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1E0" w:rsidRPr="00F511E0" w:rsidRDefault="00F511E0" w:rsidP="00F511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F511E0">
        <w:rPr>
          <w:rFonts w:ascii="Times New Roman" w:eastAsia="Times New Roman" w:hAnsi="Times New Roman" w:cs="Times New Roman"/>
          <w:lang w:eastAsia="tr-TR"/>
        </w:rPr>
        <w:t>T.C.</w:t>
      </w:r>
    </w:p>
    <w:p w:rsidR="00F511E0" w:rsidRPr="00F511E0" w:rsidRDefault="00F511E0" w:rsidP="00F511E0">
      <w:pPr>
        <w:tabs>
          <w:tab w:val="left" w:pos="1755"/>
          <w:tab w:val="left" w:pos="2055"/>
          <w:tab w:val="center" w:pos="3561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F511E0">
        <w:rPr>
          <w:rFonts w:ascii="Times New Roman" w:eastAsia="Times New Roman" w:hAnsi="Times New Roman" w:cs="Times New Roman"/>
          <w:lang w:eastAsia="tr-TR"/>
        </w:rPr>
        <w:t>KIRKLARELİ VALİLİĞİ</w:t>
      </w:r>
    </w:p>
    <w:p w:rsidR="00F511E0" w:rsidRPr="00F511E0" w:rsidRDefault="00F511E0" w:rsidP="00F511E0">
      <w:pPr>
        <w:tabs>
          <w:tab w:val="left" w:pos="1995"/>
          <w:tab w:val="center" w:pos="3561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F511E0">
        <w:rPr>
          <w:rFonts w:ascii="Times New Roman" w:eastAsia="Times New Roman" w:hAnsi="Times New Roman" w:cs="Times New Roman"/>
          <w:lang w:eastAsia="tr-TR"/>
        </w:rPr>
        <w:t>İl Müftülüğü</w:t>
      </w:r>
    </w:p>
    <w:tbl>
      <w:tblPr>
        <w:tblpPr w:leftFromText="141" w:rightFromText="141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705"/>
        <w:gridCol w:w="3707"/>
      </w:tblGrid>
      <w:tr w:rsidR="00F511E0" w:rsidRPr="00F511E0" w:rsidTr="00BD212F">
        <w:trPr>
          <w:trHeight w:val="264"/>
        </w:trPr>
        <w:tc>
          <w:tcPr>
            <w:tcW w:w="0" w:type="auto"/>
            <w:vAlign w:val="center"/>
            <w:hideMark/>
          </w:tcPr>
          <w:p w:rsidR="00F511E0" w:rsidRPr="00F511E0" w:rsidRDefault="00F511E0" w:rsidP="00F511E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11E0">
              <w:rPr>
                <w:rFonts w:ascii="Times New Roman" w:eastAsia="Times New Roman" w:hAnsi="Times New Roman" w:cs="Times New Roman"/>
              </w:rPr>
              <w:t>Sayı</w:t>
            </w:r>
          </w:p>
        </w:tc>
        <w:tc>
          <w:tcPr>
            <w:tcW w:w="3707" w:type="dxa"/>
            <w:vAlign w:val="center"/>
            <w:hideMark/>
          </w:tcPr>
          <w:p w:rsidR="00F511E0" w:rsidRPr="00F511E0" w:rsidRDefault="00F511E0" w:rsidP="00F511E0">
            <w:pPr>
              <w:spacing w:after="0" w:line="256" w:lineRule="auto"/>
              <w:ind w:hanging="77"/>
              <w:rPr>
                <w:rFonts w:ascii="Times New Roman" w:eastAsia="Times New Roman" w:hAnsi="Times New Roman" w:cs="Times New Roman"/>
              </w:rPr>
            </w:pPr>
            <w:r w:rsidRPr="00F511E0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gramStart"/>
            <w:r w:rsidRPr="00F511E0">
              <w:rPr>
                <w:rFonts w:ascii="Times New Roman" w:eastAsia="Times New Roman" w:hAnsi="Times New Roman" w:cs="Times New Roman"/>
              </w:rPr>
              <w:t>47568844</w:t>
            </w:r>
            <w:proofErr w:type="gramEnd"/>
            <w:r w:rsidRPr="00F511E0">
              <w:rPr>
                <w:rFonts w:ascii="Times New Roman" w:eastAsia="Times New Roman" w:hAnsi="Times New Roman" w:cs="Times New Roman"/>
              </w:rPr>
              <w:t>-902-</w:t>
            </w:r>
            <w:r w:rsidR="001E6443">
              <w:rPr>
                <w:rFonts w:ascii="Times New Roman" w:eastAsia="Times New Roman" w:hAnsi="Times New Roman" w:cs="Times New Roman"/>
              </w:rPr>
              <w:t>403</w:t>
            </w:r>
          </w:p>
        </w:tc>
      </w:tr>
      <w:tr w:rsidR="00F511E0" w:rsidRPr="00F511E0" w:rsidTr="00BD212F">
        <w:trPr>
          <w:trHeight w:val="279"/>
        </w:trPr>
        <w:tc>
          <w:tcPr>
            <w:tcW w:w="0" w:type="auto"/>
            <w:vAlign w:val="center"/>
            <w:hideMark/>
          </w:tcPr>
          <w:p w:rsidR="00F511E0" w:rsidRPr="00F511E0" w:rsidRDefault="00F511E0" w:rsidP="00F511E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11E0">
              <w:rPr>
                <w:rFonts w:ascii="Times New Roman" w:eastAsia="Times New Roman" w:hAnsi="Times New Roman" w:cs="Times New Roman"/>
              </w:rPr>
              <w:t>Konu</w:t>
            </w:r>
          </w:p>
        </w:tc>
        <w:tc>
          <w:tcPr>
            <w:tcW w:w="3707" w:type="dxa"/>
            <w:vAlign w:val="center"/>
            <w:hideMark/>
          </w:tcPr>
          <w:p w:rsidR="00F511E0" w:rsidRPr="00F511E0" w:rsidRDefault="00F511E0" w:rsidP="00F511E0">
            <w:pPr>
              <w:spacing w:after="0" w:line="256" w:lineRule="auto"/>
              <w:ind w:hanging="77"/>
              <w:rPr>
                <w:rFonts w:ascii="Times New Roman" w:eastAsia="Times New Roman" w:hAnsi="Times New Roman" w:cs="Times New Roman"/>
              </w:rPr>
            </w:pPr>
            <w:r w:rsidRPr="00F511E0">
              <w:rPr>
                <w:rFonts w:ascii="Times New Roman" w:eastAsia="Times New Roman" w:hAnsi="Times New Roman" w:cs="Times New Roman"/>
              </w:rPr>
              <w:t xml:space="preserve">: Vekil </w:t>
            </w:r>
            <w:r>
              <w:rPr>
                <w:rFonts w:ascii="Times New Roman" w:eastAsia="Times New Roman" w:hAnsi="Times New Roman" w:cs="Times New Roman"/>
              </w:rPr>
              <w:t xml:space="preserve">İ.H. ve M.K. </w:t>
            </w:r>
            <w:r w:rsidRPr="00F511E0">
              <w:rPr>
                <w:rFonts w:ascii="Times New Roman" w:eastAsia="Times New Roman" w:hAnsi="Times New Roman" w:cs="Times New Roman"/>
              </w:rPr>
              <w:t>Alımı Sınav İlanı.</w:t>
            </w:r>
            <w:bookmarkStart w:id="0" w:name="_GoBack"/>
            <w:bookmarkEnd w:id="0"/>
          </w:p>
        </w:tc>
      </w:tr>
    </w:tbl>
    <w:p w:rsidR="00F511E0" w:rsidRPr="00F511E0" w:rsidRDefault="00F511E0" w:rsidP="00F511E0">
      <w:pPr>
        <w:tabs>
          <w:tab w:val="left" w:pos="2760"/>
        </w:tabs>
        <w:spacing w:after="0" w:line="240" w:lineRule="auto"/>
        <w:ind w:left="2124"/>
        <w:rPr>
          <w:rFonts w:ascii="Times New Roman" w:eastAsia="Times New Roman" w:hAnsi="Times New Roman" w:cs="Times New Roman"/>
          <w:b/>
          <w:lang w:eastAsia="tr-TR"/>
        </w:rPr>
      </w:pPr>
      <w:r w:rsidRPr="00F511E0"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lang w:eastAsia="tr-TR"/>
        </w:rPr>
        <w:tab/>
        <w:t xml:space="preserve"> </w:t>
      </w:r>
      <w:proofErr w:type="gramStart"/>
      <w:r w:rsidR="001E6443">
        <w:rPr>
          <w:rFonts w:ascii="Times New Roman" w:eastAsia="Times New Roman" w:hAnsi="Times New Roman" w:cs="Times New Roman"/>
          <w:color w:val="000000"/>
          <w:lang w:eastAsia="tr-TR"/>
        </w:rPr>
        <w:t>19</w:t>
      </w:r>
      <w:r w:rsidRPr="00F511E0">
        <w:rPr>
          <w:rFonts w:ascii="Times New Roman" w:eastAsia="Times New Roman" w:hAnsi="Times New Roman" w:cs="Times New Roman"/>
          <w:color w:val="000000"/>
          <w:lang w:eastAsia="tr-TR"/>
        </w:rPr>
        <w:t>/0</w:t>
      </w:r>
      <w:r>
        <w:rPr>
          <w:rFonts w:ascii="Times New Roman" w:eastAsia="Times New Roman" w:hAnsi="Times New Roman" w:cs="Times New Roman"/>
          <w:color w:val="000000"/>
          <w:lang w:eastAsia="tr-TR"/>
        </w:rPr>
        <w:t>3</w:t>
      </w:r>
      <w:r w:rsidRPr="00F511E0">
        <w:rPr>
          <w:rFonts w:ascii="Times New Roman" w:eastAsia="Times New Roman" w:hAnsi="Times New Roman" w:cs="Times New Roman"/>
          <w:color w:val="000000"/>
          <w:lang w:eastAsia="tr-TR"/>
        </w:rPr>
        <w:t>/201</w:t>
      </w:r>
      <w:r>
        <w:rPr>
          <w:rFonts w:ascii="Times New Roman" w:eastAsia="Times New Roman" w:hAnsi="Times New Roman" w:cs="Times New Roman"/>
          <w:color w:val="000000"/>
          <w:lang w:eastAsia="tr-TR"/>
        </w:rPr>
        <w:t>8</w:t>
      </w:r>
      <w:proofErr w:type="gramEnd"/>
      <w:r w:rsidRPr="00F511E0">
        <w:rPr>
          <w:rFonts w:ascii="Times New Roman" w:eastAsia="Times New Roman" w:hAnsi="Times New Roman" w:cs="Times New Roman"/>
          <w:color w:val="000000"/>
          <w:lang w:eastAsia="tr-TR"/>
        </w:rPr>
        <w:t xml:space="preserve">  </w:t>
      </w:r>
      <w:r w:rsidRPr="00F511E0">
        <w:rPr>
          <w:rFonts w:ascii="Times New Roman" w:eastAsia="Times New Roman" w:hAnsi="Times New Roman" w:cs="Times New Roman"/>
          <w:color w:val="000000"/>
          <w:lang w:eastAsia="tr-TR"/>
        </w:rPr>
        <w:br w:type="textWrapping" w:clear="all"/>
      </w:r>
    </w:p>
    <w:p w:rsidR="00F511E0" w:rsidRPr="00F511E0" w:rsidRDefault="00F511E0" w:rsidP="00F51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F511E0">
        <w:rPr>
          <w:rFonts w:ascii="Times New Roman" w:eastAsia="Times New Roman" w:hAnsi="Times New Roman" w:cs="Times New Roman"/>
          <w:b/>
          <w:u w:val="single"/>
          <w:lang w:eastAsia="tr-TR"/>
        </w:rPr>
        <w:t>KIRKLARELİ MÜFTÜLÜĞÜNDEN DUYURU</w:t>
      </w:r>
    </w:p>
    <w:p w:rsidR="00F511E0" w:rsidRPr="00F511E0" w:rsidRDefault="00F511E0" w:rsidP="00F51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F511E0" w:rsidRDefault="00F511E0" w:rsidP="00F511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11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657 Sayılı </w:t>
      </w:r>
      <w:proofErr w:type="spellStart"/>
      <w:r w:rsidRPr="00F511E0">
        <w:rPr>
          <w:rFonts w:ascii="Times New Roman" w:eastAsia="Times New Roman" w:hAnsi="Times New Roman" w:cs="Times New Roman"/>
          <w:sz w:val="24"/>
          <w:szCs w:val="24"/>
          <w:lang w:eastAsia="tr-TR"/>
        </w:rPr>
        <w:t>DMK’nun</w:t>
      </w:r>
      <w:proofErr w:type="spellEnd"/>
      <w:r w:rsidRPr="00F511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86. Maddesine göre; Başkanlığımız taşra teşkilatında görev yapmakta iken yurtdışı görevlendirme sebebiyle görevden ayrılan personelin yerine aşağıda bilgileri yazılı kadrolara </w:t>
      </w:r>
      <w:r w:rsidRPr="00F511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</w:t>
      </w:r>
      <w:r w:rsidR="0045733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</w:t>
      </w:r>
      <w:r w:rsidRPr="00F511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.0</w:t>
      </w:r>
      <w:r w:rsidR="0045733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</w:t>
      </w:r>
      <w:r w:rsidRPr="00F511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.201</w:t>
      </w:r>
      <w:r w:rsidR="0045733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8</w:t>
      </w:r>
      <w:r w:rsidRPr="00F511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Salı gü</w:t>
      </w:r>
      <w:r w:rsidR="0045733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nü saat 10</w:t>
      </w:r>
      <w:r w:rsidRPr="00F511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.00’da</w:t>
      </w:r>
      <w:r w:rsidRPr="00F511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 Müftülüğünde</w:t>
      </w:r>
      <w:r w:rsidR="004573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sınav y</w:t>
      </w:r>
      <w:r w:rsidRPr="00F511E0">
        <w:rPr>
          <w:rFonts w:ascii="Times New Roman" w:eastAsia="Times New Roman" w:hAnsi="Times New Roman" w:cs="Times New Roman"/>
          <w:sz w:val="24"/>
          <w:szCs w:val="24"/>
          <w:lang w:eastAsia="tr-TR"/>
        </w:rPr>
        <w:t>apılacaktır.</w:t>
      </w:r>
    </w:p>
    <w:p w:rsidR="006B2A3D" w:rsidRPr="00F511E0" w:rsidRDefault="006B2A3D" w:rsidP="00F511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511E0" w:rsidRPr="00F511E0" w:rsidRDefault="00F511E0" w:rsidP="00F51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F511E0" w:rsidRPr="00F511E0" w:rsidRDefault="00F511E0" w:rsidP="00F511E0">
      <w:pPr>
        <w:spacing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F511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Vekil İmam-Hatiplik, Müezzin-Kayyımlık İçin Müracaat Edenlerin,</w:t>
      </w:r>
    </w:p>
    <w:p w:rsidR="00F511E0" w:rsidRPr="00F511E0" w:rsidRDefault="00F511E0" w:rsidP="00F511E0">
      <w:pPr>
        <w:numPr>
          <w:ilvl w:val="0"/>
          <w:numId w:val="4"/>
        </w:numPr>
        <w:spacing w:before="90" w:after="90" w:line="270" w:lineRule="atLeast"/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</w:pPr>
      <w:r w:rsidRPr="00F511E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t>Hafız olanlar tercih sebebi olabilecektir.</w:t>
      </w:r>
    </w:p>
    <w:p w:rsidR="00F511E0" w:rsidRPr="00F511E0" w:rsidRDefault="00F511E0" w:rsidP="00F511E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11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İsteklilerin 657 Sayılı Devlet Memurları Kanununun 48/A maddesindeki şartlar ile aşağıdaki şartları taşımaları gerekmektedir.  </w:t>
      </w:r>
    </w:p>
    <w:p w:rsidR="00F511E0" w:rsidRPr="00F511E0" w:rsidRDefault="00F511E0" w:rsidP="00F511E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11E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t xml:space="preserve">Diyanet İşleri Başkanlığı Atama ve Yer Değiştirme Yönetmeliği ile Sınav Yönetmeliğinde yer alan, ilgili hükümler çerçevesinde, 06.02.2014 tarihli ve 28905 sayılı Resmi Gazetede yayımlanan </w:t>
      </w:r>
      <w:proofErr w:type="spellStart"/>
      <w:r w:rsidRPr="00F511E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t>DİB’nın</w:t>
      </w:r>
      <w:proofErr w:type="spellEnd"/>
      <w:r w:rsidRPr="00F511E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t xml:space="preserve"> Yönetmelik Değişikliği uyarınca; İHL veya üstü dini öğrenim mezunu olmak, </w:t>
      </w:r>
    </w:p>
    <w:p w:rsidR="00F511E0" w:rsidRPr="0045733E" w:rsidRDefault="00F511E0" w:rsidP="00F511E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11E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t xml:space="preserve">Geçerli süresi olan Yeterlik Belgesi sahibi olmak, İmam-Hatiplik yapmaya mani bir özrü bulunmamak, </w:t>
      </w:r>
      <w:proofErr w:type="spellStart"/>
      <w:r w:rsidRPr="00F511E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t>KPSS’den</w:t>
      </w:r>
      <w:proofErr w:type="spellEnd"/>
      <w:r w:rsidRPr="00F511E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t xml:space="preserve"> Başkanlıkça belirlenen </w:t>
      </w:r>
      <w:r w:rsidRPr="00F511E0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tr-TR"/>
        </w:rPr>
        <w:t>(60) (Altmış )</w:t>
      </w:r>
      <w:r w:rsidR="0045733E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t xml:space="preserve"> puanı almış olmak,</w:t>
      </w:r>
    </w:p>
    <w:p w:rsidR="0045733E" w:rsidRPr="00603045" w:rsidRDefault="0045733E" w:rsidP="00F511E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03045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tr-TR"/>
        </w:rPr>
        <w:t>Kırklareli İl sınırları içinde ikamet ediyor olmak,</w:t>
      </w:r>
    </w:p>
    <w:p w:rsidR="0045733E" w:rsidRPr="006B2A3D" w:rsidRDefault="0045733E" w:rsidP="00F511E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t xml:space="preserve">A.Ö.F. hariç, </w:t>
      </w:r>
      <w:r w:rsidR="00603045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t xml:space="preserve">örgün eğitim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t>öğrenci</w:t>
      </w:r>
      <w:r w:rsidR="00603045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t>si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t xml:space="preserve"> olmamak.</w:t>
      </w:r>
    </w:p>
    <w:p w:rsidR="006B2A3D" w:rsidRPr="0045733E" w:rsidRDefault="006B2A3D" w:rsidP="006B2A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33E" w:rsidRDefault="0045733E" w:rsidP="00457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33E" w:rsidRPr="0045733E" w:rsidRDefault="0045733E" w:rsidP="0045733E">
      <w:p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5733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BAŞVURU İÇİN GEREKLİ BELGELER</w:t>
      </w:r>
    </w:p>
    <w:p w:rsidR="0045733E" w:rsidRPr="0045733E" w:rsidRDefault="0045733E" w:rsidP="0045733E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1-</w:t>
      </w:r>
      <w:r w:rsidRPr="0045733E">
        <w:rPr>
          <w:rFonts w:ascii="Times New Roman" w:eastAsia="Times New Roman" w:hAnsi="Times New Roman" w:cs="Times New Roman"/>
          <w:sz w:val="24"/>
          <w:szCs w:val="24"/>
          <w:lang w:eastAsia="tr-TR"/>
        </w:rPr>
        <w:t>Dilekçe,</w:t>
      </w:r>
    </w:p>
    <w:p w:rsidR="0045733E" w:rsidRPr="0045733E" w:rsidRDefault="0045733E" w:rsidP="0045733E">
      <w:p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2- Diploma,</w:t>
      </w:r>
    </w:p>
    <w:p w:rsidR="0045733E" w:rsidRDefault="0045733E" w:rsidP="0045733E">
      <w:p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3- KPSS (DHBT) puanını gösterir belge,</w:t>
      </w:r>
    </w:p>
    <w:p w:rsidR="0045733E" w:rsidRDefault="0045733E" w:rsidP="0045733E">
      <w:p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4- </w:t>
      </w:r>
      <w:r w:rsidRPr="0045733E">
        <w:rPr>
          <w:rFonts w:ascii="Times New Roman" w:eastAsia="Times New Roman" w:hAnsi="Times New Roman" w:cs="Times New Roman"/>
          <w:sz w:val="24"/>
          <w:szCs w:val="24"/>
          <w:lang w:eastAsia="tr-TR"/>
        </w:rPr>
        <w:t>1 adet vesikalık fotoğraf.</w:t>
      </w:r>
    </w:p>
    <w:p w:rsidR="0045733E" w:rsidRDefault="0045733E" w:rsidP="0045733E">
      <w:p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B2A3D" w:rsidRPr="0045733E" w:rsidRDefault="006B2A3D" w:rsidP="0045733E">
      <w:p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33E" w:rsidRPr="0045733E" w:rsidRDefault="0045733E" w:rsidP="0045733E">
      <w:p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5733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BAŞVURU İŞLEMLERİ</w:t>
      </w:r>
    </w:p>
    <w:p w:rsidR="0045733E" w:rsidRPr="0045733E" w:rsidRDefault="0045733E" w:rsidP="0045733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73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Müracaat etmek isteyenler </w:t>
      </w:r>
      <w:r w:rsidRPr="0045733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19.03.2018</w:t>
      </w:r>
      <w:r w:rsidRPr="004573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Pazartesi gününden başlamak üzere </w:t>
      </w:r>
      <w:r w:rsidRPr="0045733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02.04.2018</w:t>
      </w:r>
      <w:r w:rsidRPr="004573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Pazartesi günü mesai bitimine kadar İlimiz Müftülüğüne belgelerini teslim edeceklerdir.</w:t>
      </w:r>
    </w:p>
    <w:p w:rsidR="0045733E" w:rsidRPr="0045733E" w:rsidRDefault="0045733E" w:rsidP="004573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73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duyuruda belirlenen esaslara uygun olmayan ve </w:t>
      </w:r>
      <w:r w:rsidRPr="0045733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02.04.2018</w:t>
      </w:r>
      <w:r w:rsidRPr="004573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Pazartesi günü mesai bitiminden sonra yapılan başvuru talepleri kabul edilmeyecektir</w:t>
      </w:r>
    </w:p>
    <w:p w:rsidR="0045733E" w:rsidRDefault="0045733E" w:rsidP="004573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B2A3D" w:rsidRPr="0045733E" w:rsidRDefault="006B2A3D" w:rsidP="004573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5733E" w:rsidRPr="0045733E" w:rsidRDefault="0045733E" w:rsidP="004573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5733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SINAV İŞLEMLERİ</w:t>
      </w:r>
      <w:r w:rsidRPr="0045733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45733E" w:rsidRPr="0045733E" w:rsidRDefault="0045733E" w:rsidP="004573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5733E" w:rsidRPr="0045733E" w:rsidRDefault="0045733E" w:rsidP="004573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B2A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Pr="004573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Adaylar, sınava gelirken T.C. kimlik </w:t>
      </w:r>
      <w:proofErr w:type="spellStart"/>
      <w:r w:rsidRPr="0045733E">
        <w:rPr>
          <w:rFonts w:ascii="Times New Roman" w:eastAsia="Times New Roman" w:hAnsi="Times New Roman" w:cs="Times New Roman"/>
          <w:sz w:val="24"/>
          <w:szCs w:val="24"/>
          <w:lang w:eastAsia="tr-TR"/>
        </w:rPr>
        <w:t>no’lu</w:t>
      </w:r>
      <w:proofErr w:type="spellEnd"/>
      <w:r w:rsidRPr="004573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kimlik belgelerinden (yeni kimlik kartı, nüfus cüzdanı, pasaport veya ehliyet) yanlarında bulunduracaklardır.</w:t>
      </w:r>
    </w:p>
    <w:p w:rsidR="0045733E" w:rsidRPr="0045733E" w:rsidRDefault="0045733E" w:rsidP="004573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B2A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5733E">
        <w:rPr>
          <w:rFonts w:ascii="Times New Roman" w:eastAsia="Times New Roman" w:hAnsi="Times New Roman" w:cs="Times New Roman"/>
          <w:sz w:val="24"/>
          <w:szCs w:val="24"/>
          <w:lang w:eastAsia="tr-TR"/>
        </w:rPr>
        <w:t>İlan edilen tarih ve saatte sınava katılmayanlar sınav hakkını kaybetmiş sayılacak ve adaya ikinci bir sınav hakkı verilmeyecektir.</w:t>
      </w:r>
    </w:p>
    <w:p w:rsidR="0045733E" w:rsidRPr="0045733E" w:rsidRDefault="006B2A3D" w:rsidP="004573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B2A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5733E" w:rsidRPr="0045733E">
        <w:rPr>
          <w:rFonts w:ascii="Times New Roman" w:eastAsia="Times New Roman" w:hAnsi="Times New Roman" w:cs="Times New Roman"/>
          <w:sz w:val="24"/>
          <w:szCs w:val="24"/>
          <w:lang w:eastAsia="tr-TR"/>
        </w:rPr>
        <w:t>mülakat sınav tarih ve saatleri aşağıya çıkarılmıştır.</w:t>
      </w:r>
    </w:p>
    <w:p w:rsidR="0045733E" w:rsidRPr="0045733E" w:rsidRDefault="0045733E" w:rsidP="006B2A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5733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 xml:space="preserve">SINAV SONUÇLARI VE DİĞER HUSUSLAR </w:t>
      </w:r>
      <w:r w:rsidRPr="0045733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45733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45733E" w:rsidRPr="0045733E" w:rsidRDefault="0045733E" w:rsidP="004573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5733E" w:rsidRPr="0045733E" w:rsidRDefault="006B2A3D" w:rsidP="006B2A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B2A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45733E" w:rsidRPr="004573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Sınav sonuçları, sınav işlemlerinin tamamlanmasından sonra Müftülüğümüzün </w:t>
      </w:r>
      <w:hyperlink r:id="rId5" w:history="1">
        <w:r w:rsidR="0045733E" w:rsidRPr="00457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http://kirklareli.diyanet.gov.tr</w:t>
        </w:r>
      </w:hyperlink>
      <w:r w:rsidR="0045733E" w:rsidRPr="004573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adresinden ilan edilecektir.</w:t>
      </w:r>
    </w:p>
    <w:p w:rsidR="0045733E" w:rsidRPr="0045733E" w:rsidRDefault="006B2A3D" w:rsidP="006B2A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B2A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5733E" w:rsidRPr="0045733E">
        <w:rPr>
          <w:rFonts w:ascii="Times New Roman" w:eastAsia="Times New Roman" w:hAnsi="Times New Roman" w:cs="Times New Roman"/>
          <w:sz w:val="24"/>
          <w:szCs w:val="24"/>
          <w:lang w:eastAsia="tr-TR"/>
        </w:rPr>
        <w:t>Sözlü sınava katılanların nihai puanları, sınav sonuçlarının aritmetik ortalaması alınarak tespit edilir.</w:t>
      </w:r>
    </w:p>
    <w:p w:rsidR="0045733E" w:rsidRPr="0045733E" w:rsidRDefault="006B2A3D" w:rsidP="006B2A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B2A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5733E" w:rsidRPr="0045733E">
        <w:rPr>
          <w:rFonts w:ascii="Times New Roman" w:eastAsia="Times New Roman" w:hAnsi="Times New Roman" w:cs="Times New Roman"/>
          <w:sz w:val="24"/>
          <w:szCs w:val="24"/>
          <w:lang w:eastAsia="tr-TR"/>
        </w:rPr>
        <w:t>Yerleştirme işlemi, adayların başarı sıralamaları dikkate alınarak yapılacaktır.</w:t>
      </w:r>
    </w:p>
    <w:p w:rsidR="0045733E" w:rsidRPr="0045733E" w:rsidRDefault="006B2A3D" w:rsidP="006B2A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B2A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5733E" w:rsidRPr="004573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Sınav öncesi, sonrası ve atama sürecindeki işlemlerde gerçeğe aykırı beyanda bulunduğu veya belge verdiği tespit edilen adayların başvuru ve sınavları geçersiz sayılacağı gibi hakkında kanuni işlem yapılacaktır. </w:t>
      </w:r>
      <w:r w:rsidR="0045733E" w:rsidRPr="0045733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45733E" w:rsidRPr="0045733E" w:rsidRDefault="006B2A3D" w:rsidP="006B2A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B2A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5733E" w:rsidRPr="0045733E">
        <w:rPr>
          <w:rFonts w:ascii="Times New Roman" w:eastAsia="Times New Roman" w:hAnsi="Times New Roman" w:cs="Times New Roman"/>
          <w:sz w:val="24"/>
          <w:szCs w:val="24"/>
          <w:lang w:eastAsia="tr-TR"/>
        </w:rPr>
        <w:t>Sınav ve atama sürecinde Müftülüğümüzün internet sitesinde yapılan tüm duyurular tebligat sayılacaktır. Adaylara ayrıca bildirim yapılmayacaktır.</w:t>
      </w:r>
      <w:r w:rsidR="0045733E" w:rsidRPr="0045733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45733E" w:rsidRPr="0045733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45733E" w:rsidRPr="0045733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     </w:t>
      </w:r>
    </w:p>
    <w:p w:rsidR="0045733E" w:rsidRPr="0045733E" w:rsidRDefault="0045733E" w:rsidP="0045733E">
      <w:pPr>
        <w:tabs>
          <w:tab w:val="left" w:pos="6945"/>
          <w:tab w:val="left" w:pos="712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733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45733E" w:rsidRPr="0045733E" w:rsidRDefault="0045733E" w:rsidP="0045733E">
      <w:pPr>
        <w:tabs>
          <w:tab w:val="left" w:pos="694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733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45733E" w:rsidRPr="0045733E" w:rsidRDefault="0045733E" w:rsidP="0045733E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5733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İlk Müracaat </w:t>
      </w:r>
      <w:proofErr w:type="gramStart"/>
      <w:r w:rsidRPr="0045733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Tarihi            : 19</w:t>
      </w:r>
      <w:proofErr w:type="gramEnd"/>
      <w:r w:rsidRPr="0045733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.03.2018 – 08;30</w:t>
      </w:r>
    </w:p>
    <w:p w:rsidR="0045733E" w:rsidRPr="0045733E" w:rsidRDefault="0045733E" w:rsidP="0045733E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5733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Son Müracaat </w:t>
      </w:r>
      <w:proofErr w:type="gramStart"/>
      <w:r w:rsidRPr="0045733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Tarihi          : 02</w:t>
      </w:r>
      <w:proofErr w:type="gramEnd"/>
      <w:r w:rsidRPr="0045733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.04.2018 – 17;00</w:t>
      </w:r>
    </w:p>
    <w:p w:rsidR="0045733E" w:rsidRPr="0045733E" w:rsidRDefault="0045733E" w:rsidP="0045733E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5733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Sınav Tarihi, Saati ve </w:t>
      </w:r>
      <w:proofErr w:type="gramStart"/>
      <w:r w:rsidRPr="0045733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Yeri : 03</w:t>
      </w:r>
      <w:proofErr w:type="gramEnd"/>
      <w:r w:rsidRPr="0045733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.04.2018 – 10;00 - İl Müftülüğü</w:t>
      </w:r>
    </w:p>
    <w:p w:rsidR="0045733E" w:rsidRPr="0045733E" w:rsidRDefault="0045733E" w:rsidP="0045733E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33E" w:rsidRPr="0045733E" w:rsidRDefault="0045733E" w:rsidP="0045733E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33E" w:rsidRDefault="0045733E" w:rsidP="0045733E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00605" w:rsidRPr="0045733E" w:rsidRDefault="00A00605" w:rsidP="0045733E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33E" w:rsidRPr="0045733E" w:rsidRDefault="0045733E" w:rsidP="0045733E">
      <w:pPr>
        <w:tabs>
          <w:tab w:val="left" w:pos="694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733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  <w:r w:rsidR="001E6443">
        <w:rPr>
          <w:rFonts w:ascii="Times New Roman" w:eastAsia="Times New Roman" w:hAnsi="Times New Roman" w:cs="Times New Roman"/>
          <w:sz w:val="24"/>
          <w:szCs w:val="24"/>
          <w:lang w:eastAsia="tr-TR"/>
        </w:rPr>
        <w:t>( İMZA )</w:t>
      </w:r>
    </w:p>
    <w:p w:rsidR="0045733E" w:rsidRPr="0045733E" w:rsidRDefault="0045733E" w:rsidP="00457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733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5733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5733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5733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5733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5733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5733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5733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5733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Hüseyin DEMİRTAŞ</w:t>
      </w:r>
    </w:p>
    <w:p w:rsidR="0045733E" w:rsidRPr="0045733E" w:rsidRDefault="0045733E" w:rsidP="00457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733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5733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5733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5733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5733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5733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5733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5733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5733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İl Müftüsü </w:t>
      </w:r>
    </w:p>
    <w:p w:rsidR="0045733E" w:rsidRDefault="0045733E" w:rsidP="00457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00605" w:rsidRDefault="00A00605" w:rsidP="00457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00605" w:rsidRDefault="00A00605" w:rsidP="00457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00605" w:rsidRDefault="00A00605" w:rsidP="00457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00605" w:rsidRPr="00F511E0" w:rsidRDefault="00A00605" w:rsidP="00457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511E0" w:rsidRPr="00F511E0" w:rsidRDefault="00F511E0" w:rsidP="00F511E0">
      <w:pPr>
        <w:tabs>
          <w:tab w:val="left" w:pos="7110"/>
        </w:tabs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0"/>
        <w:gridCol w:w="1276"/>
        <w:gridCol w:w="2835"/>
        <w:gridCol w:w="2693"/>
      </w:tblGrid>
      <w:tr w:rsidR="00F511E0" w:rsidRPr="00F511E0" w:rsidTr="00A00605">
        <w:trPr>
          <w:trHeight w:val="1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E0" w:rsidRPr="00603045" w:rsidRDefault="006B2A3D" w:rsidP="006B2A3D">
            <w:pPr>
              <w:tabs>
                <w:tab w:val="left" w:pos="218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045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E0" w:rsidRPr="00603045" w:rsidRDefault="00F511E0" w:rsidP="00F511E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045">
              <w:rPr>
                <w:rFonts w:ascii="Times New Roman" w:eastAsia="Times New Roman" w:hAnsi="Times New Roman" w:cs="Times New Roman"/>
              </w:rPr>
              <w:t>ÜNVANI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E0" w:rsidRPr="00603045" w:rsidRDefault="00F511E0" w:rsidP="00F511E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045">
              <w:rPr>
                <w:rFonts w:ascii="Times New Roman" w:eastAsia="Times New Roman" w:hAnsi="Times New Roman" w:cs="Times New Roman"/>
              </w:rPr>
              <w:t>SINIF ve DERECESİ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E0" w:rsidRPr="00603045" w:rsidRDefault="00F511E0" w:rsidP="00F511E0">
            <w:pPr>
              <w:tabs>
                <w:tab w:val="left" w:pos="218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045">
              <w:rPr>
                <w:rFonts w:ascii="Times New Roman" w:eastAsia="Times New Roman" w:hAnsi="Times New Roman" w:cs="Times New Roman"/>
              </w:rPr>
              <w:t>GÖREV YERİ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E0" w:rsidRPr="00603045" w:rsidRDefault="00F511E0" w:rsidP="00F511E0">
            <w:pPr>
              <w:tabs>
                <w:tab w:val="left" w:pos="218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045">
              <w:rPr>
                <w:rFonts w:ascii="Times New Roman" w:eastAsia="Times New Roman" w:hAnsi="Times New Roman" w:cs="Times New Roman"/>
              </w:rPr>
              <w:t>NEDENİ</w:t>
            </w:r>
          </w:p>
        </w:tc>
      </w:tr>
      <w:tr w:rsidR="00F511E0" w:rsidRPr="00F511E0" w:rsidTr="00603045">
        <w:trPr>
          <w:trHeight w:val="7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E0" w:rsidRPr="00603045" w:rsidRDefault="00F511E0" w:rsidP="006B2A3D">
            <w:pPr>
              <w:tabs>
                <w:tab w:val="left" w:pos="218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04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E0" w:rsidRPr="00603045" w:rsidRDefault="00F511E0" w:rsidP="00F511E0">
            <w:pPr>
              <w:tabs>
                <w:tab w:val="left" w:pos="2180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03045">
              <w:rPr>
                <w:rFonts w:ascii="Times New Roman" w:eastAsia="Times New Roman" w:hAnsi="Times New Roman" w:cs="Times New Roman"/>
              </w:rPr>
              <w:t>Vekil İmam-Hatiplik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E0" w:rsidRPr="00603045" w:rsidRDefault="00F511E0" w:rsidP="00F511E0">
            <w:pPr>
              <w:tabs>
                <w:tab w:val="left" w:pos="2180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03045">
              <w:rPr>
                <w:rFonts w:ascii="Times New Roman" w:eastAsia="Times New Roman" w:hAnsi="Times New Roman" w:cs="Times New Roman"/>
              </w:rPr>
              <w:t>D.H.S - 5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E0" w:rsidRPr="00603045" w:rsidRDefault="00F511E0" w:rsidP="00F511E0">
            <w:pPr>
              <w:tabs>
                <w:tab w:val="left" w:pos="2180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03045">
              <w:rPr>
                <w:rFonts w:ascii="Times New Roman" w:eastAsia="Times New Roman" w:hAnsi="Times New Roman" w:cs="Times New Roman"/>
              </w:rPr>
              <w:t>Demirköy İlçesi Merkez Camii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E0" w:rsidRPr="00603045" w:rsidRDefault="00F511E0" w:rsidP="006B2A3D">
            <w:pPr>
              <w:tabs>
                <w:tab w:val="left" w:pos="2180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03045">
              <w:rPr>
                <w:rFonts w:ascii="Times New Roman" w:eastAsia="Times New Roman" w:hAnsi="Times New Roman" w:cs="Times New Roman"/>
              </w:rPr>
              <w:t xml:space="preserve">Necip </w:t>
            </w:r>
            <w:proofErr w:type="spellStart"/>
            <w:r w:rsidRPr="00603045">
              <w:rPr>
                <w:rFonts w:ascii="Times New Roman" w:eastAsia="Times New Roman" w:hAnsi="Times New Roman" w:cs="Times New Roman"/>
              </w:rPr>
              <w:t>GÜMÜŞ’ün</w:t>
            </w:r>
            <w:proofErr w:type="spellEnd"/>
            <w:r w:rsidRPr="00603045">
              <w:rPr>
                <w:rFonts w:ascii="Times New Roman" w:eastAsia="Times New Roman" w:hAnsi="Times New Roman" w:cs="Times New Roman"/>
              </w:rPr>
              <w:t xml:space="preserve"> Yurtdışı görev</w:t>
            </w:r>
            <w:r w:rsidR="006B2A3D" w:rsidRPr="00603045">
              <w:rPr>
                <w:rFonts w:ascii="Times New Roman" w:eastAsia="Times New Roman" w:hAnsi="Times New Roman" w:cs="Times New Roman"/>
              </w:rPr>
              <w:t>i</w:t>
            </w:r>
            <w:r w:rsidRPr="00603045">
              <w:rPr>
                <w:rFonts w:ascii="Times New Roman" w:eastAsia="Times New Roman" w:hAnsi="Times New Roman" w:cs="Times New Roman"/>
              </w:rPr>
              <w:t xml:space="preserve"> nedeniyle,</w:t>
            </w:r>
          </w:p>
        </w:tc>
      </w:tr>
      <w:tr w:rsidR="00F511E0" w:rsidRPr="00F511E0" w:rsidTr="00A00605">
        <w:trPr>
          <w:trHeight w:val="2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E0" w:rsidRPr="00603045" w:rsidRDefault="00F511E0" w:rsidP="006B2A3D">
            <w:pPr>
              <w:tabs>
                <w:tab w:val="left" w:pos="218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04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E0" w:rsidRPr="00603045" w:rsidRDefault="006B2A3D" w:rsidP="00F511E0">
            <w:pPr>
              <w:tabs>
                <w:tab w:val="left" w:pos="2180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03045">
              <w:rPr>
                <w:rFonts w:ascii="Times New Roman" w:eastAsia="Times New Roman" w:hAnsi="Times New Roman" w:cs="Times New Roman"/>
              </w:rPr>
              <w:t>Vekil İmam-Hatiplik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E0" w:rsidRPr="00603045" w:rsidRDefault="00F511E0" w:rsidP="00F511E0">
            <w:pPr>
              <w:tabs>
                <w:tab w:val="left" w:pos="2180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03045">
              <w:rPr>
                <w:rFonts w:ascii="Times New Roman" w:eastAsia="Times New Roman" w:hAnsi="Times New Roman" w:cs="Times New Roman"/>
              </w:rPr>
              <w:t>D.H.S - 3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E0" w:rsidRPr="00603045" w:rsidRDefault="00F511E0" w:rsidP="006B2A3D">
            <w:pPr>
              <w:tabs>
                <w:tab w:val="left" w:pos="2180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03045">
              <w:rPr>
                <w:rFonts w:ascii="Times New Roman" w:eastAsia="Times New Roman" w:hAnsi="Times New Roman" w:cs="Times New Roman"/>
              </w:rPr>
              <w:t xml:space="preserve">Lüleburgaz İlçesi </w:t>
            </w:r>
            <w:proofErr w:type="spellStart"/>
            <w:r w:rsidR="006B2A3D" w:rsidRPr="00603045">
              <w:rPr>
                <w:rFonts w:ascii="Times New Roman" w:eastAsia="Times New Roman" w:hAnsi="Times New Roman" w:cs="Times New Roman"/>
              </w:rPr>
              <w:t>B.Karıştıran</w:t>
            </w:r>
            <w:proofErr w:type="spellEnd"/>
            <w:r w:rsidR="006B2A3D" w:rsidRPr="0060304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B2A3D" w:rsidRPr="00603045">
              <w:rPr>
                <w:rFonts w:ascii="Times New Roman" w:eastAsia="Times New Roman" w:hAnsi="Times New Roman" w:cs="Times New Roman"/>
              </w:rPr>
              <w:t>Ksb</w:t>
            </w:r>
            <w:proofErr w:type="spellEnd"/>
            <w:r w:rsidR="006B2A3D" w:rsidRPr="00603045">
              <w:rPr>
                <w:rFonts w:ascii="Times New Roman" w:eastAsia="Times New Roman" w:hAnsi="Times New Roman" w:cs="Times New Roman"/>
              </w:rPr>
              <w:t>. Cağaloğlu R.P.</w:t>
            </w:r>
            <w:r w:rsidRPr="00603045">
              <w:rPr>
                <w:rFonts w:ascii="Times New Roman" w:eastAsia="Times New Roman" w:hAnsi="Times New Roman" w:cs="Times New Roman"/>
              </w:rPr>
              <w:t xml:space="preserve"> Camii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E0" w:rsidRPr="00603045" w:rsidRDefault="006B2A3D" w:rsidP="006B2A3D">
            <w:pPr>
              <w:tabs>
                <w:tab w:val="left" w:pos="2180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03045">
              <w:rPr>
                <w:rFonts w:ascii="Times New Roman" w:eastAsia="Times New Roman" w:hAnsi="Times New Roman" w:cs="Times New Roman"/>
              </w:rPr>
              <w:t xml:space="preserve">Fahri </w:t>
            </w:r>
            <w:proofErr w:type="spellStart"/>
            <w:r w:rsidRPr="00603045">
              <w:rPr>
                <w:rFonts w:ascii="Times New Roman" w:eastAsia="Times New Roman" w:hAnsi="Times New Roman" w:cs="Times New Roman"/>
              </w:rPr>
              <w:t>GÜRKAN’ın</w:t>
            </w:r>
            <w:proofErr w:type="spellEnd"/>
            <w:r w:rsidR="00F511E0" w:rsidRPr="00603045">
              <w:rPr>
                <w:rFonts w:ascii="Times New Roman" w:eastAsia="Times New Roman" w:hAnsi="Times New Roman" w:cs="Times New Roman"/>
              </w:rPr>
              <w:t xml:space="preserve"> Yurtdışı</w:t>
            </w:r>
            <w:r w:rsidRPr="00603045">
              <w:rPr>
                <w:rFonts w:ascii="Times New Roman" w:eastAsia="Times New Roman" w:hAnsi="Times New Roman" w:cs="Times New Roman"/>
              </w:rPr>
              <w:t xml:space="preserve"> görev</w:t>
            </w:r>
            <w:r w:rsidR="00F511E0" w:rsidRPr="00603045">
              <w:rPr>
                <w:rFonts w:ascii="Times New Roman" w:eastAsia="Times New Roman" w:hAnsi="Times New Roman" w:cs="Times New Roman"/>
              </w:rPr>
              <w:t>i nedeniyle,</w:t>
            </w:r>
          </w:p>
        </w:tc>
      </w:tr>
      <w:tr w:rsidR="00603045" w:rsidRPr="00F511E0" w:rsidTr="00603045">
        <w:trPr>
          <w:trHeight w:val="4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45" w:rsidRPr="00603045" w:rsidRDefault="00603045" w:rsidP="006B2A3D">
            <w:pPr>
              <w:tabs>
                <w:tab w:val="left" w:pos="218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04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45" w:rsidRPr="00603045" w:rsidRDefault="00603045" w:rsidP="00F511E0">
            <w:pPr>
              <w:tabs>
                <w:tab w:val="left" w:pos="2180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03045">
              <w:rPr>
                <w:rFonts w:ascii="Times New Roman" w:eastAsia="Times New Roman" w:hAnsi="Times New Roman" w:cs="Times New Roman"/>
              </w:rPr>
              <w:t>Vekil Müezzin Kayyımlık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45" w:rsidRPr="00603045" w:rsidRDefault="00603045" w:rsidP="00F511E0">
            <w:pPr>
              <w:tabs>
                <w:tab w:val="left" w:pos="2180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03045">
              <w:rPr>
                <w:rFonts w:ascii="Times New Roman" w:eastAsia="Times New Roman" w:hAnsi="Times New Roman" w:cs="Times New Roman"/>
              </w:rPr>
              <w:t>D.H.S. - 6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45" w:rsidRPr="00603045" w:rsidRDefault="00603045" w:rsidP="006B2A3D">
            <w:pPr>
              <w:tabs>
                <w:tab w:val="left" w:pos="2180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03045">
              <w:rPr>
                <w:rFonts w:ascii="Times New Roman" w:eastAsia="Times New Roman" w:hAnsi="Times New Roman" w:cs="Times New Roman"/>
              </w:rPr>
              <w:t xml:space="preserve">Kırklareli Merkez Kadı </w:t>
            </w:r>
            <w:proofErr w:type="spellStart"/>
            <w:r w:rsidRPr="00603045">
              <w:rPr>
                <w:rFonts w:ascii="Times New Roman" w:eastAsia="Times New Roman" w:hAnsi="Times New Roman" w:cs="Times New Roman"/>
              </w:rPr>
              <w:t>Eminali</w:t>
            </w:r>
            <w:proofErr w:type="spellEnd"/>
            <w:r w:rsidRPr="00603045">
              <w:rPr>
                <w:rFonts w:ascii="Times New Roman" w:eastAsia="Times New Roman" w:hAnsi="Times New Roman" w:cs="Times New Roman"/>
              </w:rPr>
              <w:t xml:space="preserve"> Çelebi Camii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45" w:rsidRPr="00603045" w:rsidRDefault="00603045" w:rsidP="006B2A3D">
            <w:pPr>
              <w:tabs>
                <w:tab w:val="left" w:pos="218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Emrah </w:t>
            </w:r>
            <w:proofErr w:type="spellStart"/>
            <w:r w:rsidRPr="00603045">
              <w:rPr>
                <w:rFonts w:ascii="Times New Roman" w:eastAsia="Times New Roman" w:hAnsi="Times New Roman" w:cs="Times New Roman"/>
                <w:sz w:val="20"/>
                <w:szCs w:val="20"/>
              </w:rPr>
              <w:t>AYKUT’un</w:t>
            </w:r>
            <w:proofErr w:type="spellEnd"/>
            <w:r w:rsidRPr="00603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045">
              <w:rPr>
                <w:rFonts w:ascii="Times New Roman" w:eastAsia="Times New Roman" w:hAnsi="Times New Roman" w:cs="Times New Roman"/>
                <w:sz w:val="20"/>
                <w:szCs w:val="20"/>
              </w:rPr>
              <w:t>KYK’da</w:t>
            </w:r>
            <w:proofErr w:type="spellEnd"/>
            <w:r w:rsidRPr="00603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Manevi Rehber olarak görevli olması nedeniyle,</w:t>
            </w:r>
          </w:p>
        </w:tc>
      </w:tr>
    </w:tbl>
    <w:p w:rsidR="00F511E0" w:rsidRDefault="00F511E0" w:rsidP="00F511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00605" w:rsidRDefault="00A00605" w:rsidP="00F511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00605" w:rsidRDefault="00A00605" w:rsidP="00F511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00605" w:rsidRDefault="00A00605" w:rsidP="00F511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00605" w:rsidRDefault="00A00605" w:rsidP="00F511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00605" w:rsidRDefault="00A00605" w:rsidP="00F511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F511E0" w:rsidRDefault="00F511E0" w:rsidP="00F511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1E6443" w:rsidRDefault="001E6443" w:rsidP="00F511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1E6443" w:rsidRDefault="001E6443" w:rsidP="00F511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1E6443" w:rsidRPr="00F511E0" w:rsidRDefault="001E6443" w:rsidP="00F511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F511E0" w:rsidRPr="00F511E0" w:rsidRDefault="00F511E0" w:rsidP="00F511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F511E0">
        <w:rPr>
          <w:rFonts w:ascii="Times New Roman" w:eastAsia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C084F" wp14:editId="0607C86C">
                <wp:simplePos x="0" y="0"/>
                <wp:positionH relativeFrom="column">
                  <wp:posOffset>0</wp:posOffset>
                </wp:positionH>
                <wp:positionV relativeFrom="paragraph">
                  <wp:posOffset>-68580</wp:posOffset>
                </wp:positionV>
                <wp:extent cx="6172200" cy="0"/>
                <wp:effectExtent l="0" t="0" r="19050" b="19050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907A1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4pt" to="486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"/>
            </w:pict>
          </mc:Fallback>
        </mc:AlternateContent>
      </w:r>
      <w:r w:rsidRPr="00F511E0">
        <w:rPr>
          <w:rFonts w:ascii="Times New Roman" w:eastAsia="Times New Roman" w:hAnsi="Times New Roman" w:cs="Times New Roman"/>
          <w:sz w:val="16"/>
          <w:szCs w:val="16"/>
          <w:lang w:eastAsia="tr-TR"/>
        </w:rPr>
        <w:t>Karakaş Mahallesi 100. Yıl Caddesi No:23- 39100- KIRKLARELİ</w:t>
      </w:r>
      <w:r w:rsidRPr="00F511E0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  <w:t xml:space="preserve">          </w:t>
      </w:r>
      <w:r w:rsidR="00603045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    </w:t>
      </w:r>
      <w:r w:rsidRPr="00F511E0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r w:rsidRPr="00603045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Ayrıntılı Bilgi </w:t>
      </w:r>
      <w:r w:rsidR="00603045" w:rsidRPr="00603045">
        <w:rPr>
          <w:rFonts w:ascii="Times New Roman" w:eastAsia="Times New Roman" w:hAnsi="Times New Roman" w:cs="Times New Roman"/>
          <w:sz w:val="16"/>
          <w:szCs w:val="16"/>
          <w:lang w:eastAsia="tr-TR"/>
        </w:rPr>
        <w:t>için irtibat</w:t>
      </w:r>
      <w:r w:rsidR="00603045" w:rsidRPr="00603045">
        <w:rPr>
          <w:rFonts w:ascii="Times New Roman" w:eastAsia="Times New Roman" w:hAnsi="Times New Roman" w:cs="Times New Roman"/>
          <w:sz w:val="18"/>
          <w:szCs w:val="18"/>
          <w:lang w:eastAsia="tr-TR"/>
        </w:rPr>
        <w:t>: Abdullah</w:t>
      </w:r>
      <w:r w:rsidR="006B2A3D" w:rsidRPr="0060304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ÖZ - Memur</w:t>
      </w:r>
    </w:p>
    <w:p w:rsidR="00F511E0" w:rsidRPr="00F511E0" w:rsidRDefault="00F511E0" w:rsidP="00F511E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F511E0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Tel: (0288) 214 30 </w:t>
      </w:r>
      <w:proofErr w:type="gramStart"/>
      <w:r w:rsidRPr="00F511E0">
        <w:rPr>
          <w:rFonts w:ascii="Times New Roman" w:eastAsia="Times New Roman" w:hAnsi="Times New Roman" w:cs="Times New Roman"/>
          <w:sz w:val="16"/>
          <w:szCs w:val="16"/>
          <w:lang w:eastAsia="tr-TR"/>
        </w:rPr>
        <w:t>94</w:t>
      </w:r>
      <w:r w:rsidR="006B2A3D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</w:t>
      </w:r>
      <w:r w:rsidRPr="00F511E0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Faks</w:t>
      </w:r>
      <w:proofErr w:type="gramEnd"/>
      <w:r w:rsidRPr="00F511E0">
        <w:rPr>
          <w:rFonts w:ascii="Times New Roman" w:eastAsia="Times New Roman" w:hAnsi="Times New Roman" w:cs="Times New Roman"/>
          <w:sz w:val="16"/>
          <w:szCs w:val="16"/>
          <w:lang w:eastAsia="tr-TR"/>
        </w:rPr>
        <w:t>: (0288) 214 12 93</w:t>
      </w:r>
      <w:r w:rsidR="006B2A3D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  </w:t>
      </w:r>
      <w:r w:rsidRPr="00F511E0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e-posta: </w:t>
      </w:r>
      <w:hyperlink r:id="rId6" w:history="1">
        <w:r w:rsidRPr="00F511E0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tr-TR"/>
          </w:rPr>
          <w:t>kirklareli@diyanet.gov.tr</w:t>
        </w:r>
      </w:hyperlink>
    </w:p>
    <w:p w:rsidR="008E3C46" w:rsidRPr="00F511E0" w:rsidRDefault="008E3C46" w:rsidP="00F511E0"/>
    <w:sectPr w:rsidR="008E3C46" w:rsidRPr="00F51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6525"/>
    <w:multiLevelType w:val="hybridMultilevel"/>
    <w:tmpl w:val="4ECAFF80"/>
    <w:lvl w:ilvl="0" w:tplc="E8BC13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1C57"/>
    <w:multiLevelType w:val="hybridMultilevel"/>
    <w:tmpl w:val="1CDA1EC0"/>
    <w:lvl w:ilvl="0" w:tplc="4ED247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37792"/>
    <w:multiLevelType w:val="hybridMultilevel"/>
    <w:tmpl w:val="7AF476EA"/>
    <w:lvl w:ilvl="0" w:tplc="B9A6BDD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85D57"/>
    <w:multiLevelType w:val="hybridMultilevel"/>
    <w:tmpl w:val="237C99A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186837"/>
    <w:multiLevelType w:val="hybridMultilevel"/>
    <w:tmpl w:val="D910E18E"/>
    <w:lvl w:ilvl="0" w:tplc="3CCCE70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324A5"/>
    <w:multiLevelType w:val="hybridMultilevel"/>
    <w:tmpl w:val="7F9262F4"/>
    <w:lvl w:ilvl="0" w:tplc="6BDAE4C8">
      <w:start w:val="1"/>
      <w:numFmt w:val="decimal"/>
      <w:lvlText w:val="%1-"/>
      <w:lvlJc w:val="left"/>
      <w:pPr>
        <w:ind w:left="3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916539"/>
    <w:multiLevelType w:val="hybridMultilevel"/>
    <w:tmpl w:val="7F9262F4"/>
    <w:lvl w:ilvl="0" w:tplc="6BDAE4C8">
      <w:start w:val="1"/>
      <w:numFmt w:val="decimal"/>
      <w:lvlText w:val="%1-"/>
      <w:lvlJc w:val="left"/>
      <w:pPr>
        <w:ind w:left="3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D355A1"/>
    <w:multiLevelType w:val="hybridMultilevel"/>
    <w:tmpl w:val="D7D6E712"/>
    <w:lvl w:ilvl="0" w:tplc="CA7E00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E1"/>
    <w:rsid w:val="000C13E1"/>
    <w:rsid w:val="001E6443"/>
    <w:rsid w:val="0045733E"/>
    <w:rsid w:val="00484D35"/>
    <w:rsid w:val="00603045"/>
    <w:rsid w:val="006B2A3D"/>
    <w:rsid w:val="008177B2"/>
    <w:rsid w:val="008E3C46"/>
    <w:rsid w:val="00A00605"/>
    <w:rsid w:val="00F511E0"/>
    <w:rsid w:val="00FE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0DF92-FC6B-4672-84E4-E70F6720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733E"/>
    <w:pPr>
      <w:ind w:left="720"/>
      <w:contextualSpacing/>
    </w:pPr>
  </w:style>
  <w:style w:type="paragraph" w:styleId="Liste">
    <w:name w:val="List"/>
    <w:basedOn w:val="Normal"/>
    <w:rsid w:val="00A0060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6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6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klareli@diyanet.gov.tr" TargetMode="External"/><Relationship Id="rId5" Type="http://schemas.openxmlformats.org/officeDocument/2006/relationships/hyperlink" Target="http://kirklareli.diyanet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ÖZ</dc:creator>
  <cp:keywords/>
  <dc:description/>
  <cp:lastModifiedBy>Abdullah ÖZ</cp:lastModifiedBy>
  <cp:revision>5</cp:revision>
  <cp:lastPrinted>2018-03-20T13:36:00Z</cp:lastPrinted>
  <dcterms:created xsi:type="dcterms:W3CDTF">2018-03-19T06:08:00Z</dcterms:created>
  <dcterms:modified xsi:type="dcterms:W3CDTF">2018-03-20T13:38:00Z</dcterms:modified>
</cp:coreProperties>
</file>