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A0" w:rsidRDefault="00E418A0" w:rsidP="00101E4C">
      <w:pPr>
        <w:keepNext/>
        <w:keepLines/>
        <w:suppressAutoHyphens/>
        <w:autoSpaceDN w:val="0"/>
        <w:spacing w:before="200" w:after="0"/>
        <w:textAlignment w:val="baseline"/>
        <w:outlineLvl w:val="1"/>
        <w:rPr>
          <w:rFonts w:ascii="Arial" w:eastAsia="SimSun" w:hAnsi="Arial" w:cs="Cambria"/>
          <w:b/>
          <w:bCs/>
          <w:color w:val="4F81BD"/>
          <w:kern w:val="3"/>
          <w:sz w:val="26"/>
          <w:szCs w:val="26"/>
          <w:lang w:eastAsia="zh-CN"/>
        </w:rPr>
      </w:pPr>
      <w:bookmarkStart w:id="0" w:name="__RefHeading__2888_1469071372"/>
      <w:bookmarkStart w:id="1" w:name="_Toc385982310"/>
      <w:bookmarkStart w:id="2" w:name="_Toc390096042"/>
    </w:p>
    <w:p w:rsidR="00101E4C" w:rsidRPr="00101E4C" w:rsidRDefault="00101E4C" w:rsidP="00101E4C">
      <w:pPr>
        <w:keepNext/>
        <w:keepLines/>
        <w:suppressAutoHyphens/>
        <w:autoSpaceDN w:val="0"/>
        <w:spacing w:before="200" w:after="0"/>
        <w:textAlignment w:val="baseline"/>
        <w:outlineLvl w:val="1"/>
        <w:rPr>
          <w:rFonts w:ascii="Arial" w:eastAsia="SimSun" w:hAnsi="Arial" w:cs="Cambria"/>
          <w:b/>
          <w:bCs/>
          <w:color w:val="4F81BD"/>
          <w:kern w:val="3"/>
          <w:sz w:val="26"/>
          <w:szCs w:val="26"/>
          <w:lang w:eastAsia="zh-CN"/>
        </w:rPr>
      </w:pPr>
      <w:r w:rsidRPr="00101E4C">
        <w:rPr>
          <w:rFonts w:ascii="Arial" w:eastAsia="SimSun" w:hAnsi="Arial" w:cs="Cambria"/>
          <w:b/>
          <w:bCs/>
          <w:color w:val="4F81BD"/>
          <w:kern w:val="3"/>
          <w:sz w:val="26"/>
          <w:szCs w:val="26"/>
          <w:lang w:eastAsia="zh-CN"/>
        </w:rPr>
        <w:t>4. YEREL EŞİTLİK EYLEM PLANI</w:t>
      </w:r>
      <w:bookmarkEnd w:id="0"/>
      <w:bookmarkEnd w:id="1"/>
      <w:bookmarkEnd w:id="2"/>
      <w:r w:rsidR="003A0DD6">
        <w:rPr>
          <w:rFonts w:ascii="Arial" w:eastAsia="SimSun" w:hAnsi="Arial" w:cs="Cambria"/>
          <w:b/>
          <w:bCs/>
          <w:color w:val="4F81BD"/>
          <w:kern w:val="3"/>
          <w:sz w:val="26"/>
          <w:szCs w:val="26"/>
          <w:lang w:eastAsia="zh-CN"/>
        </w:rPr>
        <w:t xml:space="preserve"> (2016-2018)</w:t>
      </w:r>
    </w:p>
    <w:p w:rsidR="00101E4C" w:rsidRPr="00101E4C" w:rsidRDefault="00101E4C" w:rsidP="00101E4C">
      <w:pPr>
        <w:keepNext/>
        <w:keepLines/>
        <w:suppressAutoHyphens/>
        <w:autoSpaceDN w:val="0"/>
        <w:spacing w:before="200"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color w:val="4F81BD"/>
          <w:kern w:val="3"/>
          <w:sz w:val="24"/>
          <w:szCs w:val="24"/>
          <w:lang w:eastAsia="zh-CN"/>
        </w:rPr>
      </w:pPr>
      <w:bookmarkStart w:id="3" w:name="_Toc385982311"/>
      <w:bookmarkStart w:id="4" w:name="_Toc390096043"/>
      <w:r w:rsidRPr="00101E4C">
        <w:rPr>
          <w:rFonts w:ascii="Arial" w:eastAsia="Times New Roman" w:hAnsi="Arial" w:cs="Arial"/>
          <w:b/>
          <w:bCs/>
          <w:color w:val="4F81BD"/>
          <w:kern w:val="3"/>
          <w:sz w:val="24"/>
          <w:szCs w:val="24"/>
          <w:lang w:eastAsia="zh-CN"/>
        </w:rPr>
        <w:t>Müdahale Alanı 1: Kadın ve Eğitim Hizmetleri</w:t>
      </w:r>
      <w:bookmarkEnd w:id="3"/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65"/>
        <w:gridCol w:w="921"/>
        <w:gridCol w:w="2533"/>
        <w:gridCol w:w="2978"/>
        <w:gridCol w:w="2163"/>
      </w:tblGrid>
      <w:tr w:rsidR="00101E4C" w:rsidRPr="00101E4C" w:rsidTr="009872DF">
        <w:trPr>
          <w:trHeight w:val="160"/>
          <w:tblHeader/>
        </w:trPr>
        <w:tc>
          <w:tcPr>
            <w:tcW w:w="5465" w:type="dxa"/>
            <w:shd w:val="clear" w:color="auto" w:fill="BFBFBF"/>
          </w:tcPr>
          <w:p w:rsidR="00101E4C" w:rsidRPr="00101E4C" w:rsidRDefault="00101E4C" w:rsidP="00101E4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Verdana"/>
                <w:b/>
                <w:bCs/>
                <w:color w:val="000000"/>
                <w:kern w:val="3"/>
                <w:sz w:val="20"/>
                <w:szCs w:val="20"/>
                <w:lang w:eastAsia="da-DK"/>
              </w:rPr>
            </w:pPr>
            <w:r w:rsidRPr="00101E4C">
              <w:rPr>
                <w:rFonts w:ascii="Arial" w:eastAsia="SimSun" w:hAnsi="Arial" w:cs="Verdana"/>
                <w:b/>
                <w:bCs/>
                <w:color w:val="000000"/>
                <w:kern w:val="3"/>
                <w:sz w:val="20"/>
                <w:szCs w:val="20"/>
                <w:lang w:eastAsia="da-DK"/>
              </w:rPr>
              <w:t>Faaliyet</w:t>
            </w:r>
          </w:p>
        </w:tc>
        <w:tc>
          <w:tcPr>
            <w:tcW w:w="921" w:type="dxa"/>
            <w:shd w:val="clear" w:color="auto" w:fill="BFBFBF"/>
          </w:tcPr>
          <w:p w:rsidR="00101E4C" w:rsidRPr="00101E4C" w:rsidRDefault="00101E4C" w:rsidP="00101E4C">
            <w:pPr>
              <w:widowControl w:val="0"/>
              <w:tabs>
                <w:tab w:val="left" w:pos="274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Verdana"/>
                <w:b/>
                <w:color w:val="00000A"/>
                <w:kern w:val="3"/>
                <w:sz w:val="20"/>
                <w:szCs w:val="20"/>
              </w:rPr>
            </w:pPr>
            <w:r w:rsidRPr="00101E4C">
              <w:rPr>
                <w:rFonts w:ascii="Arial" w:eastAsia="SimSun" w:hAnsi="Arial" w:cs="Verdana"/>
                <w:b/>
                <w:color w:val="00000A"/>
                <w:kern w:val="3"/>
                <w:sz w:val="20"/>
                <w:szCs w:val="20"/>
              </w:rPr>
              <w:t>Zaman</w:t>
            </w:r>
          </w:p>
        </w:tc>
        <w:tc>
          <w:tcPr>
            <w:tcW w:w="2533" w:type="dxa"/>
            <w:shd w:val="clear" w:color="auto" w:fill="BFBFBF"/>
          </w:tcPr>
          <w:p w:rsidR="00101E4C" w:rsidRPr="00101E4C" w:rsidRDefault="00101E4C" w:rsidP="00101E4C">
            <w:pPr>
              <w:widowControl w:val="0"/>
              <w:tabs>
                <w:tab w:val="left" w:pos="274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Verdana"/>
                <w:b/>
                <w:color w:val="00000A"/>
                <w:kern w:val="3"/>
                <w:sz w:val="20"/>
                <w:szCs w:val="20"/>
              </w:rPr>
            </w:pPr>
            <w:r w:rsidRPr="00101E4C">
              <w:rPr>
                <w:rFonts w:ascii="Arial" w:eastAsia="SimSun" w:hAnsi="Arial" w:cs="Verdana"/>
                <w:b/>
                <w:color w:val="00000A"/>
                <w:kern w:val="3"/>
                <w:sz w:val="20"/>
                <w:szCs w:val="20"/>
              </w:rPr>
              <w:t xml:space="preserve">Sorumlu </w:t>
            </w:r>
          </w:p>
          <w:p w:rsidR="00101E4C" w:rsidRPr="00101E4C" w:rsidRDefault="00101E4C" w:rsidP="00101E4C">
            <w:pPr>
              <w:widowControl w:val="0"/>
              <w:tabs>
                <w:tab w:val="left" w:pos="274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Verdana"/>
                <w:b/>
                <w:color w:val="00000A"/>
                <w:kern w:val="3"/>
                <w:sz w:val="20"/>
                <w:szCs w:val="20"/>
              </w:rPr>
            </w:pPr>
            <w:r w:rsidRPr="00101E4C">
              <w:rPr>
                <w:rFonts w:ascii="Arial" w:eastAsia="SimSun" w:hAnsi="Arial" w:cs="Verdana"/>
                <w:b/>
                <w:color w:val="00000A"/>
                <w:kern w:val="3"/>
                <w:sz w:val="20"/>
                <w:szCs w:val="20"/>
              </w:rPr>
              <w:t>Kurum/Kuruluşlar</w:t>
            </w:r>
          </w:p>
        </w:tc>
        <w:tc>
          <w:tcPr>
            <w:tcW w:w="2978" w:type="dxa"/>
            <w:shd w:val="clear" w:color="auto" w:fill="BFBFBF"/>
          </w:tcPr>
          <w:p w:rsidR="00101E4C" w:rsidRPr="00101E4C" w:rsidRDefault="00101E4C" w:rsidP="00101E4C">
            <w:pPr>
              <w:widowControl w:val="0"/>
              <w:tabs>
                <w:tab w:val="left" w:pos="274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Verdana"/>
                <w:b/>
                <w:color w:val="00000A"/>
                <w:kern w:val="3"/>
                <w:sz w:val="20"/>
                <w:szCs w:val="20"/>
              </w:rPr>
            </w:pPr>
            <w:r w:rsidRPr="00101E4C">
              <w:rPr>
                <w:rFonts w:ascii="Arial" w:eastAsia="SimSun" w:hAnsi="Arial" w:cs="Verdana"/>
                <w:b/>
                <w:color w:val="00000A"/>
                <w:kern w:val="3"/>
                <w:sz w:val="20"/>
                <w:szCs w:val="20"/>
              </w:rPr>
              <w:t xml:space="preserve">Destekçi </w:t>
            </w:r>
          </w:p>
          <w:p w:rsidR="00101E4C" w:rsidRPr="00101E4C" w:rsidRDefault="00101E4C" w:rsidP="00101E4C">
            <w:pPr>
              <w:widowControl w:val="0"/>
              <w:tabs>
                <w:tab w:val="left" w:pos="274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Verdana"/>
                <w:b/>
                <w:color w:val="00000A"/>
                <w:kern w:val="3"/>
                <w:sz w:val="20"/>
                <w:szCs w:val="20"/>
              </w:rPr>
            </w:pPr>
            <w:r w:rsidRPr="00101E4C">
              <w:rPr>
                <w:rFonts w:ascii="Arial" w:eastAsia="SimSun" w:hAnsi="Arial" w:cs="Verdana"/>
                <w:b/>
                <w:color w:val="00000A"/>
                <w:kern w:val="3"/>
                <w:sz w:val="20"/>
                <w:szCs w:val="20"/>
              </w:rPr>
              <w:t>Kurum/Kuruluşlar</w:t>
            </w:r>
          </w:p>
        </w:tc>
        <w:tc>
          <w:tcPr>
            <w:tcW w:w="2163" w:type="dxa"/>
            <w:shd w:val="clear" w:color="auto" w:fill="BFBFBF"/>
          </w:tcPr>
          <w:p w:rsidR="00101E4C" w:rsidRPr="00101E4C" w:rsidRDefault="00101E4C" w:rsidP="00101E4C">
            <w:pPr>
              <w:widowControl w:val="0"/>
              <w:tabs>
                <w:tab w:val="left" w:pos="274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Verdana"/>
                <w:b/>
                <w:color w:val="00000A"/>
                <w:kern w:val="3"/>
                <w:sz w:val="20"/>
                <w:szCs w:val="20"/>
              </w:rPr>
            </w:pPr>
            <w:r w:rsidRPr="00101E4C">
              <w:rPr>
                <w:rFonts w:ascii="Arial" w:eastAsia="SimSun" w:hAnsi="Arial" w:cs="Verdana"/>
                <w:b/>
                <w:color w:val="00000A"/>
                <w:kern w:val="3"/>
                <w:sz w:val="20"/>
                <w:szCs w:val="20"/>
              </w:rPr>
              <w:t>Göstergeler</w:t>
            </w:r>
          </w:p>
        </w:tc>
      </w:tr>
      <w:tr w:rsidR="00101E4C" w:rsidRPr="00101E4C" w:rsidTr="00C20247">
        <w:tc>
          <w:tcPr>
            <w:tcW w:w="14060" w:type="dxa"/>
            <w:gridSpan w:val="5"/>
            <w:shd w:val="clear" w:color="auto" w:fill="D9D9D9"/>
          </w:tcPr>
          <w:p w:rsidR="00101E4C" w:rsidRPr="00101E4C" w:rsidRDefault="00101E4C" w:rsidP="00101E4C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00000A"/>
                <w:kern w:val="3"/>
                <w:sz w:val="20"/>
                <w:szCs w:val="20"/>
              </w:rPr>
            </w:pPr>
            <w:r w:rsidRPr="00101E4C">
              <w:rPr>
                <w:rFonts w:ascii="Arial" w:eastAsia="SimSun" w:hAnsi="Arial" w:cs="Verdana"/>
                <w:b/>
                <w:bCs/>
                <w:color w:val="00000A"/>
                <w:kern w:val="3"/>
                <w:sz w:val="20"/>
                <w:szCs w:val="20"/>
              </w:rPr>
              <w:t xml:space="preserve">Stratejik Öncelik </w:t>
            </w:r>
            <w:proofErr w:type="gramStart"/>
            <w:r w:rsidRPr="00101E4C">
              <w:rPr>
                <w:rFonts w:ascii="Arial" w:eastAsia="SimSun" w:hAnsi="Arial" w:cs="Verdana"/>
                <w:b/>
                <w:bCs/>
                <w:color w:val="00000A"/>
                <w:kern w:val="3"/>
                <w:sz w:val="20"/>
                <w:szCs w:val="20"/>
              </w:rPr>
              <w:t>1.1</w:t>
            </w:r>
            <w:proofErr w:type="gramEnd"/>
            <w:r w:rsidRPr="00101E4C">
              <w:rPr>
                <w:rFonts w:ascii="Arial" w:eastAsia="SimSun" w:hAnsi="Arial" w:cs="Verdana"/>
                <w:b/>
                <w:bCs/>
                <w:color w:val="00000A"/>
                <w:kern w:val="3"/>
                <w:sz w:val="20"/>
                <w:szCs w:val="20"/>
              </w:rPr>
              <w:t>:</w:t>
            </w:r>
            <w:r w:rsidR="00A64650">
              <w:rPr>
                <w:rFonts w:ascii="Arial" w:eastAsia="SimSun" w:hAnsi="Arial" w:cs="Verdana"/>
                <w:b/>
                <w:bCs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K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d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ı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n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rın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yay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g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ı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n</w:t>
            </w:r>
            <w:r w:rsidR="0087199E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-4"/>
                <w:w w:val="101"/>
                <w:kern w:val="3"/>
                <w:sz w:val="20"/>
                <w:szCs w:val="20"/>
              </w:rPr>
              <w:t>ğ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t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m </w:t>
            </w:r>
            <w:r w:rsidRPr="00101E4C">
              <w:rPr>
                <w:rFonts w:ascii="Arial" w:eastAsia="Calibri" w:hAnsi="Arial" w:cs="Arial"/>
                <w:color w:val="00000A"/>
                <w:spacing w:val="2"/>
                <w:w w:val="101"/>
                <w:kern w:val="3"/>
                <w:sz w:val="20"/>
                <w:szCs w:val="20"/>
              </w:rPr>
              <w:t>f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ı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r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s</w:t>
            </w:r>
            <w:r w:rsidRPr="00101E4C">
              <w:rPr>
                <w:rFonts w:ascii="Arial" w:eastAsia="Calibri" w:hAnsi="Arial" w:cs="Arial"/>
                <w:color w:val="00000A"/>
                <w:spacing w:val="-6"/>
                <w:w w:val="10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tl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ar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ı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nd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n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ar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t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n</w:t>
            </w:r>
            <w:r w:rsidR="0087199E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o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ra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nda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yarar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nması</w:t>
            </w:r>
          </w:p>
        </w:tc>
      </w:tr>
      <w:tr w:rsidR="00101E4C" w:rsidRPr="00101E4C" w:rsidTr="00C20247">
        <w:tc>
          <w:tcPr>
            <w:tcW w:w="14060" w:type="dxa"/>
            <w:gridSpan w:val="5"/>
            <w:shd w:val="clear" w:color="auto" w:fill="D5DCE4"/>
          </w:tcPr>
          <w:p w:rsidR="00101E4C" w:rsidRPr="00101E4C" w:rsidRDefault="00101E4C" w:rsidP="00101E4C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00000A"/>
                <w:kern w:val="3"/>
                <w:sz w:val="20"/>
                <w:szCs w:val="20"/>
              </w:rPr>
            </w:pPr>
            <w:r w:rsidRPr="00101E4C">
              <w:rPr>
                <w:rFonts w:ascii="Arial" w:eastAsia="SimSun" w:hAnsi="Arial" w:cs="Verdana"/>
                <w:b/>
                <w:bCs/>
                <w:color w:val="000000"/>
                <w:kern w:val="3"/>
                <w:sz w:val="20"/>
                <w:szCs w:val="20"/>
                <w:lang w:eastAsia="da-DK"/>
              </w:rPr>
              <w:t>Hedef 1.1.1:</w:t>
            </w:r>
            <w:r w:rsidRPr="00101E4C">
              <w:rPr>
                <w:rFonts w:ascii="Arial" w:eastAsia="Calibri" w:hAnsi="Arial" w:cs="Arial"/>
                <w:color w:val="00000A"/>
                <w:spacing w:val="2"/>
                <w:kern w:val="3"/>
                <w:sz w:val="20"/>
                <w:szCs w:val="20"/>
              </w:rPr>
              <w:t>O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k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u</w:t>
            </w:r>
            <w:r w:rsidRPr="00101E4C">
              <w:rPr>
                <w:rFonts w:ascii="Arial" w:eastAsia="Calibri" w:hAnsi="Arial" w:cs="Arial"/>
                <w:color w:val="00000A"/>
                <w:spacing w:val="-2"/>
                <w:w w:val="101"/>
                <w:kern w:val="3"/>
                <w:sz w:val="20"/>
                <w:szCs w:val="20"/>
              </w:rPr>
              <w:t>m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a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ya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z</w:t>
            </w:r>
            <w:r w:rsidRPr="00101E4C">
              <w:rPr>
                <w:rFonts w:ascii="Arial" w:eastAsia="Calibri" w:hAnsi="Arial" w:cs="Arial"/>
                <w:color w:val="00000A"/>
                <w:spacing w:val="-2"/>
                <w:kern w:val="3"/>
                <w:sz w:val="20"/>
                <w:szCs w:val="20"/>
              </w:rPr>
              <w:t>m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a</w:t>
            </w:r>
            <w:r w:rsidR="0087199E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-5"/>
                <w:w w:val="101"/>
                <w:kern w:val="3"/>
                <w:sz w:val="20"/>
                <w:szCs w:val="20"/>
              </w:rPr>
              <w:t>b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il</w:t>
            </w:r>
            <w:r w:rsidRPr="00101E4C">
              <w:rPr>
                <w:rFonts w:ascii="Arial" w:eastAsia="Calibri" w:hAnsi="Arial" w:cs="Arial"/>
                <w:color w:val="00000A"/>
                <w:spacing w:val="-2"/>
                <w:w w:val="101"/>
                <w:kern w:val="3"/>
                <w:sz w:val="20"/>
                <w:szCs w:val="20"/>
              </w:rPr>
              <w:t>m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-6"/>
                <w:w w:val="101"/>
                <w:kern w:val="3"/>
                <w:sz w:val="20"/>
                <w:szCs w:val="20"/>
              </w:rPr>
              <w:t>y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en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ka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d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ı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n</w:t>
            </w:r>
            <w:r w:rsidR="0087199E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n</w:t>
            </w:r>
            <w:r w:rsidRPr="00101E4C">
              <w:rPr>
                <w:rFonts w:ascii="Arial" w:eastAsia="Calibri" w:hAnsi="Arial" w:cs="Arial"/>
                <w:color w:val="00000A"/>
                <w:spacing w:val="-5"/>
                <w:kern w:val="3"/>
                <w:sz w:val="20"/>
                <w:szCs w:val="20"/>
              </w:rPr>
              <w:t>ü</w:t>
            </w:r>
            <w:r w:rsidRPr="00101E4C">
              <w:rPr>
                <w:rFonts w:ascii="Arial" w:eastAsia="Calibri" w:hAnsi="Arial" w:cs="Arial"/>
                <w:color w:val="00000A"/>
                <w:spacing w:val="2"/>
                <w:kern w:val="3"/>
                <w:sz w:val="20"/>
                <w:szCs w:val="20"/>
              </w:rPr>
              <w:t>f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u</w:t>
            </w:r>
            <w:r w:rsidRPr="00101E4C">
              <w:rPr>
                <w:rFonts w:ascii="Arial" w:eastAsia="Calibri" w:hAnsi="Arial" w:cs="Arial"/>
                <w:color w:val="00000A"/>
                <w:spacing w:val="-4"/>
                <w:kern w:val="3"/>
                <w:sz w:val="20"/>
                <w:szCs w:val="20"/>
              </w:rPr>
              <w:t>s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unu</w:t>
            </w:r>
            <w:r w:rsidR="0087199E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z</w:t>
            </w:r>
            <w:r w:rsidRPr="00101E4C">
              <w:rPr>
                <w:rFonts w:ascii="Arial" w:eastAsia="Calibri" w:hAnsi="Arial" w:cs="Arial"/>
                <w:color w:val="00000A"/>
                <w:spacing w:val="-6"/>
                <w:w w:val="10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tmak</w:t>
            </w:r>
          </w:p>
        </w:tc>
      </w:tr>
      <w:tr w:rsidR="00101E4C" w:rsidRPr="00101E4C" w:rsidTr="009872DF">
        <w:tc>
          <w:tcPr>
            <w:tcW w:w="5465" w:type="dxa"/>
            <w:shd w:val="clear" w:color="auto" w:fill="auto"/>
          </w:tcPr>
          <w:p w:rsidR="002E295E" w:rsidRPr="002E295E" w:rsidRDefault="002E295E" w:rsidP="002E295E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2E295E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>1.1.1.1.</w:t>
            </w:r>
          </w:p>
          <w:p w:rsidR="00101E4C" w:rsidRPr="00101E4C" w:rsidRDefault="00101E4C" w:rsidP="002E295E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  <w:r w:rsidRPr="00101E4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Okuma -</w:t>
            </w:r>
            <w:r w:rsidR="00B819B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01E4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yazma oranının düşük olduğu ilçelerde (Asarcık, Ayvacık, Vezirköprü gibi) </w:t>
            </w:r>
            <w:r w:rsidR="0063699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ve okuma </w:t>
            </w:r>
            <w:r w:rsidR="00A64650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- </w:t>
            </w:r>
            <w:r w:rsidR="00F76F3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yazma</w:t>
            </w:r>
            <w:r w:rsidR="00636992" w:rsidRPr="00F76F3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bilmeyen</w:t>
            </w:r>
            <w:r w:rsidR="0063699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kadın sayısının yüksek olduğu ilçelerde (İlkadım, Canik, Tekkeköy, </w:t>
            </w:r>
            <w:proofErr w:type="spellStart"/>
            <w:r w:rsidR="0063699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Atakum</w:t>
            </w:r>
            <w:proofErr w:type="spellEnd"/>
            <w:r w:rsidR="0063699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,  Bafra, Çarşamba ve Terme</w:t>
            </w:r>
            <w:r w:rsidR="00A64650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="0063699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(</w:t>
            </w:r>
            <w:proofErr w:type="gramEnd"/>
            <w:r w:rsidRPr="00101E4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okuma</w:t>
            </w:r>
            <w:r w:rsidR="00B819B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01E4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-</w:t>
            </w:r>
            <w:r w:rsidR="00B819B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01E4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yazma bilmeyen kadınları mahalle/köy muhtarları yardımı ile tespit etmek ve mevcut okuma</w:t>
            </w:r>
            <w:r w:rsidR="00B819B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- </w:t>
            </w:r>
            <w:r w:rsidRPr="00101E4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yazma kursları hakkında bilgilendirme yapmak</w:t>
            </w:r>
            <w:r w:rsidR="00F94C5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921" w:type="dxa"/>
            <w:shd w:val="clear" w:color="auto" w:fill="auto"/>
          </w:tcPr>
          <w:p w:rsidR="00101E4C" w:rsidRPr="00101E4C" w:rsidRDefault="00101E4C" w:rsidP="00636992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</w:t>
            </w:r>
            <w:r w:rsidR="009872DF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6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="00636992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101E4C" w:rsidRPr="00101E4C" w:rsidRDefault="00101E4C" w:rsidP="00751D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Milli Eğitim İl Müdürlüğü</w:t>
            </w:r>
          </w:p>
          <w:p w:rsidR="00101E4C" w:rsidRPr="00101E4C" w:rsidRDefault="00636992" w:rsidP="00751D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Belediyeler</w:t>
            </w:r>
          </w:p>
        </w:tc>
        <w:tc>
          <w:tcPr>
            <w:tcW w:w="2978" w:type="dxa"/>
            <w:vMerge w:val="restart"/>
          </w:tcPr>
          <w:p w:rsidR="00B819B8" w:rsidRDefault="00636992" w:rsidP="00751D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 xml:space="preserve">Aile ve Sosyal Politikalar </w:t>
            </w:r>
          </w:p>
          <w:p w:rsidR="00636992" w:rsidRDefault="00636992" w:rsidP="00B819B8">
            <w:pPr>
              <w:widowControl w:val="0"/>
              <w:suppressAutoHyphens/>
              <w:autoSpaceDN w:val="0"/>
              <w:spacing w:after="0" w:line="100" w:lineRule="atLeast"/>
              <w:ind w:left="255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İl Müdürlüğü</w:t>
            </w:r>
          </w:p>
          <w:p w:rsidR="00101E4C" w:rsidRPr="00101E4C" w:rsidRDefault="00101E4C" w:rsidP="00751D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Kadın STK’ları</w:t>
            </w:r>
          </w:p>
          <w:p w:rsidR="00101E4C" w:rsidRPr="00101E4C" w:rsidRDefault="00B819B8" w:rsidP="00751D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İlgili D</w:t>
            </w:r>
            <w:r w:rsidR="00101E4C"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iğer STK’lar</w:t>
            </w:r>
          </w:p>
          <w:p w:rsidR="00101E4C" w:rsidRPr="00101E4C" w:rsidRDefault="00101E4C" w:rsidP="00751D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Muhtarlıklar</w:t>
            </w:r>
          </w:p>
        </w:tc>
        <w:tc>
          <w:tcPr>
            <w:tcW w:w="2163" w:type="dxa"/>
            <w:vMerge w:val="restart"/>
            <w:shd w:val="clear" w:color="auto" w:fill="auto"/>
          </w:tcPr>
          <w:p w:rsidR="00101E4C" w:rsidRPr="00636992" w:rsidRDefault="00101E4C" w:rsidP="00751D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Okuma yazma bilen kadın sayısındaki artış</w:t>
            </w:r>
          </w:p>
          <w:p w:rsidR="00636992" w:rsidRPr="00A14556" w:rsidRDefault="00636992" w:rsidP="00751D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Okuma yazma kursuna katılan kadın sayısı</w:t>
            </w:r>
          </w:p>
          <w:p w:rsidR="00A14556" w:rsidRPr="00101E4C" w:rsidRDefault="00A14556" w:rsidP="00751D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Okuma yazma öğrenen kadın sayısı</w:t>
            </w:r>
          </w:p>
        </w:tc>
      </w:tr>
      <w:tr w:rsidR="00101E4C" w:rsidRPr="00101E4C" w:rsidTr="009872DF">
        <w:tc>
          <w:tcPr>
            <w:tcW w:w="5465" w:type="dxa"/>
            <w:shd w:val="clear" w:color="auto" w:fill="auto"/>
          </w:tcPr>
          <w:p w:rsidR="002E295E" w:rsidRPr="002E295E" w:rsidRDefault="00101E4C" w:rsidP="00751DAC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747" w:hanging="720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2E295E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 xml:space="preserve">1.1.1.2. </w:t>
            </w:r>
          </w:p>
          <w:p w:rsidR="00101E4C" w:rsidRPr="00101E4C" w:rsidRDefault="00636992" w:rsidP="002E295E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Açılacak olan kurslara katılımı kolaylaştırmak amacıyla talep doğrultusunda ulaşım </w:t>
            </w:r>
            <w:r w:rsidR="00751DA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imkânı</w:t>
            </w:r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ve </w:t>
            </w:r>
            <w:r w:rsidR="00F76F3C" w:rsidRPr="00F76F3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çocuk, </w:t>
            </w:r>
            <w:r w:rsidRPr="00F76F3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yaşlı</w:t>
            </w:r>
            <w:r w:rsidRPr="00101E4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ve engelli bakımını kolaylaştıracak destekleyici hizmetler</w:t>
            </w:r>
            <w:r w:rsidR="00F76F3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(kreş vb.)</w:t>
            </w:r>
            <w:r w:rsidRPr="00101E4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sağlamak</w:t>
            </w:r>
            <w:r w:rsidR="00F94C5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921" w:type="dxa"/>
            <w:shd w:val="clear" w:color="auto" w:fill="auto"/>
          </w:tcPr>
          <w:p w:rsidR="00101E4C" w:rsidRPr="00101E4C" w:rsidRDefault="00636992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</w:t>
            </w:r>
            <w:r w:rsidR="009872DF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6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533" w:type="dxa"/>
            <w:vMerge/>
            <w:shd w:val="clear" w:color="auto" w:fill="auto"/>
          </w:tcPr>
          <w:p w:rsidR="00101E4C" w:rsidRPr="00101E4C" w:rsidRDefault="00101E4C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2978" w:type="dxa"/>
            <w:vMerge/>
          </w:tcPr>
          <w:p w:rsidR="00101E4C" w:rsidRPr="00101E4C" w:rsidRDefault="00101E4C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2163" w:type="dxa"/>
            <w:vMerge/>
            <w:shd w:val="clear" w:color="auto" w:fill="auto"/>
          </w:tcPr>
          <w:p w:rsidR="00101E4C" w:rsidRPr="00101E4C" w:rsidRDefault="00101E4C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</w:p>
        </w:tc>
      </w:tr>
      <w:tr w:rsidR="009872DF" w:rsidRPr="00101E4C" w:rsidTr="009872DF">
        <w:trPr>
          <w:trHeight w:val="810"/>
        </w:trPr>
        <w:tc>
          <w:tcPr>
            <w:tcW w:w="5465" w:type="dxa"/>
            <w:shd w:val="clear" w:color="auto" w:fill="auto"/>
          </w:tcPr>
          <w:p w:rsidR="002E295E" w:rsidRPr="002E295E" w:rsidRDefault="009872DF" w:rsidP="00B819B8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709" w:hanging="709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2E295E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 xml:space="preserve">1.1.1.3 </w:t>
            </w:r>
          </w:p>
          <w:p w:rsidR="009872DF" w:rsidRPr="00101E4C" w:rsidRDefault="009872DF" w:rsidP="002E295E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Cezaevlerinde okuma</w:t>
            </w:r>
            <w:r w:rsidR="00B819B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– </w:t>
            </w:r>
            <w:r w:rsidRPr="00101E4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</w:t>
            </w:r>
            <w:r w:rsidR="00751DA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azma bilmeyen kadınlara yönelik </w:t>
            </w:r>
            <w:r w:rsidRPr="00101E4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kurslar açmak</w:t>
            </w:r>
            <w:r w:rsidR="00F94C5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921" w:type="dxa"/>
            <w:shd w:val="clear" w:color="auto" w:fill="auto"/>
          </w:tcPr>
          <w:p w:rsidR="009872DF" w:rsidRDefault="009872DF">
            <w:r w:rsidRPr="000D76C4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2016</w:t>
            </w:r>
            <w:r w:rsidRPr="000D76C4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0D76C4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0D76C4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533" w:type="dxa"/>
            <w:shd w:val="clear" w:color="auto" w:fill="auto"/>
          </w:tcPr>
          <w:p w:rsidR="009872DF" w:rsidRPr="00A14556" w:rsidRDefault="009872DF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before="1" w:after="0" w:line="100" w:lineRule="atLeast"/>
              <w:ind w:left="255" w:right="239" w:hanging="181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  <w:t>Cumhuriyet Başsavcılığı</w:t>
            </w:r>
          </w:p>
          <w:p w:rsidR="009872DF" w:rsidRPr="00101E4C" w:rsidRDefault="009872DF" w:rsidP="00A14556">
            <w:pPr>
              <w:widowControl w:val="0"/>
              <w:suppressAutoHyphens/>
              <w:autoSpaceDN w:val="0"/>
              <w:spacing w:before="1" w:after="0" w:line="100" w:lineRule="atLeast"/>
              <w:ind w:left="255" w:right="239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2978" w:type="dxa"/>
          </w:tcPr>
          <w:p w:rsidR="009872DF" w:rsidRPr="00101E4C" w:rsidRDefault="009872DF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İlgili STK’lar</w:t>
            </w:r>
          </w:p>
        </w:tc>
        <w:tc>
          <w:tcPr>
            <w:tcW w:w="2163" w:type="dxa"/>
            <w:shd w:val="clear" w:color="auto" w:fill="auto"/>
          </w:tcPr>
          <w:p w:rsidR="009872DF" w:rsidRPr="00A14556" w:rsidRDefault="009872DF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  <w:t>Açılan kurs sayısı</w:t>
            </w:r>
          </w:p>
          <w:p w:rsidR="009872DF" w:rsidRPr="00101E4C" w:rsidRDefault="009872DF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Cezaevlerinde kalan okuma</w:t>
            </w:r>
            <w:r w:rsidR="00B819B8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 xml:space="preserve"> </w:t>
            </w: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-</w:t>
            </w:r>
            <w:r w:rsidR="00B819B8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 xml:space="preserve"> </w:t>
            </w: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yazma öğrenen kadın sayısı</w:t>
            </w:r>
          </w:p>
        </w:tc>
      </w:tr>
      <w:tr w:rsidR="009872DF" w:rsidRPr="00101E4C" w:rsidTr="009872DF">
        <w:tc>
          <w:tcPr>
            <w:tcW w:w="5465" w:type="dxa"/>
            <w:shd w:val="clear" w:color="auto" w:fill="auto"/>
          </w:tcPr>
          <w:p w:rsidR="002E295E" w:rsidRPr="002E295E" w:rsidRDefault="009872DF" w:rsidP="00B819B8">
            <w:pPr>
              <w:tabs>
                <w:tab w:val="left" w:pos="709"/>
                <w:tab w:val="left" w:pos="2340"/>
              </w:tabs>
              <w:suppressAutoHyphens/>
              <w:autoSpaceDN w:val="0"/>
              <w:spacing w:after="0" w:line="240" w:lineRule="auto"/>
              <w:ind w:left="747" w:hanging="720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2E295E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>1.1.1.4</w:t>
            </w:r>
            <w:r w:rsidR="00B819B8" w:rsidRPr="002E295E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 xml:space="preserve">. </w:t>
            </w:r>
          </w:p>
          <w:p w:rsidR="009872DF" w:rsidRPr="00101E4C" w:rsidRDefault="009872DF" w:rsidP="002E295E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Sığınma evlerinde</w:t>
            </w:r>
            <w:r w:rsidR="00B819B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okuma</w:t>
            </w:r>
            <w:r w:rsidR="002E295E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– </w:t>
            </w:r>
            <w:r w:rsidR="00B819B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yazma bilmeyen kadınlara </w:t>
            </w:r>
            <w:r w:rsidRPr="00101E4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yönelik okuma</w:t>
            </w:r>
            <w:r w:rsidR="002E295E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– </w:t>
            </w:r>
            <w:r w:rsidRPr="00101E4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yazma kursları açmak ve ya açılan kurslardan yararlanmalarını sağlamak</w:t>
            </w:r>
            <w:r w:rsidR="00F94C5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921" w:type="dxa"/>
            <w:shd w:val="clear" w:color="auto" w:fill="auto"/>
          </w:tcPr>
          <w:p w:rsidR="009872DF" w:rsidRDefault="009872DF">
            <w:r w:rsidRPr="000D76C4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2016</w:t>
            </w:r>
            <w:r w:rsidRPr="000D76C4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0D76C4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0D76C4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533" w:type="dxa"/>
            <w:shd w:val="clear" w:color="auto" w:fill="auto"/>
          </w:tcPr>
          <w:p w:rsidR="009872DF" w:rsidRDefault="009872DF" w:rsidP="00751D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Aile Sosyal Politikalar İl Müdürlüğü</w:t>
            </w:r>
          </w:p>
          <w:p w:rsidR="009872DF" w:rsidRPr="00101E4C" w:rsidRDefault="009872DF" w:rsidP="00751D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Milli Eğitim İl Müdürlüğü</w:t>
            </w:r>
          </w:p>
          <w:p w:rsidR="009872DF" w:rsidRPr="00101E4C" w:rsidRDefault="009872DF" w:rsidP="00751DAC">
            <w:pPr>
              <w:widowControl w:val="0"/>
              <w:suppressAutoHyphens/>
              <w:autoSpaceDN w:val="0"/>
              <w:spacing w:after="0" w:line="100" w:lineRule="atLeast"/>
              <w:ind w:left="255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2978" w:type="dxa"/>
          </w:tcPr>
          <w:p w:rsidR="009872DF" w:rsidRPr="00101E4C" w:rsidRDefault="009872DF" w:rsidP="00751D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Belediyeler</w:t>
            </w:r>
          </w:p>
          <w:p w:rsidR="009872DF" w:rsidRPr="00101E4C" w:rsidRDefault="009872DF" w:rsidP="00751D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Kadın STK’ları</w:t>
            </w:r>
          </w:p>
          <w:p w:rsidR="009872DF" w:rsidRPr="00101E4C" w:rsidRDefault="00B819B8" w:rsidP="00751D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İlgili D</w:t>
            </w:r>
            <w:r w:rsidR="009872DF"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iğer STK’lar</w:t>
            </w:r>
          </w:p>
        </w:tc>
        <w:tc>
          <w:tcPr>
            <w:tcW w:w="2163" w:type="dxa"/>
            <w:shd w:val="clear" w:color="auto" w:fill="auto"/>
          </w:tcPr>
          <w:p w:rsidR="009872DF" w:rsidRPr="007C5F34" w:rsidRDefault="009872DF" w:rsidP="00751D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Sığınma evlerinde kalan okuma-yazma kurslarından yararlanan kadın sayısı</w:t>
            </w:r>
          </w:p>
          <w:p w:rsidR="009872DF" w:rsidRPr="00101E4C" w:rsidRDefault="009872DF" w:rsidP="00751D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Okuma yazma öğrenen kadın sayısı</w:t>
            </w:r>
          </w:p>
        </w:tc>
      </w:tr>
      <w:tr w:rsidR="009872DF" w:rsidRPr="00101E4C" w:rsidTr="009872DF">
        <w:tc>
          <w:tcPr>
            <w:tcW w:w="5465" w:type="dxa"/>
            <w:shd w:val="clear" w:color="auto" w:fill="auto"/>
          </w:tcPr>
          <w:p w:rsidR="002E295E" w:rsidRPr="002E295E" w:rsidRDefault="00F76F3C" w:rsidP="00F76F3C">
            <w:pPr>
              <w:tabs>
                <w:tab w:val="left" w:pos="709"/>
                <w:tab w:val="left" w:pos="2340"/>
              </w:tabs>
              <w:suppressAutoHyphens/>
              <w:autoSpaceDN w:val="0"/>
              <w:spacing w:after="0" w:line="240" w:lineRule="auto"/>
              <w:ind w:left="747" w:hanging="720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F76F3C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>1.1.1.5</w:t>
            </w:r>
            <w:r w:rsidR="009872DF" w:rsidRPr="00F76F3C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>.</w:t>
            </w:r>
            <w:r w:rsidR="009872DF" w:rsidRPr="002E295E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 xml:space="preserve"> </w:t>
            </w:r>
          </w:p>
          <w:p w:rsidR="009872DF" w:rsidRPr="00101E4C" w:rsidRDefault="009872DF" w:rsidP="002E295E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Roman asıllı kadınların y</w:t>
            </w:r>
            <w:r w:rsidR="00B819B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oğun olarak yaşadığı bölgelerde </w:t>
            </w:r>
            <w:r w:rsidRPr="00101E4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(Canik İlçesi gibi) yönelik okuma</w:t>
            </w:r>
            <w:r w:rsidR="002E295E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– </w:t>
            </w:r>
            <w:r w:rsidRPr="00101E4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yazma kursları açmak</w:t>
            </w:r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ve hedef kitlenin özelliklerine göre katılımı artıracak tedbirleri almak</w:t>
            </w:r>
            <w:r w:rsidR="00F94C5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921" w:type="dxa"/>
            <w:shd w:val="clear" w:color="auto" w:fill="auto"/>
          </w:tcPr>
          <w:p w:rsidR="009872DF" w:rsidRDefault="009872DF">
            <w:r w:rsidRPr="000D76C4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2016</w:t>
            </w:r>
            <w:r w:rsidRPr="000D76C4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0D76C4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0D76C4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533" w:type="dxa"/>
            <w:shd w:val="clear" w:color="auto" w:fill="auto"/>
          </w:tcPr>
          <w:p w:rsidR="009872DF" w:rsidRPr="00101E4C" w:rsidRDefault="009872DF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Milli Eğitim İl Müdürlüğü</w:t>
            </w:r>
          </w:p>
          <w:p w:rsidR="009872DF" w:rsidRPr="00101E4C" w:rsidRDefault="009872DF" w:rsidP="007C5F3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Belediyeler</w:t>
            </w:r>
          </w:p>
          <w:p w:rsidR="009872DF" w:rsidRPr="00101E4C" w:rsidRDefault="009872DF" w:rsidP="007C5F34">
            <w:pPr>
              <w:widowControl w:val="0"/>
              <w:suppressAutoHyphens/>
              <w:autoSpaceDN w:val="0"/>
              <w:spacing w:after="0" w:line="100" w:lineRule="atLeast"/>
              <w:ind w:left="255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2978" w:type="dxa"/>
          </w:tcPr>
          <w:p w:rsidR="009872DF" w:rsidRPr="00101E4C" w:rsidRDefault="009872DF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Kadın STK’ları</w:t>
            </w:r>
          </w:p>
          <w:p w:rsidR="009872DF" w:rsidRPr="00101E4C" w:rsidRDefault="009872DF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Muhtarlıklar</w:t>
            </w:r>
          </w:p>
        </w:tc>
        <w:tc>
          <w:tcPr>
            <w:tcW w:w="2163" w:type="dxa"/>
            <w:shd w:val="clear" w:color="auto" w:fill="auto"/>
          </w:tcPr>
          <w:p w:rsidR="009872DF" w:rsidRPr="007C5F34" w:rsidRDefault="009872DF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Açılan kurs ve bu kurslara katılan Roman asıllı kadın sayısı</w:t>
            </w:r>
          </w:p>
          <w:p w:rsidR="009872DF" w:rsidRPr="00101E4C" w:rsidRDefault="009872DF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Okuma yazma öğrenen kadın sayısı</w:t>
            </w:r>
          </w:p>
        </w:tc>
      </w:tr>
      <w:tr w:rsidR="00101E4C" w:rsidRPr="00101E4C" w:rsidTr="009872DF">
        <w:tc>
          <w:tcPr>
            <w:tcW w:w="5465" w:type="dxa"/>
            <w:shd w:val="clear" w:color="auto" w:fill="auto"/>
          </w:tcPr>
          <w:p w:rsidR="002E295E" w:rsidRPr="002E295E" w:rsidRDefault="00F76F3C" w:rsidP="00101E4C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747" w:hanging="720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F76F3C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lastRenderedPageBreak/>
              <w:t>1.1.1.6</w:t>
            </w:r>
            <w:r w:rsidR="00101E4C" w:rsidRPr="00F76F3C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>.</w:t>
            </w:r>
            <w:r w:rsidR="00101E4C" w:rsidRPr="002E295E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 xml:space="preserve"> </w:t>
            </w:r>
          </w:p>
          <w:p w:rsidR="00101E4C" w:rsidRPr="00101E4C" w:rsidRDefault="00101E4C" w:rsidP="002E295E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Yerel medya yoluyla kadınlar için açılan kurslar hakkında bilgilendirici duyurular/tanıtımlar yapmak</w:t>
            </w:r>
            <w:r w:rsidR="00F94C5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921" w:type="dxa"/>
            <w:shd w:val="clear" w:color="auto" w:fill="auto"/>
          </w:tcPr>
          <w:p w:rsidR="00101E4C" w:rsidRPr="00101E4C" w:rsidRDefault="009872DF" w:rsidP="007D2F4D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</w:t>
            </w:r>
            <w:r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6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="00101E4C"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201</w:t>
            </w:r>
            <w:r w:rsidR="007D2F4D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533" w:type="dxa"/>
            <w:shd w:val="clear" w:color="auto" w:fill="auto"/>
          </w:tcPr>
          <w:p w:rsidR="007C5F34" w:rsidRPr="00101E4C" w:rsidRDefault="007C5F34" w:rsidP="007C5F3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Milli Eğitim İl Müdürlüğü</w:t>
            </w:r>
          </w:p>
          <w:p w:rsidR="00101E4C" w:rsidRPr="00101E4C" w:rsidRDefault="00101E4C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Belediyeler</w:t>
            </w:r>
          </w:p>
        </w:tc>
        <w:tc>
          <w:tcPr>
            <w:tcW w:w="2978" w:type="dxa"/>
          </w:tcPr>
          <w:p w:rsidR="00101E4C" w:rsidRPr="00101E4C" w:rsidRDefault="00266A7D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Yerel M</w:t>
            </w:r>
            <w:r w:rsidR="00101E4C"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edya</w:t>
            </w:r>
          </w:p>
          <w:p w:rsidR="00101E4C" w:rsidRPr="00101E4C" w:rsidRDefault="00101E4C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STK’lar</w:t>
            </w:r>
          </w:p>
          <w:p w:rsidR="00101E4C" w:rsidRPr="00101E4C" w:rsidRDefault="00266A7D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İlgili D</w:t>
            </w:r>
            <w:r w:rsidR="00101E4C"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iğer STK’lar</w:t>
            </w:r>
          </w:p>
        </w:tc>
        <w:tc>
          <w:tcPr>
            <w:tcW w:w="2163" w:type="dxa"/>
            <w:shd w:val="clear" w:color="auto" w:fill="auto"/>
          </w:tcPr>
          <w:p w:rsidR="00101E4C" w:rsidRPr="00101E4C" w:rsidRDefault="007C5F34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  <w:t>Yerel medyada yapılan yıllık bilgilendirme sayısı</w:t>
            </w:r>
          </w:p>
        </w:tc>
      </w:tr>
      <w:tr w:rsidR="007D2F4D" w:rsidRPr="00101E4C" w:rsidTr="0050703F">
        <w:tc>
          <w:tcPr>
            <w:tcW w:w="14060" w:type="dxa"/>
            <w:gridSpan w:val="5"/>
            <w:shd w:val="clear" w:color="auto" w:fill="C6D9F1" w:themeFill="text2" w:themeFillTint="33"/>
          </w:tcPr>
          <w:p w:rsidR="007D2F4D" w:rsidRDefault="007D2F4D" w:rsidP="002E295E">
            <w:pPr>
              <w:widowControl w:val="0"/>
              <w:suppressAutoHyphens/>
              <w:autoSpaceDN w:val="0"/>
              <w:spacing w:after="0" w:line="200" w:lineRule="exact"/>
              <w:ind w:left="105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 w:rsidRPr="0050703F">
              <w:rPr>
                <w:rFonts w:ascii="Arial" w:eastAsia="SimSun" w:hAnsi="Arial" w:cs="Verdana"/>
                <w:b/>
                <w:bCs/>
                <w:color w:val="000000"/>
                <w:kern w:val="3"/>
                <w:sz w:val="20"/>
                <w:szCs w:val="20"/>
                <w:lang w:eastAsia="da-DK" w:bidi="hi-IN"/>
              </w:rPr>
              <w:t>Hedef</w:t>
            </w:r>
            <w:r w:rsidRPr="0050703F">
              <w:rPr>
                <w:rFonts w:ascii="Arial" w:eastAsia="Calibri" w:hAnsi="Arial" w:cs="Arial"/>
                <w:spacing w:val="-6"/>
                <w:kern w:val="3"/>
                <w:sz w:val="20"/>
                <w:szCs w:val="20"/>
                <w:lang w:eastAsia="zh-CN" w:bidi="hi-IN"/>
              </w:rPr>
              <w:t xml:space="preserve"> 1.1.2</w:t>
            </w:r>
            <w:r w:rsidR="002E295E">
              <w:rPr>
                <w:rFonts w:ascii="Arial" w:eastAsia="Calibri" w:hAnsi="Arial" w:cs="Arial"/>
                <w:spacing w:val="-6"/>
                <w:kern w:val="3"/>
                <w:sz w:val="20"/>
                <w:szCs w:val="20"/>
                <w:lang w:eastAsia="zh-CN" w:bidi="hi-IN"/>
              </w:rPr>
              <w:t xml:space="preserve">: </w:t>
            </w:r>
            <w:r w:rsidR="008C0D1A">
              <w:rPr>
                <w:rFonts w:ascii="Arial" w:eastAsia="Calibri" w:hAnsi="Arial" w:cs="Arial"/>
                <w:spacing w:val="-6"/>
                <w:kern w:val="3"/>
                <w:sz w:val="20"/>
                <w:szCs w:val="20"/>
                <w:lang w:eastAsia="zh-CN" w:bidi="hi-IN"/>
              </w:rPr>
              <w:t xml:space="preserve">Kadınların </w:t>
            </w:r>
            <w:r w:rsidR="008322D5">
              <w:rPr>
                <w:rFonts w:ascii="Arial" w:eastAsia="Calibri" w:hAnsi="Arial" w:cs="Arial"/>
                <w:spacing w:val="-6"/>
                <w:kern w:val="3"/>
                <w:sz w:val="20"/>
                <w:szCs w:val="20"/>
                <w:lang w:eastAsia="zh-CN" w:bidi="hi-IN"/>
              </w:rPr>
              <w:t xml:space="preserve">teknolojik, </w:t>
            </w:r>
            <w:r w:rsidRPr="0050703F">
              <w:rPr>
                <w:rFonts w:ascii="Arial" w:eastAsia="Calibri" w:hAnsi="Arial" w:cs="Arial"/>
                <w:spacing w:val="-6"/>
                <w:kern w:val="3"/>
                <w:sz w:val="20"/>
                <w:szCs w:val="20"/>
                <w:lang w:eastAsia="zh-CN" w:bidi="hi-IN"/>
              </w:rPr>
              <w:t>sosyal, kültürel gelişmelere yönelik uyumlarını artırmak</w:t>
            </w:r>
          </w:p>
        </w:tc>
      </w:tr>
      <w:tr w:rsidR="009872DF" w:rsidRPr="00101E4C" w:rsidTr="009872DF">
        <w:tc>
          <w:tcPr>
            <w:tcW w:w="5465" w:type="dxa"/>
            <w:shd w:val="clear" w:color="auto" w:fill="auto"/>
          </w:tcPr>
          <w:p w:rsidR="002E295E" w:rsidRDefault="009872DF" w:rsidP="002E295E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747" w:hanging="72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  <w:r w:rsidRPr="002E295E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>1.1.2.1</w:t>
            </w:r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  <w:p w:rsidR="009872DF" w:rsidRPr="00101E4C" w:rsidRDefault="009872DF" w:rsidP="002E295E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Kadınların bilişim ve iletişim teknolojilerinde becerilerini artırmak için </w:t>
            </w:r>
            <w:r w:rsidR="002E295E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bilgi</w:t>
            </w:r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sayar, internet kullanımına yönelik kurslar açmak</w:t>
            </w:r>
            <w:r w:rsidR="00F94C5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921" w:type="dxa"/>
            <w:shd w:val="clear" w:color="auto" w:fill="auto"/>
          </w:tcPr>
          <w:p w:rsidR="009872DF" w:rsidRDefault="009872DF">
            <w:r w:rsidRPr="00460903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2016</w:t>
            </w:r>
            <w:r w:rsidRPr="00460903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460903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460903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533" w:type="dxa"/>
            <w:shd w:val="clear" w:color="auto" w:fill="auto"/>
          </w:tcPr>
          <w:p w:rsidR="009872DF" w:rsidRPr="00101E4C" w:rsidRDefault="009872DF" w:rsidP="007D2F4D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Milli Eğitim İl Müdürlüğü</w:t>
            </w:r>
          </w:p>
          <w:p w:rsidR="009872DF" w:rsidRPr="00101E4C" w:rsidRDefault="009872DF" w:rsidP="007D2F4D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Belediyeler</w:t>
            </w:r>
          </w:p>
        </w:tc>
        <w:tc>
          <w:tcPr>
            <w:tcW w:w="2978" w:type="dxa"/>
          </w:tcPr>
          <w:p w:rsidR="009872DF" w:rsidRPr="00101E4C" w:rsidRDefault="009872DF" w:rsidP="007D2F4D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 xml:space="preserve">Kadın </w:t>
            </w: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STK’lar</w:t>
            </w:r>
          </w:p>
          <w:p w:rsidR="009872DF" w:rsidRPr="00101E4C" w:rsidRDefault="009872DF" w:rsidP="007D2F4D">
            <w:pPr>
              <w:widowControl w:val="0"/>
              <w:suppressAutoHyphens/>
              <w:autoSpaceDN w:val="0"/>
              <w:spacing w:after="0" w:line="100" w:lineRule="atLeast"/>
              <w:ind w:left="255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9872DF" w:rsidRDefault="009872DF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  <w:t>Açılan kurs sayısı</w:t>
            </w:r>
          </w:p>
          <w:p w:rsidR="009872DF" w:rsidRDefault="009872DF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  <w:t>Kursu tamamlayan kadın sayısı</w:t>
            </w:r>
          </w:p>
          <w:p w:rsidR="009872DF" w:rsidRDefault="009872DF" w:rsidP="007D2F4D">
            <w:pPr>
              <w:widowControl w:val="0"/>
              <w:suppressAutoHyphens/>
              <w:autoSpaceDN w:val="0"/>
              <w:spacing w:after="0" w:line="100" w:lineRule="atLeast"/>
              <w:ind w:left="255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</w:p>
        </w:tc>
      </w:tr>
      <w:tr w:rsidR="009872DF" w:rsidRPr="00101E4C" w:rsidTr="009872DF">
        <w:tc>
          <w:tcPr>
            <w:tcW w:w="5465" w:type="dxa"/>
            <w:shd w:val="clear" w:color="auto" w:fill="auto"/>
          </w:tcPr>
          <w:p w:rsidR="002E295E" w:rsidRPr="002E295E" w:rsidRDefault="009872DF" w:rsidP="007D2F4D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747" w:hanging="720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2E295E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 xml:space="preserve">1.1.2.2. </w:t>
            </w:r>
          </w:p>
          <w:p w:rsidR="009872DF" w:rsidRDefault="009872DF" w:rsidP="002E295E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Sosyal, kültürel ve bireysel gelişim</w:t>
            </w:r>
            <w:r w:rsidR="002E295E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için spor, sanat, yabancı dil kişisel gelişim, </w:t>
            </w:r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stres yönetimi, gibi farklı alanlarda eğitim ve programları düzenlemek ve yaygınlaştırmak</w:t>
            </w:r>
            <w:r w:rsidR="00F94C5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921" w:type="dxa"/>
            <w:shd w:val="clear" w:color="auto" w:fill="auto"/>
          </w:tcPr>
          <w:p w:rsidR="009872DF" w:rsidRDefault="009872DF">
            <w:r w:rsidRPr="00460903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2016</w:t>
            </w:r>
            <w:r w:rsidRPr="00460903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460903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460903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533" w:type="dxa"/>
            <w:shd w:val="clear" w:color="auto" w:fill="auto"/>
          </w:tcPr>
          <w:p w:rsidR="009872DF" w:rsidRPr="00101E4C" w:rsidRDefault="009872DF" w:rsidP="00A438A7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Milli Eğitim İl Müdürlüğü</w:t>
            </w:r>
          </w:p>
          <w:p w:rsidR="009872DF" w:rsidRDefault="009872DF" w:rsidP="00A438A7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Belediyeler</w:t>
            </w:r>
          </w:p>
          <w:p w:rsidR="009872DF" w:rsidRPr="00101E4C" w:rsidRDefault="009872DF" w:rsidP="00A438A7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Kaymakamlıklar</w:t>
            </w:r>
          </w:p>
        </w:tc>
        <w:tc>
          <w:tcPr>
            <w:tcW w:w="2978" w:type="dxa"/>
          </w:tcPr>
          <w:p w:rsidR="009872DF" w:rsidRPr="00101E4C" w:rsidRDefault="009872DF" w:rsidP="00A438A7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 xml:space="preserve">Kadın </w:t>
            </w: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STK’lar</w:t>
            </w:r>
          </w:p>
          <w:p w:rsidR="009872DF" w:rsidRPr="00101E4C" w:rsidRDefault="009872DF" w:rsidP="00A438A7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Orta Karadeniz Kalkınma Ajansı</w:t>
            </w:r>
          </w:p>
        </w:tc>
        <w:tc>
          <w:tcPr>
            <w:tcW w:w="2163" w:type="dxa"/>
            <w:shd w:val="clear" w:color="auto" w:fill="auto"/>
          </w:tcPr>
          <w:p w:rsidR="009872DF" w:rsidRDefault="009872DF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  <w:t>Açılan kurs sayısı</w:t>
            </w:r>
          </w:p>
          <w:p w:rsidR="009872DF" w:rsidRDefault="009872DF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  <w:t>Kursu tamamlayan kadın sayısı</w:t>
            </w:r>
          </w:p>
          <w:p w:rsidR="009872DF" w:rsidRDefault="009872DF" w:rsidP="00A438A7">
            <w:pPr>
              <w:widowControl w:val="0"/>
              <w:suppressAutoHyphens/>
              <w:autoSpaceDN w:val="0"/>
              <w:spacing w:after="0" w:line="100" w:lineRule="atLeast"/>
              <w:ind w:left="255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</w:p>
        </w:tc>
      </w:tr>
      <w:tr w:rsidR="009872DF" w:rsidRPr="00101E4C" w:rsidTr="009872DF">
        <w:tc>
          <w:tcPr>
            <w:tcW w:w="5465" w:type="dxa"/>
            <w:shd w:val="clear" w:color="auto" w:fill="auto"/>
          </w:tcPr>
          <w:p w:rsidR="002E295E" w:rsidRPr="002E295E" w:rsidRDefault="009872DF" w:rsidP="007D2F4D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747" w:hanging="720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2E295E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>1.1.2.3</w:t>
            </w:r>
            <w:r w:rsidR="00BB1F7B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>.</w:t>
            </w:r>
            <w:r w:rsidRPr="002E295E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 xml:space="preserve"> </w:t>
            </w:r>
          </w:p>
          <w:p w:rsidR="009872DF" w:rsidRDefault="009872DF" w:rsidP="002E295E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Roman kadınlar, </w:t>
            </w:r>
            <w:r w:rsidRPr="001023C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sığınmacılar</w:t>
            </w:r>
            <w:r w:rsidR="002E295E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, ceza</w:t>
            </w:r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evlerinde ve sığınma evlerinde kalan kadınlar gibi farklı dezavantajlı grupların ihtiyaç ve talepleri doğrultusunda </w:t>
            </w:r>
            <w:r w:rsidRPr="002E295E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>ekonomik, teknolojik,  sosyal, kültürel</w:t>
            </w:r>
            <w:r w:rsidRPr="002E295E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kurslarla ilgili düzenleme yapmak</w:t>
            </w:r>
            <w:r w:rsidR="00F94C5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921" w:type="dxa"/>
            <w:shd w:val="clear" w:color="auto" w:fill="auto"/>
          </w:tcPr>
          <w:p w:rsidR="009872DF" w:rsidRDefault="009872DF">
            <w:r w:rsidRPr="00460903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2016</w:t>
            </w:r>
            <w:r w:rsidRPr="00460903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460903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460903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533" w:type="dxa"/>
            <w:shd w:val="clear" w:color="auto" w:fill="auto"/>
          </w:tcPr>
          <w:p w:rsidR="009872DF" w:rsidRPr="00101E4C" w:rsidRDefault="009872DF" w:rsidP="008E7ADB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Milli Eğitim İl Müdürlüğü</w:t>
            </w:r>
          </w:p>
          <w:p w:rsidR="009872DF" w:rsidRDefault="009872DF" w:rsidP="008E7ADB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Belediyeler</w:t>
            </w:r>
          </w:p>
          <w:p w:rsidR="009872DF" w:rsidRPr="00101E4C" w:rsidRDefault="009872DF" w:rsidP="008E7ADB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Kaymakamlıklar</w:t>
            </w:r>
          </w:p>
        </w:tc>
        <w:tc>
          <w:tcPr>
            <w:tcW w:w="2978" w:type="dxa"/>
          </w:tcPr>
          <w:p w:rsidR="009872DF" w:rsidRDefault="009872DF" w:rsidP="008E7ADB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Aile ve Sosyal Politikalar İl Müdürlüğü</w:t>
            </w:r>
          </w:p>
          <w:p w:rsidR="009872DF" w:rsidRPr="00101E4C" w:rsidRDefault="009872DF" w:rsidP="008E7ADB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Kadın STK’ları</w:t>
            </w:r>
          </w:p>
          <w:p w:rsidR="009872DF" w:rsidRPr="00101E4C" w:rsidRDefault="00266A7D" w:rsidP="008E7ADB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İlgili D</w:t>
            </w:r>
            <w:r w:rsidR="009872DF"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iğer STK’lar</w:t>
            </w:r>
          </w:p>
          <w:p w:rsidR="009872DF" w:rsidRDefault="009872DF" w:rsidP="008E7ADB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Muhtarlıklar</w:t>
            </w:r>
          </w:p>
        </w:tc>
        <w:tc>
          <w:tcPr>
            <w:tcW w:w="2163" w:type="dxa"/>
            <w:shd w:val="clear" w:color="auto" w:fill="auto"/>
          </w:tcPr>
          <w:p w:rsidR="009872DF" w:rsidRDefault="009872DF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  <w:t>Dezavantajlı kadınlara yönelik özel açılan kurs sayısı</w:t>
            </w:r>
          </w:p>
          <w:p w:rsidR="009872DF" w:rsidRDefault="009872DF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  <w:t>Açılan kursları tamamlayan dezavantajlı kadın sayısı</w:t>
            </w:r>
          </w:p>
        </w:tc>
      </w:tr>
      <w:tr w:rsidR="0050703F" w:rsidRPr="00101E4C" w:rsidTr="0050703F">
        <w:tc>
          <w:tcPr>
            <w:tcW w:w="14060" w:type="dxa"/>
            <w:gridSpan w:val="5"/>
            <w:shd w:val="clear" w:color="auto" w:fill="C6D9F1" w:themeFill="text2" w:themeFillTint="33"/>
          </w:tcPr>
          <w:p w:rsidR="0050703F" w:rsidRDefault="0050703F" w:rsidP="00BB1F7B">
            <w:pPr>
              <w:widowControl w:val="0"/>
              <w:suppressAutoHyphens/>
              <w:autoSpaceDN w:val="0"/>
              <w:spacing w:after="0" w:line="200" w:lineRule="exact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 w:rsidRPr="0050703F">
              <w:rPr>
                <w:rFonts w:ascii="Arial" w:eastAsia="Times New Roman" w:hAnsi="Arial" w:cs="Arial"/>
                <w:b/>
                <w:color w:val="00000A"/>
                <w:kern w:val="3"/>
                <w:sz w:val="18"/>
                <w:szCs w:val="18"/>
              </w:rPr>
              <w:t>Hedef 1.1.3</w:t>
            </w:r>
            <w:r w:rsidR="00BB1F7B">
              <w:rPr>
                <w:rFonts w:ascii="Arial" w:eastAsia="Times New Roman" w:hAnsi="Arial" w:cs="Arial"/>
                <w:b/>
                <w:color w:val="00000A"/>
                <w:kern w:val="3"/>
                <w:sz w:val="18"/>
                <w:szCs w:val="18"/>
              </w:rPr>
              <w:t xml:space="preserve">: </w:t>
            </w:r>
            <w:r w:rsidR="008E7ADB" w:rsidRPr="00BB1F7B">
              <w:rPr>
                <w:rFonts w:ascii="Arial" w:eastAsia="Calibri" w:hAnsi="Arial" w:cs="Arial"/>
                <w:color w:val="00000A"/>
                <w:spacing w:val="2"/>
                <w:w w:val="101"/>
                <w:kern w:val="3"/>
                <w:sz w:val="20"/>
                <w:szCs w:val="20"/>
              </w:rPr>
              <w:t>Yaygın</w:t>
            </w:r>
            <w:r w:rsidR="00A438A7" w:rsidRPr="00BB1F7B">
              <w:rPr>
                <w:rFonts w:ascii="Arial" w:eastAsia="Calibri" w:hAnsi="Arial" w:cs="Arial"/>
                <w:color w:val="00000A"/>
                <w:spacing w:val="2"/>
                <w:w w:val="101"/>
                <w:kern w:val="3"/>
                <w:sz w:val="20"/>
                <w:szCs w:val="20"/>
              </w:rPr>
              <w:t xml:space="preserve"> </w:t>
            </w:r>
            <w:r w:rsidR="00BB1F7B">
              <w:rPr>
                <w:rFonts w:ascii="Arial" w:eastAsia="Calibri" w:hAnsi="Arial" w:cs="Arial"/>
                <w:color w:val="00000A"/>
                <w:spacing w:val="2"/>
                <w:w w:val="101"/>
                <w:kern w:val="3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color w:val="00000A"/>
                <w:spacing w:val="2"/>
                <w:w w:val="101"/>
                <w:kern w:val="3"/>
                <w:sz w:val="20"/>
                <w:szCs w:val="20"/>
              </w:rPr>
              <w:t xml:space="preserve">ğitim alanında </w:t>
            </w:r>
            <w:r w:rsidR="008E7ADB">
              <w:rPr>
                <w:rFonts w:ascii="Arial" w:eastAsia="Calibri" w:hAnsi="Arial" w:cs="Arial"/>
                <w:color w:val="00000A"/>
                <w:spacing w:val="2"/>
                <w:w w:val="101"/>
                <w:kern w:val="3"/>
                <w:sz w:val="20"/>
                <w:szCs w:val="20"/>
              </w:rPr>
              <w:t xml:space="preserve">kurumların hizmet kalitesini iyileştirmek </w:t>
            </w:r>
            <w:r w:rsidR="00BB1F7B">
              <w:rPr>
                <w:rFonts w:ascii="Arial" w:eastAsia="Calibri" w:hAnsi="Arial" w:cs="Arial"/>
                <w:color w:val="00000A"/>
                <w:spacing w:val="2"/>
                <w:w w:val="101"/>
                <w:kern w:val="3"/>
                <w:sz w:val="20"/>
                <w:szCs w:val="20"/>
              </w:rPr>
              <w:t>ve</w:t>
            </w:r>
            <w:r>
              <w:rPr>
                <w:rFonts w:ascii="Arial" w:eastAsia="Calibri" w:hAnsi="Arial" w:cs="Arial"/>
                <w:color w:val="00000A"/>
                <w:spacing w:val="2"/>
                <w:w w:val="101"/>
                <w:kern w:val="3"/>
                <w:sz w:val="20"/>
                <w:szCs w:val="20"/>
              </w:rPr>
              <w:t xml:space="preserve"> kurumlar arası işbirliğinin artır</w:t>
            </w:r>
            <w:r w:rsidR="008E7ADB">
              <w:rPr>
                <w:rFonts w:ascii="Arial" w:eastAsia="Calibri" w:hAnsi="Arial" w:cs="Arial"/>
                <w:color w:val="00000A"/>
                <w:spacing w:val="2"/>
                <w:w w:val="101"/>
                <w:kern w:val="3"/>
                <w:sz w:val="20"/>
                <w:szCs w:val="20"/>
              </w:rPr>
              <w:t>mak</w:t>
            </w:r>
          </w:p>
        </w:tc>
      </w:tr>
      <w:tr w:rsidR="009872DF" w:rsidRPr="00101E4C" w:rsidTr="009872DF">
        <w:tc>
          <w:tcPr>
            <w:tcW w:w="5465" w:type="dxa"/>
            <w:shd w:val="clear" w:color="auto" w:fill="auto"/>
          </w:tcPr>
          <w:p w:rsidR="00BB1F7B" w:rsidRPr="00BB1F7B" w:rsidRDefault="009872DF" w:rsidP="00A438A7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747" w:hanging="720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BB1F7B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>1.1.3.1</w:t>
            </w:r>
            <w:r w:rsidR="00BB1F7B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>.</w:t>
            </w:r>
            <w:r w:rsidRPr="00BB1F7B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 xml:space="preserve"> </w:t>
            </w:r>
          </w:p>
          <w:p w:rsidR="009872DF" w:rsidRPr="00101E4C" w:rsidRDefault="009872DF" w:rsidP="00BB1F7B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color w:val="00000A"/>
                <w:kern w:val="3"/>
                <w:sz w:val="18"/>
                <w:szCs w:val="18"/>
              </w:rPr>
            </w:pPr>
            <w:r w:rsidRPr="00BB1F7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Düzenlenecek olan eğitimler öncesi ve sırasında Milli Eğitim Müdürlüğü, Halk Eğitim Merkezleri, Rehberlik ve Araştırma Merkezleri, yerel yönetimler ve ilgili diğer kuruluşlar arasında iletişim ve işbirliğinin artırılması</w:t>
            </w:r>
            <w:r w:rsidR="00F94C5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921" w:type="dxa"/>
            <w:shd w:val="clear" w:color="auto" w:fill="auto"/>
          </w:tcPr>
          <w:p w:rsidR="009872DF" w:rsidRDefault="009872DF">
            <w:r w:rsidRPr="001046A4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2016</w:t>
            </w:r>
            <w:r w:rsidRPr="001046A4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1046A4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1046A4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533" w:type="dxa"/>
            <w:shd w:val="clear" w:color="auto" w:fill="auto"/>
          </w:tcPr>
          <w:p w:rsidR="009872DF" w:rsidRPr="00101E4C" w:rsidRDefault="009872DF" w:rsidP="00A438A7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Milli Eğitim İl Müdürlüğü</w:t>
            </w:r>
          </w:p>
        </w:tc>
        <w:tc>
          <w:tcPr>
            <w:tcW w:w="2978" w:type="dxa"/>
          </w:tcPr>
          <w:p w:rsidR="009872DF" w:rsidRDefault="009872DF" w:rsidP="00A438A7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Valilik</w:t>
            </w:r>
          </w:p>
          <w:p w:rsidR="009872DF" w:rsidRPr="00E418A0" w:rsidRDefault="009872DF" w:rsidP="00A438A7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B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ed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</w:p>
          <w:p w:rsidR="009872DF" w:rsidRPr="00E418A0" w:rsidRDefault="009872DF" w:rsidP="00A438A7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Kaymakamlık</w:t>
            </w:r>
          </w:p>
          <w:p w:rsidR="009872DF" w:rsidRPr="00101E4C" w:rsidRDefault="009872DF" w:rsidP="00A438A7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Müftülük</w:t>
            </w:r>
          </w:p>
          <w:p w:rsidR="009872DF" w:rsidRPr="00101E4C" w:rsidRDefault="009872DF" w:rsidP="00A438A7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h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</w:t>
            </w:r>
          </w:p>
          <w:p w:rsidR="009872DF" w:rsidRPr="00101E4C" w:rsidRDefault="009872DF" w:rsidP="00A438A7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Kadın STK’ları</w:t>
            </w:r>
          </w:p>
          <w:p w:rsidR="009872DF" w:rsidRPr="00101E4C" w:rsidRDefault="009872DF" w:rsidP="00266A7D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İ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g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</w:t>
            </w:r>
            <w:r w:rsidR="00266A7D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D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ğer 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ST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’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</w:p>
        </w:tc>
        <w:tc>
          <w:tcPr>
            <w:tcW w:w="2163" w:type="dxa"/>
            <w:shd w:val="clear" w:color="auto" w:fill="auto"/>
          </w:tcPr>
          <w:p w:rsidR="009872DF" w:rsidRDefault="009872DF" w:rsidP="00693EA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Kurumlar arası yapılan toplantı sayısı</w:t>
            </w:r>
          </w:p>
          <w:p w:rsidR="009872DF" w:rsidRPr="00101E4C" w:rsidRDefault="009872DF" w:rsidP="00693EA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Ortak geliştirilen faaliyet sayısı</w:t>
            </w:r>
          </w:p>
        </w:tc>
      </w:tr>
      <w:tr w:rsidR="009872DF" w:rsidRPr="00101E4C" w:rsidTr="009872DF">
        <w:tc>
          <w:tcPr>
            <w:tcW w:w="5465" w:type="dxa"/>
            <w:shd w:val="clear" w:color="auto" w:fill="auto"/>
          </w:tcPr>
          <w:p w:rsidR="00BB1F7B" w:rsidRPr="00BB1F7B" w:rsidRDefault="009872DF" w:rsidP="008E7ADB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747" w:hanging="720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BB1F7B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>1.1.3.2</w:t>
            </w:r>
            <w:r w:rsidR="00BB1F7B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>.</w:t>
            </w:r>
            <w:r w:rsidRPr="00BB1F7B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 xml:space="preserve"> </w:t>
            </w:r>
          </w:p>
          <w:p w:rsidR="009872DF" w:rsidRPr="00BB1F7B" w:rsidRDefault="009872DF" w:rsidP="00BB1F7B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i/>
                <w:color w:val="00000A"/>
                <w:kern w:val="3"/>
                <w:sz w:val="18"/>
                <w:szCs w:val="18"/>
              </w:rPr>
            </w:pPr>
            <w:r w:rsidRPr="00BB1F7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Fiziksel koşulları yetersiz olan halk eğitim merkezlerinin hizmet binalarının iyileştirilmesi, uygun olan eğitim kurumlarının </w:t>
            </w:r>
            <w:r w:rsidR="00BB1F7B" w:rsidRPr="00BB1F7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yaygın eğitim hizmetleri için </w:t>
            </w:r>
            <w:r w:rsidRPr="00BB1F7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tahsis edilmesi ve gerekli diğer düzenlemelerin yapılması</w:t>
            </w:r>
            <w:r w:rsidR="00F94C5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921" w:type="dxa"/>
            <w:shd w:val="clear" w:color="auto" w:fill="auto"/>
          </w:tcPr>
          <w:p w:rsidR="009872DF" w:rsidRDefault="009872DF">
            <w:r w:rsidRPr="001046A4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2016</w:t>
            </w:r>
            <w:r w:rsidRPr="001046A4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1046A4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1046A4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533" w:type="dxa"/>
            <w:shd w:val="clear" w:color="auto" w:fill="auto"/>
          </w:tcPr>
          <w:p w:rsidR="009872DF" w:rsidRPr="00101E4C" w:rsidRDefault="009872DF" w:rsidP="00A438A7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Milli Eğitim İl Müdürlüğü</w:t>
            </w:r>
          </w:p>
        </w:tc>
        <w:tc>
          <w:tcPr>
            <w:tcW w:w="2978" w:type="dxa"/>
          </w:tcPr>
          <w:p w:rsidR="009872DF" w:rsidRDefault="009872DF" w:rsidP="00A438A7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Valilik</w:t>
            </w:r>
          </w:p>
          <w:p w:rsidR="009872DF" w:rsidRPr="00E418A0" w:rsidRDefault="009872DF" w:rsidP="00A438A7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B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ed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</w:p>
          <w:p w:rsidR="009872DF" w:rsidRPr="00E418A0" w:rsidRDefault="009872DF" w:rsidP="00A438A7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Kaymakamlık</w:t>
            </w:r>
          </w:p>
          <w:p w:rsidR="009872DF" w:rsidRPr="00101E4C" w:rsidRDefault="009872DF" w:rsidP="00A438A7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Müftülük</w:t>
            </w:r>
          </w:p>
          <w:p w:rsidR="009872DF" w:rsidRPr="00101E4C" w:rsidRDefault="009872DF" w:rsidP="00A438A7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h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</w:t>
            </w:r>
          </w:p>
          <w:p w:rsidR="009872DF" w:rsidRPr="00101E4C" w:rsidRDefault="009872DF" w:rsidP="00A438A7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Kadın STK’ları</w:t>
            </w:r>
          </w:p>
          <w:p w:rsidR="009872DF" w:rsidRPr="00101E4C" w:rsidRDefault="009872DF" w:rsidP="00A438A7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İ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g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</w:t>
            </w:r>
            <w:r w:rsidR="0087199E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266A7D">
              <w:rPr>
                <w:rFonts w:ascii="Arial" w:eastAsia="Calibri" w:hAnsi="Arial" w:cs="Arial"/>
                <w:spacing w:val="-7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ğer 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ST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’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</w:p>
        </w:tc>
        <w:tc>
          <w:tcPr>
            <w:tcW w:w="2163" w:type="dxa"/>
            <w:shd w:val="clear" w:color="auto" w:fill="auto"/>
          </w:tcPr>
          <w:p w:rsidR="009872DF" w:rsidRDefault="009872DF" w:rsidP="00693EA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İyileştirilen halk eğitim merkezi sayısı</w:t>
            </w:r>
          </w:p>
          <w:p w:rsidR="009872DF" w:rsidRDefault="009872DF" w:rsidP="00693EA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Yeni açılan hizmet binası sayısı</w:t>
            </w:r>
          </w:p>
          <w:p w:rsidR="009872DF" w:rsidRDefault="009872DF" w:rsidP="00693EA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Yeni açılan derslik sayısı</w:t>
            </w:r>
          </w:p>
        </w:tc>
      </w:tr>
      <w:tr w:rsidR="0050703F" w:rsidRPr="00101E4C" w:rsidTr="00C20247">
        <w:tc>
          <w:tcPr>
            <w:tcW w:w="14060" w:type="dxa"/>
            <w:gridSpan w:val="5"/>
            <w:shd w:val="clear" w:color="auto" w:fill="D9D9D9"/>
          </w:tcPr>
          <w:p w:rsidR="0050703F" w:rsidRPr="00101E4C" w:rsidRDefault="0050703F" w:rsidP="00BB1F7B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20"/>
                <w:szCs w:val="20"/>
              </w:rPr>
            </w:pPr>
            <w:r w:rsidRPr="00101E4C">
              <w:rPr>
                <w:rFonts w:ascii="Arial" w:eastAsia="SimSun" w:hAnsi="Arial" w:cs="Verdana"/>
                <w:b/>
                <w:bCs/>
                <w:color w:val="00000A"/>
                <w:kern w:val="3"/>
                <w:sz w:val="20"/>
                <w:szCs w:val="20"/>
              </w:rPr>
              <w:t xml:space="preserve">Stratejik Öncelik </w:t>
            </w:r>
            <w:proofErr w:type="gramStart"/>
            <w:r w:rsidRPr="00101E4C">
              <w:rPr>
                <w:rFonts w:ascii="Arial" w:eastAsia="SimSun" w:hAnsi="Arial" w:cs="Verdana"/>
                <w:b/>
                <w:bCs/>
                <w:color w:val="00000A"/>
                <w:kern w:val="3"/>
                <w:sz w:val="20"/>
                <w:szCs w:val="20"/>
              </w:rPr>
              <w:t>1.2</w:t>
            </w:r>
            <w:proofErr w:type="gramEnd"/>
            <w:r w:rsidRPr="00101E4C">
              <w:rPr>
                <w:rFonts w:ascii="Arial" w:eastAsia="SimSun" w:hAnsi="Arial" w:cs="Verdana"/>
                <w:b/>
                <w:bCs/>
                <w:color w:val="00000A"/>
                <w:kern w:val="3"/>
                <w:sz w:val="20"/>
                <w:szCs w:val="20"/>
              </w:rPr>
              <w:t>:</w:t>
            </w:r>
            <w:r w:rsidR="00751DAC">
              <w:rPr>
                <w:rFonts w:ascii="Arial" w:eastAsia="SimSun" w:hAnsi="Arial" w:cs="Verdana"/>
                <w:b/>
                <w:bCs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Kı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z</w:t>
            </w:r>
            <w:r w:rsidR="00751DA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çocu</w:t>
            </w:r>
            <w:r w:rsidRPr="00101E4C">
              <w:rPr>
                <w:rFonts w:ascii="Arial" w:eastAsia="Calibri" w:hAnsi="Arial" w:cs="Arial"/>
                <w:color w:val="00000A"/>
                <w:spacing w:val="-6"/>
                <w:w w:val="101"/>
                <w:kern w:val="3"/>
                <w:sz w:val="20"/>
                <w:szCs w:val="20"/>
              </w:rPr>
              <w:t>k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ar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ının 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ö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r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gün</w:t>
            </w:r>
            <w:r w:rsidR="00751DA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-4"/>
                <w:w w:val="101"/>
                <w:kern w:val="3"/>
                <w:sz w:val="20"/>
                <w:szCs w:val="20"/>
              </w:rPr>
              <w:t>ğ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t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m 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spacing w:val="-2"/>
                <w:w w:val="101"/>
                <w:kern w:val="3"/>
                <w:sz w:val="20"/>
                <w:szCs w:val="20"/>
              </w:rPr>
              <w:t>m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kâ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n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ar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ı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nd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n 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ş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t</w:t>
            </w:r>
            <w:r w:rsidR="00751DA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-5"/>
                <w:w w:val="101"/>
                <w:kern w:val="3"/>
                <w:sz w:val="20"/>
                <w:szCs w:val="20"/>
              </w:rPr>
              <w:t>b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ç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spacing w:val="-6"/>
                <w:w w:val="101"/>
                <w:kern w:val="3"/>
                <w:sz w:val="20"/>
                <w:szCs w:val="20"/>
              </w:rPr>
              <w:t>m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de </w:t>
            </w:r>
            <w:r w:rsidRPr="00101E4C">
              <w:rPr>
                <w:rFonts w:ascii="Arial" w:eastAsia="Calibri" w:hAnsi="Arial" w:cs="Arial"/>
                <w:color w:val="00000A"/>
                <w:spacing w:val="2"/>
                <w:w w:val="101"/>
                <w:kern w:val="3"/>
                <w:sz w:val="20"/>
                <w:szCs w:val="20"/>
              </w:rPr>
              <w:t>f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ay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d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-6"/>
                <w:w w:val="10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nması</w:t>
            </w:r>
          </w:p>
        </w:tc>
      </w:tr>
      <w:tr w:rsidR="0050703F" w:rsidRPr="00101E4C" w:rsidTr="00C20247">
        <w:tc>
          <w:tcPr>
            <w:tcW w:w="14060" w:type="dxa"/>
            <w:gridSpan w:val="5"/>
            <w:shd w:val="clear" w:color="auto" w:fill="D5DCE4"/>
          </w:tcPr>
          <w:p w:rsidR="0050703F" w:rsidRPr="00101E4C" w:rsidRDefault="0050703F" w:rsidP="00BB1F7B">
            <w:pPr>
              <w:widowControl w:val="0"/>
              <w:suppressAutoHyphens/>
              <w:autoSpaceDN w:val="0"/>
              <w:spacing w:after="0" w:line="200" w:lineRule="exact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101E4C">
              <w:rPr>
                <w:rFonts w:ascii="Arial" w:eastAsia="SimSun" w:hAnsi="Arial" w:cs="Verdana"/>
                <w:b/>
                <w:bCs/>
                <w:color w:val="000000"/>
                <w:kern w:val="3"/>
                <w:sz w:val="20"/>
                <w:szCs w:val="20"/>
                <w:lang w:eastAsia="da-DK" w:bidi="hi-IN"/>
              </w:rPr>
              <w:t>Hedef 1.2.1: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20"/>
                <w:szCs w:val="20"/>
                <w:lang w:eastAsia="zh-CN" w:bidi="hi-IN"/>
              </w:rPr>
              <w:t>O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position w:val="1"/>
                <w:sz w:val="20"/>
                <w:szCs w:val="20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20"/>
                <w:szCs w:val="20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20"/>
                <w:szCs w:val="20"/>
                <w:lang w:eastAsia="zh-CN" w:bidi="hi-IN"/>
              </w:rPr>
              <w:t xml:space="preserve">a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ö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ğ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20"/>
                <w:szCs w:val="20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20"/>
                <w:szCs w:val="20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e</w:t>
            </w:r>
            <w:r w:rsidR="0087199E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de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va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m 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20"/>
                <w:szCs w:val="20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20"/>
                <w:szCs w:val="20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en</w:t>
            </w:r>
            <w:r w:rsidR="0087199E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20"/>
                <w:szCs w:val="20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z 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çoc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20"/>
                <w:szCs w:val="20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ğu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ay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20"/>
                <w:szCs w:val="20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ını</w:t>
            </w:r>
            <w:r w:rsidR="0087199E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z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20"/>
                <w:szCs w:val="20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tmak</w:t>
            </w:r>
          </w:p>
        </w:tc>
      </w:tr>
      <w:tr w:rsidR="0050703F" w:rsidRPr="00101E4C" w:rsidTr="009872DF">
        <w:tc>
          <w:tcPr>
            <w:tcW w:w="5465" w:type="dxa"/>
            <w:shd w:val="clear" w:color="auto" w:fill="auto"/>
          </w:tcPr>
          <w:p w:rsidR="00BB1F7B" w:rsidRPr="00BB1F7B" w:rsidRDefault="0050703F" w:rsidP="00101E4C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747" w:hanging="720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BB1F7B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lastRenderedPageBreak/>
              <w:t xml:space="preserve">1.2.1.1. </w:t>
            </w:r>
          </w:p>
          <w:p w:rsidR="0050703F" w:rsidRDefault="0050703F" w:rsidP="00BB1F7B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  <w:r w:rsidRPr="00101E4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Orta öğretime devam düzeyinin düşük olduğu </w:t>
            </w:r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</w:t>
            </w:r>
            <w:r w:rsidR="00751DA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01E4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okula devam edemeyen kız çocukları tespit ederek</w:t>
            </w:r>
            <w:r w:rsidR="00BB1F7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,</w:t>
            </w:r>
            <w:r w:rsidRPr="00101E4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a</w:t>
            </w:r>
            <w:r w:rsidR="00BB1F7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ilelere yönelik bilgilendirme/</w:t>
            </w:r>
            <w:r w:rsidRPr="00101E4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bilinçlendirme çalışmaları yapmak ve devam edememe nedenlerine göre çözümler geliştirmek</w:t>
            </w:r>
            <w:r w:rsidR="00F94C5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;</w:t>
            </w:r>
          </w:p>
          <w:p w:rsidR="00BB1F7B" w:rsidRDefault="0050703F" w:rsidP="00BB1F7B">
            <w:pPr>
              <w:pStyle w:val="ListeParagraf"/>
              <w:numPr>
                <w:ilvl w:val="0"/>
                <w:numId w:val="34"/>
              </w:numPr>
              <w:tabs>
                <w:tab w:val="left" w:pos="2340"/>
              </w:tabs>
              <w:spacing w:line="240" w:lineRule="auto"/>
              <w:ind w:left="567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Çocuklarını okula göndermeyen ebeveynlerin takibini yapmak ve ilgili cezai yaptırımlar konusunda bilgilendirme yapmak</w:t>
            </w:r>
            <w:r w:rsidR="00F94C5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B1F7B" w:rsidRDefault="0050703F" w:rsidP="00BB1F7B">
            <w:pPr>
              <w:pStyle w:val="ListeParagraf"/>
              <w:numPr>
                <w:ilvl w:val="0"/>
                <w:numId w:val="34"/>
              </w:numPr>
              <w:tabs>
                <w:tab w:val="left" w:pos="2340"/>
              </w:tabs>
              <w:spacing w:line="240" w:lineRule="auto"/>
              <w:ind w:left="567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1F7B">
              <w:rPr>
                <w:rFonts w:ascii="Arial" w:hAnsi="Arial" w:cs="Arial"/>
                <w:sz w:val="18"/>
                <w:szCs w:val="18"/>
                <w:lang w:eastAsia="zh-CN"/>
              </w:rPr>
              <w:t xml:space="preserve">Ekonomik </w:t>
            </w:r>
            <w:r w:rsidR="00BB1F7B">
              <w:rPr>
                <w:rFonts w:ascii="Arial" w:hAnsi="Arial" w:cs="Arial"/>
                <w:sz w:val="18"/>
                <w:szCs w:val="18"/>
                <w:lang w:eastAsia="zh-CN"/>
              </w:rPr>
              <w:t xml:space="preserve">nedenlerle okula devam edemeyen </w:t>
            </w:r>
            <w:r w:rsidRPr="00BB1F7B">
              <w:rPr>
                <w:rFonts w:ascii="Arial" w:hAnsi="Arial" w:cs="Arial"/>
                <w:sz w:val="18"/>
                <w:szCs w:val="18"/>
                <w:lang w:eastAsia="zh-CN"/>
              </w:rPr>
              <w:t xml:space="preserve">kız çocuklarına yönelik destek programlarını devam ettirmek (ücretsiz servis, şartlı nakit transferi, burs, materyal, yurt, pansiyon </w:t>
            </w:r>
            <w:proofErr w:type="spellStart"/>
            <w:r w:rsidRPr="00BB1F7B">
              <w:rPr>
                <w:rFonts w:ascii="Arial" w:hAnsi="Arial" w:cs="Arial"/>
                <w:sz w:val="18"/>
                <w:szCs w:val="18"/>
                <w:lang w:eastAsia="zh-CN"/>
              </w:rPr>
              <w:t>vb</w:t>
            </w:r>
            <w:proofErr w:type="spellEnd"/>
            <w:r w:rsidRPr="00BB1F7B">
              <w:rPr>
                <w:rFonts w:ascii="Arial" w:hAnsi="Arial" w:cs="Arial"/>
                <w:sz w:val="18"/>
                <w:szCs w:val="18"/>
                <w:lang w:eastAsia="zh-CN"/>
              </w:rPr>
              <w:t>)</w:t>
            </w:r>
            <w:r w:rsidR="00F94C52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  <w:p w:rsidR="0050703F" w:rsidRPr="00BB1F7B" w:rsidRDefault="0050703F" w:rsidP="00BB1F7B">
            <w:pPr>
              <w:pStyle w:val="ListeParagraf"/>
              <w:numPr>
                <w:ilvl w:val="0"/>
                <w:numId w:val="34"/>
              </w:numPr>
              <w:tabs>
                <w:tab w:val="left" w:pos="2340"/>
              </w:tabs>
              <w:spacing w:line="240" w:lineRule="auto"/>
              <w:ind w:left="567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1F7B">
              <w:rPr>
                <w:rFonts w:ascii="Arial" w:hAnsi="Arial" w:cs="Arial"/>
                <w:sz w:val="18"/>
                <w:szCs w:val="18"/>
                <w:lang w:eastAsia="zh-CN"/>
              </w:rPr>
              <w:t>Özellikle yardımseverlerin katkılarının, kız çocuklarına yönelik burs, yurt, pansiyon vb. ihtiyaçlara yönlendirilmesi için lobicilik yapmak</w:t>
            </w:r>
            <w:r w:rsidR="00F94C52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921" w:type="dxa"/>
            <w:shd w:val="clear" w:color="auto" w:fill="auto"/>
          </w:tcPr>
          <w:p w:rsidR="0050703F" w:rsidRPr="00101E4C" w:rsidRDefault="009872DF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</w:t>
            </w:r>
            <w:r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6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533" w:type="dxa"/>
            <w:shd w:val="clear" w:color="auto" w:fill="auto"/>
          </w:tcPr>
          <w:p w:rsidR="0050703F" w:rsidRPr="00101E4C" w:rsidRDefault="0050703F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Milli Eğitim İl Müdürlüğü</w:t>
            </w:r>
          </w:p>
          <w:p w:rsidR="0050703F" w:rsidRDefault="0050703F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Belediyeler</w:t>
            </w:r>
          </w:p>
          <w:p w:rsidR="0050703F" w:rsidRPr="00101E4C" w:rsidRDefault="0050703F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 xml:space="preserve">Kaymakamlıklar </w:t>
            </w:r>
          </w:p>
          <w:p w:rsidR="0050703F" w:rsidRDefault="0050703F" w:rsidP="00F439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 xml:space="preserve">Muhtarlıklar </w:t>
            </w:r>
          </w:p>
          <w:p w:rsidR="0050703F" w:rsidRPr="00101E4C" w:rsidRDefault="0050703F" w:rsidP="00F439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Kadın STK’ları</w:t>
            </w:r>
          </w:p>
          <w:p w:rsidR="0050703F" w:rsidRPr="00101E4C" w:rsidRDefault="0050703F" w:rsidP="00F43924">
            <w:pPr>
              <w:widowControl w:val="0"/>
              <w:suppressAutoHyphens/>
              <w:autoSpaceDN w:val="0"/>
              <w:spacing w:after="0" w:line="100" w:lineRule="atLeast"/>
              <w:ind w:left="255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2978" w:type="dxa"/>
          </w:tcPr>
          <w:p w:rsidR="0050703F" w:rsidRPr="00101E4C" w:rsidRDefault="0050703F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 xml:space="preserve">İlgili </w:t>
            </w:r>
            <w:r w:rsidR="00266A7D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D</w:t>
            </w: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iğer STK’lar</w:t>
            </w:r>
          </w:p>
        </w:tc>
        <w:tc>
          <w:tcPr>
            <w:tcW w:w="2163" w:type="dxa"/>
            <w:shd w:val="clear" w:color="auto" w:fill="auto"/>
          </w:tcPr>
          <w:p w:rsidR="0050703F" w:rsidRDefault="0050703F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Yüz yüze bilgilendirme yapılan aile sayısı</w:t>
            </w:r>
          </w:p>
          <w:p w:rsidR="0050703F" w:rsidRPr="00231F97" w:rsidRDefault="0050703F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  <w:t>Orta öğretime devam etmeyen kız öğrenci sayısı</w:t>
            </w:r>
          </w:p>
          <w:p w:rsidR="0050703F" w:rsidRPr="00101E4C" w:rsidRDefault="0050703F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 xml:space="preserve">Ortaöğretime devam eden kız </w:t>
            </w:r>
            <w:r w:rsidR="0087199E"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 xml:space="preserve">çocuğu </w:t>
            </w:r>
            <w:r w:rsidR="0087199E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sayısındaki</w:t>
            </w:r>
            <w:r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 xml:space="preserve"> artış</w:t>
            </w:r>
          </w:p>
        </w:tc>
      </w:tr>
      <w:tr w:rsidR="009872DF" w:rsidRPr="00101E4C" w:rsidTr="009872DF">
        <w:tc>
          <w:tcPr>
            <w:tcW w:w="5465" w:type="dxa"/>
            <w:shd w:val="clear" w:color="auto" w:fill="auto"/>
          </w:tcPr>
          <w:p w:rsidR="00BB1F7B" w:rsidRPr="00BB1F7B" w:rsidRDefault="009872DF" w:rsidP="00101E4C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747" w:hanging="72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  <w:r w:rsidRPr="00BB1F7B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>1.2.1.2</w:t>
            </w:r>
            <w:r w:rsidR="00BB1F7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  <w:r w:rsidRPr="00BB1F7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  </w:t>
            </w:r>
          </w:p>
          <w:p w:rsidR="009872DF" w:rsidRPr="00101E4C" w:rsidRDefault="009872DF" w:rsidP="00BB1F7B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Açık liseye devam eden kız çocuklarının yüksek olduğu </w:t>
            </w:r>
            <w:r w:rsidRPr="00101E4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ilçelerde</w:t>
            </w:r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ailelere yönelik bilgilendirme faaliyetleri yaparak örgün eğitime devam etmelerini sağlamak ve bu alana göre projeler geliştirmek</w:t>
            </w:r>
            <w:r w:rsidR="00F94C5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921" w:type="dxa"/>
            <w:shd w:val="clear" w:color="auto" w:fill="auto"/>
          </w:tcPr>
          <w:p w:rsidR="009872DF" w:rsidRDefault="009872DF">
            <w:r w:rsidRPr="00B82B25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2016</w:t>
            </w:r>
            <w:r w:rsidRPr="00B82B2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B82B25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B82B25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533" w:type="dxa"/>
            <w:shd w:val="clear" w:color="auto" w:fill="auto"/>
          </w:tcPr>
          <w:p w:rsidR="009872DF" w:rsidRPr="00101E4C" w:rsidRDefault="009872DF" w:rsidP="00C20247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Milli Eğitim İl Müdürlüğü</w:t>
            </w:r>
          </w:p>
          <w:p w:rsidR="009872DF" w:rsidRPr="00101E4C" w:rsidRDefault="009872DF" w:rsidP="00C20247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Belediyeler</w:t>
            </w:r>
          </w:p>
          <w:p w:rsidR="009872DF" w:rsidRPr="00101E4C" w:rsidRDefault="009872DF" w:rsidP="00C20247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Kadın STK’ları</w:t>
            </w:r>
          </w:p>
          <w:p w:rsidR="009872DF" w:rsidRPr="00101E4C" w:rsidRDefault="009872DF" w:rsidP="00C20247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Muhtarlıklar</w:t>
            </w:r>
          </w:p>
        </w:tc>
        <w:tc>
          <w:tcPr>
            <w:tcW w:w="2978" w:type="dxa"/>
          </w:tcPr>
          <w:p w:rsidR="009872DF" w:rsidRPr="00101E4C" w:rsidRDefault="00266A7D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İlgili D</w:t>
            </w:r>
            <w:r w:rsidR="009872DF"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iğer STK’lar</w:t>
            </w:r>
          </w:p>
        </w:tc>
        <w:tc>
          <w:tcPr>
            <w:tcW w:w="2163" w:type="dxa"/>
            <w:shd w:val="clear" w:color="auto" w:fill="auto"/>
          </w:tcPr>
          <w:p w:rsidR="009872DF" w:rsidRDefault="009872DF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Yüz yüze bilgilendirme yapılan aile sayısı</w:t>
            </w:r>
          </w:p>
          <w:p w:rsidR="009872DF" w:rsidRPr="00101E4C" w:rsidRDefault="009872DF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Açık liseye giden kız çocuk sayısındaki azalma</w:t>
            </w:r>
          </w:p>
        </w:tc>
      </w:tr>
      <w:tr w:rsidR="009872DF" w:rsidRPr="00101E4C" w:rsidTr="009872DF">
        <w:tc>
          <w:tcPr>
            <w:tcW w:w="5465" w:type="dxa"/>
            <w:shd w:val="clear" w:color="auto" w:fill="auto"/>
          </w:tcPr>
          <w:p w:rsidR="00BB1F7B" w:rsidRDefault="009872DF" w:rsidP="00101E4C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747" w:hanging="72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  <w:r w:rsidRPr="00BB1F7B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>1.2.1.3</w:t>
            </w:r>
            <w:r w:rsidR="00BB1F7B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>.</w:t>
            </w:r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9872DF" w:rsidRDefault="009872DF" w:rsidP="00BB1F7B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Taşımalı eğitim kapsamındaki kırsal alanlarda eğitimi teşvik etmek için kız çocuklarının rol modellerle buluşturulmasını sağlamak</w:t>
            </w:r>
            <w:r w:rsidR="00F94C5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921" w:type="dxa"/>
            <w:shd w:val="clear" w:color="auto" w:fill="auto"/>
          </w:tcPr>
          <w:p w:rsidR="009872DF" w:rsidRDefault="009872DF">
            <w:r w:rsidRPr="00B82B25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2016</w:t>
            </w:r>
            <w:r w:rsidRPr="00B82B2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B82B25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B82B25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533" w:type="dxa"/>
            <w:shd w:val="clear" w:color="auto" w:fill="auto"/>
          </w:tcPr>
          <w:p w:rsidR="009872DF" w:rsidRPr="00101E4C" w:rsidRDefault="009872DF" w:rsidP="00FA6CD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Milli Eğitim İl Müdürlüğü</w:t>
            </w:r>
          </w:p>
          <w:p w:rsidR="009872DF" w:rsidRPr="00101E4C" w:rsidRDefault="009872DF" w:rsidP="00FA6CD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Belediyeler</w:t>
            </w:r>
          </w:p>
          <w:p w:rsidR="009872DF" w:rsidRPr="00101E4C" w:rsidRDefault="009872DF" w:rsidP="00FA6CD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Kadın STK’ları</w:t>
            </w:r>
          </w:p>
          <w:p w:rsidR="009872DF" w:rsidRPr="00101E4C" w:rsidRDefault="009872DF" w:rsidP="00FA6CD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Muhtarlıklar</w:t>
            </w:r>
          </w:p>
        </w:tc>
        <w:tc>
          <w:tcPr>
            <w:tcW w:w="2978" w:type="dxa"/>
          </w:tcPr>
          <w:p w:rsidR="009872DF" w:rsidRPr="00101E4C" w:rsidRDefault="00266A7D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İlgili D</w:t>
            </w:r>
            <w:r w:rsidR="009872DF"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iğer STK’lar</w:t>
            </w:r>
          </w:p>
        </w:tc>
        <w:tc>
          <w:tcPr>
            <w:tcW w:w="2163" w:type="dxa"/>
            <w:shd w:val="clear" w:color="auto" w:fill="auto"/>
          </w:tcPr>
          <w:p w:rsidR="009872DF" w:rsidRDefault="009872DF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Yapılan rol model toplantı sayısı</w:t>
            </w:r>
          </w:p>
          <w:p w:rsidR="009872DF" w:rsidRDefault="009872DF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Toplantılara katılan kız çocuğu sayısı</w:t>
            </w:r>
          </w:p>
        </w:tc>
      </w:tr>
      <w:tr w:rsidR="009872DF" w:rsidRPr="00101E4C" w:rsidTr="009872DF">
        <w:trPr>
          <w:trHeight w:val="936"/>
        </w:trPr>
        <w:tc>
          <w:tcPr>
            <w:tcW w:w="5465" w:type="dxa"/>
            <w:shd w:val="clear" w:color="auto" w:fill="auto"/>
          </w:tcPr>
          <w:p w:rsidR="00BB1F7B" w:rsidRPr="00BB1F7B" w:rsidRDefault="009872DF" w:rsidP="009410C2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747" w:hanging="720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BB1F7B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 xml:space="preserve">1.2.1.4. </w:t>
            </w:r>
          </w:p>
          <w:p w:rsidR="009872DF" w:rsidRPr="00BB1F7B" w:rsidRDefault="009872DF" w:rsidP="00BB1F7B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  <w:u w:val="single"/>
              </w:rPr>
            </w:pPr>
            <w:r w:rsidRPr="00BB1F7B">
              <w:rPr>
                <w:rFonts w:ascii="Arial" w:eastAsia="Times New Roman" w:hAnsi="Arial" w:cs="Arial"/>
                <w:kern w:val="3"/>
                <w:sz w:val="18"/>
                <w:szCs w:val="18"/>
                <w:u w:val="single"/>
                <w:lang w:eastAsia="zh-CN"/>
              </w:rPr>
              <w:t>Rehberlik öğretmenleriyle –</w:t>
            </w:r>
            <w:r w:rsidR="00BB1F7B" w:rsidRPr="00BB1F7B">
              <w:rPr>
                <w:rFonts w:ascii="Arial" w:eastAsia="Times New Roman" w:hAnsi="Arial" w:cs="Arial"/>
                <w:kern w:val="3"/>
                <w:sz w:val="18"/>
                <w:szCs w:val="18"/>
                <w:u w:val="single"/>
                <w:lang w:eastAsia="zh-CN"/>
              </w:rPr>
              <w:t xml:space="preserve"> </w:t>
            </w:r>
            <w:r w:rsidRPr="00BB1F7B">
              <w:rPr>
                <w:rFonts w:ascii="Arial" w:eastAsia="Times New Roman" w:hAnsi="Arial" w:cs="Arial"/>
                <w:kern w:val="3"/>
                <w:sz w:val="18"/>
                <w:szCs w:val="18"/>
                <w:u w:val="single"/>
                <w:lang w:eastAsia="zh-CN"/>
              </w:rPr>
              <w:t>orta öğretime geçişi sağlamak için</w:t>
            </w:r>
            <w:r w:rsidR="00BB1F7B" w:rsidRPr="00BB1F7B">
              <w:rPr>
                <w:rFonts w:ascii="Arial" w:eastAsia="Times New Roman" w:hAnsi="Arial" w:cs="Arial"/>
                <w:kern w:val="3"/>
                <w:sz w:val="18"/>
                <w:szCs w:val="18"/>
                <w:u w:val="single"/>
                <w:lang w:eastAsia="zh-CN"/>
              </w:rPr>
              <w:t xml:space="preserve"> -  </w:t>
            </w:r>
            <w:r w:rsidRPr="00BB1F7B">
              <w:rPr>
                <w:rFonts w:ascii="Arial" w:eastAsia="Times New Roman" w:hAnsi="Arial" w:cs="Arial"/>
                <w:kern w:val="3"/>
                <w:sz w:val="18"/>
                <w:szCs w:val="18"/>
                <w:u w:val="single"/>
                <w:lang w:eastAsia="zh-CN"/>
              </w:rPr>
              <w:t>kariyer rehberliği, okul danışmanlığı ve mesleki yönlendirme çalışmaları yürütmek</w:t>
            </w:r>
            <w:r w:rsidR="00F94C52">
              <w:rPr>
                <w:rFonts w:ascii="Arial" w:eastAsia="Times New Roman" w:hAnsi="Arial" w:cs="Arial"/>
                <w:kern w:val="3"/>
                <w:sz w:val="18"/>
                <w:szCs w:val="18"/>
                <w:u w:val="single"/>
                <w:lang w:eastAsia="zh-CN"/>
              </w:rPr>
              <w:t>.</w:t>
            </w:r>
            <w:r w:rsidRPr="00BB1F7B">
              <w:rPr>
                <w:rFonts w:ascii="Arial" w:eastAsia="Times New Roman" w:hAnsi="Arial" w:cs="Arial"/>
                <w:kern w:val="3"/>
                <w:sz w:val="18"/>
                <w:szCs w:val="18"/>
                <w:u w:val="single"/>
                <w:lang w:eastAsia="zh-CN"/>
              </w:rPr>
              <w:t xml:space="preserve"> </w:t>
            </w:r>
          </w:p>
        </w:tc>
        <w:tc>
          <w:tcPr>
            <w:tcW w:w="921" w:type="dxa"/>
            <w:shd w:val="clear" w:color="auto" w:fill="auto"/>
          </w:tcPr>
          <w:p w:rsidR="009872DF" w:rsidRDefault="009872DF">
            <w:r w:rsidRPr="00B82B25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2016</w:t>
            </w:r>
            <w:r w:rsidRPr="00B82B2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B82B25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B82B25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533" w:type="dxa"/>
            <w:shd w:val="clear" w:color="auto" w:fill="auto"/>
          </w:tcPr>
          <w:p w:rsidR="009872DF" w:rsidRPr="00F43924" w:rsidRDefault="009872DF" w:rsidP="00F439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Milli Eğitim İl Müdürlüğü</w:t>
            </w:r>
          </w:p>
          <w:p w:rsidR="009872DF" w:rsidRPr="00101E4C" w:rsidRDefault="009872DF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Rehberlik Araştırma Merkezi</w:t>
            </w:r>
          </w:p>
        </w:tc>
        <w:tc>
          <w:tcPr>
            <w:tcW w:w="2978" w:type="dxa"/>
          </w:tcPr>
          <w:p w:rsidR="009872DF" w:rsidRPr="00101E4C" w:rsidRDefault="009872DF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Belediyeler</w:t>
            </w:r>
          </w:p>
          <w:p w:rsidR="009872DF" w:rsidRPr="00101E4C" w:rsidRDefault="009872DF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Kadın STK’ları</w:t>
            </w:r>
          </w:p>
          <w:p w:rsidR="009872DF" w:rsidRPr="00101E4C" w:rsidRDefault="00266A7D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İlgili D</w:t>
            </w:r>
            <w:r w:rsidR="009872DF"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iğer STK’lar</w:t>
            </w:r>
          </w:p>
        </w:tc>
        <w:tc>
          <w:tcPr>
            <w:tcW w:w="2163" w:type="dxa"/>
            <w:shd w:val="clear" w:color="auto" w:fill="auto"/>
          </w:tcPr>
          <w:p w:rsidR="009872DF" w:rsidRPr="00101E4C" w:rsidRDefault="009872DF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Ortaöğretime devam eden kız çocuğu sayısındaki artış</w:t>
            </w:r>
          </w:p>
        </w:tc>
      </w:tr>
      <w:tr w:rsidR="0050703F" w:rsidRPr="00101E4C" w:rsidTr="00C20247">
        <w:tc>
          <w:tcPr>
            <w:tcW w:w="14060" w:type="dxa"/>
            <w:gridSpan w:val="5"/>
            <w:shd w:val="clear" w:color="auto" w:fill="D5DCE4"/>
          </w:tcPr>
          <w:p w:rsidR="0050703F" w:rsidRPr="00101E4C" w:rsidRDefault="0050703F" w:rsidP="005A4B83">
            <w:pPr>
              <w:widowControl w:val="0"/>
              <w:suppressAutoHyphens/>
              <w:autoSpaceDN w:val="0"/>
              <w:spacing w:after="0" w:line="200" w:lineRule="exact"/>
              <w:ind w:right="505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101E4C">
              <w:rPr>
                <w:rFonts w:ascii="Arial" w:eastAsia="SimSun" w:hAnsi="Arial" w:cs="Verdana"/>
                <w:b/>
                <w:bCs/>
                <w:color w:val="000000"/>
                <w:kern w:val="3"/>
                <w:sz w:val="20"/>
                <w:szCs w:val="20"/>
                <w:lang w:eastAsia="da-DK" w:bidi="hi-IN"/>
              </w:rPr>
              <w:t>Hedef 1.2.2:</w:t>
            </w:r>
            <w:r w:rsidR="00BB1F7B">
              <w:rPr>
                <w:rFonts w:ascii="Arial" w:eastAsia="SimSun" w:hAnsi="Arial" w:cs="Verdana"/>
                <w:b/>
                <w:bCs/>
                <w:color w:val="000000"/>
                <w:kern w:val="3"/>
                <w:sz w:val="20"/>
                <w:szCs w:val="20"/>
                <w:lang w:eastAsia="da-DK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position w:val="1"/>
                <w:sz w:val="20"/>
                <w:szCs w:val="20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20"/>
                <w:szCs w:val="20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20"/>
                <w:szCs w:val="20"/>
                <w:lang w:eastAsia="zh-CN" w:bidi="hi-IN"/>
              </w:rPr>
              <w:t xml:space="preserve">z 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öğ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en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20"/>
                <w:szCs w:val="20"/>
                <w:lang w:eastAsia="zh-CN" w:bidi="hi-IN"/>
              </w:rPr>
              <w:t>c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i 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20"/>
                <w:szCs w:val="20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tl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20"/>
                <w:szCs w:val="20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n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ay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20"/>
                <w:szCs w:val="20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ı/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p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20"/>
                <w:szCs w:val="20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20"/>
                <w:szCs w:val="20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i 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20"/>
                <w:szCs w:val="20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e 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gü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20"/>
                <w:szCs w:val="20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ğini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20"/>
                <w:szCs w:val="20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ttırmak</w:t>
            </w:r>
          </w:p>
        </w:tc>
      </w:tr>
      <w:tr w:rsidR="009872DF" w:rsidRPr="00101E4C" w:rsidTr="009872DF">
        <w:tc>
          <w:tcPr>
            <w:tcW w:w="5465" w:type="dxa"/>
            <w:shd w:val="clear" w:color="auto" w:fill="auto"/>
          </w:tcPr>
          <w:p w:rsidR="005A4B83" w:rsidRPr="005A4B83" w:rsidRDefault="009872DF" w:rsidP="00101E4C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747" w:hanging="720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5A4B83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 xml:space="preserve">1.2.2.1. </w:t>
            </w:r>
          </w:p>
          <w:p w:rsidR="009872DF" w:rsidRPr="00101E4C" w:rsidRDefault="00BB1F7B" w:rsidP="005A4B83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Yüksek</w:t>
            </w:r>
            <w:r w:rsidR="009872DF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öğrenime erişimi kolaylaştırmak için k</w:t>
            </w:r>
            <w:r w:rsidR="009872DF" w:rsidRPr="00101E4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ız öğrenci yurtlarının sayısını artırarak, kız öğrencilerin ucuz ve güvenli barınmalarını sağlamak</w:t>
            </w:r>
            <w:r w:rsidR="00F94C5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921" w:type="dxa"/>
            <w:shd w:val="clear" w:color="auto" w:fill="auto"/>
          </w:tcPr>
          <w:p w:rsidR="009872DF" w:rsidRDefault="009872DF">
            <w:r w:rsidRPr="002F7F7F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2016</w:t>
            </w:r>
            <w:r w:rsidRPr="002F7F7F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2F7F7F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2F7F7F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9872DF" w:rsidRPr="00101E4C" w:rsidRDefault="009872DF" w:rsidP="00101E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9872DF" w:rsidRPr="009410C2" w:rsidRDefault="009872DF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Kredi ve Yurtlar Kurumu</w:t>
            </w:r>
          </w:p>
          <w:p w:rsidR="009872DF" w:rsidRPr="00101E4C" w:rsidRDefault="009872DF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Üniversiteler</w:t>
            </w:r>
          </w:p>
        </w:tc>
        <w:tc>
          <w:tcPr>
            <w:tcW w:w="2978" w:type="dxa"/>
            <w:vMerge w:val="restart"/>
          </w:tcPr>
          <w:p w:rsidR="009872DF" w:rsidRPr="00101E4C" w:rsidRDefault="009872DF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Milli Eğitim İl Müdürlüğü</w:t>
            </w:r>
          </w:p>
          <w:p w:rsidR="009872DF" w:rsidRPr="00101E4C" w:rsidRDefault="009872DF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Belediyeler</w:t>
            </w:r>
          </w:p>
          <w:p w:rsidR="009872DF" w:rsidRPr="00101E4C" w:rsidRDefault="009872DF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Özel sektör</w:t>
            </w:r>
          </w:p>
          <w:p w:rsidR="009872DF" w:rsidRPr="00101E4C" w:rsidRDefault="009872DF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İlgili STK’lar</w:t>
            </w:r>
          </w:p>
        </w:tc>
        <w:tc>
          <w:tcPr>
            <w:tcW w:w="2163" w:type="dxa"/>
            <w:vMerge w:val="restart"/>
            <w:shd w:val="clear" w:color="auto" w:fill="auto"/>
          </w:tcPr>
          <w:p w:rsidR="009872DF" w:rsidRPr="009410C2" w:rsidRDefault="009872DF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  <w:t>Yurt kapasitesindeki artış</w:t>
            </w:r>
          </w:p>
          <w:p w:rsidR="009872DF" w:rsidRPr="00101E4C" w:rsidRDefault="009872DF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Yurtlarda kalan kız öğrenci sayısındaki artış</w:t>
            </w:r>
          </w:p>
        </w:tc>
      </w:tr>
      <w:tr w:rsidR="009872DF" w:rsidRPr="00101E4C" w:rsidTr="009872DF">
        <w:tc>
          <w:tcPr>
            <w:tcW w:w="5465" w:type="dxa"/>
            <w:shd w:val="clear" w:color="auto" w:fill="auto"/>
          </w:tcPr>
          <w:p w:rsidR="005A4B83" w:rsidRDefault="009872DF" w:rsidP="00101E4C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747" w:hanging="72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  <w:r w:rsidRPr="005A4B83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>1.2.2.2.</w:t>
            </w:r>
            <w:r w:rsidRPr="00101E4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</w:p>
          <w:p w:rsidR="009872DF" w:rsidRPr="00101E4C" w:rsidRDefault="009872DF" w:rsidP="005A4B83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Kız yurtlarının bulunduğu yerleri kolay erişilebilir/ulaşılabilir kılmak</w:t>
            </w:r>
            <w:r w:rsidR="00F94C5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921" w:type="dxa"/>
            <w:shd w:val="clear" w:color="auto" w:fill="auto"/>
          </w:tcPr>
          <w:p w:rsidR="009872DF" w:rsidRDefault="009872DF">
            <w:r w:rsidRPr="002F7F7F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2016</w:t>
            </w:r>
            <w:r w:rsidRPr="002F7F7F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2F7F7F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2F7F7F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533" w:type="dxa"/>
            <w:vMerge/>
            <w:shd w:val="clear" w:color="auto" w:fill="auto"/>
          </w:tcPr>
          <w:p w:rsidR="009872DF" w:rsidRPr="00101E4C" w:rsidRDefault="009872DF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978" w:type="dxa"/>
            <w:vMerge/>
          </w:tcPr>
          <w:p w:rsidR="009872DF" w:rsidRPr="00101E4C" w:rsidRDefault="009872DF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163" w:type="dxa"/>
            <w:vMerge/>
            <w:shd w:val="clear" w:color="auto" w:fill="auto"/>
          </w:tcPr>
          <w:p w:rsidR="009872DF" w:rsidRPr="00101E4C" w:rsidRDefault="009872DF" w:rsidP="00693EA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50703F" w:rsidRPr="00101E4C" w:rsidTr="009872DF">
        <w:tc>
          <w:tcPr>
            <w:tcW w:w="5465" w:type="dxa"/>
            <w:shd w:val="clear" w:color="auto" w:fill="auto"/>
          </w:tcPr>
          <w:p w:rsidR="005A4B83" w:rsidRPr="005A4B83" w:rsidRDefault="0050703F" w:rsidP="00101E4C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747" w:hanging="720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5A4B83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>1.2.2.3</w:t>
            </w:r>
            <w:r w:rsidR="005A4B83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>.</w:t>
            </w:r>
            <w:r w:rsidRPr="005A4B83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 xml:space="preserve"> </w:t>
            </w:r>
          </w:p>
          <w:p w:rsidR="0050703F" w:rsidRPr="005A4B83" w:rsidRDefault="0050703F" w:rsidP="005A4B83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  <w:r w:rsidRPr="005A4B83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Orta öğretime devam eden kız çocukları sayısının yüksek olduğu </w:t>
            </w:r>
            <w:r w:rsidRPr="005A4B83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lastRenderedPageBreak/>
              <w:t>ilçelerde  (</w:t>
            </w:r>
            <w:proofErr w:type="gramStart"/>
            <w:r w:rsidRPr="005A4B83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Ladik</w:t>
            </w:r>
            <w:proofErr w:type="gramEnd"/>
            <w:r w:rsidRPr="005A4B83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vb)</w:t>
            </w:r>
            <w:r w:rsidR="005A4B83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A4B83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yurt ihtiyacını tespit etmek ve ihtiyaca göre kız öğrencilerin ucuz ve güvenli barınmalarını sağlamak</w:t>
            </w:r>
            <w:r w:rsidR="00F94C5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921" w:type="dxa"/>
            <w:shd w:val="clear" w:color="auto" w:fill="auto"/>
          </w:tcPr>
          <w:p w:rsidR="0050703F" w:rsidRDefault="0050703F" w:rsidP="009410C2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533" w:type="dxa"/>
            <w:shd w:val="clear" w:color="auto" w:fill="auto"/>
          </w:tcPr>
          <w:p w:rsidR="0050703F" w:rsidRPr="00101E4C" w:rsidRDefault="0050703F" w:rsidP="00ED7EFD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Milli Eğitim İl Müdürlüğü</w:t>
            </w:r>
          </w:p>
          <w:p w:rsidR="0050703F" w:rsidRPr="00101E4C" w:rsidRDefault="0050703F" w:rsidP="00ED7EFD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Belediyeler</w:t>
            </w:r>
          </w:p>
          <w:p w:rsidR="0050703F" w:rsidRPr="00101E4C" w:rsidRDefault="0050703F" w:rsidP="00266A7D">
            <w:pPr>
              <w:widowControl w:val="0"/>
              <w:suppressAutoHyphens/>
              <w:autoSpaceDN w:val="0"/>
              <w:spacing w:after="0" w:line="240" w:lineRule="auto"/>
              <w:ind w:left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978" w:type="dxa"/>
          </w:tcPr>
          <w:p w:rsidR="0050703F" w:rsidRPr="00101E4C" w:rsidRDefault="0050703F" w:rsidP="00266A7D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255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lastRenderedPageBreak/>
              <w:t>Özel sektör</w:t>
            </w:r>
          </w:p>
          <w:p w:rsidR="0050703F" w:rsidRPr="00101E4C" w:rsidRDefault="0050703F" w:rsidP="00ED7EFD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İlgili STK’lar</w:t>
            </w:r>
          </w:p>
        </w:tc>
        <w:tc>
          <w:tcPr>
            <w:tcW w:w="2163" w:type="dxa"/>
            <w:shd w:val="clear" w:color="auto" w:fill="auto"/>
          </w:tcPr>
          <w:p w:rsidR="0050703F" w:rsidRPr="009410C2" w:rsidRDefault="0050703F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  <w:t>Yurt kapasitesindeki artış</w:t>
            </w:r>
          </w:p>
          <w:p w:rsidR="0050703F" w:rsidRPr="00101E4C" w:rsidRDefault="0050703F" w:rsidP="00693EA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lastRenderedPageBreak/>
              <w:t>Yurtlarda kalan kız öğrenci sayısındaki artış</w:t>
            </w:r>
          </w:p>
        </w:tc>
      </w:tr>
      <w:tr w:rsidR="0050703F" w:rsidRPr="00101E4C" w:rsidTr="00C20247">
        <w:tc>
          <w:tcPr>
            <w:tcW w:w="14060" w:type="dxa"/>
            <w:gridSpan w:val="5"/>
            <w:shd w:val="clear" w:color="auto" w:fill="D5DCE4"/>
          </w:tcPr>
          <w:p w:rsidR="0050703F" w:rsidRPr="00101E4C" w:rsidRDefault="0050703F" w:rsidP="005A4B83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20"/>
                <w:szCs w:val="20"/>
              </w:rPr>
            </w:pPr>
            <w:r w:rsidRPr="00101E4C">
              <w:rPr>
                <w:rFonts w:ascii="Arial" w:eastAsia="SimSun" w:hAnsi="Arial" w:cs="Verdana"/>
                <w:b/>
                <w:bCs/>
                <w:color w:val="000000"/>
                <w:kern w:val="3"/>
                <w:sz w:val="20"/>
                <w:szCs w:val="20"/>
                <w:lang w:eastAsia="da-DK"/>
              </w:rPr>
              <w:lastRenderedPageBreak/>
              <w:t>Hedef 1.2.3:</w:t>
            </w:r>
            <w:r w:rsidR="005A4B83">
              <w:rPr>
                <w:rFonts w:ascii="Arial" w:eastAsia="SimSun" w:hAnsi="Arial" w:cs="Verdana"/>
                <w:b/>
                <w:bCs/>
                <w:color w:val="000000"/>
                <w:kern w:val="3"/>
                <w:sz w:val="20"/>
                <w:szCs w:val="20"/>
                <w:lang w:eastAsia="da-DK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Dez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ava</w:t>
            </w:r>
            <w:r w:rsidRPr="00101E4C">
              <w:rPr>
                <w:rFonts w:ascii="Arial" w:eastAsia="Calibri" w:hAnsi="Arial" w:cs="Arial"/>
                <w:color w:val="00000A"/>
                <w:spacing w:val="-5"/>
                <w:w w:val="101"/>
                <w:kern w:val="3"/>
                <w:sz w:val="20"/>
                <w:szCs w:val="20"/>
              </w:rPr>
              <w:t>n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t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j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ı g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r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up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spacing w:val="-6"/>
                <w:w w:val="101"/>
                <w:kern w:val="3"/>
                <w:sz w:val="20"/>
                <w:szCs w:val="20"/>
              </w:rPr>
              <w:t>r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ı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n </w:t>
            </w:r>
            <w:r w:rsidRPr="00101E4C">
              <w:rPr>
                <w:rFonts w:ascii="Arial" w:eastAsia="Calibri" w:hAnsi="Arial" w:cs="Arial"/>
                <w:color w:val="00000A"/>
                <w:spacing w:val="2"/>
                <w:kern w:val="3"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color w:val="00000A"/>
                <w:spacing w:val="2"/>
                <w:kern w:val="3"/>
                <w:sz w:val="20"/>
                <w:szCs w:val="20"/>
              </w:rPr>
              <w:t xml:space="preserve">Romanlar, </w:t>
            </w:r>
            <w:r w:rsidRPr="001023C2">
              <w:rPr>
                <w:rFonts w:ascii="Arial" w:eastAsia="Calibri" w:hAnsi="Arial" w:cs="Arial"/>
                <w:color w:val="00000A"/>
                <w:spacing w:val="1"/>
                <w:kern w:val="3"/>
                <w:position w:val="1"/>
                <w:sz w:val="20"/>
                <w:szCs w:val="20"/>
              </w:rPr>
              <w:t>sığınmacılar, mevsimlik</w:t>
            </w:r>
            <w:r w:rsidR="005A4B83" w:rsidRPr="001023C2">
              <w:rPr>
                <w:rFonts w:ascii="Arial" w:eastAsia="Calibri" w:hAnsi="Arial" w:cs="Arial"/>
                <w:color w:val="00000A"/>
                <w:spacing w:val="1"/>
                <w:kern w:val="3"/>
                <w:position w:val="1"/>
                <w:sz w:val="20"/>
                <w:szCs w:val="20"/>
              </w:rPr>
              <w:t xml:space="preserve"> </w:t>
            </w:r>
            <w:r w:rsidRPr="001023C2">
              <w:rPr>
                <w:rFonts w:ascii="Arial" w:eastAsia="Calibri" w:hAnsi="Arial" w:cs="Arial"/>
                <w:color w:val="00000A"/>
                <w:spacing w:val="1"/>
                <w:kern w:val="3"/>
                <w:position w:val="1"/>
                <w:sz w:val="20"/>
                <w:szCs w:val="20"/>
              </w:rPr>
              <w:t>tarım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position w:val="1"/>
                <w:sz w:val="20"/>
                <w:szCs w:val="20"/>
              </w:rPr>
              <w:t>iş</w:t>
            </w:r>
            <w:r w:rsidRPr="00101E4C">
              <w:rPr>
                <w:rFonts w:ascii="Arial" w:eastAsia="Calibri" w:hAnsi="Arial" w:cs="Arial"/>
                <w:color w:val="00000A"/>
                <w:kern w:val="3"/>
                <w:position w:val="1"/>
                <w:sz w:val="20"/>
                <w:szCs w:val="20"/>
              </w:rPr>
              <w:t>ç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kern w:val="3"/>
                <w:position w:val="1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position w:val="1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kern w:val="3"/>
                <w:position w:val="1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position w:val="1"/>
                <w:sz w:val="20"/>
                <w:szCs w:val="20"/>
              </w:rPr>
              <w:t>r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kern w:val="3"/>
                <w:position w:val="1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kern w:val="3"/>
                <w:position w:val="1"/>
                <w:sz w:val="20"/>
                <w:szCs w:val="20"/>
              </w:rPr>
              <w:t>n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position w:val="1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kern w:val="3"/>
                <w:position w:val="1"/>
                <w:sz w:val="20"/>
                <w:szCs w:val="20"/>
              </w:rPr>
              <w:t>n</w:t>
            </w:r>
            <w:r w:rsidR="005A4B83">
              <w:rPr>
                <w:rFonts w:ascii="Arial" w:eastAsia="Calibri" w:hAnsi="Arial" w:cs="Arial"/>
                <w:color w:val="00000A"/>
                <w:kern w:val="3"/>
                <w:position w:val="1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position w:val="1"/>
                <w:sz w:val="20"/>
                <w:szCs w:val="20"/>
              </w:rPr>
              <w:t>ço</w:t>
            </w:r>
            <w:r w:rsidRPr="00101E4C">
              <w:rPr>
                <w:rFonts w:ascii="Arial" w:eastAsia="Calibri" w:hAnsi="Arial" w:cs="Arial"/>
                <w:color w:val="00000A"/>
                <w:spacing w:val="-5"/>
                <w:w w:val="101"/>
                <w:kern w:val="3"/>
                <w:position w:val="1"/>
                <w:sz w:val="20"/>
                <w:szCs w:val="20"/>
              </w:rPr>
              <w:t>c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position w:val="1"/>
                <w:sz w:val="20"/>
                <w:szCs w:val="20"/>
              </w:rPr>
              <w:t>u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position w:val="1"/>
                <w:sz w:val="20"/>
                <w:szCs w:val="20"/>
              </w:rPr>
              <w:t>k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position w:val="1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position w:val="1"/>
                <w:sz w:val="20"/>
                <w:szCs w:val="20"/>
              </w:rPr>
              <w:t>ar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position w:val="1"/>
                <w:sz w:val="20"/>
                <w:szCs w:val="20"/>
              </w:rPr>
              <w:t>ı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position w:val="1"/>
                <w:sz w:val="20"/>
                <w:szCs w:val="20"/>
              </w:rPr>
              <w:t xml:space="preserve">, 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eng</w:t>
            </w:r>
            <w:r w:rsidRPr="00101E4C">
              <w:rPr>
                <w:rFonts w:ascii="Arial" w:eastAsia="Calibri" w:hAnsi="Arial" w:cs="Arial"/>
                <w:color w:val="00000A"/>
                <w:spacing w:val="-4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il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-6"/>
                <w:kern w:val="3"/>
                <w:sz w:val="20"/>
                <w:szCs w:val="20"/>
              </w:rPr>
              <w:t>r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n,</w:t>
            </w:r>
            <w:r w:rsidR="005A4B83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-4"/>
                <w:w w:val="101"/>
                <w:kern w:val="3"/>
                <w:sz w:val="20"/>
                <w:szCs w:val="20"/>
              </w:rPr>
              <w:t>g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öç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e 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ge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-4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n</w:t>
            </w:r>
            <w:r w:rsidR="005A4B83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-6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il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e</w:t>
            </w:r>
            <w:r w:rsidR="005A4B83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ço</w:t>
            </w:r>
            <w:r w:rsidRPr="00101E4C">
              <w:rPr>
                <w:rFonts w:ascii="Arial" w:eastAsia="Calibri" w:hAnsi="Arial" w:cs="Arial"/>
                <w:color w:val="00000A"/>
                <w:spacing w:val="-5"/>
                <w:w w:val="101"/>
                <w:kern w:val="3"/>
                <w:sz w:val="20"/>
                <w:szCs w:val="20"/>
              </w:rPr>
              <w:t>c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u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k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ar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ı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v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b</w:t>
            </w:r>
            <w:r w:rsidR="005A4B83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.</w:t>
            </w:r>
            <w:r w:rsidRPr="00101E4C">
              <w:rPr>
                <w:rFonts w:ascii="Arial" w:eastAsia="Calibri" w:hAnsi="Arial" w:cs="Arial"/>
                <w:color w:val="00000A"/>
                <w:spacing w:val="2"/>
                <w:kern w:val="3"/>
                <w:sz w:val="20"/>
                <w:szCs w:val="20"/>
              </w:rPr>
              <w:t xml:space="preserve">) </w:t>
            </w:r>
            <w:r w:rsidRPr="00101E4C">
              <w:rPr>
                <w:rFonts w:ascii="Arial" w:eastAsia="Calibri" w:hAnsi="Arial" w:cs="Arial"/>
                <w:color w:val="00000A"/>
                <w:spacing w:val="-4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ğ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ti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m</w:t>
            </w:r>
            <w:r w:rsidR="005A4B83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s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st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-6"/>
                <w:w w:val="101"/>
                <w:kern w:val="3"/>
                <w:sz w:val="20"/>
                <w:szCs w:val="20"/>
              </w:rPr>
              <w:t>m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ne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kay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ıt oranını</w:t>
            </w:r>
            <w:r w:rsidR="005A4B83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-6"/>
                <w:kern w:val="3"/>
                <w:sz w:val="20"/>
                <w:szCs w:val="20"/>
              </w:rPr>
              <w:t>v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e 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s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ü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r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k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ğini 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arttırmak</w:t>
            </w:r>
          </w:p>
        </w:tc>
      </w:tr>
      <w:tr w:rsidR="009872DF" w:rsidRPr="00101E4C" w:rsidTr="009872DF">
        <w:tc>
          <w:tcPr>
            <w:tcW w:w="5465" w:type="dxa"/>
            <w:shd w:val="clear" w:color="auto" w:fill="auto"/>
          </w:tcPr>
          <w:p w:rsidR="005A4B83" w:rsidRPr="005A4B83" w:rsidRDefault="009872DF" w:rsidP="005A4B83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747" w:hanging="720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5A4B83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 xml:space="preserve">1.2.3.1. </w:t>
            </w:r>
          </w:p>
          <w:p w:rsidR="009872DF" w:rsidRPr="00101E4C" w:rsidRDefault="009872DF" w:rsidP="005A4B83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Dezavantajlı gruplara</w:t>
            </w:r>
            <w:r w:rsidR="005A4B83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01E4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(özellikle</w:t>
            </w:r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Romanlar, </w:t>
            </w:r>
            <w:r w:rsidRPr="00101E4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doğum kaydı olmayan ve/veya mevsimlik gezici/geçici tarım işçisi çocuklara) </w:t>
            </w:r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örgün eğitime devam etmeleri için farkındalık çalışmaları yapmak</w:t>
            </w:r>
            <w:r w:rsidR="00F94C5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921" w:type="dxa"/>
            <w:shd w:val="clear" w:color="auto" w:fill="auto"/>
          </w:tcPr>
          <w:p w:rsidR="009872DF" w:rsidRDefault="009872DF">
            <w:r w:rsidRPr="00BB428E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2016</w:t>
            </w:r>
            <w:r w:rsidRPr="00BB428E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BB428E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BB428E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533" w:type="dxa"/>
            <w:shd w:val="clear" w:color="auto" w:fill="auto"/>
          </w:tcPr>
          <w:p w:rsidR="009872DF" w:rsidRPr="00101E4C" w:rsidRDefault="009872DF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Milli Eğitim İl Müdürlüğü</w:t>
            </w:r>
          </w:p>
          <w:p w:rsidR="009872DF" w:rsidRPr="00101E4C" w:rsidRDefault="009872DF" w:rsidP="00266A7D">
            <w:pPr>
              <w:widowControl w:val="0"/>
              <w:suppressAutoHyphens/>
              <w:autoSpaceDN w:val="0"/>
              <w:spacing w:after="0" w:line="100" w:lineRule="atLeast"/>
              <w:ind w:left="255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2978" w:type="dxa"/>
          </w:tcPr>
          <w:p w:rsidR="009872DF" w:rsidRPr="00101E4C" w:rsidRDefault="009872DF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Belediyeler</w:t>
            </w:r>
          </w:p>
          <w:p w:rsidR="009872DF" w:rsidRPr="00101E4C" w:rsidRDefault="009872DF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Kadın STK’ları</w:t>
            </w:r>
          </w:p>
          <w:p w:rsidR="009872DF" w:rsidRPr="00101E4C" w:rsidRDefault="009872DF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Muhtarlıklar</w:t>
            </w:r>
          </w:p>
        </w:tc>
        <w:tc>
          <w:tcPr>
            <w:tcW w:w="2163" w:type="dxa"/>
            <w:shd w:val="clear" w:color="auto" w:fill="auto"/>
          </w:tcPr>
          <w:p w:rsidR="009872DF" w:rsidRPr="00D163D0" w:rsidRDefault="009872DF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  <w:t>Bilgilendirme yapılan aile sayısı</w:t>
            </w:r>
          </w:p>
          <w:p w:rsidR="009872DF" w:rsidRPr="00101E4C" w:rsidRDefault="009872DF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Eğitim fırsatlarından yararlanan dezavantajlı kız çocukları sayısı</w:t>
            </w:r>
          </w:p>
        </w:tc>
      </w:tr>
      <w:tr w:rsidR="009872DF" w:rsidRPr="00101E4C" w:rsidTr="009872DF">
        <w:tc>
          <w:tcPr>
            <w:tcW w:w="5465" w:type="dxa"/>
            <w:shd w:val="clear" w:color="auto" w:fill="auto"/>
          </w:tcPr>
          <w:p w:rsidR="005A4B83" w:rsidRDefault="009872DF" w:rsidP="00D163D0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747" w:hanging="72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  <w:r w:rsidRPr="005A4B83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>1.2.3.2</w:t>
            </w:r>
            <w:r w:rsidR="005A4B83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>.</w:t>
            </w:r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</w:p>
          <w:p w:rsidR="009872DF" w:rsidRPr="00101E4C" w:rsidRDefault="009872DF" w:rsidP="005A4B83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Erken yaşta evlilikler nedeniyle okula devam etmeyen Roman çocukların tespit edilmesi ve devam etmeleri için aile bilinçlendirmeleri, rol model toplantıları, kaynaştırma okulları gibi yöntemlerin kullanılması, çocukların yetenekleri</w:t>
            </w:r>
            <w:r w:rsidR="005A4B83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ne göre ilgili meslek liseleri </w:t>
            </w:r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(Güzel Sanatlar Lisesi gibi)</w:t>
            </w:r>
            <w:r w:rsidR="005A4B83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 programlarına yönlendirilmeleri</w:t>
            </w:r>
            <w:r w:rsidR="00F94C5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921" w:type="dxa"/>
            <w:shd w:val="clear" w:color="auto" w:fill="auto"/>
          </w:tcPr>
          <w:p w:rsidR="009872DF" w:rsidRDefault="009872DF">
            <w:r w:rsidRPr="00BB428E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2016</w:t>
            </w:r>
            <w:r w:rsidRPr="00BB428E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BB428E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BB428E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533" w:type="dxa"/>
            <w:shd w:val="clear" w:color="auto" w:fill="auto"/>
          </w:tcPr>
          <w:p w:rsidR="009872DF" w:rsidRPr="00101E4C" w:rsidRDefault="009872DF" w:rsidP="004F285E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Milli Eğitim İl Müdürlüğü</w:t>
            </w:r>
          </w:p>
          <w:p w:rsidR="009872DF" w:rsidRDefault="009872DF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Canik Belediyesi</w:t>
            </w:r>
          </w:p>
          <w:p w:rsidR="009872DF" w:rsidRPr="00101E4C" w:rsidRDefault="009872DF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Rehberlik ve Araştırma Merkezi</w:t>
            </w:r>
          </w:p>
        </w:tc>
        <w:tc>
          <w:tcPr>
            <w:tcW w:w="2978" w:type="dxa"/>
          </w:tcPr>
          <w:p w:rsidR="009872DF" w:rsidRDefault="009872DF" w:rsidP="00AD7941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Kadın STK’lar</w:t>
            </w:r>
          </w:p>
          <w:p w:rsidR="009872DF" w:rsidRPr="00AD7941" w:rsidRDefault="009872DF" w:rsidP="00AD7941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7941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Muhtarlıklar</w:t>
            </w:r>
          </w:p>
        </w:tc>
        <w:tc>
          <w:tcPr>
            <w:tcW w:w="2163" w:type="dxa"/>
            <w:shd w:val="clear" w:color="auto" w:fill="auto"/>
          </w:tcPr>
          <w:p w:rsidR="009872DF" w:rsidRDefault="009872DF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  <w:t>Yapılan bilgilendirme sayısı</w:t>
            </w:r>
          </w:p>
          <w:p w:rsidR="009872DF" w:rsidRDefault="009872DF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  <w:t>Rol model toplantısı sayısı</w:t>
            </w:r>
          </w:p>
          <w:p w:rsidR="009872DF" w:rsidRDefault="009872DF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  <w:t>Kaynaştırma okullarına giden kız öğrenci sayısı</w:t>
            </w:r>
          </w:p>
        </w:tc>
      </w:tr>
      <w:tr w:rsidR="009872DF" w:rsidRPr="00101E4C" w:rsidTr="009872DF">
        <w:tc>
          <w:tcPr>
            <w:tcW w:w="5465" w:type="dxa"/>
            <w:shd w:val="clear" w:color="auto" w:fill="auto"/>
          </w:tcPr>
          <w:p w:rsidR="004B1E19" w:rsidRPr="004B1E19" w:rsidRDefault="009872DF" w:rsidP="004B1E19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747" w:hanging="720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4B1E19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>1.2.3.3</w:t>
            </w:r>
            <w:r w:rsidR="004B1E19" w:rsidRPr="004B1E19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>.</w:t>
            </w:r>
            <w:r w:rsidRPr="004B1E19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 xml:space="preserve"> </w:t>
            </w:r>
          </w:p>
          <w:p w:rsidR="009872DF" w:rsidRPr="00101E4C" w:rsidRDefault="009872DF" w:rsidP="004B1E19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İle yeni gelen </w:t>
            </w:r>
            <w:r w:rsidRPr="001023C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sığınmacı</w:t>
            </w:r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gruplarının çocuklarını eğitim kurumlarını kaydettirmeleri için farkındalıklarını artırmak, ilgili dil ve uyum programlarını geliştirmek</w:t>
            </w:r>
            <w:r w:rsidR="00F94C5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921" w:type="dxa"/>
            <w:shd w:val="clear" w:color="auto" w:fill="auto"/>
          </w:tcPr>
          <w:p w:rsidR="009872DF" w:rsidRDefault="009872DF">
            <w:r w:rsidRPr="00BB428E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2016</w:t>
            </w:r>
            <w:r w:rsidRPr="00BB428E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BB428E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BB428E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533" w:type="dxa"/>
            <w:shd w:val="clear" w:color="auto" w:fill="auto"/>
          </w:tcPr>
          <w:p w:rsidR="009872DF" w:rsidRPr="00101E4C" w:rsidRDefault="009872DF" w:rsidP="00D163D0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Milli Eğitim İl Müdürlüğü</w:t>
            </w:r>
          </w:p>
          <w:p w:rsidR="009872DF" w:rsidRDefault="009872DF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İl Emniyet Müdürlüğü</w:t>
            </w:r>
          </w:p>
          <w:p w:rsidR="009872DF" w:rsidRPr="00101E4C" w:rsidRDefault="009872DF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İl Göç İdaresi</w:t>
            </w:r>
          </w:p>
        </w:tc>
        <w:tc>
          <w:tcPr>
            <w:tcW w:w="2978" w:type="dxa"/>
          </w:tcPr>
          <w:p w:rsidR="009872DF" w:rsidRPr="00101E4C" w:rsidRDefault="009872DF" w:rsidP="00D163D0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Belediyeler</w:t>
            </w:r>
          </w:p>
          <w:p w:rsidR="009872DF" w:rsidRDefault="009872DF" w:rsidP="00D163D0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Kadın STK’ları</w:t>
            </w:r>
          </w:p>
          <w:p w:rsidR="009872DF" w:rsidRPr="0087199E" w:rsidRDefault="009872DF" w:rsidP="0087199E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87199E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Muhtarlıklar</w:t>
            </w:r>
          </w:p>
        </w:tc>
        <w:tc>
          <w:tcPr>
            <w:tcW w:w="2163" w:type="dxa"/>
            <w:shd w:val="clear" w:color="auto" w:fill="auto"/>
          </w:tcPr>
          <w:p w:rsidR="009872DF" w:rsidRPr="004B1E19" w:rsidRDefault="009872DF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  <w:t>Bilgilendirme yapılan aile sayısı</w:t>
            </w:r>
          </w:p>
          <w:p w:rsidR="009872DF" w:rsidRPr="00101E4C" w:rsidRDefault="009872DF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Eğitim fırsatlarından yararlanan dezavantajlı kız çocukları sayısı</w:t>
            </w:r>
          </w:p>
        </w:tc>
      </w:tr>
      <w:tr w:rsidR="009872DF" w:rsidRPr="00101E4C" w:rsidTr="009872DF">
        <w:tc>
          <w:tcPr>
            <w:tcW w:w="5465" w:type="dxa"/>
            <w:shd w:val="clear" w:color="auto" w:fill="auto"/>
          </w:tcPr>
          <w:p w:rsidR="004B1E19" w:rsidRPr="004B1E19" w:rsidRDefault="009872DF" w:rsidP="00B83AD7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747" w:hanging="720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4B1E19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 xml:space="preserve">1.2.3.4. </w:t>
            </w:r>
          </w:p>
          <w:p w:rsidR="009872DF" w:rsidRPr="00FA6CD4" w:rsidRDefault="009872DF" w:rsidP="004B1E19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İldeki</w:t>
            </w:r>
            <w:r w:rsidRPr="00101E4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engelli çocuklarının okula erişimlerini (servis) </w:t>
            </w:r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düzenleme, eğitim kurumları içerisinde engellilerin kullanıma göre fiziki düzenlenmelerin yapılması ve bakım hizmetlerinin geliştirilmesi</w:t>
            </w:r>
            <w:r w:rsidR="00F94C5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921" w:type="dxa"/>
            <w:shd w:val="clear" w:color="auto" w:fill="auto"/>
          </w:tcPr>
          <w:p w:rsidR="009872DF" w:rsidRDefault="009872DF">
            <w:r w:rsidRPr="00BB428E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2016</w:t>
            </w:r>
            <w:r w:rsidRPr="00BB428E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BB428E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BB428E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533" w:type="dxa"/>
            <w:shd w:val="clear" w:color="auto" w:fill="auto"/>
          </w:tcPr>
          <w:p w:rsidR="009872DF" w:rsidRPr="00101E4C" w:rsidRDefault="009872DF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Valilik</w:t>
            </w:r>
          </w:p>
          <w:p w:rsidR="009872DF" w:rsidRPr="00101E4C" w:rsidRDefault="009872DF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Milli Eğitim İl Müdürlüğü</w:t>
            </w:r>
          </w:p>
        </w:tc>
        <w:tc>
          <w:tcPr>
            <w:tcW w:w="2978" w:type="dxa"/>
          </w:tcPr>
          <w:p w:rsidR="009872DF" w:rsidRPr="00101E4C" w:rsidRDefault="009872DF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Belediyeler</w:t>
            </w:r>
          </w:p>
          <w:p w:rsidR="009872DF" w:rsidRPr="00101E4C" w:rsidRDefault="009872DF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Kadın STK’ları</w:t>
            </w:r>
          </w:p>
          <w:p w:rsidR="009872DF" w:rsidRPr="00101E4C" w:rsidRDefault="009872DF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Muhtarlıklar</w:t>
            </w:r>
          </w:p>
          <w:p w:rsidR="009872DF" w:rsidRPr="00101E4C" w:rsidRDefault="009872DF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Sosyal Yardımlaşma ve Dayanışma Vakfı</w:t>
            </w:r>
          </w:p>
          <w:p w:rsidR="009872DF" w:rsidRPr="00101E4C" w:rsidRDefault="009872DF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Özel Sektör</w:t>
            </w:r>
          </w:p>
          <w:p w:rsidR="009872DF" w:rsidRPr="00101E4C" w:rsidRDefault="00266A7D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İlgili D</w:t>
            </w:r>
            <w:r w:rsidR="009872DF"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iğer STK’lar</w:t>
            </w:r>
          </w:p>
        </w:tc>
        <w:tc>
          <w:tcPr>
            <w:tcW w:w="2163" w:type="dxa"/>
            <w:shd w:val="clear" w:color="auto" w:fill="auto"/>
          </w:tcPr>
          <w:p w:rsidR="009872DF" w:rsidRPr="00101E4C" w:rsidRDefault="009872DF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İlde eğitim fırsatlarından yararlanan engelli kız çocuğu sayısındaki ar</w:t>
            </w:r>
            <w:r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tış</w:t>
            </w:r>
          </w:p>
        </w:tc>
      </w:tr>
      <w:tr w:rsidR="0050703F" w:rsidRPr="00101E4C" w:rsidTr="00C20247">
        <w:tc>
          <w:tcPr>
            <w:tcW w:w="14060" w:type="dxa"/>
            <w:gridSpan w:val="5"/>
            <w:shd w:val="clear" w:color="auto" w:fill="D9D9D9"/>
          </w:tcPr>
          <w:p w:rsidR="0050703F" w:rsidRPr="00101E4C" w:rsidRDefault="0050703F" w:rsidP="00101E4C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00000A"/>
                <w:kern w:val="3"/>
                <w:sz w:val="20"/>
                <w:szCs w:val="20"/>
              </w:rPr>
            </w:pPr>
            <w:r w:rsidRPr="00101E4C">
              <w:rPr>
                <w:rFonts w:ascii="Arial" w:eastAsia="SimSun" w:hAnsi="Arial" w:cs="Verdana"/>
                <w:b/>
                <w:bCs/>
                <w:color w:val="00000A"/>
                <w:kern w:val="3"/>
                <w:sz w:val="20"/>
                <w:szCs w:val="20"/>
              </w:rPr>
              <w:t xml:space="preserve">Stratejik Öncelik </w:t>
            </w:r>
            <w:proofErr w:type="gramStart"/>
            <w:r w:rsidRPr="00101E4C">
              <w:rPr>
                <w:rFonts w:ascii="Arial" w:eastAsia="SimSun" w:hAnsi="Arial" w:cs="Verdana"/>
                <w:b/>
                <w:bCs/>
                <w:color w:val="00000A"/>
                <w:kern w:val="3"/>
                <w:sz w:val="20"/>
                <w:szCs w:val="20"/>
              </w:rPr>
              <w:t>1.</w:t>
            </w:r>
            <w:r w:rsidR="00B735D7" w:rsidRPr="00101E4C">
              <w:rPr>
                <w:rFonts w:ascii="Arial" w:eastAsia="SimSun" w:hAnsi="Arial" w:cs="Verdana"/>
                <w:b/>
                <w:bCs/>
                <w:color w:val="00000A"/>
                <w:kern w:val="3"/>
                <w:sz w:val="20"/>
                <w:szCs w:val="20"/>
              </w:rPr>
              <w:t>3</w:t>
            </w:r>
            <w:proofErr w:type="gramEnd"/>
            <w:r w:rsidR="00B735D7">
              <w:rPr>
                <w:rFonts w:ascii="Arial" w:eastAsia="SimSun" w:hAnsi="Arial" w:cs="Verdana"/>
                <w:b/>
                <w:bCs/>
                <w:color w:val="00000A"/>
                <w:kern w:val="3"/>
                <w:sz w:val="20"/>
                <w:szCs w:val="20"/>
              </w:rPr>
              <w:t xml:space="preserve">: </w:t>
            </w:r>
            <w:r w:rsidR="00B735D7" w:rsidRPr="00B735D7">
              <w:rPr>
                <w:rFonts w:ascii="Arial" w:eastAsia="SimSun" w:hAnsi="Arial" w:cs="Verdana"/>
                <w:bCs/>
                <w:color w:val="00000A"/>
                <w:kern w:val="3"/>
                <w:sz w:val="20"/>
                <w:szCs w:val="20"/>
              </w:rPr>
              <w:t>Toplumsal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c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n</w:t>
            </w:r>
            <w:r w:rsidRPr="00101E4C">
              <w:rPr>
                <w:rFonts w:ascii="Arial" w:eastAsia="Calibri" w:hAnsi="Arial" w:cs="Arial"/>
                <w:color w:val="00000A"/>
                <w:spacing w:val="-4"/>
                <w:kern w:val="3"/>
                <w:sz w:val="20"/>
                <w:szCs w:val="20"/>
              </w:rPr>
              <w:t>s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y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kern w:val="3"/>
                <w:sz w:val="20"/>
                <w:szCs w:val="20"/>
              </w:rPr>
              <w:t>t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e</w:t>
            </w:r>
            <w:r w:rsidR="00751DA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d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r </w:t>
            </w:r>
            <w:r w:rsidRPr="00101E4C">
              <w:rPr>
                <w:rFonts w:ascii="Arial" w:eastAsia="Calibri" w:hAnsi="Arial" w:cs="Arial"/>
                <w:color w:val="00000A"/>
                <w:spacing w:val="2"/>
                <w:w w:val="101"/>
                <w:kern w:val="3"/>
                <w:sz w:val="20"/>
                <w:szCs w:val="20"/>
              </w:rPr>
              <w:t>f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ark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ı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n</w:t>
            </w:r>
            <w:r w:rsidRPr="00101E4C">
              <w:rPr>
                <w:rFonts w:ascii="Arial" w:eastAsia="Calibri" w:hAnsi="Arial" w:cs="Arial"/>
                <w:color w:val="00000A"/>
                <w:spacing w:val="-5"/>
                <w:w w:val="101"/>
                <w:kern w:val="3"/>
                <w:sz w:val="20"/>
                <w:szCs w:val="20"/>
              </w:rPr>
              <w:t>d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lı</w:t>
            </w:r>
            <w:r w:rsidRPr="00101E4C">
              <w:rPr>
                <w:rFonts w:ascii="Arial" w:eastAsia="Calibri" w:hAnsi="Arial" w:cs="Arial"/>
                <w:color w:val="00000A"/>
                <w:spacing w:val="-6"/>
                <w:w w:val="101"/>
                <w:kern w:val="3"/>
                <w:sz w:val="20"/>
                <w:szCs w:val="20"/>
              </w:rPr>
              <w:t>k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rın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ar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t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ması</w:t>
            </w:r>
            <w:r w:rsidR="00751DA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v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e </w:t>
            </w:r>
            <w:r w:rsidRPr="00101E4C">
              <w:rPr>
                <w:rFonts w:ascii="Arial" w:eastAsia="Calibri" w:hAnsi="Arial" w:cs="Arial"/>
                <w:color w:val="00000A"/>
                <w:kern w:val="3"/>
                <w:position w:val="1"/>
                <w:sz w:val="20"/>
                <w:szCs w:val="20"/>
              </w:rPr>
              <w:t>du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position w:val="1"/>
                <w:sz w:val="20"/>
                <w:szCs w:val="20"/>
              </w:rPr>
              <w:t>yar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position w:val="1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kern w:val="3"/>
                <w:position w:val="1"/>
                <w:sz w:val="20"/>
                <w:szCs w:val="20"/>
              </w:rPr>
              <w:t>ı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position w:val="1"/>
                <w:sz w:val="20"/>
                <w:szCs w:val="20"/>
              </w:rPr>
              <w:t>lı</w:t>
            </w:r>
            <w:r w:rsidRPr="00101E4C">
              <w:rPr>
                <w:rFonts w:ascii="Arial" w:eastAsia="Calibri" w:hAnsi="Arial" w:cs="Arial"/>
                <w:color w:val="00000A"/>
                <w:kern w:val="3"/>
                <w:position w:val="1"/>
                <w:sz w:val="20"/>
                <w:szCs w:val="20"/>
              </w:rPr>
              <w:t>ğın</w:t>
            </w:r>
            <w:r w:rsidR="00751DAC">
              <w:rPr>
                <w:rFonts w:ascii="Arial" w:eastAsia="Calibri" w:hAnsi="Arial" w:cs="Arial"/>
                <w:color w:val="00000A"/>
                <w:kern w:val="3"/>
                <w:position w:val="1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position w:val="1"/>
                <w:sz w:val="20"/>
                <w:szCs w:val="20"/>
              </w:rPr>
              <w:t>g</w:t>
            </w:r>
            <w:r w:rsidRPr="00101E4C">
              <w:rPr>
                <w:rFonts w:ascii="Arial" w:eastAsia="Calibri" w:hAnsi="Arial" w:cs="Arial"/>
                <w:color w:val="00000A"/>
                <w:spacing w:val="-4"/>
                <w:w w:val="101"/>
                <w:kern w:val="3"/>
                <w:position w:val="1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position w:val="1"/>
                <w:sz w:val="20"/>
                <w:szCs w:val="20"/>
              </w:rPr>
              <w:t>li</w:t>
            </w:r>
            <w:r w:rsidRPr="00101E4C">
              <w:rPr>
                <w:rFonts w:ascii="Arial" w:eastAsia="Calibri" w:hAnsi="Arial" w:cs="Arial"/>
                <w:color w:val="00000A"/>
                <w:spacing w:val="-4"/>
                <w:w w:val="101"/>
                <w:kern w:val="3"/>
                <w:position w:val="1"/>
                <w:sz w:val="20"/>
                <w:szCs w:val="20"/>
              </w:rPr>
              <w:t>ş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position w:val="1"/>
                <w:sz w:val="20"/>
                <w:szCs w:val="20"/>
              </w:rPr>
              <w:t>mesi</w:t>
            </w:r>
          </w:p>
        </w:tc>
      </w:tr>
      <w:tr w:rsidR="0050703F" w:rsidRPr="00101E4C" w:rsidTr="00C20247">
        <w:tc>
          <w:tcPr>
            <w:tcW w:w="14060" w:type="dxa"/>
            <w:gridSpan w:val="5"/>
            <w:shd w:val="clear" w:color="auto" w:fill="D5DCE4"/>
          </w:tcPr>
          <w:p w:rsidR="0050703F" w:rsidRPr="00101E4C" w:rsidRDefault="0050703F" w:rsidP="00101E4C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00000A"/>
                <w:kern w:val="3"/>
                <w:sz w:val="20"/>
                <w:szCs w:val="20"/>
              </w:rPr>
            </w:pPr>
            <w:r w:rsidRPr="00101E4C">
              <w:rPr>
                <w:rFonts w:ascii="Arial" w:eastAsia="SimSun" w:hAnsi="Arial" w:cs="Verdana"/>
                <w:b/>
                <w:bCs/>
                <w:color w:val="000000"/>
                <w:kern w:val="3"/>
                <w:sz w:val="20"/>
                <w:szCs w:val="20"/>
                <w:lang w:eastAsia="da-DK"/>
              </w:rPr>
              <w:t>Hedef 1.3.1:</w:t>
            </w:r>
            <w:r w:rsidR="00B735D7">
              <w:rPr>
                <w:rFonts w:ascii="Arial" w:eastAsia="SimSun" w:hAnsi="Arial" w:cs="Verdana"/>
                <w:b/>
                <w:bCs/>
                <w:color w:val="000000"/>
                <w:kern w:val="3"/>
                <w:sz w:val="20"/>
                <w:szCs w:val="20"/>
                <w:lang w:eastAsia="da-DK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kern w:val="3"/>
                <w:position w:val="1"/>
                <w:sz w:val="20"/>
                <w:szCs w:val="20"/>
              </w:rPr>
              <w:t>Öğ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position w:val="1"/>
                <w:sz w:val="20"/>
                <w:szCs w:val="20"/>
              </w:rPr>
              <w:t>r</w:t>
            </w:r>
            <w:r w:rsidRPr="00101E4C">
              <w:rPr>
                <w:rFonts w:ascii="Arial" w:eastAsia="Calibri" w:hAnsi="Arial" w:cs="Arial"/>
                <w:color w:val="00000A"/>
                <w:kern w:val="3"/>
                <w:position w:val="1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position w:val="1"/>
                <w:sz w:val="20"/>
                <w:szCs w:val="20"/>
              </w:rPr>
              <w:t>t</w:t>
            </w:r>
            <w:r w:rsidRPr="00101E4C">
              <w:rPr>
                <w:rFonts w:ascii="Arial" w:eastAsia="Calibri" w:hAnsi="Arial" w:cs="Arial"/>
                <w:color w:val="00000A"/>
                <w:spacing w:val="-6"/>
                <w:kern w:val="3"/>
                <w:position w:val="1"/>
                <w:sz w:val="20"/>
                <w:szCs w:val="20"/>
              </w:rPr>
              <w:t>m</w:t>
            </w:r>
            <w:r w:rsidRPr="00101E4C">
              <w:rPr>
                <w:rFonts w:ascii="Arial" w:eastAsia="Calibri" w:hAnsi="Arial" w:cs="Arial"/>
                <w:color w:val="00000A"/>
                <w:kern w:val="3"/>
                <w:position w:val="1"/>
                <w:sz w:val="20"/>
                <w:szCs w:val="20"/>
              </w:rPr>
              <w:t>en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kern w:val="3"/>
                <w:position w:val="1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kern w:val="3"/>
                <w:position w:val="1"/>
                <w:sz w:val="20"/>
                <w:szCs w:val="20"/>
              </w:rPr>
              <w:t>er</w:t>
            </w:r>
            <w:r w:rsidR="00B735D7">
              <w:rPr>
                <w:rFonts w:ascii="Arial" w:eastAsia="Calibri" w:hAnsi="Arial" w:cs="Arial"/>
                <w:color w:val="00000A"/>
                <w:kern w:val="3"/>
                <w:position w:val="1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-6"/>
                <w:w w:val="101"/>
                <w:kern w:val="3"/>
                <w:position w:val="1"/>
                <w:sz w:val="20"/>
                <w:szCs w:val="20"/>
              </w:rPr>
              <w:t>v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position w:val="1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eğ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t</w:t>
            </w:r>
            <w:r w:rsidRPr="00101E4C">
              <w:rPr>
                <w:rFonts w:ascii="Arial" w:eastAsia="Calibri" w:hAnsi="Arial" w:cs="Arial"/>
                <w:color w:val="00000A"/>
                <w:spacing w:val="-2"/>
                <w:kern w:val="3"/>
                <w:sz w:val="20"/>
                <w:szCs w:val="20"/>
              </w:rPr>
              <w:t>m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-5"/>
                <w:kern w:val="3"/>
                <w:sz w:val="20"/>
                <w:szCs w:val="20"/>
              </w:rPr>
              <w:t>n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r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n</w:t>
            </w:r>
            <w:r w:rsidR="00B735D7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-4"/>
                <w:w w:val="101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ğ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ti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m 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s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ü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r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ec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nde</w:t>
            </w:r>
            <w:r w:rsidRPr="00101E4C">
              <w:rPr>
                <w:rFonts w:ascii="Arial" w:eastAsia="Calibri" w:hAnsi="Arial" w:cs="Arial"/>
                <w:color w:val="00000A"/>
                <w:spacing w:val="-6"/>
                <w:w w:val="101"/>
                <w:kern w:val="3"/>
                <w:sz w:val="20"/>
                <w:szCs w:val="20"/>
              </w:rPr>
              <w:t>k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i</w:t>
            </w:r>
            <w:r w:rsidR="00B735D7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r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o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ll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-6"/>
                <w:kern w:val="3"/>
                <w:sz w:val="20"/>
                <w:szCs w:val="20"/>
              </w:rPr>
              <w:t>r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ne</w:t>
            </w:r>
            <w:r w:rsidR="00B735D7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liş</w:t>
            </w:r>
            <w:r w:rsidRPr="00101E4C">
              <w:rPr>
                <w:rFonts w:ascii="Arial" w:eastAsia="Calibri" w:hAnsi="Arial" w:cs="Arial"/>
                <w:color w:val="00000A"/>
                <w:spacing w:val="-6"/>
                <w:w w:val="101"/>
                <w:kern w:val="3"/>
                <w:sz w:val="20"/>
                <w:szCs w:val="20"/>
              </w:rPr>
              <w:t>k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n </w:t>
            </w:r>
            <w:r w:rsidRPr="00101E4C">
              <w:rPr>
                <w:rFonts w:ascii="Arial" w:eastAsia="Calibri" w:hAnsi="Arial" w:cs="Arial"/>
                <w:color w:val="00000A"/>
                <w:spacing w:val="2"/>
                <w:kern w:val="3"/>
                <w:sz w:val="20"/>
                <w:szCs w:val="20"/>
              </w:rPr>
              <w:t>(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t</w:t>
            </w:r>
            <w:r w:rsidRPr="00101E4C">
              <w:rPr>
                <w:rFonts w:ascii="Arial" w:eastAsia="Calibri" w:hAnsi="Arial" w:cs="Arial"/>
                <w:color w:val="00000A"/>
                <w:spacing w:val="-5"/>
                <w:kern w:val="3"/>
                <w:sz w:val="20"/>
                <w:szCs w:val="20"/>
              </w:rPr>
              <w:t>o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p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u</w:t>
            </w:r>
            <w:r w:rsidRPr="00101E4C">
              <w:rPr>
                <w:rFonts w:ascii="Arial" w:eastAsia="Calibri" w:hAnsi="Arial" w:cs="Arial"/>
                <w:color w:val="00000A"/>
                <w:spacing w:val="-6"/>
                <w:kern w:val="3"/>
                <w:sz w:val="20"/>
                <w:szCs w:val="20"/>
              </w:rPr>
              <w:t>m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s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l</w:t>
            </w:r>
            <w:r w:rsidR="00B735D7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c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spacing w:val="-5"/>
                <w:w w:val="101"/>
                <w:kern w:val="3"/>
                <w:sz w:val="20"/>
                <w:szCs w:val="20"/>
              </w:rPr>
              <w:t>n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si</w:t>
            </w:r>
            <w:r w:rsidRPr="00101E4C">
              <w:rPr>
                <w:rFonts w:ascii="Arial" w:eastAsia="Calibri" w:hAnsi="Arial" w:cs="Arial"/>
                <w:color w:val="00000A"/>
                <w:spacing w:val="-6"/>
                <w:w w:val="101"/>
                <w:kern w:val="3"/>
                <w:sz w:val="20"/>
                <w:szCs w:val="20"/>
              </w:rPr>
              <w:t>y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et 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t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-2"/>
                <w:w w:val="101"/>
                <w:kern w:val="3"/>
                <w:sz w:val="20"/>
                <w:szCs w:val="20"/>
              </w:rPr>
              <w:t>m</w:t>
            </w:r>
            <w:r w:rsidRPr="00101E4C">
              <w:rPr>
                <w:rFonts w:ascii="Arial" w:eastAsia="Calibri" w:hAnsi="Arial" w:cs="Arial"/>
                <w:color w:val="00000A"/>
                <w:spacing w:val="-4"/>
                <w:w w:val="101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ll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) </w:t>
            </w:r>
            <w:r w:rsidRPr="00101E4C">
              <w:rPr>
                <w:rFonts w:ascii="Arial" w:eastAsia="Calibri" w:hAnsi="Arial" w:cs="Arial"/>
                <w:color w:val="00000A"/>
                <w:spacing w:val="2"/>
                <w:kern w:val="3"/>
                <w:sz w:val="20"/>
                <w:szCs w:val="20"/>
              </w:rPr>
              <w:t>f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ark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ı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n</w:t>
            </w:r>
            <w:r w:rsidRPr="00101E4C">
              <w:rPr>
                <w:rFonts w:ascii="Arial" w:eastAsia="Calibri" w:hAnsi="Arial" w:cs="Arial"/>
                <w:color w:val="00000A"/>
                <w:spacing w:val="-5"/>
                <w:kern w:val="3"/>
                <w:sz w:val="20"/>
                <w:szCs w:val="20"/>
              </w:rPr>
              <w:t>d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lı</w:t>
            </w:r>
            <w:r w:rsidRPr="00101E4C">
              <w:rPr>
                <w:rFonts w:ascii="Arial" w:eastAsia="Calibri" w:hAnsi="Arial" w:cs="Arial"/>
                <w:color w:val="00000A"/>
                <w:spacing w:val="-6"/>
                <w:kern w:val="3"/>
                <w:sz w:val="20"/>
                <w:szCs w:val="20"/>
              </w:rPr>
              <w:t>k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ar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ını</w:t>
            </w:r>
            <w:r w:rsidR="00B735D7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ar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t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t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ı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rmak</w:t>
            </w:r>
          </w:p>
        </w:tc>
      </w:tr>
      <w:tr w:rsidR="0050703F" w:rsidRPr="00101E4C" w:rsidTr="009872DF">
        <w:tc>
          <w:tcPr>
            <w:tcW w:w="5465" w:type="dxa"/>
            <w:shd w:val="clear" w:color="auto" w:fill="auto"/>
          </w:tcPr>
          <w:p w:rsidR="00B64EE1" w:rsidRPr="00B64EE1" w:rsidRDefault="0050703F" w:rsidP="00101E4C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747" w:hanging="720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B64EE1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 xml:space="preserve">1.3.1.1. </w:t>
            </w:r>
          </w:p>
          <w:p w:rsidR="0050703F" w:rsidRPr="00101E4C" w:rsidRDefault="0050703F" w:rsidP="00B64EE1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İlk ve orta dereceli okullarda ve diğer eğitim merkezlerinde öğretmenler ve idari kadrolara yönelik, Toplumsal Cinsiyet, Kadının </w:t>
            </w:r>
            <w:r w:rsidRPr="00101E4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lastRenderedPageBreak/>
              <w:t>İnsan Hakları, Şiddetle Mücadele vb. konularda eğitim verecek eğitimciler için “Eğitici Eğitimleri” düzenlemek ve bu alanda eğitimleri verecek insan kaynağı havuzu oluşturmak</w:t>
            </w:r>
            <w:r w:rsidR="00F94C5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921" w:type="dxa"/>
            <w:shd w:val="clear" w:color="auto" w:fill="auto"/>
          </w:tcPr>
          <w:p w:rsidR="0050703F" w:rsidRPr="00101E4C" w:rsidRDefault="009872DF" w:rsidP="006F1CE7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lastRenderedPageBreak/>
              <w:t>201</w:t>
            </w:r>
            <w:r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6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533" w:type="dxa"/>
            <w:shd w:val="clear" w:color="auto" w:fill="auto"/>
          </w:tcPr>
          <w:p w:rsidR="0050703F" w:rsidRPr="00101E4C" w:rsidRDefault="0050703F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Milli Eğitim İl Müdürlüğü</w:t>
            </w:r>
          </w:p>
          <w:p w:rsidR="0050703F" w:rsidRPr="006F1CE7" w:rsidRDefault="0050703F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Rehberlik Araştırma Merkezleri</w:t>
            </w:r>
          </w:p>
          <w:p w:rsidR="0050703F" w:rsidRPr="00101E4C" w:rsidRDefault="0050703F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lastRenderedPageBreak/>
              <w:t>Valilik</w:t>
            </w:r>
          </w:p>
        </w:tc>
        <w:tc>
          <w:tcPr>
            <w:tcW w:w="2978" w:type="dxa"/>
          </w:tcPr>
          <w:p w:rsidR="0050703F" w:rsidRPr="00101E4C" w:rsidRDefault="0050703F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lastRenderedPageBreak/>
              <w:t>Belediyeler</w:t>
            </w:r>
          </w:p>
          <w:p w:rsidR="0050703F" w:rsidRPr="00101E4C" w:rsidRDefault="0050703F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Kadın STK’ları</w:t>
            </w:r>
          </w:p>
          <w:p w:rsidR="0050703F" w:rsidRPr="00101E4C" w:rsidRDefault="0050703F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Üniversiteler</w:t>
            </w:r>
          </w:p>
          <w:p w:rsidR="0050703F" w:rsidRPr="00101E4C" w:rsidRDefault="0050703F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lastRenderedPageBreak/>
              <w:t>Orta Karadeniz Kalkınma Ajansı</w:t>
            </w:r>
          </w:p>
          <w:p w:rsidR="0050703F" w:rsidRPr="00101E4C" w:rsidRDefault="0050703F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Samsun Barosu</w:t>
            </w:r>
          </w:p>
          <w:p w:rsidR="0050703F" w:rsidRPr="00101E4C" w:rsidRDefault="00266A7D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İlgili D</w:t>
            </w:r>
            <w:r w:rsidR="0050703F"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iğer STK’lar</w:t>
            </w:r>
          </w:p>
        </w:tc>
        <w:tc>
          <w:tcPr>
            <w:tcW w:w="2163" w:type="dxa"/>
            <w:shd w:val="clear" w:color="auto" w:fill="auto"/>
          </w:tcPr>
          <w:p w:rsidR="0050703F" w:rsidRPr="006F1CE7" w:rsidRDefault="0050703F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  <w:lastRenderedPageBreak/>
              <w:t>Düzenlenen eğitim sayısı</w:t>
            </w:r>
          </w:p>
          <w:p w:rsidR="0050703F" w:rsidRPr="00101E4C" w:rsidRDefault="0050703F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 xml:space="preserve">Toplumsal cinsiyet </w:t>
            </w: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lastRenderedPageBreak/>
              <w:t>eşitliği konusunda eğitimler verecek eğitimci sayısı</w:t>
            </w:r>
          </w:p>
        </w:tc>
      </w:tr>
      <w:tr w:rsidR="0050703F" w:rsidRPr="00101E4C" w:rsidTr="009872DF">
        <w:tc>
          <w:tcPr>
            <w:tcW w:w="5465" w:type="dxa"/>
            <w:shd w:val="clear" w:color="auto" w:fill="auto"/>
          </w:tcPr>
          <w:p w:rsidR="00B64EE1" w:rsidRPr="00696418" w:rsidRDefault="0050703F" w:rsidP="00751DAC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747" w:hanging="720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696418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lastRenderedPageBreak/>
              <w:t xml:space="preserve">1.3.1.2. </w:t>
            </w:r>
          </w:p>
          <w:p w:rsidR="0050703F" w:rsidRPr="00101E4C" w:rsidRDefault="0050703F" w:rsidP="00B64EE1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İlk ve orta dereceli okullarda ve diğer eğitim merkezlerinde öğretmenler ve idari kadrolara yönelik; Toplumsal Cinsiyet, Kadının İnsan Hakları, Şiddetle Mücadele vb. konularda eğitimler </w:t>
            </w:r>
            <w:r w:rsidR="006B49DE" w:rsidRPr="006B49DE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düzenlemek ve</w:t>
            </w:r>
            <w:r w:rsidR="00696418" w:rsidRPr="006B49DE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6B49DE" w:rsidRPr="006B49DE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</w:t>
            </w:r>
            <w:r w:rsidRPr="006B49DE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u</w:t>
            </w:r>
            <w:r w:rsidRPr="00101E4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eğitimleri Hiz</w:t>
            </w:r>
            <w:r w:rsidR="00751DA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met İçi Eğitimlere dönüştürmek</w:t>
            </w:r>
            <w:r w:rsidR="00F94C5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  <w:r w:rsidR="00751DA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921" w:type="dxa"/>
            <w:shd w:val="clear" w:color="auto" w:fill="auto"/>
          </w:tcPr>
          <w:p w:rsidR="0050703F" w:rsidRPr="00101E4C" w:rsidRDefault="009872DF" w:rsidP="006F1CE7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</w:t>
            </w:r>
            <w:r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6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533" w:type="dxa"/>
            <w:shd w:val="clear" w:color="auto" w:fill="auto"/>
          </w:tcPr>
          <w:p w:rsidR="0050703F" w:rsidRPr="00101E4C" w:rsidRDefault="0050703F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 xml:space="preserve"> Milli Eğitim Müdürlüğü</w:t>
            </w:r>
          </w:p>
        </w:tc>
        <w:tc>
          <w:tcPr>
            <w:tcW w:w="2978" w:type="dxa"/>
          </w:tcPr>
          <w:p w:rsidR="0050703F" w:rsidRPr="00101E4C" w:rsidRDefault="0050703F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Orta Karadeniz Kalkınma Ajansı</w:t>
            </w:r>
          </w:p>
          <w:p w:rsidR="0050703F" w:rsidRPr="00101E4C" w:rsidRDefault="0050703F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Üniversiteler</w:t>
            </w:r>
          </w:p>
          <w:p w:rsidR="0050703F" w:rsidRPr="00101E4C" w:rsidRDefault="0050703F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Samsun Barosu</w:t>
            </w:r>
          </w:p>
          <w:p w:rsidR="0050703F" w:rsidRPr="00101E4C" w:rsidRDefault="0050703F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İlgili STK’lar</w:t>
            </w:r>
          </w:p>
        </w:tc>
        <w:tc>
          <w:tcPr>
            <w:tcW w:w="2163" w:type="dxa"/>
            <w:shd w:val="clear" w:color="auto" w:fill="auto"/>
          </w:tcPr>
          <w:p w:rsidR="0050703F" w:rsidRPr="00101E4C" w:rsidRDefault="0050703F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 xml:space="preserve">Toplumsal cinsiyet eşitliği eğitimlerinden yararlanan eğitmen / eğitimci sayısındaki artış </w:t>
            </w:r>
          </w:p>
          <w:p w:rsidR="0050703F" w:rsidRPr="00101E4C" w:rsidRDefault="0050703F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Eğitim öncesi ve sonrası testlerde pozitif ilerleme</w:t>
            </w:r>
          </w:p>
        </w:tc>
      </w:tr>
      <w:tr w:rsidR="00E779C7" w:rsidRPr="00101E4C" w:rsidTr="009872DF">
        <w:tc>
          <w:tcPr>
            <w:tcW w:w="5465" w:type="dxa"/>
            <w:shd w:val="clear" w:color="auto" w:fill="auto"/>
          </w:tcPr>
          <w:p w:rsidR="00696418" w:rsidRPr="00696418" w:rsidRDefault="00E779C7" w:rsidP="00751DAC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747" w:hanging="720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696418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 xml:space="preserve">1.3.1.3 </w:t>
            </w:r>
          </w:p>
          <w:p w:rsidR="00E779C7" w:rsidRPr="00101E4C" w:rsidRDefault="00E779C7" w:rsidP="00696418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İlk</w:t>
            </w:r>
            <w:r w:rsidR="006B49DE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öğretim, </w:t>
            </w:r>
            <w:r w:rsid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orta</w:t>
            </w:r>
            <w:r w:rsidR="00751DA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öğretim ve yüksek</w:t>
            </w:r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öğretim kurumlarındaki öğrencilere yönelik toplumsal cinsiyet eşitliği eğitimleri geliştirmek ve uygulamak</w:t>
            </w:r>
            <w:r w:rsidR="00F94C5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  <w:proofErr w:type="gramEnd"/>
          </w:p>
        </w:tc>
        <w:tc>
          <w:tcPr>
            <w:tcW w:w="921" w:type="dxa"/>
            <w:shd w:val="clear" w:color="auto" w:fill="auto"/>
          </w:tcPr>
          <w:p w:rsidR="00E779C7" w:rsidRPr="00101E4C" w:rsidRDefault="009872DF" w:rsidP="006F1CE7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</w:t>
            </w:r>
            <w:r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6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533" w:type="dxa"/>
            <w:shd w:val="clear" w:color="auto" w:fill="auto"/>
          </w:tcPr>
          <w:p w:rsidR="00E779C7" w:rsidRDefault="00E779C7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Milli Eğitim Müdürlüğü</w:t>
            </w:r>
          </w:p>
          <w:p w:rsidR="00E779C7" w:rsidRDefault="00E779C7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 xml:space="preserve">Üniversiteler </w:t>
            </w:r>
          </w:p>
          <w:p w:rsidR="00E779C7" w:rsidRPr="00101E4C" w:rsidRDefault="00E779C7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Rehberlik ve Araştırma Merkezleri</w:t>
            </w:r>
          </w:p>
        </w:tc>
        <w:tc>
          <w:tcPr>
            <w:tcW w:w="2978" w:type="dxa"/>
          </w:tcPr>
          <w:p w:rsidR="00E779C7" w:rsidRDefault="00E779C7" w:rsidP="00101E4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İlgili STK’lar</w:t>
            </w:r>
          </w:p>
          <w:p w:rsidR="00E779C7" w:rsidRPr="00101E4C" w:rsidRDefault="00E779C7" w:rsidP="00E779C7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Orta Karadeniz Kalkınma Ajansı</w:t>
            </w:r>
          </w:p>
          <w:p w:rsidR="00E779C7" w:rsidRPr="00101E4C" w:rsidRDefault="00E779C7" w:rsidP="00266A7D">
            <w:pPr>
              <w:widowControl w:val="0"/>
              <w:suppressAutoHyphens/>
              <w:autoSpaceDN w:val="0"/>
              <w:spacing w:after="0" w:line="100" w:lineRule="atLeast"/>
              <w:ind w:left="255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E779C7" w:rsidRDefault="00E779C7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Toplumsal cinsiyet eşitliği eğitimi verilen kurum sayısı</w:t>
            </w:r>
          </w:p>
          <w:p w:rsidR="00E779C7" w:rsidRPr="00101E4C" w:rsidRDefault="00E779C7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Eğitimden yararlanan öğrenci sayısı</w:t>
            </w:r>
          </w:p>
        </w:tc>
      </w:tr>
      <w:tr w:rsidR="0050703F" w:rsidRPr="00101E4C" w:rsidTr="00C20247">
        <w:tc>
          <w:tcPr>
            <w:tcW w:w="14060" w:type="dxa"/>
            <w:gridSpan w:val="5"/>
            <w:shd w:val="clear" w:color="auto" w:fill="D5DCE4"/>
          </w:tcPr>
          <w:p w:rsidR="0050703F" w:rsidRPr="00101E4C" w:rsidRDefault="0050703F" w:rsidP="00101E4C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00000A"/>
                <w:kern w:val="3"/>
                <w:sz w:val="20"/>
                <w:szCs w:val="20"/>
              </w:rPr>
            </w:pPr>
            <w:r w:rsidRPr="00101E4C">
              <w:rPr>
                <w:rFonts w:ascii="Arial" w:eastAsia="SimSun" w:hAnsi="Arial" w:cs="Verdana"/>
                <w:b/>
                <w:bCs/>
                <w:color w:val="000000"/>
                <w:kern w:val="3"/>
                <w:sz w:val="20"/>
                <w:szCs w:val="20"/>
                <w:lang w:eastAsia="da-DK"/>
              </w:rPr>
              <w:t>Hedef 1.3.2:</w:t>
            </w:r>
            <w:r w:rsidR="00696418">
              <w:rPr>
                <w:rFonts w:ascii="Arial" w:eastAsia="SimSun" w:hAnsi="Arial" w:cs="Verdana"/>
                <w:b/>
                <w:bCs/>
                <w:color w:val="000000"/>
                <w:kern w:val="3"/>
                <w:sz w:val="20"/>
                <w:szCs w:val="20"/>
                <w:lang w:eastAsia="da-DK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position w:val="1"/>
                <w:sz w:val="20"/>
                <w:szCs w:val="20"/>
              </w:rPr>
              <w:t>K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position w:val="1"/>
                <w:sz w:val="20"/>
                <w:szCs w:val="20"/>
              </w:rPr>
              <w:t>ı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position w:val="1"/>
                <w:sz w:val="20"/>
                <w:szCs w:val="20"/>
              </w:rPr>
              <w:t xml:space="preserve">z 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çocu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k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spacing w:val="-6"/>
                <w:w w:val="101"/>
                <w:kern w:val="3"/>
                <w:sz w:val="20"/>
                <w:szCs w:val="20"/>
              </w:rPr>
              <w:t>r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ı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n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ı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n eğ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ti</w:t>
            </w:r>
            <w:r w:rsidRPr="00101E4C">
              <w:rPr>
                <w:rFonts w:ascii="Arial" w:eastAsia="Calibri" w:hAnsi="Arial" w:cs="Arial"/>
                <w:color w:val="00000A"/>
                <w:spacing w:val="-2"/>
                <w:w w:val="101"/>
                <w:kern w:val="3"/>
                <w:sz w:val="20"/>
                <w:szCs w:val="20"/>
              </w:rPr>
              <w:t>m</w:t>
            </w:r>
            <w:r w:rsidRPr="00101E4C">
              <w:rPr>
                <w:rFonts w:ascii="Arial" w:eastAsia="Calibri" w:hAnsi="Arial" w:cs="Arial"/>
                <w:color w:val="00000A"/>
                <w:spacing w:val="-5"/>
                <w:w w:val="101"/>
                <w:kern w:val="3"/>
                <w:sz w:val="20"/>
                <w:szCs w:val="20"/>
              </w:rPr>
              <w:t>d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en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yarar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n</w:t>
            </w:r>
            <w:r w:rsidRPr="00101E4C">
              <w:rPr>
                <w:rFonts w:ascii="Arial" w:eastAsia="Calibri" w:hAnsi="Arial" w:cs="Arial"/>
                <w:color w:val="00000A"/>
                <w:spacing w:val="-2"/>
                <w:kern w:val="3"/>
                <w:sz w:val="20"/>
                <w:szCs w:val="20"/>
              </w:rPr>
              <w:t>m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spacing w:val="-4"/>
                <w:kern w:val="3"/>
                <w:sz w:val="20"/>
                <w:szCs w:val="20"/>
              </w:rPr>
              <w:t>s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ı</w:t>
            </w:r>
            <w:r w:rsidR="00696418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v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e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y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ü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k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s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ek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öğ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r</w:t>
            </w:r>
            <w:r w:rsidRPr="00101E4C">
              <w:rPr>
                <w:rFonts w:ascii="Arial" w:eastAsia="Calibri" w:hAnsi="Arial" w:cs="Arial"/>
                <w:color w:val="00000A"/>
                <w:spacing w:val="-4"/>
                <w:w w:val="101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n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spacing w:val="-2"/>
                <w:w w:val="101"/>
                <w:kern w:val="3"/>
                <w:sz w:val="20"/>
                <w:szCs w:val="20"/>
              </w:rPr>
              <w:t>m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e</w:t>
            </w:r>
            <w:r w:rsidR="00696418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de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va</w:t>
            </w:r>
            <w:r w:rsidRPr="00101E4C">
              <w:rPr>
                <w:rFonts w:ascii="Arial" w:eastAsia="Calibri" w:hAnsi="Arial" w:cs="Arial"/>
                <w:color w:val="00000A"/>
                <w:spacing w:val="-2"/>
                <w:kern w:val="3"/>
                <w:sz w:val="20"/>
                <w:szCs w:val="20"/>
              </w:rPr>
              <w:t>m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ı</w:t>
            </w:r>
            <w:r w:rsidR="00696418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k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o</w:t>
            </w:r>
            <w:r w:rsidRPr="00101E4C">
              <w:rPr>
                <w:rFonts w:ascii="Arial" w:eastAsia="Calibri" w:hAnsi="Arial" w:cs="Arial"/>
                <w:color w:val="00000A"/>
                <w:spacing w:val="-5"/>
                <w:w w:val="101"/>
                <w:kern w:val="3"/>
                <w:sz w:val="20"/>
                <w:szCs w:val="20"/>
              </w:rPr>
              <w:t>n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u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s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u</w:t>
            </w:r>
            <w:r w:rsidRPr="00101E4C">
              <w:rPr>
                <w:rFonts w:ascii="Arial" w:eastAsia="Calibri" w:hAnsi="Arial" w:cs="Arial"/>
                <w:color w:val="00000A"/>
                <w:spacing w:val="-5"/>
                <w:w w:val="101"/>
                <w:kern w:val="3"/>
                <w:sz w:val="20"/>
                <w:szCs w:val="20"/>
              </w:rPr>
              <w:t>n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da </w:t>
            </w:r>
            <w:r w:rsidRPr="00101E4C">
              <w:rPr>
                <w:rFonts w:ascii="Arial" w:eastAsia="Calibri" w:hAnsi="Arial" w:cs="Arial"/>
                <w:color w:val="00000A"/>
                <w:spacing w:val="2"/>
                <w:kern w:val="3"/>
                <w:sz w:val="20"/>
                <w:szCs w:val="20"/>
              </w:rPr>
              <w:t>f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ark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ı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n</w:t>
            </w:r>
            <w:r w:rsidRPr="00101E4C">
              <w:rPr>
                <w:rFonts w:ascii="Arial" w:eastAsia="Calibri" w:hAnsi="Arial" w:cs="Arial"/>
                <w:color w:val="00000A"/>
                <w:spacing w:val="-5"/>
                <w:kern w:val="3"/>
                <w:sz w:val="20"/>
                <w:szCs w:val="20"/>
              </w:rPr>
              <w:t>d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lı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ğı</w:t>
            </w:r>
            <w:r w:rsidR="00696418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ar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t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t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ı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rmak</w:t>
            </w:r>
          </w:p>
        </w:tc>
      </w:tr>
      <w:tr w:rsidR="0050703F" w:rsidRPr="00101E4C" w:rsidTr="009872DF">
        <w:tc>
          <w:tcPr>
            <w:tcW w:w="5465" w:type="dxa"/>
            <w:shd w:val="clear" w:color="auto" w:fill="auto"/>
          </w:tcPr>
          <w:p w:rsidR="00696418" w:rsidRPr="00696418" w:rsidRDefault="0050703F" w:rsidP="00751DAC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747" w:hanging="720"/>
              <w:jc w:val="both"/>
              <w:textAlignment w:val="baseline"/>
              <w:rPr>
                <w:rFonts w:ascii="Arial" w:eastAsia="Calibri" w:hAnsi="Arial" w:cs="Arial"/>
                <w:b/>
                <w:color w:val="00000A"/>
                <w:kern w:val="3"/>
                <w:position w:val="1"/>
                <w:sz w:val="18"/>
                <w:szCs w:val="18"/>
              </w:rPr>
            </w:pPr>
            <w:r w:rsidRPr="00696418">
              <w:rPr>
                <w:rFonts w:ascii="Arial" w:eastAsia="Calibri" w:hAnsi="Arial" w:cs="Arial"/>
                <w:b/>
                <w:color w:val="00000A"/>
                <w:spacing w:val="-1"/>
                <w:kern w:val="3"/>
                <w:position w:val="1"/>
                <w:sz w:val="18"/>
                <w:szCs w:val="18"/>
              </w:rPr>
              <w:t>1.3.2.1</w:t>
            </w:r>
            <w:r w:rsidRPr="00696418">
              <w:rPr>
                <w:rFonts w:ascii="Arial" w:eastAsia="Calibri" w:hAnsi="Arial" w:cs="Arial"/>
                <w:b/>
                <w:color w:val="00000A"/>
                <w:kern w:val="3"/>
                <w:position w:val="1"/>
                <w:sz w:val="18"/>
                <w:szCs w:val="18"/>
              </w:rPr>
              <w:t>.</w:t>
            </w:r>
          </w:p>
          <w:p w:rsidR="0050703F" w:rsidRPr="00696418" w:rsidRDefault="0050703F" w:rsidP="00696418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  <w:r w:rsidRP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Kız</w:t>
            </w:r>
            <w:r w:rsid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01E4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ç</w:t>
            </w:r>
            <w:r w:rsidRP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o</w:t>
            </w:r>
            <w:r w:rsidRPr="00101E4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cu</w:t>
            </w:r>
            <w:r w:rsidRP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kları</w:t>
            </w:r>
            <w:r w:rsidRPr="00101E4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n</w:t>
            </w:r>
            <w:r w:rsidRP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ı</w:t>
            </w:r>
            <w:r w:rsidRPr="00101E4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n</w:t>
            </w:r>
            <w:r w:rsid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orta öğretime/liseye</w:t>
            </w:r>
            <w:r w:rsid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/</w:t>
            </w:r>
            <w:r w:rsidRP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yükseköğrenime</w:t>
            </w:r>
            <w:r w:rsid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devamı</w:t>
            </w:r>
            <w:r w:rsid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ile ilgili</w:t>
            </w:r>
            <w:r w:rsid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yerel</w:t>
            </w:r>
            <w:r w:rsid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bir</w:t>
            </w:r>
            <w:r w:rsid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kampanya</w:t>
            </w:r>
            <w:r w:rsid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düzenlemek</w:t>
            </w:r>
            <w:r w:rsidR="00F94C5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;</w:t>
            </w:r>
          </w:p>
          <w:p w:rsidR="0050703F" w:rsidRPr="00101E4C" w:rsidRDefault="0050703F" w:rsidP="00696418">
            <w:pPr>
              <w:pStyle w:val="ListeParagraf"/>
              <w:numPr>
                <w:ilvl w:val="0"/>
                <w:numId w:val="34"/>
              </w:numPr>
              <w:tabs>
                <w:tab w:val="left" w:pos="2340"/>
              </w:tabs>
              <w:spacing w:line="240" w:lineRule="auto"/>
              <w:ind w:left="567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418">
              <w:rPr>
                <w:rFonts w:ascii="Arial" w:hAnsi="Arial" w:cs="Arial"/>
                <w:sz w:val="18"/>
                <w:szCs w:val="18"/>
              </w:rPr>
              <w:t>Merkez</w:t>
            </w:r>
            <w:r w:rsidR="006964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6E82">
              <w:rPr>
                <w:rFonts w:ascii="Arial" w:hAnsi="Arial" w:cs="Arial"/>
                <w:sz w:val="18"/>
                <w:szCs w:val="18"/>
              </w:rPr>
              <w:t>ve ilçelerdeki öncelikli</w:t>
            </w:r>
            <w:r w:rsidRPr="00101E4C">
              <w:rPr>
                <w:rFonts w:ascii="Arial" w:hAnsi="Arial" w:cs="Arial"/>
                <w:sz w:val="18"/>
                <w:szCs w:val="18"/>
              </w:rPr>
              <w:t xml:space="preserve"> bölgelerde, kahvehanelerde, camilerde vb. toplu </w:t>
            </w:r>
            <w:r w:rsidR="00751DAC" w:rsidRPr="00101E4C">
              <w:rPr>
                <w:rFonts w:ascii="Arial" w:hAnsi="Arial" w:cs="Arial"/>
                <w:sz w:val="18"/>
                <w:szCs w:val="18"/>
              </w:rPr>
              <w:t>mekânlarda</w:t>
            </w:r>
            <w:r w:rsidRPr="00101E4C">
              <w:rPr>
                <w:rFonts w:ascii="Arial" w:hAnsi="Arial" w:cs="Arial"/>
                <w:sz w:val="18"/>
                <w:szCs w:val="18"/>
              </w:rPr>
              <w:t xml:space="preserve"> bilgilendirme/bilinçlendirme çalışmaları</w:t>
            </w:r>
          </w:p>
          <w:p w:rsidR="0050703F" w:rsidRPr="00101E4C" w:rsidRDefault="0050703F" w:rsidP="00696418">
            <w:pPr>
              <w:pStyle w:val="ListeParagraf"/>
              <w:numPr>
                <w:ilvl w:val="0"/>
                <w:numId w:val="34"/>
              </w:numPr>
              <w:tabs>
                <w:tab w:val="left" w:pos="2340"/>
              </w:tabs>
              <w:spacing w:line="240" w:lineRule="auto"/>
              <w:ind w:left="567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E4C">
              <w:rPr>
                <w:rFonts w:ascii="Arial" w:hAnsi="Arial" w:cs="Arial"/>
                <w:sz w:val="18"/>
                <w:szCs w:val="18"/>
              </w:rPr>
              <w:t>Kanaat liderlerini</w:t>
            </w:r>
            <w:r w:rsidR="00227099">
              <w:rPr>
                <w:rFonts w:ascii="Arial" w:hAnsi="Arial" w:cs="Arial"/>
                <w:sz w:val="18"/>
                <w:szCs w:val="18"/>
              </w:rPr>
              <w:t xml:space="preserve"> ile aileleri buluşturmak</w:t>
            </w:r>
          </w:p>
          <w:p w:rsidR="0050703F" w:rsidRPr="00101E4C" w:rsidRDefault="0050703F" w:rsidP="00696418">
            <w:pPr>
              <w:pStyle w:val="ListeParagraf"/>
              <w:numPr>
                <w:ilvl w:val="0"/>
                <w:numId w:val="34"/>
              </w:numPr>
              <w:tabs>
                <w:tab w:val="left" w:pos="2340"/>
              </w:tabs>
              <w:spacing w:line="240" w:lineRule="auto"/>
              <w:ind w:left="567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E4C">
              <w:rPr>
                <w:rFonts w:ascii="Arial" w:hAnsi="Arial" w:cs="Arial"/>
                <w:sz w:val="18"/>
                <w:szCs w:val="18"/>
              </w:rPr>
              <w:t>Yerel t</w:t>
            </w:r>
            <w:r w:rsidR="00751DAC">
              <w:rPr>
                <w:rFonts w:ascii="Arial" w:hAnsi="Arial" w:cs="Arial"/>
                <w:sz w:val="18"/>
                <w:szCs w:val="18"/>
              </w:rPr>
              <w:t>elevizyonlarda bilgilendirici/</w:t>
            </w:r>
            <w:r w:rsidRPr="00101E4C">
              <w:rPr>
                <w:rFonts w:ascii="Arial" w:hAnsi="Arial" w:cs="Arial"/>
                <w:sz w:val="18"/>
                <w:szCs w:val="18"/>
              </w:rPr>
              <w:t>özendirici programlar</w:t>
            </w:r>
          </w:p>
          <w:p w:rsidR="0050703F" w:rsidRPr="00101E4C" w:rsidRDefault="00586E82" w:rsidP="00696418">
            <w:pPr>
              <w:pStyle w:val="ListeParagraf"/>
              <w:numPr>
                <w:ilvl w:val="0"/>
                <w:numId w:val="34"/>
              </w:numPr>
              <w:tabs>
                <w:tab w:val="left" w:pos="2340"/>
              </w:tabs>
              <w:spacing w:line="240" w:lineRule="auto"/>
              <w:ind w:left="567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Öncelikli </w:t>
            </w:r>
            <w:r w:rsidR="0050703F" w:rsidRPr="00101E4C">
              <w:rPr>
                <w:rFonts w:ascii="Arial" w:hAnsi="Arial" w:cs="Arial"/>
                <w:sz w:val="18"/>
                <w:szCs w:val="18"/>
              </w:rPr>
              <w:t>bölgelerde broşür dağıtımı</w:t>
            </w:r>
          </w:p>
          <w:p w:rsidR="0050703F" w:rsidRPr="00101E4C" w:rsidRDefault="0050703F" w:rsidP="00696418">
            <w:pPr>
              <w:pStyle w:val="ListeParagraf"/>
              <w:numPr>
                <w:ilvl w:val="0"/>
                <w:numId w:val="34"/>
              </w:numPr>
              <w:tabs>
                <w:tab w:val="left" w:pos="2340"/>
              </w:tabs>
              <w:spacing w:line="240" w:lineRule="auto"/>
              <w:ind w:left="567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E4C">
              <w:rPr>
                <w:rFonts w:ascii="Arial" w:hAnsi="Arial" w:cs="Arial"/>
                <w:sz w:val="18"/>
                <w:szCs w:val="18"/>
              </w:rPr>
              <w:t>Belediyelerin</w:t>
            </w:r>
            <w:r w:rsidR="006964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418">
              <w:rPr>
                <w:rFonts w:ascii="Arial" w:hAnsi="Arial" w:cs="Arial"/>
                <w:sz w:val="18"/>
                <w:szCs w:val="18"/>
              </w:rPr>
              <w:t>Gençlik</w:t>
            </w:r>
            <w:r w:rsidR="00751DAC" w:rsidRPr="006964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418">
              <w:rPr>
                <w:rFonts w:ascii="Arial" w:hAnsi="Arial" w:cs="Arial"/>
                <w:sz w:val="18"/>
                <w:szCs w:val="18"/>
              </w:rPr>
              <w:t>Merkezleri’nde,</w:t>
            </w:r>
            <w:r w:rsidR="00751DAC" w:rsidRPr="006964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418">
              <w:rPr>
                <w:rFonts w:ascii="Arial" w:hAnsi="Arial" w:cs="Arial"/>
                <w:sz w:val="18"/>
                <w:szCs w:val="18"/>
              </w:rPr>
              <w:t>Üniversite Kulüpleri’nde,</w:t>
            </w:r>
            <w:r w:rsidR="00751DAC" w:rsidRPr="006964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418">
              <w:rPr>
                <w:rFonts w:ascii="Arial" w:hAnsi="Arial" w:cs="Arial"/>
                <w:sz w:val="18"/>
                <w:szCs w:val="18"/>
              </w:rPr>
              <w:t>Toplum</w:t>
            </w:r>
            <w:r w:rsidR="00751DAC" w:rsidRPr="006964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418">
              <w:rPr>
                <w:rFonts w:ascii="Arial" w:hAnsi="Arial" w:cs="Arial"/>
                <w:sz w:val="18"/>
                <w:szCs w:val="18"/>
              </w:rPr>
              <w:t>Gönüllüleri</w:t>
            </w:r>
            <w:r w:rsidR="00751DAC" w:rsidRPr="006964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418">
              <w:rPr>
                <w:rFonts w:ascii="Arial" w:hAnsi="Arial" w:cs="Arial"/>
                <w:sz w:val="18"/>
                <w:szCs w:val="18"/>
              </w:rPr>
              <w:t>ve</w:t>
            </w:r>
            <w:r w:rsidR="00751DAC" w:rsidRPr="006964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418">
              <w:rPr>
                <w:rFonts w:ascii="Arial" w:hAnsi="Arial" w:cs="Arial"/>
                <w:sz w:val="18"/>
                <w:szCs w:val="18"/>
              </w:rPr>
              <w:t>Eğitim</w:t>
            </w:r>
            <w:r w:rsidR="00751DAC" w:rsidRPr="006964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418">
              <w:rPr>
                <w:rFonts w:ascii="Arial" w:hAnsi="Arial" w:cs="Arial"/>
                <w:sz w:val="18"/>
                <w:szCs w:val="18"/>
              </w:rPr>
              <w:t>Gönüllüleri gibi</w:t>
            </w:r>
            <w:r w:rsidR="00751DAC" w:rsidRPr="006964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418">
              <w:rPr>
                <w:rFonts w:ascii="Arial" w:hAnsi="Arial" w:cs="Arial"/>
                <w:sz w:val="18"/>
                <w:szCs w:val="18"/>
              </w:rPr>
              <w:t>gençlerin</w:t>
            </w:r>
            <w:r w:rsidR="00751DAC" w:rsidRPr="006964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418">
              <w:rPr>
                <w:rFonts w:ascii="Arial" w:hAnsi="Arial" w:cs="Arial"/>
                <w:sz w:val="18"/>
                <w:szCs w:val="18"/>
              </w:rPr>
              <w:t>yoğunlukla</w:t>
            </w:r>
            <w:r w:rsidR="00751DAC" w:rsidRPr="006964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418">
              <w:rPr>
                <w:rFonts w:ascii="Arial" w:hAnsi="Arial" w:cs="Arial"/>
                <w:sz w:val="18"/>
                <w:szCs w:val="18"/>
              </w:rPr>
              <w:t>çalışmalar</w:t>
            </w:r>
            <w:r w:rsidR="00751DAC" w:rsidRPr="006964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418">
              <w:rPr>
                <w:rFonts w:ascii="Arial" w:hAnsi="Arial" w:cs="Arial"/>
                <w:sz w:val="18"/>
                <w:szCs w:val="18"/>
              </w:rPr>
              <w:t>yürüttüğü kuruluşlarda</w:t>
            </w:r>
            <w:r w:rsidR="00751DAC" w:rsidRPr="006964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418">
              <w:rPr>
                <w:rFonts w:ascii="Arial" w:hAnsi="Arial" w:cs="Arial"/>
                <w:sz w:val="18"/>
                <w:szCs w:val="18"/>
              </w:rPr>
              <w:t>bilgilendirme</w:t>
            </w:r>
            <w:r w:rsidR="00751DAC" w:rsidRPr="006964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418">
              <w:rPr>
                <w:rFonts w:ascii="Arial" w:hAnsi="Arial" w:cs="Arial"/>
                <w:sz w:val="18"/>
                <w:szCs w:val="18"/>
              </w:rPr>
              <w:t>çalışmaları.</w:t>
            </w:r>
          </w:p>
        </w:tc>
        <w:tc>
          <w:tcPr>
            <w:tcW w:w="921" w:type="dxa"/>
            <w:shd w:val="clear" w:color="auto" w:fill="auto"/>
          </w:tcPr>
          <w:p w:rsidR="0050703F" w:rsidRPr="00101E4C" w:rsidRDefault="009872DF" w:rsidP="00751DA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</w:t>
            </w:r>
            <w:r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6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533" w:type="dxa"/>
            <w:shd w:val="clear" w:color="auto" w:fill="auto"/>
          </w:tcPr>
          <w:p w:rsidR="0050703F" w:rsidRPr="00101E4C" w:rsidRDefault="0050703F" w:rsidP="00751D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 xml:space="preserve">Valilik </w:t>
            </w:r>
          </w:p>
          <w:p w:rsidR="0050703F" w:rsidRPr="00101E4C" w:rsidRDefault="0050703F" w:rsidP="00751D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 xml:space="preserve">Belediyeler </w:t>
            </w:r>
          </w:p>
          <w:p w:rsidR="00586E82" w:rsidRDefault="00586E82" w:rsidP="00751D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Milli Eğitim İl Müdürlüğü</w:t>
            </w:r>
          </w:p>
          <w:p w:rsidR="00586E82" w:rsidRPr="00101E4C" w:rsidRDefault="00586E82" w:rsidP="00751D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 xml:space="preserve">Üniversiteler </w:t>
            </w:r>
          </w:p>
          <w:p w:rsidR="0050703F" w:rsidRPr="00101E4C" w:rsidRDefault="00586E82" w:rsidP="00751D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  <w:t>Kaymakamlıklar</w:t>
            </w:r>
          </w:p>
        </w:tc>
        <w:tc>
          <w:tcPr>
            <w:tcW w:w="2978" w:type="dxa"/>
          </w:tcPr>
          <w:p w:rsidR="0050703F" w:rsidRPr="00101E4C" w:rsidRDefault="0050703F" w:rsidP="00751D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 xml:space="preserve">Orta Karadeniz Kalkınma Ajansı </w:t>
            </w:r>
          </w:p>
          <w:p w:rsidR="0050703F" w:rsidRPr="00101E4C" w:rsidRDefault="0050703F" w:rsidP="00751D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 xml:space="preserve">Yerel Medya </w:t>
            </w:r>
          </w:p>
          <w:p w:rsidR="0050703F" w:rsidRPr="00101E4C" w:rsidRDefault="0050703F" w:rsidP="00751D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 xml:space="preserve">Kadın STK’ları </w:t>
            </w:r>
          </w:p>
          <w:p w:rsidR="0050703F" w:rsidRPr="00101E4C" w:rsidRDefault="00266A7D" w:rsidP="00751D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İlgili D</w:t>
            </w:r>
            <w:r w:rsidR="0050703F"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 xml:space="preserve">iğer STK’lar </w:t>
            </w:r>
          </w:p>
          <w:p w:rsidR="0050703F" w:rsidRPr="00101E4C" w:rsidRDefault="0050703F" w:rsidP="00751D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Özel Sektör</w:t>
            </w:r>
          </w:p>
        </w:tc>
        <w:tc>
          <w:tcPr>
            <w:tcW w:w="2163" w:type="dxa"/>
            <w:shd w:val="clear" w:color="auto" w:fill="auto"/>
          </w:tcPr>
          <w:p w:rsidR="0050703F" w:rsidRPr="00101E4C" w:rsidRDefault="0050703F" w:rsidP="00751D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Farkındalık ve bilgilendirme eğitimlerinden yararlanan kişi sayısındaki artış</w:t>
            </w:r>
          </w:p>
        </w:tc>
      </w:tr>
      <w:tr w:rsidR="0050703F" w:rsidRPr="00101E4C" w:rsidTr="00C20247">
        <w:tc>
          <w:tcPr>
            <w:tcW w:w="14060" w:type="dxa"/>
            <w:gridSpan w:val="5"/>
            <w:shd w:val="clear" w:color="auto" w:fill="D5DCE4"/>
          </w:tcPr>
          <w:p w:rsidR="0050703F" w:rsidRPr="00101E4C" w:rsidRDefault="0050703F" w:rsidP="00101E4C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00000A"/>
                <w:kern w:val="3"/>
                <w:sz w:val="20"/>
                <w:szCs w:val="20"/>
              </w:rPr>
            </w:pPr>
            <w:r w:rsidRPr="00101E4C">
              <w:rPr>
                <w:rFonts w:ascii="Arial" w:eastAsia="SimSun" w:hAnsi="Arial" w:cs="Verdana"/>
                <w:b/>
                <w:bCs/>
                <w:color w:val="000000"/>
                <w:kern w:val="3"/>
                <w:sz w:val="20"/>
                <w:szCs w:val="20"/>
                <w:lang w:eastAsia="da-DK"/>
              </w:rPr>
              <w:t>Hedef 1.3.3:</w:t>
            </w:r>
            <w:r w:rsidR="00696418">
              <w:rPr>
                <w:rFonts w:ascii="Arial" w:eastAsia="SimSun" w:hAnsi="Arial" w:cs="Verdana"/>
                <w:b/>
                <w:bCs/>
                <w:color w:val="000000"/>
                <w:kern w:val="3"/>
                <w:sz w:val="20"/>
                <w:szCs w:val="20"/>
                <w:lang w:eastAsia="da-DK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position w:val="1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position w:val="1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position w:val="1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position w:val="1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position w:val="1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position w:val="1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position w:val="1"/>
                <w:sz w:val="20"/>
                <w:szCs w:val="20"/>
              </w:rPr>
              <w:t>r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position w:val="1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position w:val="1"/>
                <w:sz w:val="20"/>
                <w:szCs w:val="20"/>
              </w:rPr>
              <w:t xml:space="preserve">n 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eğ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ti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m</w:t>
            </w:r>
            <w:r w:rsidR="00751DA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h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akk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ı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,</w:t>
            </w:r>
            <w:r w:rsidR="00751DA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-5"/>
                <w:w w:val="101"/>
                <w:kern w:val="3"/>
                <w:sz w:val="20"/>
                <w:szCs w:val="20"/>
              </w:rPr>
              <w:t>ç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ocuk 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iş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ç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li</w:t>
            </w:r>
            <w:r w:rsidRPr="00101E4C">
              <w:rPr>
                <w:rFonts w:ascii="Arial" w:eastAsia="Calibri" w:hAnsi="Arial" w:cs="Arial"/>
                <w:color w:val="00000A"/>
                <w:spacing w:val="-4"/>
                <w:kern w:val="3"/>
                <w:sz w:val="20"/>
                <w:szCs w:val="20"/>
              </w:rPr>
              <w:t>ğ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,</w:t>
            </w:r>
            <w:r w:rsidR="00751DA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r</w:t>
            </w:r>
            <w:r w:rsidRPr="00101E4C">
              <w:rPr>
                <w:rFonts w:ascii="Arial" w:eastAsia="Calibri" w:hAnsi="Arial" w:cs="Arial"/>
                <w:color w:val="00000A"/>
                <w:spacing w:val="-6"/>
                <w:kern w:val="3"/>
                <w:sz w:val="20"/>
                <w:szCs w:val="20"/>
              </w:rPr>
              <w:t>k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en</w:t>
            </w:r>
            <w:r w:rsidR="00751DA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y</w:t>
            </w:r>
            <w:r w:rsidRPr="00101E4C">
              <w:rPr>
                <w:rFonts w:ascii="Arial" w:eastAsia="Calibri" w:hAnsi="Arial" w:cs="Arial"/>
                <w:color w:val="00000A"/>
                <w:spacing w:val="-6"/>
                <w:w w:val="10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st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a 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v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li</w:t>
            </w:r>
            <w:r w:rsidRPr="00101E4C">
              <w:rPr>
                <w:rFonts w:ascii="Arial" w:eastAsia="Calibri" w:hAnsi="Arial" w:cs="Arial"/>
                <w:color w:val="00000A"/>
                <w:spacing w:val="-4"/>
                <w:kern w:val="3"/>
                <w:sz w:val="20"/>
                <w:szCs w:val="20"/>
              </w:rPr>
              <w:t>ğ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n</w:t>
            </w:r>
            <w:r w:rsidR="00751DA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z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arar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ar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ı</w:t>
            </w:r>
            <w:r w:rsidR="00751DA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v</w:t>
            </w:r>
            <w:r w:rsidRPr="00101E4C">
              <w:rPr>
                <w:rFonts w:ascii="Arial" w:eastAsia="Calibri" w:hAnsi="Arial" w:cs="Arial"/>
                <w:color w:val="00000A"/>
                <w:spacing w:val="-5"/>
                <w:w w:val="101"/>
                <w:kern w:val="3"/>
                <w:sz w:val="20"/>
                <w:szCs w:val="20"/>
              </w:rPr>
              <w:t>b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.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k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onu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ar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da </w:t>
            </w:r>
            <w:r w:rsidRPr="00101E4C">
              <w:rPr>
                <w:rFonts w:ascii="Arial" w:eastAsia="Calibri" w:hAnsi="Arial" w:cs="Arial"/>
                <w:color w:val="00000A"/>
                <w:spacing w:val="2"/>
                <w:kern w:val="3"/>
                <w:sz w:val="20"/>
                <w:szCs w:val="20"/>
              </w:rPr>
              <w:t>f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ark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ı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n</w:t>
            </w:r>
            <w:r w:rsidRPr="00101E4C">
              <w:rPr>
                <w:rFonts w:ascii="Arial" w:eastAsia="Calibri" w:hAnsi="Arial" w:cs="Arial"/>
                <w:color w:val="00000A"/>
                <w:spacing w:val="-5"/>
                <w:kern w:val="3"/>
                <w:sz w:val="20"/>
                <w:szCs w:val="20"/>
              </w:rPr>
              <w:t>d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lı</w:t>
            </w:r>
            <w:r w:rsidRPr="00101E4C">
              <w:rPr>
                <w:rFonts w:ascii="Arial" w:eastAsia="Calibri" w:hAnsi="Arial" w:cs="Arial"/>
                <w:color w:val="00000A"/>
                <w:spacing w:val="-6"/>
                <w:kern w:val="3"/>
                <w:sz w:val="20"/>
                <w:szCs w:val="20"/>
              </w:rPr>
              <w:t>k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ar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ını</w:t>
            </w:r>
            <w:r w:rsidR="00696418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ar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t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t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ırmak</w:t>
            </w:r>
          </w:p>
        </w:tc>
      </w:tr>
      <w:tr w:rsidR="0050703F" w:rsidRPr="00101E4C" w:rsidTr="009872DF">
        <w:tc>
          <w:tcPr>
            <w:tcW w:w="5465" w:type="dxa"/>
            <w:shd w:val="clear" w:color="auto" w:fill="auto"/>
          </w:tcPr>
          <w:p w:rsidR="00696418" w:rsidRPr="00696418" w:rsidRDefault="0050703F" w:rsidP="00751DAC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747" w:hanging="720"/>
              <w:jc w:val="both"/>
              <w:textAlignment w:val="baseline"/>
              <w:rPr>
                <w:rFonts w:ascii="Arial" w:eastAsia="Calibri" w:hAnsi="Arial" w:cs="Arial"/>
                <w:b/>
                <w:color w:val="00000A"/>
                <w:kern w:val="3"/>
                <w:position w:val="1"/>
                <w:sz w:val="18"/>
                <w:szCs w:val="18"/>
              </w:rPr>
            </w:pPr>
            <w:r w:rsidRPr="00696418">
              <w:rPr>
                <w:rFonts w:ascii="Arial" w:eastAsia="Calibri" w:hAnsi="Arial" w:cs="Arial"/>
                <w:b/>
                <w:color w:val="00000A"/>
                <w:spacing w:val="-1"/>
                <w:kern w:val="3"/>
                <w:position w:val="1"/>
                <w:sz w:val="18"/>
                <w:szCs w:val="18"/>
              </w:rPr>
              <w:t>1.3.3.1</w:t>
            </w:r>
            <w:r w:rsidRPr="00696418">
              <w:rPr>
                <w:rFonts w:ascii="Arial" w:eastAsia="Calibri" w:hAnsi="Arial" w:cs="Arial"/>
                <w:b/>
                <w:color w:val="00000A"/>
                <w:kern w:val="3"/>
                <w:position w:val="1"/>
                <w:sz w:val="18"/>
                <w:szCs w:val="18"/>
              </w:rPr>
              <w:t>.</w:t>
            </w:r>
          </w:p>
          <w:p w:rsidR="0050703F" w:rsidRPr="00101E4C" w:rsidRDefault="0050703F" w:rsidP="00696418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 w:rsidRP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Ebeveynlere</w:t>
            </w:r>
            <w:r w:rsidR="00751DAC" w:rsidRP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kız</w:t>
            </w:r>
            <w:r w:rsidR="00751DAC" w:rsidRP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çocuklarının</w:t>
            </w:r>
            <w:r w:rsidR="00751DAC" w:rsidRP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okula</w:t>
            </w:r>
            <w:r w:rsidR="00751DAC" w:rsidRP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devamı</w:t>
            </w:r>
            <w:r w:rsidR="00751DAC" w:rsidRP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</w:t>
            </w:r>
            <w:r w:rsidR="00751DAC" w:rsidRP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yüks</w:t>
            </w:r>
            <w:r w:rsidR="00751DAC" w:rsidRP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ek</w:t>
            </w:r>
            <w:r w:rsidRP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öğrenimden</w:t>
            </w:r>
            <w:r w:rsidR="00751DAC" w:rsidRP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yararlanmaları</w:t>
            </w:r>
            <w:r w:rsidR="00751DAC" w:rsidRP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konusunda</w:t>
            </w:r>
            <w:r w:rsidR="00751DAC" w:rsidRP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bilgilendirme bilinçlendirme</w:t>
            </w:r>
            <w:r w:rsidR="00751DAC" w:rsidRP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çalışmaları (ev</w:t>
            </w:r>
            <w:r w:rsidR="00751DAC" w:rsidRP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ziyaretleri,</w:t>
            </w:r>
            <w:r w:rsidR="00751DAC" w:rsidRP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mahalle</w:t>
            </w:r>
            <w:r w:rsidR="00751DAC" w:rsidRP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çalışmaları, broşür</w:t>
            </w:r>
            <w:r w:rsidR="00751DAC" w:rsidRP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vb.</w:t>
            </w:r>
            <w:r w:rsidR="00751DAC" w:rsidRP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yöntemlerle)yapmak</w:t>
            </w:r>
            <w:r w:rsidR="00F94C5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921" w:type="dxa"/>
            <w:shd w:val="clear" w:color="auto" w:fill="auto"/>
          </w:tcPr>
          <w:p w:rsidR="0050703F" w:rsidRPr="00101E4C" w:rsidRDefault="009872DF" w:rsidP="00751DA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</w:t>
            </w:r>
            <w:r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6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533" w:type="dxa"/>
            <w:shd w:val="clear" w:color="auto" w:fill="auto"/>
          </w:tcPr>
          <w:p w:rsidR="0050703F" w:rsidRPr="00101E4C" w:rsidRDefault="0050703F" w:rsidP="00751D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Milli Eğitim İl Müdürlüğü</w:t>
            </w:r>
          </w:p>
          <w:p w:rsidR="0050703F" w:rsidRPr="00101E4C" w:rsidRDefault="0050703F" w:rsidP="00751D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Kadın STK’ları</w:t>
            </w:r>
          </w:p>
        </w:tc>
        <w:tc>
          <w:tcPr>
            <w:tcW w:w="2978" w:type="dxa"/>
          </w:tcPr>
          <w:p w:rsidR="0050703F" w:rsidRPr="00101E4C" w:rsidRDefault="0050703F" w:rsidP="00751D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Belediyeler</w:t>
            </w:r>
          </w:p>
          <w:p w:rsidR="0050703F" w:rsidRPr="00101E4C" w:rsidRDefault="0050703F" w:rsidP="00751D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Okul Aile Birlikleri</w:t>
            </w:r>
          </w:p>
          <w:p w:rsidR="0050703F" w:rsidRPr="00101E4C" w:rsidRDefault="0050703F" w:rsidP="00751D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İlgili STK’lar</w:t>
            </w:r>
          </w:p>
        </w:tc>
        <w:tc>
          <w:tcPr>
            <w:tcW w:w="2163" w:type="dxa"/>
            <w:shd w:val="clear" w:color="auto" w:fill="auto"/>
          </w:tcPr>
          <w:p w:rsidR="0050703F" w:rsidRPr="00101E4C" w:rsidRDefault="0050703F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Farkındalık ve bilgilendirme eğitimlerinden yararlanan aile sayısı</w:t>
            </w:r>
          </w:p>
        </w:tc>
      </w:tr>
      <w:tr w:rsidR="0050703F" w:rsidRPr="00101E4C" w:rsidTr="009872DF">
        <w:tc>
          <w:tcPr>
            <w:tcW w:w="5465" w:type="dxa"/>
            <w:shd w:val="clear" w:color="auto" w:fill="auto"/>
          </w:tcPr>
          <w:p w:rsidR="00696418" w:rsidRPr="004A59B1" w:rsidRDefault="004A59B1" w:rsidP="004A59B1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747" w:hanging="720"/>
              <w:jc w:val="both"/>
              <w:textAlignment w:val="baseline"/>
              <w:rPr>
                <w:rFonts w:ascii="Arial" w:eastAsia="Calibri" w:hAnsi="Arial" w:cs="Arial"/>
                <w:b/>
                <w:color w:val="00000A"/>
                <w:spacing w:val="-1"/>
                <w:kern w:val="3"/>
                <w:position w:val="1"/>
                <w:sz w:val="18"/>
                <w:szCs w:val="18"/>
              </w:rPr>
            </w:pPr>
            <w:r w:rsidRPr="004A59B1">
              <w:rPr>
                <w:rFonts w:ascii="Arial" w:eastAsia="Calibri" w:hAnsi="Arial" w:cs="Arial"/>
                <w:b/>
                <w:color w:val="00000A"/>
                <w:spacing w:val="-1"/>
                <w:kern w:val="3"/>
                <w:position w:val="1"/>
                <w:sz w:val="18"/>
                <w:szCs w:val="18"/>
              </w:rPr>
              <w:t>1.3.3.2</w:t>
            </w:r>
            <w:r w:rsidR="0050703F" w:rsidRPr="004A59B1">
              <w:rPr>
                <w:rFonts w:ascii="Arial" w:eastAsia="Calibri" w:hAnsi="Arial" w:cs="Arial"/>
                <w:b/>
                <w:color w:val="00000A"/>
                <w:spacing w:val="-1"/>
                <w:kern w:val="3"/>
                <w:position w:val="1"/>
                <w:sz w:val="18"/>
                <w:szCs w:val="18"/>
              </w:rPr>
              <w:t xml:space="preserve"> </w:t>
            </w:r>
          </w:p>
          <w:p w:rsidR="0050703F" w:rsidRPr="006F1CE7" w:rsidRDefault="0050703F" w:rsidP="00696418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  <w:r w:rsidRPr="006F1CE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Ailelerin çocuklarının eğitiminin önemi konusunda bilgi ve </w:t>
            </w:r>
            <w:r w:rsidRPr="006F1CE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lastRenderedPageBreak/>
              <w:t>bilinçlerinin artırılması için anne</w:t>
            </w:r>
            <w:r w:rsid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6F1CE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- baba destek programları/aile eğitimleri geliştirmek ve bu programlara katılımı artıracak önlemler almak</w:t>
            </w:r>
            <w:r w:rsidR="00F94C5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921" w:type="dxa"/>
            <w:shd w:val="clear" w:color="auto" w:fill="auto"/>
          </w:tcPr>
          <w:p w:rsidR="0050703F" w:rsidRDefault="009872DF" w:rsidP="006F1CE7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lastRenderedPageBreak/>
              <w:t>201</w:t>
            </w:r>
            <w:r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6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533" w:type="dxa"/>
            <w:shd w:val="clear" w:color="auto" w:fill="auto"/>
          </w:tcPr>
          <w:p w:rsidR="0050703F" w:rsidRPr="00F43924" w:rsidRDefault="0050703F" w:rsidP="006F1CE7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Milli Eğitim İl Müdürlüğü</w:t>
            </w:r>
          </w:p>
          <w:p w:rsidR="0050703F" w:rsidRPr="00101E4C" w:rsidRDefault="0050703F" w:rsidP="006F1CE7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 xml:space="preserve">Rehberlik Araştırma </w:t>
            </w: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lastRenderedPageBreak/>
              <w:t>Merkezi</w:t>
            </w:r>
          </w:p>
        </w:tc>
        <w:tc>
          <w:tcPr>
            <w:tcW w:w="2978" w:type="dxa"/>
          </w:tcPr>
          <w:p w:rsidR="0050703F" w:rsidRDefault="0050703F" w:rsidP="006F1CE7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lastRenderedPageBreak/>
              <w:t>Belediyeler</w:t>
            </w:r>
          </w:p>
          <w:p w:rsidR="0050703F" w:rsidRPr="00101E4C" w:rsidRDefault="0050703F" w:rsidP="006F1CE7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Muhtarlıklar</w:t>
            </w:r>
          </w:p>
        </w:tc>
        <w:tc>
          <w:tcPr>
            <w:tcW w:w="2163" w:type="dxa"/>
            <w:shd w:val="clear" w:color="auto" w:fill="auto"/>
          </w:tcPr>
          <w:p w:rsidR="0050703F" w:rsidRDefault="0050703F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Program uygulanan okul sayısı</w:t>
            </w:r>
          </w:p>
          <w:p w:rsidR="0050703F" w:rsidRPr="00101E4C" w:rsidRDefault="0050703F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lastRenderedPageBreak/>
              <w:t>Eğitim programlarına katılan ebeveyn sayısı</w:t>
            </w:r>
          </w:p>
        </w:tc>
      </w:tr>
      <w:tr w:rsidR="0050703F" w:rsidRPr="00101E4C" w:rsidTr="00C20247">
        <w:tc>
          <w:tcPr>
            <w:tcW w:w="14060" w:type="dxa"/>
            <w:gridSpan w:val="5"/>
            <w:shd w:val="clear" w:color="auto" w:fill="D5DCE4"/>
          </w:tcPr>
          <w:p w:rsidR="0050703F" w:rsidRPr="00101E4C" w:rsidRDefault="0050703F" w:rsidP="00101E4C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00000A"/>
                <w:kern w:val="3"/>
                <w:sz w:val="20"/>
                <w:szCs w:val="20"/>
              </w:rPr>
            </w:pPr>
            <w:r w:rsidRPr="00101E4C">
              <w:rPr>
                <w:rFonts w:ascii="Arial" w:eastAsia="SimSun" w:hAnsi="Arial" w:cs="Verdana"/>
                <w:b/>
                <w:bCs/>
                <w:color w:val="000000"/>
                <w:kern w:val="3"/>
                <w:sz w:val="20"/>
                <w:szCs w:val="20"/>
                <w:lang w:eastAsia="da-DK"/>
              </w:rPr>
              <w:lastRenderedPageBreak/>
              <w:t>Hedef 1.3.4:</w:t>
            </w:r>
            <w:r w:rsidRPr="00101E4C">
              <w:rPr>
                <w:rFonts w:ascii="Arial" w:eastAsia="Calibri" w:hAnsi="Arial" w:cs="Arial"/>
                <w:color w:val="00000A"/>
                <w:spacing w:val="-2"/>
                <w:w w:val="101"/>
                <w:kern w:val="3"/>
                <w:position w:val="1"/>
                <w:sz w:val="20"/>
                <w:szCs w:val="20"/>
              </w:rPr>
              <w:t>D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position w:val="1"/>
                <w:sz w:val="20"/>
                <w:szCs w:val="20"/>
              </w:rPr>
              <w:t>ez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position w:val="1"/>
                <w:sz w:val="20"/>
                <w:szCs w:val="20"/>
              </w:rPr>
              <w:t>ava</w:t>
            </w:r>
            <w:r w:rsidRPr="00101E4C">
              <w:rPr>
                <w:rFonts w:ascii="Arial" w:eastAsia="Calibri" w:hAnsi="Arial" w:cs="Arial"/>
                <w:color w:val="00000A"/>
                <w:spacing w:val="-5"/>
                <w:w w:val="101"/>
                <w:kern w:val="3"/>
                <w:position w:val="1"/>
                <w:sz w:val="20"/>
                <w:szCs w:val="20"/>
              </w:rPr>
              <w:t>n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position w:val="1"/>
                <w:sz w:val="20"/>
                <w:szCs w:val="20"/>
              </w:rPr>
              <w:t>t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position w:val="1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position w:val="1"/>
                <w:sz w:val="20"/>
                <w:szCs w:val="20"/>
              </w:rPr>
              <w:t>j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position w:val="1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position w:val="1"/>
                <w:sz w:val="20"/>
                <w:szCs w:val="20"/>
              </w:rPr>
              <w:t xml:space="preserve">ı 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bö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-4"/>
                <w:kern w:val="3"/>
                <w:sz w:val="20"/>
                <w:szCs w:val="20"/>
              </w:rPr>
              <w:t>g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-6"/>
                <w:kern w:val="3"/>
                <w:sz w:val="20"/>
                <w:szCs w:val="20"/>
              </w:rPr>
              <w:t>r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de</w:t>
            </w:r>
            <w:r w:rsidR="008322D5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-6"/>
                <w:w w:val="101"/>
                <w:kern w:val="3"/>
                <w:sz w:val="20"/>
                <w:szCs w:val="20"/>
              </w:rPr>
              <w:t>y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ş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aya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n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k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ı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z</w:t>
            </w:r>
            <w:r w:rsidR="008322D5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ç</w:t>
            </w:r>
            <w:r w:rsidRPr="00101E4C">
              <w:rPr>
                <w:rFonts w:ascii="Arial" w:eastAsia="Calibri" w:hAnsi="Arial" w:cs="Arial"/>
                <w:color w:val="00000A"/>
                <w:spacing w:val="-5"/>
                <w:w w:val="101"/>
                <w:kern w:val="3"/>
                <w:sz w:val="20"/>
                <w:szCs w:val="20"/>
              </w:rPr>
              <w:t>o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cu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k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spacing w:val="-6"/>
                <w:w w:val="101"/>
                <w:kern w:val="3"/>
                <w:sz w:val="20"/>
                <w:szCs w:val="20"/>
              </w:rPr>
              <w:t>r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ı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nın 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o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k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u</w:t>
            </w:r>
            <w:r w:rsidRPr="00101E4C">
              <w:rPr>
                <w:rFonts w:ascii="Arial" w:eastAsia="Calibri" w:hAnsi="Arial" w:cs="Arial"/>
                <w:color w:val="00000A"/>
                <w:spacing w:val="-2"/>
                <w:kern w:val="3"/>
                <w:sz w:val="20"/>
                <w:szCs w:val="20"/>
              </w:rPr>
              <w:t>m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ay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a</w:t>
            </w:r>
            <w:r w:rsidR="008322D5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y</w:t>
            </w:r>
            <w:r w:rsidRPr="00101E4C">
              <w:rPr>
                <w:rFonts w:ascii="Arial" w:eastAsia="Calibri" w:hAnsi="Arial" w:cs="Arial"/>
                <w:color w:val="00000A"/>
                <w:spacing w:val="-5"/>
                <w:w w:val="101"/>
                <w:kern w:val="3"/>
                <w:sz w:val="20"/>
                <w:szCs w:val="20"/>
              </w:rPr>
              <w:t>ö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ne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k</w:t>
            </w:r>
            <w:r w:rsidR="008322D5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t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ş</w:t>
            </w:r>
            <w:r w:rsidRPr="00101E4C">
              <w:rPr>
                <w:rFonts w:ascii="Arial" w:eastAsia="Calibri" w:hAnsi="Arial" w:cs="Arial"/>
                <w:color w:val="00000A"/>
                <w:spacing w:val="-6"/>
                <w:kern w:val="3"/>
                <w:sz w:val="20"/>
                <w:szCs w:val="20"/>
              </w:rPr>
              <w:t>v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k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-6"/>
                <w:kern w:val="3"/>
                <w:sz w:val="20"/>
                <w:szCs w:val="20"/>
              </w:rPr>
              <w:t>r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i</w:t>
            </w:r>
            <w:r w:rsidR="008322D5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spacing w:val="-6"/>
                <w:w w:val="101"/>
                <w:kern w:val="3"/>
                <w:sz w:val="20"/>
                <w:szCs w:val="20"/>
              </w:rPr>
              <w:t>r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tt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ı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rmak</w:t>
            </w:r>
          </w:p>
        </w:tc>
      </w:tr>
      <w:tr w:rsidR="0050703F" w:rsidRPr="00101E4C" w:rsidTr="009872DF">
        <w:tc>
          <w:tcPr>
            <w:tcW w:w="5465" w:type="dxa"/>
            <w:shd w:val="clear" w:color="auto" w:fill="auto"/>
          </w:tcPr>
          <w:p w:rsidR="00696418" w:rsidRPr="00696418" w:rsidRDefault="0050703F" w:rsidP="00101E4C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747" w:hanging="720"/>
              <w:textAlignment w:val="baseline"/>
              <w:rPr>
                <w:rFonts w:ascii="Arial" w:eastAsia="Calibri" w:hAnsi="Arial" w:cs="Arial"/>
                <w:b/>
                <w:color w:val="00000A"/>
                <w:kern w:val="3"/>
                <w:sz w:val="18"/>
                <w:szCs w:val="18"/>
              </w:rPr>
            </w:pPr>
            <w:r w:rsidRPr="00696418">
              <w:rPr>
                <w:rFonts w:ascii="Arial" w:eastAsia="Calibri" w:hAnsi="Arial" w:cs="Arial"/>
                <w:b/>
                <w:color w:val="00000A"/>
                <w:kern w:val="3"/>
                <w:sz w:val="18"/>
                <w:szCs w:val="18"/>
              </w:rPr>
              <w:t xml:space="preserve">1.3.4.1. </w:t>
            </w:r>
          </w:p>
          <w:p w:rsidR="0050703F" w:rsidRPr="00101E4C" w:rsidRDefault="0050703F" w:rsidP="00696418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color w:val="00000A"/>
                <w:kern w:val="3"/>
                <w:sz w:val="18"/>
                <w:szCs w:val="18"/>
              </w:rPr>
            </w:pPr>
            <w:r w:rsidRP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Kız çocuklarına yönelik okuldaki başarı ve devam süresine yönelik teşvik tedbirlerinin (yerelde uygulanan Yaz Kampı Projesi gibi ödüller, Sosyal Yardımlaşma ve Dayanışma Vakıfları</w:t>
            </w:r>
            <w:r w:rsid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’</w:t>
            </w:r>
            <w:r w:rsidR="007A3555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ndan</w:t>
            </w:r>
            <w:proofErr w:type="spellEnd"/>
            <w:r w:rsidRP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verilebilecek küçük burslar vb) oluşturulması ve devam ettirilmesi</w:t>
            </w:r>
            <w:r w:rsidR="00F94C5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921" w:type="dxa"/>
            <w:shd w:val="clear" w:color="auto" w:fill="auto"/>
          </w:tcPr>
          <w:p w:rsidR="0050703F" w:rsidRPr="00101E4C" w:rsidRDefault="009872DF" w:rsidP="00101E4C">
            <w:pPr>
              <w:widowControl w:val="0"/>
              <w:suppressAutoHyphens/>
              <w:autoSpaceDN w:val="0"/>
              <w:spacing w:after="0" w:line="200" w:lineRule="exact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</w:t>
            </w:r>
            <w:r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6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533" w:type="dxa"/>
            <w:shd w:val="clear" w:color="auto" w:fill="auto"/>
          </w:tcPr>
          <w:p w:rsidR="0050703F" w:rsidRPr="00101E4C" w:rsidRDefault="0050703F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Milli Eğitim İl Müdürlüğü</w:t>
            </w:r>
          </w:p>
          <w:p w:rsidR="0050703F" w:rsidRPr="00101E4C" w:rsidRDefault="0050703F" w:rsidP="00266A7D">
            <w:pPr>
              <w:widowControl w:val="0"/>
              <w:suppressAutoHyphens/>
              <w:autoSpaceDN w:val="0"/>
              <w:spacing w:after="0" w:line="240" w:lineRule="auto"/>
              <w:ind w:left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978" w:type="dxa"/>
          </w:tcPr>
          <w:p w:rsidR="0050703F" w:rsidRPr="00101E4C" w:rsidRDefault="0050703F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B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ed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</w:p>
          <w:p w:rsidR="0050703F" w:rsidRPr="00101E4C" w:rsidRDefault="0050703F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h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</w:t>
            </w:r>
          </w:p>
          <w:p w:rsidR="0050703F" w:rsidRPr="00101E4C" w:rsidRDefault="0050703F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SYDV</w:t>
            </w:r>
          </w:p>
          <w:p w:rsidR="0050703F" w:rsidRPr="00101E4C" w:rsidRDefault="0050703F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Or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ara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de</w:t>
            </w:r>
            <w:r w:rsidRPr="00101E4C">
              <w:rPr>
                <w:rFonts w:ascii="Arial" w:eastAsia="Calibri" w:hAnsi="Arial" w:cs="Arial"/>
                <w:spacing w:val="-5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z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Aj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sı</w:t>
            </w:r>
          </w:p>
          <w:p w:rsidR="0050703F" w:rsidRPr="00101E4C" w:rsidRDefault="0050703F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Kadın STK’ları</w:t>
            </w:r>
          </w:p>
          <w:p w:rsidR="0050703F" w:rsidRPr="00101E4C" w:rsidRDefault="0050703F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İ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g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</w:t>
            </w:r>
            <w:r w:rsidR="00266A7D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266A7D">
              <w:rPr>
                <w:rFonts w:ascii="Arial" w:eastAsia="Calibri" w:hAnsi="Arial" w:cs="Arial"/>
                <w:spacing w:val="-7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ğer 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ST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’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</w:p>
        </w:tc>
        <w:tc>
          <w:tcPr>
            <w:tcW w:w="2163" w:type="dxa"/>
            <w:vMerge w:val="restart"/>
            <w:shd w:val="clear" w:color="auto" w:fill="auto"/>
          </w:tcPr>
          <w:p w:rsidR="0050703F" w:rsidRPr="002777D5" w:rsidRDefault="0050703F" w:rsidP="00693EA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Teşvik verilen kız çocuğu sayısı</w:t>
            </w:r>
          </w:p>
          <w:p w:rsidR="0050703F" w:rsidRPr="00101E4C" w:rsidRDefault="0050703F" w:rsidP="00693EA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ğ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ti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 xml:space="preserve">m </w:t>
            </w:r>
            <w:r w:rsidRPr="00101E4C">
              <w:rPr>
                <w:rFonts w:ascii="Arial" w:eastAsia="Calibri" w:hAnsi="Arial" w:cs="Arial"/>
                <w:spacing w:val="2"/>
                <w:w w:val="101"/>
                <w:kern w:val="3"/>
                <w:sz w:val="18"/>
                <w:szCs w:val="18"/>
                <w:lang w:eastAsia="zh-CN" w:bidi="hi-IN"/>
              </w:rPr>
              <w:t>f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tl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nd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n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yarar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266A7D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z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çocuğu</w:t>
            </w:r>
            <w:r w:rsidR="00266A7D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nd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i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tı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ş</w:t>
            </w:r>
          </w:p>
        </w:tc>
      </w:tr>
      <w:tr w:rsidR="0050703F" w:rsidRPr="00101E4C" w:rsidTr="009872DF">
        <w:tc>
          <w:tcPr>
            <w:tcW w:w="5465" w:type="dxa"/>
            <w:shd w:val="clear" w:color="auto" w:fill="auto"/>
          </w:tcPr>
          <w:p w:rsidR="00696418" w:rsidRPr="00696418" w:rsidRDefault="0050703F" w:rsidP="002777D5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747" w:hanging="720"/>
              <w:textAlignment w:val="baseline"/>
              <w:rPr>
                <w:rFonts w:ascii="Arial" w:eastAsia="Calibri" w:hAnsi="Arial" w:cs="Arial"/>
                <w:b/>
                <w:color w:val="00000A"/>
                <w:kern w:val="3"/>
                <w:sz w:val="18"/>
                <w:szCs w:val="18"/>
              </w:rPr>
            </w:pPr>
            <w:r w:rsidRPr="00696418">
              <w:rPr>
                <w:rFonts w:ascii="Arial" w:eastAsia="Calibri" w:hAnsi="Arial" w:cs="Arial"/>
                <w:b/>
                <w:color w:val="00000A"/>
                <w:kern w:val="3"/>
                <w:sz w:val="18"/>
                <w:szCs w:val="18"/>
              </w:rPr>
              <w:t xml:space="preserve">1.3.4.2. </w:t>
            </w:r>
          </w:p>
          <w:p w:rsidR="0050703F" w:rsidRPr="00101E4C" w:rsidRDefault="0050703F" w:rsidP="00696418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color w:val="00000A"/>
                <w:kern w:val="3"/>
                <w:sz w:val="18"/>
                <w:szCs w:val="18"/>
              </w:rPr>
            </w:pPr>
            <w:r w:rsidRP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Eğitime katılım oranlarının düşük olduğu bölgelerde kız çocukların rol model alacakları başarılı kadınlarla söyleşiler gerçekleştirmek</w:t>
            </w:r>
            <w:r w:rsidR="00F94C5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921" w:type="dxa"/>
            <w:shd w:val="clear" w:color="auto" w:fill="auto"/>
          </w:tcPr>
          <w:p w:rsidR="0050703F" w:rsidRPr="00101E4C" w:rsidRDefault="009872DF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</w:t>
            </w:r>
            <w:r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6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533" w:type="dxa"/>
            <w:shd w:val="clear" w:color="auto" w:fill="auto"/>
          </w:tcPr>
          <w:p w:rsidR="0050703F" w:rsidRPr="00101E4C" w:rsidRDefault="0050703F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Milli Eğitim İl Müdürlüğü </w:t>
            </w:r>
          </w:p>
        </w:tc>
        <w:tc>
          <w:tcPr>
            <w:tcW w:w="2978" w:type="dxa"/>
          </w:tcPr>
          <w:p w:rsidR="0050703F" w:rsidRPr="00101E4C" w:rsidRDefault="0050703F" w:rsidP="002777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B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ed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</w:p>
          <w:p w:rsidR="0050703F" w:rsidRPr="00101E4C" w:rsidRDefault="0050703F" w:rsidP="002777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h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</w:t>
            </w:r>
          </w:p>
          <w:p w:rsidR="0050703F" w:rsidRPr="00101E4C" w:rsidRDefault="0050703F" w:rsidP="002777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SYDV</w:t>
            </w:r>
          </w:p>
          <w:p w:rsidR="0050703F" w:rsidRPr="00101E4C" w:rsidRDefault="0050703F" w:rsidP="002777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Or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ara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de</w:t>
            </w:r>
            <w:r w:rsidRPr="00101E4C">
              <w:rPr>
                <w:rFonts w:ascii="Arial" w:eastAsia="Calibri" w:hAnsi="Arial" w:cs="Arial"/>
                <w:spacing w:val="-5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z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Aj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sı</w:t>
            </w:r>
          </w:p>
          <w:p w:rsidR="0050703F" w:rsidRPr="00101E4C" w:rsidRDefault="0050703F" w:rsidP="002777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Kadın STK’ları</w:t>
            </w:r>
          </w:p>
          <w:p w:rsidR="0050703F" w:rsidRPr="00101E4C" w:rsidRDefault="0050703F" w:rsidP="00266A7D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İ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g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</w:t>
            </w:r>
            <w:r w:rsidR="00266A7D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D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ğer 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ST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’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</w:p>
        </w:tc>
        <w:tc>
          <w:tcPr>
            <w:tcW w:w="2163" w:type="dxa"/>
            <w:vMerge/>
            <w:shd w:val="clear" w:color="auto" w:fill="auto"/>
          </w:tcPr>
          <w:p w:rsidR="0050703F" w:rsidRPr="00101E4C" w:rsidRDefault="0050703F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101E4C" w:rsidRPr="00101E4C" w:rsidRDefault="00101E4C" w:rsidP="00101E4C">
      <w:pPr>
        <w:widowControl w:val="0"/>
        <w:suppressAutoHyphens/>
        <w:overflowPunct w:val="0"/>
        <w:autoSpaceDN w:val="0"/>
        <w:spacing w:after="240" w:line="23" w:lineRule="atLeast"/>
        <w:ind w:right="-141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101E4C" w:rsidRDefault="00101E4C" w:rsidP="00101E4C">
      <w:pPr>
        <w:tabs>
          <w:tab w:val="left" w:pos="3040"/>
        </w:tabs>
        <w:suppressAutoHyphens/>
        <w:autoSpaceDN w:val="0"/>
        <w:jc w:val="both"/>
        <w:textAlignment w:val="baseline"/>
        <w:rPr>
          <w:rFonts w:ascii="Arial" w:eastAsia="Times New Roman" w:hAnsi="Arial" w:cs="Arial"/>
          <w:b/>
          <w:bCs/>
          <w:color w:val="4F81BD"/>
          <w:kern w:val="3"/>
          <w:sz w:val="24"/>
          <w:szCs w:val="24"/>
          <w:lang w:eastAsia="zh-CN"/>
        </w:rPr>
      </w:pPr>
    </w:p>
    <w:p w:rsidR="009872DF" w:rsidRDefault="009872DF" w:rsidP="00101E4C">
      <w:pPr>
        <w:tabs>
          <w:tab w:val="left" w:pos="3040"/>
        </w:tabs>
        <w:suppressAutoHyphens/>
        <w:autoSpaceDN w:val="0"/>
        <w:jc w:val="both"/>
        <w:textAlignment w:val="baseline"/>
        <w:rPr>
          <w:rFonts w:ascii="Arial" w:eastAsia="Times New Roman" w:hAnsi="Arial" w:cs="Arial"/>
          <w:b/>
          <w:bCs/>
          <w:color w:val="4F81BD"/>
          <w:kern w:val="3"/>
          <w:sz w:val="24"/>
          <w:szCs w:val="24"/>
          <w:lang w:eastAsia="zh-CN"/>
        </w:rPr>
      </w:pPr>
    </w:p>
    <w:p w:rsidR="009872DF" w:rsidRPr="00101E4C" w:rsidRDefault="009872DF" w:rsidP="00101E4C">
      <w:pPr>
        <w:tabs>
          <w:tab w:val="left" w:pos="3040"/>
        </w:tabs>
        <w:suppressAutoHyphens/>
        <w:autoSpaceDN w:val="0"/>
        <w:jc w:val="both"/>
        <w:textAlignment w:val="baseline"/>
        <w:rPr>
          <w:rFonts w:ascii="Arial" w:eastAsia="SimSun" w:hAnsi="Arial" w:cs="Arial"/>
          <w:b/>
          <w:color w:val="00000A"/>
          <w:kern w:val="3"/>
        </w:rPr>
      </w:pPr>
    </w:p>
    <w:p w:rsidR="00101E4C" w:rsidRDefault="00101E4C" w:rsidP="00101E4C">
      <w:pPr>
        <w:widowControl w:val="0"/>
        <w:suppressAutoHyphens/>
        <w:overflowPunct w:val="0"/>
        <w:autoSpaceDN w:val="0"/>
        <w:spacing w:after="240" w:line="23" w:lineRule="atLeast"/>
        <w:ind w:right="-141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483A46" w:rsidRDefault="00483A46" w:rsidP="00101E4C">
      <w:pPr>
        <w:widowControl w:val="0"/>
        <w:suppressAutoHyphens/>
        <w:overflowPunct w:val="0"/>
        <w:autoSpaceDN w:val="0"/>
        <w:spacing w:after="240" w:line="23" w:lineRule="atLeast"/>
        <w:ind w:right="-141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483A46" w:rsidRDefault="00483A46" w:rsidP="00101E4C">
      <w:pPr>
        <w:widowControl w:val="0"/>
        <w:suppressAutoHyphens/>
        <w:overflowPunct w:val="0"/>
        <w:autoSpaceDN w:val="0"/>
        <w:spacing w:after="240" w:line="23" w:lineRule="atLeast"/>
        <w:ind w:right="-141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483A46" w:rsidRDefault="00483A46" w:rsidP="00101E4C">
      <w:pPr>
        <w:widowControl w:val="0"/>
        <w:suppressAutoHyphens/>
        <w:overflowPunct w:val="0"/>
        <w:autoSpaceDN w:val="0"/>
        <w:spacing w:after="240" w:line="23" w:lineRule="atLeast"/>
        <w:ind w:right="-141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483A46" w:rsidRPr="00483A46" w:rsidRDefault="00483A46" w:rsidP="00483A46">
      <w:pPr>
        <w:keepNext/>
        <w:keepLines/>
        <w:suppressAutoHyphens/>
        <w:autoSpaceDN w:val="0"/>
        <w:spacing w:before="200"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color w:val="4F81BD"/>
          <w:kern w:val="3"/>
          <w:sz w:val="24"/>
          <w:szCs w:val="24"/>
          <w:lang w:eastAsia="zh-CN"/>
        </w:rPr>
      </w:pPr>
      <w:r w:rsidRPr="00483A46">
        <w:rPr>
          <w:rFonts w:ascii="Arial" w:eastAsia="Times New Roman" w:hAnsi="Arial" w:cs="Arial"/>
          <w:b/>
          <w:bCs/>
          <w:color w:val="4F81BD"/>
          <w:kern w:val="3"/>
          <w:sz w:val="24"/>
          <w:szCs w:val="24"/>
          <w:lang w:eastAsia="zh-CN"/>
        </w:rPr>
        <w:lastRenderedPageBreak/>
        <w:t>Müdahale Alanı 2: Kadın ve Sağlık Hizmetleri</w:t>
      </w: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1134"/>
        <w:gridCol w:w="2367"/>
        <w:gridCol w:w="43"/>
        <w:gridCol w:w="2223"/>
        <w:gridCol w:w="2108"/>
      </w:tblGrid>
      <w:tr w:rsidR="00483A46" w:rsidRPr="00483A46" w:rsidTr="009872DF">
        <w:trPr>
          <w:trHeight w:val="643"/>
        </w:trPr>
        <w:tc>
          <w:tcPr>
            <w:tcW w:w="6345" w:type="dxa"/>
            <w:shd w:val="clear" w:color="auto" w:fill="BFBFBF" w:themeFill="background1" w:themeFillShade="BF"/>
            <w:vAlign w:val="center"/>
          </w:tcPr>
          <w:p w:rsidR="00483A46" w:rsidRPr="00483A46" w:rsidRDefault="00483A46" w:rsidP="00483A4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da-DK"/>
              </w:rPr>
            </w:pPr>
            <w:r w:rsidRPr="00483A46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da-DK"/>
              </w:rPr>
              <w:t>Faaliyet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83A46" w:rsidRPr="00483A46" w:rsidRDefault="00483A46" w:rsidP="00483A46">
            <w:pPr>
              <w:tabs>
                <w:tab w:val="left" w:pos="2745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483A4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Zaman</w:t>
            </w:r>
          </w:p>
        </w:tc>
        <w:tc>
          <w:tcPr>
            <w:tcW w:w="2367" w:type="dxa"/>
            <w:shd w:val="clear" w:color="auto" w:fill="BFBFBF" w:themeFill="background1" w:themeFillShade="BF"/>
            <w:vAlign w:val="center"/>
          </w:tcPr>
          <w:p w:rsidR="00483A46" w:rsidRPr="00483A46" w:rsidRDefault="00483A46" w:rsidP="00483A46">
            <w:pPr>
              <w:widowControl w:val="0"/>
              <w:tabs>
                <w:tab w:val="left" w:pos="2745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483A4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Sorumlu</w:t>
            </w:r>
          </w:p>
          <w:p w:rsidR="00483A46" w:rsidRPr="00483A46" w:rsidRDefault="00483A46" w:rsidP="00483A46">
            <w:pPr>
              <w:tabs>
                <w:tab w:val="left" w:pos="2745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483A4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Kurum/Kuruluşlar</w:t>
            </w:r>
          </w:p>
        </w:tc>
        <w:tc>
          <w:tcPr>
            <w:tcW w:w="2266" w:type="dxa"/>
            <w:gridSpan w:val="2"/>
            <w:shd w:val="clear" w:color="auto" w:fill="BFBFBF" w:themeFill="background1" w:themeFillShade="BF"/>
            <w:vAlign w:val="center"/>
          </w:tcPr>
          <w:p w:rsidR="00483A46" w:rsidRPr="00483A46" w:rsidRDefault="00483A46" w:rsidP="00483A46">
            <w:pPr>
              <w:widowControl w:val="0"/>
              <w:tabs>
                <w:tab w:val="left" w:pos="2745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483A4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Destekçi</w:t>
            </w:r>
          </w:p>
          <w:p w:rsidR="00483A46" w:rsidRPr="00483A46" w:rsidRDefault="00483A46" w:rsidP="00483A46">
            <w:pPr>
              <w:tabs>
                <w:tab w:val="left" w:pos="2745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483A4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Kurum/Kuruluşlar</w:t>
            </w:r>
          </w:p>
        </w:tc>
        <w:tc>
          <w:tcPr>
            <w:tcW w:w="2108" w:type="dxa"/>
            <w:shd w:val="clear" w:color="auto" w:fill="BFBFBF" w:themeFill="background1" w:themeFillShade="BF"/>
            <w:vAlign w:val="center"/>
          </w:tcPr>
          <w:p w:rsidR="00483A46" w:rsidRPr="00483A46" w:rsidRDefault="00483A46" w:rsidP="00483A46">
            <w:pPr>
              <w:tabs>
                <w:tab w:val="left" w:pos="2745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483A4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Göstergeler</w:t>
            </w:r>
          </w:p>
        </w:tc>
      </w:tr>
      <w:tr w:rsidR="00483A46" w:rsidRPr="00483A46" w:rsidTr="009872DF">
        <w:trPr>
          <w:trHeight w:val="411"/>
        </w:trPr>
        <w:tc>
          <w:tcPr>
            <w:tcW w:w="14220" w:type="dxa"/>
            <w:gridSpan w:val="6"/>
            <w:shd w:val="clear" w:color="auto" w:fill="BFBFBF" w:themeFill="background1" w:themeFillShade="BF"/>
            <w:vAlign w:val="center"/>
          </w:tcPr>
          <w:p w:rsidR="00483A46" w:rsidRPr="00483A46" w:rsidRDefault="00483A46" w:rsidP="00696418">
            <w:pPr>
              <w:tabs>
                <w:tab w:val="left" w:pos="2340"/>
              </w:tabs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color w:val="00000A"/>
                <w:kern w:val="3"/>
                <w:sz w:val="20"/>
                <w:szCs w:val="20"/>
              </w:rPr>
            </w:pPr>
            <w:r w:rsidRPr="00483A46">
              <w:rPr>
                <w:rFonts w:ascii="Arial" w:eastAsia="SimSun" w:hAnsi="Arial" w:cs="Arial"/>
                <w:b/>
                <w:bCs/>
                <w:color w:val="00000A"/>
                <w:kern w:val="3"/>
                <w:sz w:val="20"/>
                <w:szCs w:val="20"/>
              </w:rPr>
              <w:t xml:space="preserve">Stratejik Öncelik </w:t>
            </w:r>
            <w:proofErr w:type="gramStart"/>
            <w:r w:rsidRPr="00483A46">
              <w:rPr>
                <w:rFonts w:ascii="Arial" w:eastAsia="SimSun" w:hAnsi="Arial" w:cs="Arial"/>
                <w:b/>
                <w:bCs/>
                <w:color w:val="00000A"/>
                <w:kern w:val="3"/>
                <w:sz w:val="20"/>
                <w:szCs w:val="20"/>
              </w:rPr>
              <w:t>2.1</w:t>
            </w:r>
            <w:proofErr w:type="gramEnd"/>
            <w:r w:rsidRPr="00483A46">
              <w:rPr>
                <w:rFonts w:ascii="Arial" w:eastAsia="SimSun" w:hAnsi="Arial" w:cs="Arial"/>
                <w:b/>
                <w:bCs/>
                <w:color w:val="00000A"/>
                <w:kern w:val="3"/>
                <w:sz w:val="20"/>
                <w:szCs w:val="20"/>
              </w:rPr>
              <w:t xml:space="preserve">: </w:t>
            </w:r>
            <w:r w:rsidRPr="00483A46">
              <w:rPr>
                <w:rFonts w:ascii="Arial" w:eastAsia="SimSun" w:hAnsi="Arial" w:cs="Arial"/>
                <w:bCs/>
                <w:color w:val="00000A"/>
                <w:kern w:val="3"/>
                <w:sz w:val="20"/>
                <w:szCs w:val="20"/>
              </w:rPr>
              <w:t>Kadınların sağlıkta hizmete erişim konusunda güçlendirilmesi</w:t>
            </w:r>
          </w:p>
        </w:tc>
      </w:tr>
      <w:tr w:rsidR="00483A46" w:rsidRPr="00483A46" w:rsidTr="009872DF">
        <w:trPr>
          <w:trHeight w:val="140"/>
        </w:trPr>
        <w:tc>
          <w:tcPr>
            <w:tcW w:w="14220" w:type="dxa"/>
            <w:gridSpan w:val="6"/>
            <w:shd w:val="clear" w:color="auto" w:fill="95B3D7" w:themeFill="accent1" w:themeFillTint="99"/>
            <w:vAlign w:val="center"/>
          </w:tcPr>
          <w:p w:rsidR="00483A46" w:rsidRPr="00483A46" w:rsidRDefault="00483A46" w:rsidP="00696418">
            <w:pPr>
              <w:tabs>
                <w:tab w:val="left" w:pos="2340"/>
              </w:tabs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color w:val="00000A"/>
                <w:kern w:val="3"/>
                <w:sz w:val="20"/>
                <w:szCs w:val="20"/>
              </w:rPr>
            </w:pPr>
            <w:r w:rsidRPr="00483A46">
              <w:rPr>
                <w:rFonts w:ascii="Arial" w:eastAsia="SimSun" w:hAnsi="Arial" w:cs="Arial"/>
                <w:b/>
                <w:bCs/>
                <w:color w:val="00000A"/>
                <w:kern w:val="3"/>
                <w:sz w:val="20"/>
                <w:szCs w:val="20"/>
              </w:rPr>
              <w:t>Hedef 2.1</w:t>
            </w:r>
            <w:r w:rsidRPr="00483A46">
              <w:rPr>
                <w:rFonts w:ascii="Arial" w:eastAsia="SimSun" w:hAnsi="Arial" w:cs="Arial"/>
                <w:b/>
                <w:bCs/>
                <w:color w:val="00000A"/>
                <w:kern w:val="3"/>
                <w:sz w:val="20"/>
                <w:szCs w:val="20"/>
                <w:shd w:val="clear" w:color="auto" w:fill="B8CCE4" w:themeFill="accent1" w:themeFillTint="66"/>
              </w:rPr>
              <w:t xml:space="preserve">.1: </w:t>
            </w:r>
            <w:r w:rsidRPr="00483A46">
              <w:rPr>
                <w:rFonts w:ascii="Arial" w:eastAsia="SimSun" w:hAnsi="Arial" w:cs="Arial"/>
                <w:bCs/>
                <w:color w:val="00000A"/>
                <w:kern w:val="3"/>
                <w:sz w:val="20"/>
                <w:szCs w:val="20"/>
                <w:shd w:val="clear" w:color="auto" w:fill="B8CCE4" w:themeFill="accent1" w:themeFillTint="66"/>
              </w:rPr>
              <w:t>Kadınların sağlık alanındaki hakları, sağlık hizmetleri (kurum/kuruluşlar) ve bu sağlık hizmetlerine erişimleri konularında farkındalıklarını arttırmak</w:t>
            </w:r>
          </w:p>
        </w:tc>
      </w:tr>
      <w:tr w:rsidR="00483A46" w:rsidRPr="00483A46" w:rsidTr="0087199E">
        <w:trPr>
          <w:trHeight w:val="1919"/>
        </w:trPr>
        <w:tc>
          <w:tcPr>
            <w:tcW w:w="6345" w:type="dxa"/>
            <w:shd w:val="clear" w:color="auto" w:fill="FFFFFF" w:themeFill="background1"/>
            <w:vAlign w:val="center"/>
          </w:tcPr>
          <w:p w:rsidR="00696418" w:rsidRPr="00696418" w:rsidRDefault="00483A46" w:rsidP="00696418">
            <w:pPr>
              <w:widowControl w:val="0"/>
              <w:tabs>
                <w:tab w:val="left" w:pos="2340"/>
              </w:tabs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696418"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  <w:t xml:space="preserve">2.1.1.1. </w:t>
            </w:r>
          </w:p>
          <w:p w:rsidR="00483A46" w:rsidRPr="00483A46" w:rsidRDefault="00483A46" w:rsidP="00696418">
            <w:pPr>
              <w:tabs>
                <w:tab w:val="left" w:pos="2340"/>
              </w:tabs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Kadınlara yönelik sağlık hizmetlerine erişim, hizmet alma hakkı, koruyucu sağlık hizmetleri (kanser, kronik hastalıklar, </w:t>
            </w:r>
            <w:proofErr w:type="spellStart"/>
            <w:r w:rsidRP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obezite</w:t>
            </w:r>
            <w:proofErr w:type="spellEnd"/>
            <w:r w:rsidRPr="0069641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vb.) ile ilgili farkındalık çalışmaları yapmak (afiş, broşür dağıtılması vb. yöntemlerle).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83A46" w:rsidRPr="00483A46" w:rsidRDefault="00483A46" w:rsidP="00483A46">
            <w:pPr>
              <w:widowControl w:val="0"/>
              <w:tabs>
                <w:tab w:val="left" w:pos="2745"/>
              </w:tabs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2016-2018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:rsidR="00483A46" w:rsidRPr="00483A46" w:rsidRDefault="00483A46" w:rsidP="00483A4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Halk Sağlığı Müdürlüğü  </w:t>
            </w:r>
          </w:p>
          <w:p w:rsidR="00483A46" w:rsidRPr="00483A46" w:rsidRDefault="00483A46" w:rsidP="00483A4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İl Sağlık Müdürlüğü</w:t>
            </w:r>
          </w:p>
          <w:p w:rsidR="00483A46" w:rsidRPr="00483A46" w:rsidRDefault="00483A46" w:rsidP="00483A4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Kamu Hastaneleri Birliği Genel Sekreterliği</w:t>
            </w:r>
          </w:p>
          <w:p w:rsidR="00483A46" w:rsidRPr="00483A46" w:rsidRDefault="00483A46" w:rsidP="00483A46">
            <w:pPr>
              <w:widowControl w:val="0"/>
              <w:suppressAutoHyphens/>
              <w:autoSpaceDN w:val="0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483A46" w:rsidRPr="00483A46" w:rsidRDefault="00483A46" w:rsidP="00483A46">
            <w:pPr>
              <w:widowControl w:val="0"/>
              <w:tabs>
                <w:tab w:val="left" w:pos="2745"/>
              </w:tabs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266" w:type="dxa"/>
            <w:gridSpan w:val="2"/>
            <w:shd w:val="clear" w:color="auto" w:fill="FFFFFF" w:themeFill="background1"/>
            <w:vAlign w:val="center"/>
          </w:tcPr>
          <w:p w:rsidR="00483A46" w:rsidRPr="00483A46" w:rsidRDefault="00483A46" w:rsidP="00483A4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Aile ve Sosyal Politikalar İl Müdürlüğü</w:t>
            </w:r>
          </w:p>
          <w:p w:rsidR="00483A46" w:rsidRPr="00483A46" w:rsidRDefault="00483A46" w:rsidP="00483A4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Muhtarlıklar</w:t>
            </w:r>
          </w:p>
          <w:p w:rsidR="00483A46" w:rsidRPr="00483A46" w:rsidRDefault="00483A46" w:rsidP="00483A4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Özel Sağlık Kuruluşları</w:t>
            </w:r>
          </w:p>
          <w:p w:rsidR="00483A46" w:rsidRPr="00483A46" w:rsidRDefault="00483A46" w:rsidP="00483A4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STK</w:t>
            </w:r>
          </w:p>
          <w:p w:rsidR="00483A46" w:rsidRPr="00483A46" w:rsidRDefault="00483A46" w:rsidP="00483A4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Yerel Medya</w:t>
            </w:r>
          </w:p>
          <w:p w:rsidR="00483A46" w:rsidRPr="00483A46" w:rsidRDefault="00483A46" w:rsidP="00483A4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Belediyeler (Merkez/İlçe)</w:t>
            </w:r>
          </w:p>
          <w:p w:rsidR="00483A46" w:rsidRPr="00483A46" w:rsidRDefault="00483A46" w:rsidP="00483A4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OMÜ</w:t>
            </w:r>
          </w:p>
        </w:tc>
        <w:tc>
          <w:tcPr>
            <w:tcW w:w="2108" w:type="dxa"/>
            <w:shd w:val="clear" w:color="auto" w:fill="FFFFFF" w:themeFill="background1"/>
          </w:tcPr>
          <w:p w:rsidR="00483A46" w:rsidRPr="00483A46" w:rsidRDefault="00483A46" w:rsidP="00693EA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ind w:left="237" w:hanging="237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Eğitim verilen kişi sayısı </w:t>
            </w:r>
          </w:p>
          <w:p w:rsidR="00483A46" w:rsidRPr="00483A46" w:rsidRDefault="00483A46" w:rsidP="00693EA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ind w:left="237" w:hanging="237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Açılan stant sayısı</w:t>
            </w:r>
          </w:p>
          <w:p w:rsidR="00483A46" w:rsidRPr="00483A46" w:rsidRDefault="00483A46" w:rsidP="00693EA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ind w:left="237" w:hanging="237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Dağıtılan afiş ve broşür sayısı</w:t>
            </w:r>
          </w:p>
          <w:p w:rsidR="00483A46" w:rsidRPr="00483A46" w:rsidRDefault="00483A46" w:rsidP="00693EA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ind w:left="237" w:hanging="237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Obeziteyle</w:t>
            </w:r>
            <w:proofErr w:type="spellEnd"/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mücadele kapsamında düzenlenen yürüyüş sayısı</w:t>
            </w:r>
          </w:p>
          <w:p w:rsidR="00483A46" w:rsidRPr="00483A46" w:rsidRDefault="00483A46" w:rsidP="0087199E">
            <w:pPr>
              <w:widowControl w:val="0"/>
              <w:suppressAutoHyphens/>
              <w:autoSpaceDN w:val="0"/>
              <w:ind w:left="25" w:hanging="25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483A46" w:rsidRPr="00483A46" w:rsidTr="0087199E">
        <w:trPr>
          <w:trHeight w:val="1408"/>
        </w:trPr>
        <w:tc>
          <w:tcPr>
            <w:tcW w:w="6345" w:type="dxa"/>
            <w:shd w:val="clear" w:color="auto" w:fill="FFFFFF" w:themeFill="background1"/>
            <w:vAlign w:val="center"/>
          </w:tcPr>
          <w:p w:rsidR="00F94C52" w:rsidRPr="00F94C52" w:rsidRDefault="00483A46" w:rsidP="00F94C52">
            <w:pPr>
              <w:widowControl w:val="0"/>
              <w:tabs>
                <w:tab w:val="left" w:pos="2340"/>
              </w:tabs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F94C52"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  <w:t xml:space="preserve">2.1.1.2. </w:t>
            </w:r>
          </w:p>
          <w:p w:rsidR="00483A46" w:rsidRPr="00483A46" w:rsidRDefault="00483A46" w:rsidP="00F94C52">
            <w:pPr>
              <w:tabs>
                <w:tab w:val="left" w:pos="2340"/>
              </w:tabs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F94C5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Gebe bilgilendirme sınıfları ve gebe okulu aracılığıyla normal doğumun önemi, sağlıklı gebelik, aile planlaması, emzirme, anne sütünün önemi gibi konularda eğitim vermek.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83A46" w:rsidRPr="00483A46" w:rsidRDefault="00483A46" w:rsidP="00483A46">
            <w:pPr>
              <w:widowControl w:val="0"/>
              <w:tabs>
                <w:tab w:val="left" w:pos="2745"/>
              </w:tabs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2016-2018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:rsidR="00483A46" w:rsidRPr="00483A46" w:rsidRDefault="00483A46" w:rsidP="00483A4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Halk Sağlığı Müdürlüğü  </w:t>
            </w:r>
          </w:p>
          <w:p w:rsidR="00483A46" w:rsidRPr="00483A46" w:rsidRDefault="00483A46" w:rsidP="00483A4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Kamu Hastaneleri Birliği Genel Sekreterliği </w:t>
            </w:r>
          </w:p>
        </w:tc>
        <w:tc>
          <w:tcPr>
            <w:tcW w:w="2266" w:type="dxa"/>
            <w:gridSpan w:val="2"/>
            <w:shd w:val="clear" w:color="auto" w:fill="FFFFFF" w:themeFill="background1"/>
            <w:vAlign w:val="center"/>
          </w:tcPr>
          <w:p w:rsidR="00483A46" w:rsidRPr="00483A46" w:rsidRDefault="00483A46" w:rsidP="00483A46">
            <w:pPr>
              <w:widowControl w:val="0"/>
              <w:tabs>
                <w:tab w:val="left" w:pos="2745"/>
              </w:tabs>
              <w:suppressAutoHyphens/>
              <w:autoSpaceDN w:val="0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-STK</w:t>
            </w:r>
          </w:p>
          <w:p w:rsidR="00483A46" w:rsidRPr="00483A46" w:rsidRDefault="00483A46" w:rsidP="00483A46">
            <w:pPr>
              <w:widowControl w:val="0"/>
              <w:tabs>
                <w:tab w:val="left" w:pos="2745"/>
              </w:tabs>
              <w:suppressAutoHyphens/>
              <w:autoSpaceDN w:val="0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-Belediyeler (Merkez/İlçe)</w:t>
            </w:r>
          </w:p>
          <w:p w:rsidR="00483A46" w:rsidRPr="00483A46" w:rsidRDefault="00483A46" w:rsidP="00483A46">
            <w:pPr>
              <w:widowControl w:val="0"/>
              <w:tabs>
                <w:tab w:val="left" w:pos="2745"/>
              </w:tabs>
              <w:suppressAutoHyphens/>
              <w:autoSpaceDN w:val="0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-OMÜ</w:t>
            </w:r>
          </w:p>
        </w:tc>
        <w:tc>
          <w:tcPr>
            <w:tcW w:w="2108" w:type="dxa"/>
            <w:shd w:val="clear" w:color="auto" w:fill="FFFFFF" w:themeFill="background1"/>
          </w:tcPr>
          <w:p w:rsidR="00483A46" w:rsidRPr="00483A46" w:rsidRDefault="00483A46" w:rsidP="00693EA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ind w:left="237" w:hanging="237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Eğitim verilen gebe sayısı</w:t>
            </w:r>
          </w:p>
          <w:p w:rsidR="00483A46" w:rsidRPr="00483A46" w:rsidRDefault="00483A46" w:rsidP="00693EA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ind w:left="237" w:hanging="237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Bebek ölüm Hızları</w:t>
            </w:r>
          </w:p>
          <w:p w:rsidR="00483A46" w:rsidRPr="00483A46" w:rsidRDefault="00483A46" w:rsidP="00693EA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ind w:left="237" w:hanging="237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Ana Ölüm hızı</w:t>
            </w:r>
          </w:p>
          <w:p w:rsidR="00483A46" w:rsidRPr="00483A46" w:rsidRDefault="00483A46" w:rsidP="00693EA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ind w:left="237" w:hanging="237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Doğurganlık Hızı</w:t>
            </w:r>
          </w:p>
          <w:p w:rsidR="00483A46" w:rsidRPr="00483A46" w:rsidRDefault="00483A46" w:rsidP="0087199E">
            <w:pPr>
              <w:widowControl w:val="0"/>
              <w:suppressAutoHyphens/>
              <w:autoSpaceDN w:val="0"/>
              <w:ind w:left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483A46" w:rsidRPr="00483A46" w:rsidTr="0087199E">
        <w:trPr>
          <w:trHeight w:val="1153"/>
        </w:trPr>
        <w:tc>
          <w:tcPr>
            <w:tcW w:w="6345" w:type="dxa"/>
            <w:shd w:val="clear" w:color="auto" w:fill="FFFFFF" w:themeFill="background1"/>
            <w:vAlign w:val="center"/>
          </w:tcPr>
          <w:p w:rsidR="00F94C52" w:rsidRPr="00F94C52" w:rsidRDefault="00483A46" w:rsidP="00F94C52">
            <w:pPr>
              <w:widowControl w:val="0"/>
              <w:tabs>
                <w:tab w:val="left" w:pos="2340"/>
              </w:tabs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F94C52"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  <w:t xml:space="preserve">2.1.1.3. </w:t>
            </w:r>
          </w:p>
          <w:p w:rsidR="00483A46" w:rsidRPr="00483A46" w:rsidRDefault="00483A46" w:rsidP="00F94C52">
            <w:pPr>
              <w:tabs>
                <w:tab w:val="left" w:pos="2340"/>
              </w:tabs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F94C5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Gebe danışma hattı aracılığı ile başvuru yapan gebelerin talep ettikleri konular hakkında bilgilendirilmesini sağlamak.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83A46" w:rsidRPr="00483A46" w:rsidRDefault="00483A46" w:rsidP="00483A46">
            <w:pPr>
              <w:widowControl w:val="0"/>
              <w:tabs>
                <w:tab w:val="left" w:pos="2340"/>
                <w:tab w:val="left" w:pos="2745"/>
              </w:tabs>
              <w:suppressAutoHyphens/>
              <w:autoSpaceDN w:val="0"/>
              <w:ind w:left="691" w:hanging="663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2016-2018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:rsidR="00483A46" w:rsidRPr="00483A46" w:rsidRDefault="00483A46" w:rsidP="002C62ED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Kamu Hastaneleri Birliği Genel Sekreterliği</w:t>
            </w:r>
          </w:p>
        </w:tc>
        <w:tc>
          <w:tcPr>
            <w:tcW w:w="2266" w:type="dxa"/>
            <w:gridSpan w:val="2"/>
            <w:shd w:val="clear" w:color="auto" w:fill="FFFFFF" w:themeFill="background1"/>
            <w:vAlign w:val="center"/>
          </w:tcPr>
          <w:p w:rsidR="00483A46" w:rsidRPr="00483A46" w:rsidRDefault="00483A46" w:rsidP="00483A46">
            <w:pPr>
              <w:widowControl w:val="0"/>
              <w:tabs>
                <w:tab w:val="left" w:pos="2340"/>
              </w:tabs>
              <w:suppressAutoHyphens/>
              <w:autoSpaceDN w:val="0"/>
              <w:ind w:left="691" w:hanging="663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483A46" w:rsidRPr="0087199E" w:rsidRDefault="00483A46" w:rsidP="00F94C52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87199E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Karşılanan başvuru sayısı</w:t>
            </w:r>
          </w:p>
        </w:tc>
      </w:tr>
      <w:tr w:rsidR="00483A46" w:rsidRPr="00483A46" w:rsidTr="0087199E">
        <w:trPr>
          <w:trHeight w:val="1153"/>
        </w:trPr>
        <w:tc>
          <w:tcPr>
            <w:tcW w:w="6345" w:type="dxa"/>
            <w:shd w:val="clear" w:color="auto" w:fill="FFFFFF" w:themeFill="background1"/>
            <w:vAlign w:val="center"/>
          </w:tcPr>
          <w:p w:rsidR="00F94C52" w:rsidRPr="00F94C52" w:rsidRDefault="00483A46" w:rsidP="00483A46">
            <w:pPr>
              <w:widowControl w:val="0"/>
              <w:tabs>
                <w:tab w:val="left" w:pos="2340"/>
              </w:tabs>
              <w:suppressAutoHyphens/>
              <w:autoSpaceDN w:val="0"/>
              <w:ind w:left="691" w:hanging="663"/>
              <w:textAlignment w:val="baseline"/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F94C52"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  <w:t xml:space="preserve">2.1.1.4. </w:t>
            </w:r>
          </w:p>
          <w:p w:rsidR="00483A46" w:rsidRPr="00483A46" w:rsidRDefault="00483A46" w:rsidP="00F94C52">
            <w:pPr>
              <w:widowControl w:val="0"/>
              <w:tabs>
                <w:tab w:val="left" w:pos="2340"/>
              </w:tabs>
              <w:suppressAutoHyphens/>
              <w:autoSpaceDN w:val="0"/>
              <w:ind w:left="691" w:hanging="663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A59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Kadın kanserleri ile</w:t>
            </w: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ilgili bilgilendirme ve tarama çalışmaları yapmak.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83A46" w:rsidRPr="00483A46" w:rsidRDefault="00483A46" w:rsidP="00483A46">
            <w:pPr>
              <w:widowControl w:val="0"/>
              <w:tabs>
                <w:tab w:val="left" w:pos="2340"/>
                <w:tab w:val="left" w:pos="2745"/>
              </w:tabs>
              <w:suppressAutoHyphens/>
              <w:autoSpaceDN w:val="0"/>
              <w:ind w:left="691" w:hanging="663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2016-2018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:rsidR="00483A46" w:rsidRPr="00483A46" w:rsidRDefault="00483A46" w:rsidP="002C62ED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Halk Sağlığı Müdürlüğü  </w:t>
            </w:r>
          </w:p>
          <w:p w:rsidR="00483A46" w:rsidRPr="00483A46" w:rsidRDefault="00483A46" w:rsidP="002C62ED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Kamu Hastaneleri Birliği Genel Sekreterliği</w:t>
            </w:r>
          </w:p>
          <w:p w:rsidR="00483A46" w:rsidRPr="00483A46" w:rsidRDefault="00483A46" w:rsidP="00483A46">
            <w:pPr>
              <w:widowControl w:val="0"/>
              <w:tabs>
                <w:tab w:val="left" w:pos="2340"/>
              </w:tabs>
              <w:suppressAutoHyphens/>
              <w:autoSpaceDN w:val="0"/>
              <w:ind w:left="691" w:hanging="663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266" w:type="dxa"/>
            <w:gridSpan w:val="2"/>
            <w:shd w:val="clear" w:color="auto" w:fill="FFFFFF" w:themeFill="background1"/>
            <w:vAlign w:val="center"/>
          </w:tcPr>
          <w:p w:rsidR="00483A46" w:rsidRPr="00483A46" w:rsidRDefault="00483A46" w:rsidP="002C62ED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İl Sağlık Müdürlüğü</w:t>
            </w:r>
          </w:p>
          <w:p w:rsidR="00483A46" w:rsidRPr="00483A46" w:rsidRDefault="00483A46" w:rsidP="002C62ED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OMÜ</w:t>
            </w:r>
          </w:p>
        </w:tc>
        <w:tc>
          <w:tcPr>
            <w:tcW w:w="2108" w:type="dxa"/>
            <w:shd w:val="clear" w:color="auto" w:fill="FFFFFF" w:themeFill="background1"/>
          </w:tcPr>
          <w:p w:rsidR="00483A46" w:rsidRPr="0087199E" w:rsidRDefault="00483A46" w:rsidP="00F94C52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87199E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Tar</w:t>
            </w:r>
            <w:r w:rsidR="00F94C52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 xml:space="preserve">ama yapılan kişi sayısı/Hedef </w:t>
            </w:r>
            <w:r w:rsidRPr="0087199E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nüfusa oranı</w:t>
            </w:r>
          </w:p>
          <w:p w:rsidR="00483A46" w:rsidRPr="0087199E" w:rsidRDefault="00483A46" w:rsidP="00F94C52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87199E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Eğitim verilen kişi sayısı</w:t>
            </w:r>
          </w:p>
        </w:tc>
      </w:tr>
      <w:tr w:rsidR="00483A46" w:rsidRPr="00483A46" w:rsidTr="0087199E">
        <w:trPr>
          <w:trHeight w:val="615"/>
        </w:trPr>
        <w:tc>
          <w:tcPr>
            <w:tcW w:w="14220" w:type="dxa"/>
            <w:gridSpan w:val="6"/>
            <w:shd w:val="clear" w:color="auto" w:fill="DBE5F1" w:themeFill="accent1" w:themeFillTint="33"/>
          </w:tcPr>
          <w:p w:rsidR="00483A46" w:rsidRPr="00483A46" w:rsidRDefault="00483A46" w:rsidP="00F94C5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83A46">
              <w:rPr>
                <w:rFonts w:ascii="Arial" w:eastAsia="SimSun" w:hAnsi="Arial" w:cs="Arial"/>
                <w:b/>
                <w:bCs/>
                <w:color w:val="000000"/>
                <w:kern w:val="3"/>
                <w:sz w:val="20"/>
                <w:szCs w:val="20"/>
                <w:lang w:eastAsia="da-DK" w:bidi="hi-IN"/>
              </w:rPr>
              <w:t xml:space="preserve">Hedef 2.1.2: </w:t>
            </w:r>
            <w:r w:rsidRPr="00483A46"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eastAsia="da-DK" w:bidi="hi-IN"/>
              </w:rPr>
              <w:t>Kadınlara yönelik sağlık hizmeti sunan kurumları yeterli hale getirmek</w:t>
            </w:r>
            <w:r w:rsidRPr="00483A46">
              <w:rPr>
                <w:rFonts w:ascii="Arial" w:eastAsia="SimSun" w:hAnsi="Arial" w:cs="Arial"/>
                <w:b/>
                <w:bCs/>
                <w:color w:val="000000"/>
                <w:kern w:val="3"/>
                <w:sz w:val="20"/>
                <w:szCs w:val="20"/>
                <w:lang w:eastAsia="da-DK" w:bidi="hi-IN"/>
              </w:rPr>
              <w:t xml:space="preserve"> </w:t>
            </w:r>
          </w:p>
        </w:tc>
      </w:tr>
      <w:tr w:rsidR="00483A46" w:rsidRPr="00483A46" w:rsidTr="0087199E">
        <w:trPr>
          <w:trHeight w:val="1236"/>
        </w:trPr>
        <w:tc>
          <w:tcPr>
            <w:tcW w:w="6345" w:type="dxa"/>
            <w:shd w:val="clear" w:color="auto" w:fill="FFFFFF" w:themeFill="background1"/>
            <w:vAlign w:val="center"/>
          </w:tcPr>
          <w:p w:rsidR="00F94C52" w:rsidRPr="00F94C52" w:rsidRDefault="00483A46" w:rsidP="00F94C52">
            <w:pPr>
              <w:widowControl w:val="0"/>
              <w:tabs>
                <w:tab w:val="left" w:pos="2340"/>
              </w:tabs>
              <w:suppressAutoHyphens/>
              <w:autoSpaceDN w:val="0"/>
              <w:ind w:left="691" w:hanging="663"/>
              <w:jc w:val="both"/>
              <w:textAlignment w:val="baseline"/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F94C52"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  <w:lastRenderedPageBreak/>
              <w:t xml:space="preserve">2.1.2.1. </w:t>
            </w:r>
          </w:p>
          <w:p w:rsidR="00483A46" w:rsidRPr="00483A46" w:rsidRDefault="00483A46" w:rsidP="00F94C52">
            <w:pPr>
              <w:widowControl w:val="0"/>
              <w:tabs>
                <w:tab w:val="left" w:pos="2340"/>
              </w:tabs>
              <w:suppressAutoHyphens/>
              <w:autoSpaceDN w:val="0"/>
              <w:ind w:left="691" w:hanging="663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Bebek dostu sağlık kurumu konusunda çalışmalar yapmak.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83A46" w:rsidRPr="00483A46" w:rsidRDefault="00483A46" w:rsidP="00483A46">
            <w:pPr>
              <w:widowControl w:val="0"/>
              <w:tabs>
                <w:tab w:val="left" w:pos="2340"/>
                <w:tab w:val="left" w:pos="2745"/>
              </w:tabs>
              <w:suppressAutoHyphens/>
              <w:autoSpaceDN w:val="0"/>
              <w:ind w:left="691" w:hanging="663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2016-2018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483A46" w:rsidRPr="00483A46" w:rsidRDefault="00483A46" w:rsidP="002C62ED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Halk Sağlığı Müdürlüğü  </w:t>
            </w:r>
          </w:p>
          <w:p w:rsidR="00483A46" w:rsidRPr="00483A46" w:rsidRDefault="00483A46" w:rsidP="002C62ED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İl Sağlık Müdürlüğü</w:t>
            </w:r>
          </w:p>
          <w:p w:rsidR="00483A46" w:rsidRPr="00483A46" w:rsidRDefault="00483A46" w:rsidP="002C62ED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Kamu Hastaneleri Birliği Genel Sekreterliği</w:t>
            </w:r>
          </w:p>
          <w:p w:rsidR="00483A46" w:rsidRPr="00483A46" w:rsidRDefault="00483A46" w:rsidP="00483A46">
            <w:pPr>
              <w:widowControl w:val="0"/>
              <w:tabs>
                <w:tab w:val="left" w:pos="2340"/>
              </w:tabs>
              <w:suppressAutoHyphens/>
              <w:autoSpaceDN w:val="0"/>
              <w:ind w:left="691" w:hanging="663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223" w:type="dxa"/>
            <w:shd w:val="clear" w:color="auto" w:fill="FFFFFF" w:themeFill="background1"/>
            <w:vAlign w:val="center"/>
          </w:tcPr>
          <w:p w:rsidR="00483A46" w:rsidRPr="00483A46" w:rsidRDefault="00483A46" w:rsidP="00483A46">
            <w:pPr>
              <w:widowControl w:val="0"/>
              <w:tabs>
                <w:tab w:val="left" w:pos="2340"/>
                <w:tab w:val="left" w:pos="2745"/>
              </w:tabs>
              <w:suppressAutoHyphens/>
              <w:autoSpaceDN w:val="0"/>
              <w:ind w:left="691" w:hanging="663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483A46" w:rsidRPr="0087199E" w:rsidRDefault="00483A46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87199E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Bebek dostu aile hekimliği birimi sayısı</w:t>
            </w:r>
          </w:p>
          <w:p w:rsidR="00483A46" w:rsidRPr="00483A46" w:rsidRDefault="00483A46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87199E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 xml:space="preserve">Bebek dostu hastane </w:t>
            </w: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sayısı</w:t>
            </w:r>
          </w:p>
        </w:tc>
      </w:tr>
      <w:tr w:rsidR="00483A46" w:rsidRPr="00483A46" w:rsidTr="0087199E">
        <w:trPr>
          <w:trHeight w:val="846"/>
        </w:trPr>
        <w:tc>
          <w:tcPr>
            <w:tcW w:w="6345" w:type="dxa"/>
            <w:shd w:val="clear" w:color="auto" w:fill="FFFFFF" w:themeFill="background1"/>
            <w:vAlign w:val="center"/>
          </w:tcPr>
          <w:p w:rsidR="00F94C52" w:rsidRPr="00F94C52" w:rsidRDefault="00483A46" w:rsidP="00F94C52">
            <w:pPr>
              <w:widowControl w:val="0"/>
              <w:tabs>
                <w:tab w:val="left" w:pos="2340"/>
              </w:tabs>
              <w:suppressAutoHyphens/>
              <w:autoSpaceDN w:val="0"/>
              <w:ind w:left="691" w:hanging="663"/>
              <w:jc w:val="both"/>
              <w:textAlignment w:val="baseline"/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F94C52"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  <w:t xml:space="preserve">2.1.2.2. </w:t>
            </w:r>
          </w:p>
          <w:p w:rsidR="00483A46" w:rsidRPr="00483A46" w:rsidRDefault="00483A46" w:rsidP="00F94C52">
            <w:pPr>
              <w:widowControl w:val="0"/>
              <w:tabs>
                <w:tab w:val="left" w:pos="2340"/>
              </w:tabs>
              <w:suppressAutoHyphens/>
              <w:autoSpaceDN w:val="0"/>
              <w:ind w:left="691" w:hanging="663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proofErr w:type="gramStart"/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Kadınlara yönelik sağlık hizmeti </w:t>
            </w:r>
            <w:r w:rsidRPr="00F94C5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veren </w:t>
            </w:r>
            <w:r w:rsidRPr="004A59B1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KETEM sayısını </w:t>
            </w: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artırmak.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83A46" w:rsidRPr="00483A46" w:rsidRDefault="00483A46" w:rsidP="00483A46">
            <w:pPr>
              <w:widowControl w:val="0"/>
              <w:tabs>
                <w:tab w:val="left" w:pos="2340"/>
                <w:tab w:val="left" w:pos="2745"/>
              </w:tabs>
              <w:suppressAutoHyphens/>
              <w:autoSpaceDN w:val="0"/>
              <w:ind w:left="691" w:hanging="663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2016-2018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483A46" w:rsidRPr="00483A46" w:rsidRDefault="00483A46" w:rsidP="002C62ED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Halk Sağlığı Müdürlüğü </w:t>
            </w:r>
          </w:p>
        </w:tc>
        <w:tc>
          <w:tcPr>
            <w:tcW w:w="2223" w:type="dxa"/>
            <w:shd w:val="clear" w:color="auto" w:fill="FFFFFF" w:themeFill="background1"/>
            <w:vAlign w:val="center"/>
          </w:tcPr>
          <w:p w:rsidR="00483A46" w:rsidRPr="00483A46" w:rsidRDefault="00483A46" w:rsidP="00483A46">
            <w:pPr>
              <w:widowControl w:val="0"/>
              <w:tabs>
                <w:tab w:val="left" w:pos="2340"/>
                <w:tab w:val="left" w:pos="2745"/>
              </w:tabs>
              <w:suppressAutoHyphens/>
              <w:autoSpaceDN w:val="0"/>
              <w:ind w:left="691" w:hanging="663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483A46" w:rsidRPr="0087199E" w:rsidRDefault="00483A46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87199E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Yeni açılan KETEM sayısı</w:t>
            </w:r>
          </w:p>
        </w:tc>
      </w:tr>
      <w:tr w:rsidR="00E96D85" w:rsidRPr="00483A46" w:rsidTr="0087199E">
        <w:trPr>
          <w:trHeight w:val="846"/>
        </w:trPr>
        <w:tc>
          <w:tcPr>
            <w:tcW w:w="6345" w:type="dxa"/>
            <w:shd w:val="clear" w:color="auto" w:fill="FFFFFF" w:themeFill="background1"/>
            <w:vAlign w:val="center"/>
          </w:tcPr>
          <w:p w:rsidR="00F94C52" w:rsidRPr="00F94C52" w:rsidRDefault="00E96D85" w:rsidP="00483A46">
            <w:pPr>
              <w:widowControl w:val="0"/>
              <w:tabs>
                <w:tab w:val="left" w:pos="2340"/>
              </w:tabs>
              <w:suppressAutoHyphens/>
              <w:autoSpaceDN w:val="0"/>
              <w:ind w:left="691" w:hanging="663"/>
              <w:textAlignment w:val="baseline"/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F94C52"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  <w:t>2.1.2.3.</w:t>
            </w:r>
          </w:p>
          <w:p w:rsidR="00E96D85" w:rsidRPr="00483A46" w:rsidRDefault="00E96D85" w:rsidP="00F94C52">
            <w:pPr>
              <w:widowControl w:val="0"/>
              <w:tabs>
                <w:tab w:val="left" w:pos="2340"/>
              </w:tabs>
              <w:suppressAutoHyphens/>
              <w:autoSpaceDN w:val="0"/>
              <w:ind w:left="691" w:hanging="663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proofErr w:type="gramStart"/>
            <w: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Anne Dostu Hastane Çalışmaları yapmak</w:t>
            </w:r>
            <w:r w:rsidR="00F94C5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.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96D85" w:rsidRPr="00483A46" w:rsidRDefault="00E96D85" w:rsidP="00483A46">
            <w:pPr>
              <w:widowControl w:val="0"/>
              <w:tabs>
                <w:tab w:val="left" w:pos="2340"/>
                <w:tab w:val="left" w:pos="2745"/>
              </w:tabs>
              <w:suppressAutoHyphens/>
              <w:autoSpaceDN w:val="0"/>
              <w:ind w:left="691" w:hanging="663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2016-2018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E96D85" w:rsidRPr="00483A46" w:rsidRDefault="00E96D85" w:rsidP="002C62ED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Kamu Hastaneleri Birliği Genel Sekreterliği</w:t>
            </w:r>
          </w:p>
          <w:p w:rsidR="00E96D85" w:rsidRPr="00483A46" w:rsidRDefault="00E96D85" w:rsidP="00E96D85">
            <w:pPr>
              <w:widowControl w:val="0"/>
              <w:tabs>
                <w:tab w:val="left" w:pos="2340"/>
              </w:tabs>
              <w:suppressAutoHyphens/>
              <w:autoSpaceDN w:val="0"/>
              <w:ind w:left="691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223" w:type="dxa"/>
            <w:shd w:val="clear" w:color="auto" w:fill="FFFFFF" w:themeFill="background1"/>
            <w:vAlign w:val="center"/>
          </w:tcPr>
          <w:p w:rsidR="00E96D85" w:rsidRPr="00483A46" w:rsidRDefault="00E96D85" w:rsidP="002C62ED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Halk Sağlığı Müdürlüğü  </w:t>
            </w:r>
          </w:p>
          <w:p w:rsidR="00E96D85" w:rsidRDefault="00E96D85" w:rsidP="002C62ED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İl Sağlık Müdürlüğü</w:t>
            </w:r>
          </w:p>
          <w:p w:rsidR="00E96D85" w:rsidRDefault="00E96D85" w:rsidP="002C62ED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İlgili STK’lar</w:t>
            </w:r>
          </w:p>
          <w:p w:rsidR="00E96D85" w:rsidRPr="00483A46" w:rsidRDefault="00E96D85" w:rsidP="00E96D85">
            <w:pPr>
              <w:widowControl w:val="0"/>
              <w:tabs>
                <w:tab w:val="left" w:pos="2340"/>
              </w:tabs>
              <w:suppressAutoHyphens/>
              <w:autoSpaceDN w:val="0"/>
              <w:ind w:left="691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E96D85" w:rsidRPr="00483A46" w:rsidRDefault="00E96D85" w:rsidP="00483A46">
            <w:pPr>
              <w:widowControl w:val="0"/>
              <w:tabs>
                <w:tab w:val="left" w:pos="2340"/>
                <w:tab w:val="left" w:pos="2745"/>
              </w:tabs>
              <w:suppressAutoHyphens/>
              <w:autoSpaceDN w:val="0"/>
              <w:ind w:left="691" w:hanging="663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E96D85" w:rsidRPr="0087199E" w:rsidRDefault="00693EAC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Anne Dostu sağlık tesisi sayısı</w:t>
            </w:r>
          </w:p>
        </w:tc>
      </w:tr>
      <w:tr w:rsidR="00483A46" w:rsidRPr="00483A46" w:rsidTr="0087199E">
        <w:trPr>
          <w:trHeight w:val="481"/>
        </w:trPr>
        <w:tc>
          <w:tcPr>
            <w:tcW w:w="14220" w:type="dxa"/>
            <w:gridSpan w:val="6"/>
            <w:shd w:val="clear" w:color="auto" w:fill="DBE5F1" w:themeFill="accent1" w:themeFillTint="33"/>
          </w:tcPr>
          <w:p w:rsidR="00483A46" w:rsidRPr="00483A46" w:rsidRDefault="00483A46" w:rsidP="00F94C5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83A46">
              <w:rPr>
                <w:rFonts w:ascii="Arial" w:eastAsia="SimSun" w:hAnsi="Arial" w:cs="Arial"/>
                <w:b/>
                <w:bCs/>
                <w:color w:val="000000"/>
                <w:kern w:val="3"/>
                <w:sz w:val="20"/>
                <w:szCs w:val="20"/>
                <w:lang w:eastAsia="da-DK" w:bidi="hi-IN"/>
              </w:rPr>
              <w:t xml:space="preserve">Hedef 2.1.3: </w:t>
            </w:r>
            <w:r w:rsidRPr="00483A46"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eastAsia="da-DK" w:bidi="hi-IN"/>
              </w:rPr>
              <w:t>Kadınların sağlık hizmetlerine ulaşımını sağlamak</w:t>
            </w:r>
            <w:r w:rsidRPr="00483A46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83A46" w:rsidRPr="00483A46" w:rsidTr="0087199E">
        <w:trPr>
          <w:trHeight w:val="1226"/>
        </w:trPr>
        <w:tc>
          <w:tcPr>
            <w:tcW w:w="6345" w:type="dxa"/>
            <w:shd w:val="clear" w:color="auto" w:fill="FFFFFF" w:themeFill="background1"/>
            <w:vAlign w:val="center"/>
          </w:tcPr>
          <w:p w:rsidR="00F94C52" w:rsidRPr="00F94C52" w:rsidRDefault="00483A46" w:rsidP="00483A46">
            <w:pPr>
              <w:widowControl w:val="0"/>
              <w:tabs>
                <w:tab w:val="left" w:pos="2340"/>
              </w:tabs>
              <w:suppressAutoHyphens/>
              <w:autoSpaceDN w:val="0"/>
              <w:ind w:left="691" w:hanging="663"/>
              <w:textAlignment w:val="baseline"/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F94C52"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  <w:t xml:space="preserve">2.1.3.1.  </w:t>
            </w:r>
          </w:p>
          <w:p w:rsidR="00483A46" w:rsidRPr="00483A46" w:rsidRDefault="00483A46" w:rsidP="00F94C52">
            <w:pPr>
              <w:tabs>
                <w:tab w:val="left" w:pos="2340"/>
              </w:tabs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F94C5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Destekçi kurum/kuruluşların katkılarıyla kanser taramalarının yapılabilmesi amacıyla </w:t>
            </w:r>
            <w:r w:rsidR="00F94C5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kadınların </w:t>
            </w:r>
            <w:proofErr w:type="spellStart"/>
            <w:r w:rsidR="00F94C5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KETEM’lere</w:t>
            </w:r>
            <w:proofErr w:type="spellEnd"/>
            <w:r w:rsidR="00F94C5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ulaşımını (otobüs, servis vb.) </w:t>
            </w:r>
            <w:r w:rsidRPr="00F94C5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sağlamak.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83A46" w:rsidRPr="00483A46" w:rsidRDefault="00483A46" w:rsidP="00483A46">
            <w:pPr>
              <w:widowControl w:val="0"/>
              <w:tabs>
                <w:tab w:val="left" w:pos="2340"/>
                <w:tab w:val="left" w:pos="2745"/>
              </w:tabs>
              <w:suppressAutoHyphens/>
              <w:autoSpaceDN w:val="0"/>
              <w:ind w:left="691" w:hanging="663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2016-2018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483A46" w:rsidRPr="00483A46" w:rsidRDefault="00483A46" w:rsidP="00483A46">
            <w:pPr>
              <w:widowControl w:val="0"/>
              <w:tabs>
                <w:tab w:val="left" w:pos="2340"/>
                <w:tab w:val="left" w:pos="2745"/>
              </w:tabs>
              <w:suppressAutoHyphens/>
              <w:autoSpaceDN w:val="0"/>
              <w:ind w:left="691" w:hanging="663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-Kaymakamlık</w:t>
            </w:r>
          </w:p>
          <w:p w:rsidR="00483A46" w:rsidRPr="00483A46" w:rsidRDefault="00483A46" w:rsidP="00483A46">
            <w:pPr>
              <w:widowControl w:val="0"/>
              <w:tabs>
                <w:tab w:val="left" w:pos="2340"/>
                <w:tab w:val="left" w:pos="2745"/>
              </w:tabs>
              <w:suppressAutoHyphens/>
              <w:autoSpaceDN w:val="0"/>
              <w:ind w:left="691" w:hanging="663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-Belediyeler (Merkez/İlçe)</w:t>
            </w:r>
          </w:p>
          <w:p w:rsidR="00483A46" w:rsidRPr="00483A46" w:rsidRDefault="00483A46" w:rsidP="00483A46">
            <w:pPr>
              <w:widowControl w:val="0"/>
              <w:tabs>
                <w:tab w:val="left" w:pos="2340"/>
              </w:tabs>
              <w:suppressAutoHyphens/>
              <w:autoSpaceDN w:val="0"/>
              <w:ind w:left="691" w:hanging="663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-STK</w:t>
            </w:r>
          </w:p>
        </w:tc>
        <w:tc>
          <w:tcPr>
            <w:tcW w:w="2223" w:type="dxa"/>
            <w:shd w:val="clear" w:color="auto" w:fill="FFFFFF" w:themeFill="background1"/>
            <w:vAlign w:val="center"/>
          </w:tcPr>
          <w:p w:rsidR="00483A46" w:rsidRPr="00266A7D" w:rsidRDefault="00483A46" w:rsidP="00266A7D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266A7D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Halk Sağlığı Müdürlüğü</w:t>
            </w:r>
          </w:p>
          <w:p w:rsidR="00483A46" w:rsidRPr="00266A7D" w:rsidRDefault="00483A46" w:rsidP="00266A7D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266A7D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İl Sağlık Müdürlüğü</w:t>
            </w:r>
          </w:p>
          <w:p w:rsidR="00483A46" w:rsidRPr="00483A46" w:rsidRDefault="00266A7D" w:rsidP="00266A7D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266A7D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 xml:space="preserve">Kamu Hastaneleri </w:t>
            </w:r>
            <w:r w:rsidR="00483A46" w:rsidRPr="00266A7D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Birliği Genel Sekreterliği</w:t>
            </w:r>
          </w:p>
        </w:tc>
        <w:tc>
          <w:tcPr>
            <w:tcW w:w="2108" w:type="dxa"/>
            <w:shd w:val="clear" w:color="auto" w:fill="FFFFFF" w:themeFill="background1"/>
          </w:tcPr>
          <w:p w:rsidR="00483A46" w:rsidRPr="00483A46" w:rsidRDefault="00483A46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87199E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Tarama yapılan kişi sayısı</w:t>
            </w:r>
          </w:p>
        </w:tc>
      </w:tr>
      <w:tr w:rsidR="00483A46" w:rsidRPr="00483A46" w:rsidTr="0087199E">
        <w:trPr>
          <w:trHeight w:val="990"/>
        </w:trPr>
        <w:tc>
          <w:tcPr>
            <w:tcW w:w="6345" w:type="dxa"/>
            <w:shd w:val="clear" w:color="auto" w:fill="FFFFFF" w:themeFill="background1"/>
            <w:vAlign w:val="center"/>
          </w:tcPr>
          <w:p w:rsidR="00F94C52" w:rsidRPr="00F94C52" w:rsidRDefault="00483A46" w:rsidP="00F94C52">
            <w:pPr>
              <w:widowControl w:val="0"/>
              <w:tabs>
                <w:tab w:val="left" w:pos="2340"/>
              </w:tabs>
              <w:suppressAutoHyphens/>
              <w:autoSpaceDN w:val="0"/>
              <w:ind w:left="691" w:hanging="663"/>
              <w:jc w:val="both"/>
              <w:textAlignment w:val="baseline"/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F94C52"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  <w:t xml:space="preserve">2.1.3.2.  </w:t>
            </w:r>
          </w:p>
          <w:p w:rsidR="00483A46" w:rsidRPr="00483A46" w:rsidRDefault="00483A46" w:rsidP="00F94C52">
            <w:pPr>
              <w:tabs>
                <w:tab w:val="left" w:pos="2340"/>
              </w:tabs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proofErr w:type="gramStart"/>
            <w:r w:rsidRPr="00F94C5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Kanser taramalarında kullanılması amacıyla Halk Sağlığı Müdürlüğü'ne mobil araç sağlamak.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83A46" w:rsidRPr="00483A46" w:rsidRDefault="00483A46" w:rsidP="00483A46">
            <w:pPr>
              <w:widowControl w:val="0"/>
              <w:tabs>
                <w:tab w:val="left" w:pos="2340"/>
                <w:tab w:val="left" w:pos="2745"/>
              </w:tabs>
              <w:suppressAutoHyphens/>
              <w:autoSpaceDN w:val="0"/>
              <w:ind w:left="691" w:hanging="663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2016-2018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483A46" w:rsidRPr="00483A46" w:rsidRDefault="00483A46" w:rsidP="00483A46">
            <w:pPr>
              <w:widowControl w:val="0"/>
              <w:tabs>
                <w:tab w:val="left" w:pos="2340"/>
                <w:tab w:val="left" w:pos="2745"/>
              </w:tabs>
              <w:suppressAutoHyphens/>
              <w:autoSpaceDN w:val="0"/>
              <w:ind w:left="691" w:hanging="663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-Valilik</w:t>
            </w:r>
          </w:p>
          <w:p w:rsidR="00483A46" w:rsidRPr="00483A46" w:rsidRDefault="00483A46" w:rsidP="00483A46">
            <w:pPr>
              <w:widowControl w:val="0"/>
              <w:tabs>
                <w:tab w:val="left" w:pos="2340"/>
                <w:tab w:val="left" w:pos="2745"/>
              </w:tabs>
              <w:suppressAutoHyphens/>
              <w:autoSpaceDN w:val="0"/>
              <w:ind w:left="691" w:hanging="663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-Belediyeler (Merkez/İlçe)</w:t>
            </w:r>
          </w:p>
          <w:p w:rsidR="00483A46" w:rsidRPr="00483A46" w:rsidRDefault="00483A46" w:rsidP="00483A46">
            <w:pPr>
              <w:widowControl w:val="0"/>
              <w:tabs>
                <w:tab w:val="left" w:pos="2340"/>
                <w:tab w:val="left" w:pos="2745"/>
              </w:tabs>
              <w:suppressAutoHyphens/>
              <w:autoSpaceDN w:val="0"/>
              <w:ind w:left="691" w:hanging="663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-STK</w:t>
            </w:r>
          </w:p>
        </w:tc>
        <w:tc>
          <w:tcPr>
            <w:tcW w:w="2223" w:type="dxa"/>
            <w:shd w:val="clear" w:color="auto" w:fill="FFFFFF" w:themeFill="background1"/>
            <w:vAlign w:val="center"/>
          </w:tcPr>
          <w:p w:rsidR="00483A46" w:rsidRPr="00483A46" w:rsidRDefault="00483A46" w:rsidP="00483A46">
            <w:pPr>
              <w:widowControl w:val="0"/>
              <w:tabs>
                <w:tab w:val="left" w:pos="2340"/>
                <w:tab w:val="left" w:pos="2745"/>
              </w:tabs>
              <w:suppressAutoHyphens/>
              <w:autoSpaceDN w:val="0"/>
              <w:ind w:left="691" w:hanging="663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-Halk Sağlığı Müdürlüğü</w:t>
            </w:r>
          </w:p>
        </w:tc>
        <w:tc>
          <w:tcPr>
            <w:tcW w:w="2108" w:type="dxa"/>
            <w:shd w:val="clear" w:color="auto" w:fill="FFFFFF" w:themeFill="background1"/>
          </w:tcPr>
          <w:p w:rsidR="00483A46" w:rsidRPr="0087199E" w:rsidRDefault="00483A46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87199E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Sağlanan araç sayısı</w:t>
            </w:r>
          </w:p>
          <w:p w:rsidR="00483A46" w:rsidRPr="00483A46" w:rsidRDefault="00483A46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87199E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Tarama yapılan kişi sayısı</w:t>
            </w: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</w:tc>
      </w:tr>
      <w:tr w:rsidR="00483A46" w:rsidRPr="00483A46" w:rsidTr="0087199E">
        <w:trPr>
          <w:trHeight w:val="736"/>
        </w:trPr>
        <w:tc>
          <w:tcPr>
            <w:tcW w:w="14220" w:type="dxa"/>
            <w:gridSpan w:val="6"/>
            <w:shd w:val="clear" w:color="auto" w:fill="DBE5F1" w:themeFill="accent1" w:themeFillTint="33"/>
          </w:tcPr>
          <w:p w:rsidR="00483A46" w:rsidRPr="00483A46" w:rsidRDefault="00483A46" w:rsidP="00F94C52">
            <w:pPr>
              <w:tabs>
                <w:tab w:val="left" w:pos="2745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83A46">
              <w:rPr>
                <w:rFonts w:ascii="Arial" w:eastAsia="SimSun" w:hAnsi="Arial" w:cs="Arial"/>
                <w:b/>
                <w:bCs/>
                <w:color w:val="000000"/>
                <w:kern w:val="3"/>
                <w:sz w:val="20"/>
                <w:szCs w:val="20"/>
                <w:lang w:eastAsia="da-DK" w:bidi="hi-IN"/>
              </w:rPr>
              <w:t>Hedef 2.1.4</w:t>
            </w:r>
            <w:r w:rsidRPr="00483A46"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eastAsia="da-DK" w:bidi="hi-IN"/>
              </w:rPr>
              <w:t>: Kadınların ve erkeklerin sağlık sorunlarının çözümü, cinsel sağlık ve üreme sağlığı konularındaki rolleri ile ilgili farkındalıklarını arttırmak ve sağlık bilincini geliştirmek</w:t>
            </w:r>
            <w:r w:rsidR="00F94C52"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eastAsia="da-DK" w:bidi="hi-IN"/>
              </w:rPr>
              <w:t>,</w:t>
            </w:r>
          </w:p>
        </w:tc>
      </w:tr>
      <w:tr w:rsidR="00483A46" w:rsidRPr="00483A46" w:rsidTr="0087199E">
        <w:trPr>
          <w:trHeight w:val="942"/>
        </w:trPr>
        <w:tc>
          <w:tcPr>
            <w:tcW w:w="6345" w:type="dxa"/>
            <w:shd w:val="clear" w:color="auto" w:fill="FFFFFF" w:themeFill="background1"/>
            <w:vAlign w:val="center"/>
          </w:tcPr>
          <w:p w:rsidR="00F94C52" w:rsidRPr="00F94C52" w:rsidRDefault="00483A46" w:rsidP="00483A46">
            <w:pPr>
              <w:widowControl w:val="0"/>
              <w:tabs>
                <w:tab w:val="left" w:pos="2340"/>
              </w:tabs>
              <w:suppressAutoHyphens/>
              <w:autoSpaceDN w:val="0"/>
              <w:ind w:left="691" w:hanging="663"/>
              <w:textAlignment w:val="baseline"/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F94C52"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  <w:t xml:space="preserve">2.1.4.1. </w:t>
            </w:r>
          </w:p>
          <w:p w:rsidR="00483A46" w:rsidRPr="00483A46" w:rsidRDefault="00483A46" w:rsidP="00F94C52">
            <w:pPr>
              <w:tabs>
                <w:tab w:val="left" w:pos="2340"/>
              </w:tabs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F94C5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Sağlık kurumlarında ve bu alanda hizmet veren diğer kurumlarda ortak dilin oluşturulmasını, standart materyal kullanımını sağlanmak.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483A46" w:rsidRPr="00483A46" w:rsidRDefault="00483A46" w:rsidP="00483A46">
            <w:pPr>
              <w:widowControl w:val="0"/>
              <w:tabs>
                <w:tab w:val="left" w:pos="2745"/>
              </w:tabs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2016-2018</w:t>
            </w:r>
          </w:p>
          <w:p w:rsidR="00483A46" w:rsidRPr="00483A46" w:rsidRDefault="00483A46" w:rsidP="00483A46">
            <w:pPr>
              <w:widowControl w:val="0"/>
              <w:tabs>
                <w:tab w:val="left" w:pos="2745"/>
              </w:tabs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483A46" w:rsidRPr="00266A7D" w:rsidRDefault="00483A46" w:rsidP="00266A7D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266A7D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Halk Sağlığı Müdürlüğü</w:t>
            </w:r>
          </w:p>
          <w:p w:rsidR="00483A46" w:rsidRPr="00266A7D" w:rsidRDefault="00483A46" w:rsidP="00266A7D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266A7D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İl Sağlık Müdürlüğü</w:t>
            </w:r>
          </w:p>
          <w:p w:rsidR="00483A46" w:rsidRPr="00483A46" w:rsidRDefault="00483A46" w:rsidP="00266A7D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266A7D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Kamu Hastaneleri Birliği Genel Sekreterliği</w:t>
            </w:r>
          </w:p>
        </w:tc>
        <w:tc>
          <w:tcPr>
            <w:tcW w:w="2223" w:type="dxa"/>
            <w:shd w:val="clear" w:color="auto" w:fill="FFFFFF" w:themeFill="background1"/>
            <w:vAlign w:val="center"/>
          </w:tcPr>
          <w:p w:rsidR="00483A46" w:rsidRPr="00483A46" w:rsidRDefault="00483A46" w:rsidP="00483A46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 OMÜ</w:t>
            </w:r>
          </w:p>
          <w:p w:rsidR="00483A46" w:rsidRPr="00483A46" w:rsidRDefault="00483A46" w:rsidP="00483A46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 Belediyeler</w:t>
            </w:r>
          </w:p>
          <w:p w:rsidR="00483A46" w:rsidRPr="00483A46" w:rsidRDefault="00483A46" w:rsidP="00483A46">
            <w:pPr>
              <w:widowControl w:val="0"/>
              <w:tabs>
                <w:tab w:val="left" w:pos="2745"/>
              </w:tabs>
              <w:suppressAutoHyphens/>
              <w:autoSpaceDN w:val="0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 STK</w:t>
            </w:r>
          </w:p>
        </w:tc>
        <w:tc>
          <w:tcPr>
            <w:tcW w:w="2108" w:type="dxa"/>
            <w:shd w:val="clear" w:color="auto" w:fill="FFFFFF" w:themeFill="background1"/>
          </w:tcPr>
          <w:p w:rsidR="00483A46" w:rsidRPr="0087199E" w:rsidRDefault="00483A46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87199E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Güncellenen doküman,  afiş, sunu sayısı</w:t>
            </w:r>
          </w:p>
          <w:p w:rsidR="00483A46" w:rsidRPr="0087199E" w:rsidRDefault="00483A46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87199E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Hazırlanan doküman, afiş, sunu sayısı</w:t>
            </w:r>
          </w:p>
        </w:tc>
      </w:tr>
      <w:tr w:rsidR="00483A46" w:rsidRPr="00483A46" w:rsidTr="0087199E">
        <w:trPr>
          <w:trHeight w:val="1408"/>
        </w:trPr>
        <w:tc>
          <w:tcPr>
            <w:tcW w:w="6345" w:type="dxa"/>
            <w:shd w:val="clear" w:color="auto" w:fill="FFFFFF" w:themeFill="background1"/>
            <w:vAlign w:val="center"/>
          </w:tcPr>
          <w:p w:rsidR="00F94C52" w:rsidRPr="00F94C52" w:rsidRDefault="00483A46" w:rsidP="00483A46">
            <w:pPr>
              <w:widowControl w:val="0"/>
              <w:tabs>
                <w:tab w:val="left" w:pos="2340"/>
              </w:tabs>
              <w:suppressAutoHyphens/>
              <w:autoSpaceDN w:val="0"/>
              <w:ind w:left="691" w:hanging="663"/>
              <w:textAlignment w:val="baseline"/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F94C52"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  <w:lastRenderedPageBreak/>
              <w:t xml:space="preserve">2.1.4.2. </w:t>
            </w:r>
          </w:p>
          <w:p w:rsidR="00483A46" w:rsidRPr="00483A46" w:rsidRDefault="00483A46" w:rsidP="00F94C52">
            <w:pPr>
              <w:tabs>
                <w:tab w:val="left" w:pos="2340"/>
              </w:tabs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proofErr w:type="gramStart"/>
            <w:r w:rsidRPr="00F94C5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Birinci basamak sağlık kurumlarında “Evlilik Öncesi Danışmanlık Hizmetinin” verilmesini sağlamak, niteliğini iyileştirmek.</w:t>
            </w:r>
            <w:proofErr w:type="gramEnd"/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83A46" w:rsidRPr="00483A46" w:rsidRDefault="00483A46" w:rsidP="00483A46">
            <w:pPr>
              <w:widowControl w:val="0"/>
              <w:tabs>
                <w:tab w:val="left" w:pos="2745"/>
              </w:tabs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483A46" w:rsidRPr="00483A46" w:rsidRDefault="00483A46" w:rsidP="00483A46">
            <w:pPr>
              <w:widowControl w:val="0"/>
              <w:suppressAutoHyphens/>
              <w:autoSpaceDN w:val="0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-Halk Sağlığı Müdürlüğü</w:t>
            </w:r>
          </w:p>
        </w:tc>
        <w:tc>
          <w:tcPr>
            <w:tcW w:w="2223" w:type="dxa"/>
            <w:shd w:val="clear" w:color="auto" w:fill="FFFFFF" w:themeFill="background1"/>
            <w:vAlign w:val="center"/>
          </w:tcPr>
          <w:p w:rsidR="00483A46" w:rsidRPr="00483A46" w:rsidRDefault="00483A46" w:rsidP="00483A46">
            <w:pPr>
              <w:widowControl w:val="0"/>
              <w:tabs>
                <w:tab w:val="left" w:pos="2745"/>
              </w:tabs>
              <w:suppressAutoHyphens/>
              <w:autoSpaceDN w:val="0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-Belediyeler (Merkez/İlçe)</w:t>
            </w:r>
          </w:p>
        </w:tc>
        <w:tc>
          <w:tcPr>
            <w:tcW w:w="2108" w:type="dxa"/>
            <w:shd w:val="clear" w:color="auto" w:fill="FFFFFF" w:themeFill="background1"/>
          </w:tcPr>
          <w:p w:rsidR="00483A46" w:rsidRPr="0087199E" w:rsidRDefault="00483A46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87199E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Danışmanlık hizmeti alan kişi sayısı</w:t>
            </w:r>
          </w:p>
        </w:tc>
      </w:tr>
      <w:tr w:rsidR="00483A46" w:rsidRPr="00483A46" w:rsidTr="0087199E">
        <w:trPr>
          <w:trHeight w:val="1118"/>
        </w:trPr>
        <w:tc>
          <w:tcPr>
            <w:tcW w:w="6345" w:type="dxa"/>
            <w:shd w:val="clear" w:color="auto" w:fill="FFFFFF" w:themeFill="background1"/>
            <w:vAlign w:val="center"/>
          </w:tcPr>
          <w:p w:rsidR="00F94C52" w:rsidRPr="00F94C52" w:rsidRDefault="00483A46" w:rsidP="00483A46">
            <w:pPr>
              <w:widowControl w:val="0"/>
              <w:tabs>
                <w:tab w:val="left" w:pos="2340"/>
              </w:tabs>
              <w:suppressAutoHyphens/>
              <w:autoSpaceDN w:val="0"/>
              <w:ind w:left="691" w:hanging="663"/>
              <w:textAlignment w:val="baseline"/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F94C52"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  <w:t xml:space="preserve">2.1.4.3. </w:t>
            </w:r>
          </w:p>
          <w:p w:rsidR="00483A46" w:rsidRPr="00483A46" w:rsidRDefault="00483A46" w:rsidP="00F94C52">
            <w:pPr>
              <w:tabs>
                <w:tab w:val="left" w:pos="2340"/>
              </w:tabs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F94C5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Cinsel sağlık ve üreme sağlığı konularında eğitim veren personelin bilgi güncellemelerini sağlamak.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83A46" w:rsidRPr="00483A46" w:rsidRDefault="00483A46" w:rsidP="00483A46">
            <w:pPr>
              <w:widowControl w:val="0"/>
              <w:tabs>
                <w:tab w:val="left" w:pos="2745"/>
              </w:tabs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483A46" w:rsidRPr="00483A46" w:rsidRDefault="00483A46" w:rsidP="007C070B">
            <w:pPr>
              <w:widowControl w:val="0"/>
              <w:suppressAutoHyphens/>
              <w:autoSpaceDN w:val="0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-Halk Sağlığı Müdürlüğü</w:t>
            </w:r>
          </w:p>
          <w:p w:rsidR="00483A46" w:rsidRPr="00483A46" w:rsidRDefault="00483A46" w:rsidP="00483A46">
            <w:pPr>
              <w:widowControl w:val="0"/>
              <w:suppressAutoHyphens/>
              <w:autoSpaceDN w:val="0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223" w:type="dxa"/>
            <w:shd w:val="clear" w:color="auto" w:fill="FFFFFF" w:themeFill="background1"/>
            <w:vAlign w:val="center"/>
          </w:tcPr>
          <w:p w:rsidR="00483A46" w:rsidRPr="00266A7D" w:rsidRDefault="00483A46" w:rsidP="00266A7D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266A7D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 xml:space="preserve">İl Sağlık Müdürlüğü  </w:t>
            </w:r>
          </w:p>
          <w:p w:rsidR="00483A46" w:rsidRPr="00266A7D" w:rsidRDefault="00483A46" w:rsidP="00266A7D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266A7D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 xml:space="preserve">Kamu Hastaneleri Birliği Genel Sekreterliği    </w:t>
            </w:r>
          </w:p>
          <w:p w:rsidR="00483A46" w:rsidRPr="00483A46" w:rsidRDefault="00483A46" w:rsidP="00266A7D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266A7D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OMÜ</w:t>
            </w:r>
          </w:p>
        </w:tc>
        <w:tc>
          <w:tcPr>
            <w:tcW w:w="2108" w:type="dxa"/>
            <w:shd w:val="clear" w:color="auto" w:fill="FFFFFF" w:themeFill="background1"/>
          </w:tcPr>
          <w:p w:rsidR="00483A46" w:rsidRPr="0087199E" w:rsidRDefault="00483A46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87199E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Eğitim verilen kişi sayısı</w:t>
            </w:r>
          </w:p>
        </w:tc>
      </w:tr>
      <w:tr w:rsidR="00483A46" w:rsidRPr="00483A46" w:rsidTr="0087199E">
        <w:trPr>
          <w:trHeight w:val="736"/>
        </w:trPr>
        <w:tc>
          <w:tcPr>
            <w:tcW w:w="14220" w:type="dxa"/>
            <w:gridSpan w:val="6"/>
            <w:shd w:val="clear" w:color="auto" w:fill="DBE5F1" w:themeFill="accent1" w:themeFillTint="33"/>
          </w:tcPr>
          <w:p w:rsidR="00483A46" w:rsidRPr="00483A46" w:rsidRDefault="00483A46" w:rsidP="00F94C52">
            <w:pPr>
              <w:tabs>
                <w:tab w:val="left" w:pos="2745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83A46">
              <w:rPr>
                <w:rFonts w:ascii="Arial" w:eastAsia="SimSun" w:hAnsi="Arial" w:cs="Arial"/>
                <w:b/>
                <w:bCs/>
                <w:color w:val="000000"/>
                <w:kern w:val="3"/>
                <w:sz w:val="20"/>
                <w:szCs w:val="20"/>
                <w:lang w:eastAsia="da-DK" w:bidi="hi-IN"/>
              </w:rPr>
              <w:t xml:space="preserve">Hedef 2.1.5: </w:t>
            </w:r>
            <w:r w:rsidRPr="006C2C37"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eastAsia="da-DK" w:bidi="hi-IN"/>
              </w:rPr>
              <w:t>Ergenlik dönemindeki genç kızların ve erkeklerin, cinsel sağlık ve üreme sağlığı vb. konulara ve hizmetlere ilişkin farkındalıklarını arttırmak</w:t>
            </w:r>
          </w:p>
        </w:tc>
      </w:tr>
      <w:tr w:rsidR="00483A46" w:rsidRPr="00483A46" w:rsidTr="0087199E">
        <w:trPr>
          <w:trHeight w:val="951"/>
        </w:trPr>
        <w:tc>
          <w:tcPr>
            <w:tcW w:w="6345" w:type="dxa"/>
            <w:shd w:val="clear" w:color="auto" w:fill="FFFFFF" w:themeFill="background1"/>
            <w:vAlign w:val="center"/>
          </w:tcPr>
          <w:p w:rsidR="00F94C52" w:rsidRPr="00F94C52" w:rsidRDefault="00483A46" w:rsidP="00483A46">
            <w:pPr>
              <w:widowControl w:val="0"/>
              <w:tabs>
                <w:tab w:val="left" w:pos="2340"/>
              </w:tabs>
              <w:suppressAutoHyphens/>
              <w:autoSpaceDN w:val="0"/>
              <w:ind w:left="691" w:hanging="663"/>
              <w:textAlignment w:val="baseline"/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F94C52"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  <w:t xml:space="preserve">2.1.5.1. </w:t>
            </w:r>
          </w:p>
          <w:p w:rsidR="00483A46" w:rsidRPr="00483A46" w:rsidRDefault="00483A46" w:rsidP="00F94C52">
            <w:pPr>
              <w:tabs>
                <w:tab w:val="left" w:pos="2340"/>
              </w:tabs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F94C5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Sağlık kurumlarında ve bu alanda hizmet veren diğer kurumlarda ortak dilin oluşturulmasını, standart materyal kullanımını sağlanmak.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483A46" w:rsidRPr="00483A46" w:rsidRDefault="00483A46" w:rsidP="00483A46">
            <w:pPr>
              <w:widowControl w:val="0"/>
              <w:tabs>
                <w:tab w:val="left" w:pos="2745"/>
              </w:tabs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2016-2018</w:t>
            </w:r>
          </w:p>
          <w:p w:rsidR="00483A46" w:rsidRPr="00483A46" w:rsidRDefault="00483A46" w:rsidP="00483A46">
            <w:pPr>
              <w:widowControl w:val="0"/>
              <w:tabs>
                <w:tab w:val="left" w:pos="2745"/>
              </w:tabs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483A46" w:rsidRPr="002C62ED" w:rsidRDefault="00483A46" w:rsidP="002C62ED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2C62ED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Halk Sağlığı Müdürlüğü</w:t>
            </w:r>
          </w:p>
          <w:p w:rsidR="00483A46" w:rsidRPr="002C62ED" w:rsidRDefault="00483A46" w:rsidP="002C62ED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2C62ED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İl Sağlık Müdürlüğü</w:t>
            </w:r>
          </w:p>
          <w:p w:rsidR="00483A46" w:rsidRPr="00483A46" w:rsidRDefault="00483A46" w:rsidP="002C62ED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2C62ED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Kamu Hastaneleri Birliği Genel Sekreterliği</w:t>
            </w:r>
          </w:p>
        </w:tc>
        <w:tc>
          <w:tcPr>
            <w:tcW w:w="2223" w:type="dxa"/>
            <w:shd w:val="clear" w:color="auto" w:fill="FFFFFF" w:themeFill="background1"/>
            <w:vAlign w:val="center"/>
          </w:tcPr>
          <w:p w:rsidR="00483A46" w:rsidRPr="00483A46" w:rsidRDefault="00483A46" w:rsidP="00483A46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-OMÜ</w:t>
            </w:r>
          </w:p>
          <w:p w:rsidR="00483A46" w:rsidRPr="00483A46" w:rsidRDefault="00483A46" w:rsidP="00483A46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 Belediyeler</w:t>
            </w:r>
          </w:p>
          <w:p w:rsidR="00483A46" w:rsidRPr="00483A46" w:rsidRDefault="00483A46" w:rsidP="00483A46">
            <w:pPr>
              <w:widowControl w:val="0"/>
              <w:tabs>
                <w:tab w:val="left" w:pos="2745"/>
              </w:tabs>
              <w:suppressAutoHyphens/>
              <w:autoSpaceDN w:val="0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 STK</w:t>
            </w:r>
          </w:p>
        </w:tc>
        <w:tc>
          <w:tcPr>
            <w:tcW w:w="2108" w:type="dxa"/>
            <w:shd w:val="clear" w:color="auto" w:fill="FFFFFF" w:themeFill="background1"/>
          </w:tcPr>
          <w:p w:rsidR="00483A46" w:rsidRPr="0087199E" w:rsidRDefault="00483A46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87199E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Güncellenen doküman,  afiş, sunu sayısı,</w:t>
            </w:r>
          </w:p>
          <w:p w:rsidR="00483A46" w:rsidRPr="0087199E" w:rsidRDefault="00483A46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87199E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Hazırlanan doküman, afiş, sunu sayısı</w:t>
            </w:r>
          </w:p>
        </w:tc>
      </w:tr>
      <w:tr w:rsidR="00483A46" w:rsidRPr="00483A46" w:rsidTr="0087199E">
        <w:trPr>
          <w:trHeight w:val="1117"/>
        </w:trPr>
        <w:tc>
          <w:tcPr>
            <w:tcW w:w="6345" w:type="dxa"/>
            <w:shd w:val="clear" w:color="auto" w:fill="FFFFFF" w:themeFill="background1"/>
            <w:vAlign w:val="center"/>
          </w:tcPr>
          <w:p w:rsidR="00571F77" w:rsidRPr="00571F77" w:rsidRDefault="00483A46" w:rsidP="00483A46">
            <w:pPr>
              <w:widowControl w:val="0"/>
              <w:tabs>
                <w:tab w:val="left" w:pos="2340"/>
              </w:tabs>
              <w:suppressAutoHyphens/>
              <w:autoSpaceDN w:val="0"/>
              <w:ind w:left="691" w:hanging="663"/>
              <w:textAlignment w:val="baseline"/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571F77"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  <w:t xml:space="preserve">2.1.5.2. </w:t>
            </w:r>
          </w:p>
          <w:p w:rsidR="00483A46" w:rsidRPr="00483A46" w:rsidRDefault="00483A46" w:rsidP="00571F77">
            <w:pPr>
              <w:tabs>
                <w:tab w:val="left" w:pos="2340"/>
              </w:tabs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Gençlere yönelik ergen sağlığı, ergen psikolojisi konularında eğitimler düzenlemek.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83A46" w:rsidRPr="00483A46" w:rsidRDefault="00483A46" w:rsidP="00483A46">
            <w:pPr>
              <w:widowControl w:val="0"/>
              <w:tabs>
                <w:tab w:val="left" w:pos="2745"/>
              </w:tabs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483A46" w:rsidRPr="00483A46" w:rsidRDefault="00483A46" w:rsidP="00483A4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İl Milli Eğitim Müdürlüğü</w:t>
            </w:r>
          </w:p>
          <w:p w:rsidR="00483A46" w:rsidRPr="00483A46" w:rsidRDefault="00483A46" w:rsidP="00483A46">
            <w:pPr>
              <w:widowControl w:val="0"/>
              <w:suppressAutoHyphens/>
              <w:autoSpaceDN w:val="0"/>
              <w:ind w:left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223" w:type="dxa"/>
            <w:shd w:val="clear" w:color="auto" w:fill="FFFFFF" w:themeFill="background1"/>
            <w:vAlign w:val="center"/>
          </w:tcPr>
          <w:p w:rsidR="00483A46" w:rsidRPr="00266A7D" w:rsidRDefault="00483A46" w:rsidP="00266A7D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266A7D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 xml:space="preserve">Halk Sağlığı Müdürlüğü  </w:t>
            </w:r>
          </w:p>
          <w:p w:rsidR="00483A46" w:rsidRPr="00266A7D" w:rsidRDefault="00483A46" w:rsidP="00266A7D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266A7D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 xml:space="preserve">Kamu Hastaneleri Birliği Genel Sekreterliği </w:t>
            </w:r>
          </w:p>
          <w:p w:rsidR="00483A46" w:rsidRPr="00266A7D" w:rsidRDefault="00483A46" w:rsidP="00266A7D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266A7D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İl Sağlık Müdürlüğü</w:t>
            </w:r>
          </w:p>
          <w:p w:rsidR="00483A46" w:rsidRPr="00483A46" w:rsidRDefault="00483A46" w:rsidP="00266A7D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266A7D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OMÜ</w:t>
            </w:r>
          </w:p>
        </w:tc>
        <w:tc>
          <w:tcPr>
            <w:tcW w:w="2108" w:type="dxa"/>
            <w:shd w:val="clear" w:color="auto" w:fill="FFFFFF" w:themeFill="background1"/>
          </w:tcPr>
          <w:p w:rsidR="00483A46" w:rsidRPr="0087199E" w:rsidRDefault="00483A46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87199E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Eğitim verilen kişi sayısı</w:t>
            </w:r>
          </w:p>
        </w:tc>
      </w:tr>
      <w:tr w:rsidR="00483A46" w:rsidRPr="00483A46" w:rsidTr="0087199E">
        <w:trPr>
          <w:trHeight w:val="990"/>
        </w:trPr>
        <w:tc>
          <w:tcPr>
            <w:tcW w:w="6345" w:type="dxa"/>
            <w:shd w:val="clear" w:color="auto" w:fill="FFFFFF" w:themeFill="background1"/>
            <w:vAlign w:val="center"/>
          </w:tcPr>
          <w:p w:rsidR="00571F77" w:rsidRPr="00571F77" w:rsidRDefault="00483A46" w:rsidP="00483A46">
            <w:pPr>
              <w:widowControl w:val="0"/>
              <w:tabs>
                <w:tab w:val="left" w:pos="2340"/>
              </w:tabs>
              <w:suppressAutoHyphens/>
              <w:autoSpaceDN w:val="0"/>
              <w:ind w:left="691" w:hanging="663"/>
              <w:textAlignment w:val="baseline"/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571F77"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  <w:t xml:space="preserve">2.1.5.3. </w:t>
            </w:r>
          </w:p>
          <w:p w:rsidR="00483A46" w:rsidRPr="00483A46" w:rsidRDefault="00483A46" w:rsidP="00571F77">
            <w:pPr>
              <w:tabs>
                <w:tab w:val="left" w:pos="2340"/>
              </w:tabs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Cinsel sağlık ve üreme sağlığı konularında eğitim veren personelin bilgi güncellemelerini sağlamak.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83A46" w:rsidRPr="00483A46" w:rsidRDefault="00483A46" w:rsidP="00483A46">
            <w:pPr>
              <w:widowControl w:val="0"/>
              <w:tabs>
                <w:tab w:val="left" w:pos="2745"/>
              </w:tabs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483A46" w:rsidRPr="00483A46" w:rsidRDefault="00483A46" w:rsidP="00483A46">
            <w:pPr>
              <w:widowControl w:val="0"/>
              <w:suppressAutoHyphens/>
              <w:autoSpaceDN w:val="0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-Halk Sağlığı Müdürlüğü</w:t>
            </w:r>
          </w:p>
          <w:p w:rsidR="00483A46" w:rsidRPr="00483A46" w:rsidRDefault="00483A46" w:rsidP="00483A46">
            <w:pPr>
              <w:widowControl w:val="0"/>
              <w:tabs>
                <w:tab w:val="left" w:pos="2745"/>
              </w:tabs>
              <w:suppressAutoHyphens/>
              <w:autoSpaceDN w:val="0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483A46" w:rsidRPr="00483A46" w:rsidRDefault="00483A46" w:rsidP="00483A46">
            <w:pPr>
              <w:widowControl w:val="0"/>
              <w:suppressAutoHyphens/>
              <w:autoSpaceDN w:val="0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</w:tc>
        <w:tc>
          <w:tcPr>
            <w:tcW w:w="2223" w:type="dxa"/>
            <w:shd w:val="clear" w:color="auto" w:fill="FFFFFF" w:themeFill="background1"/>
            <w:vAlign w:val="center"/>
          </w:tcPr>
          <w:p w:rsidR="00483A46" w:rsidRPr="00266A7D" w:rsidRDefault="00483A46" w:rsidP="00266A7D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266A7D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 xml:space="preserve">İl Sağlık Müdürlüğü  </w:t>
            </w:r>
          </w:p>
          <w:p w:rsidR="00483A46" w:rsidRPr="00266A7D" w:rsidRDefault="00483A46" w:rsidP="00266A7D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266A7D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 xml:space="preserve">Kamu Hastaneleri Birliği Genel Sekreterliği   </w:t>
            </w:r>
          </w:p>
          <w:p w:rsidR="00483A46" w:rsidRPr="00266A7D" w:rsidRDefault="00483A46" w:rsidP="00266A7D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266A7D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İl Milli Eğitim Müdürlüğü</w:t>
            </w:r>
          </w:p>
          <w:p w:rsidR="00483A46" w:rsidRPr="00483A46" w:rsidRDefault="00483A46" w:rsidP="00266A7D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266A7D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OMÜ</w:t>
            </w:r>
          </w:p>
        </w:tc>
        <w:tc>
          <w:tcPr>
            <w:tcW w:w="2108" w:type="dxa"/>
            <w:shd w:val="clear" w:color="auto" w:fill="FFFFFF" w:themeFill="background1"/>
          </w:tcPr>
          <w:p w:rsidR="00483A46" w:rsidRPr="00483A46" w:rsidRDefault="00483A46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87199E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Eğitim verilen kişi sayısı</w:t>
            </w:r>
          </w:p>
        </w:tc>
      </w:tr>
      <w:tr w:rsidR="00483A46" w:rsidRPr="00483A46" w:rsidTr="009872DF">
        <w:trPr>
          <w:trHeight w:val="485"/>
        </w:trPr>
        <w:tc>
          <w:tcPr>
            <w:tcW w:w="14220" w:type="dxa"/>
            <w:gridSpan w:val="6"/>
            <w:shd w:val="clear" w:color="auto" w:fill="BFBFBF" w:themeFill="background1" w:themeFillShade="BF"/>
            <w:vAlign w:val="center"/>
          </w:tcPr>
          <w:p w:rsidR="00483A46" w:rsidRPr="00483A46" w:rsidRDefault="00483A46" w:rsidP="00571F77">
            <w:pPr>
              <w:widowControl w:val="0"/>
              <w:tabs>
                <w:tab w:val="left" w:pos="2340"/>
              </w:tabs>
              <w:suppressAutoHyphens/>
              <w:autoSpaceDN w:val="0"/>
              <w:ind w:left="691" w:hanging="663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9872DF"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  <w:t xml:space="preserve">Stratejik Öncelik </w:t>
            </w:r>
            <w:proofErr w:type="gramStart"/>
            <w:r w:rsidRPr="009872DF"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  <w:t>2.2</w:t>
            </w:r>
            <w:proofErr w:type="gramEnd"/>
            <w:r w:rsidRPr="009872DF"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  <w:t>:</w:t>
            </w: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Kadınlara yönelik nitelikli sağlık hizmet sunumunun arttırılması</w:t>
            </w:r>
          </w:p>
        </w:tc>
      </w:tr>
      <w:tr w:rsidR="00483A46" w:rsidRPr="00483A46" w:rsidTr="009872DF">
        <w:trPr>
          <w:trHeight w:val="405"/>
        </w:trPr>
        <w:tc>
          <w:tcPr>
            <w:tcW w:w="14220" w:type="dxa"/>
            <w:gridSpan w:val="6"/>
            <w:shd w:val="clear" w:color="auto" w:fill="DBE5F1" w:themeFill="accent1" w:themeFillTint="33"/>
            <w:vAlign w:val="center"/>
          </w:tcPr>
          <w:p w:rsidR="00483A46" w:rsidRPr="00483A46" w:rsidRDefault="00483A46" w:rsidP="00571F77">
            <w:pPr>
              <w:widowControl w:val="0"/>
              <w:tabs>
                <w:tab w:val="left" w:pos="2340"/>
              </w:tabs>
              <w:suppressAutoHyphens/>
              <w:autoSpaceDN w:val="0"/>
              <w:ind w:left="691" w:hanging="663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9872DF"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  <w:t>Hedef 2.2.1:</w:t>
            </w: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Sağlık Birimlerinde Hizmet Kalitesini İyileştirmek</w:t>
            </w:r>
          </w:p>
        </w:tc>
      </w:tr>
      <w:tr w:rsidR="00483A46" w:rsidRPr="00483A46" w:rsidTr="009872DF">
        <w:trPr>
          <w:trHeight w:val="1283"/>
        </w:trPr>
        <w:tc>
          <w:tcPr>
            <w:tcW w:w="6345" w:type="dxa"/>
            <w:shd w:val="clear" w:color="auto" w:fill="FFFFFF" w:themeFill="background1"/>
            <w:vAlign w:val="center"/>
          </w:tcPr>
          <w:p w:rsidR="00571F77" w:rsidRPr="00571F77" w:rsidRDefault="00483A46" w:rsidP="00483A46">
            <w:pPr>
              <w:widowControl w:val="0"/>
              <w:tabs>
                <w:tab w:val="left" w:pos="2340"/>
              </w:tabs>
              <w:suppressAutoHyphens/>
              <w:autoSpaceDN w:val="0"/>
              <w:ind w:left="691" w:hanging="663"/>
              <w:textAlignment w:val="baseline"/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571F77"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  <w:lastRenderedPageBreak/>
              <w:t xml:space="preserve">2.2.1.1. </w:t>
            </w:r>
          </w:p>
          <w:p w:rsidR="00483A46" w:rsidRPr="00483A46" w:rsidRDefault="00483A46" w:rsidP="00571F77">
            <w:pPr>
              <w:tabs>
                <w:tab w:val="left" w:pos="2340"/>
              </w:tabs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Kadına yönelik hizmet sunan personelin bilgi ve becerisini artırıcı eğitimler vermek. (acil </w:t>
            </w:r>
            <w:proofErr w:type="spellStart"/>
            <w:r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obstetrik</w:t>
            </w:r>
            <w:proofErr w:type="spellEnd"/>
            <w:r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bakım eğitimi, </w:t>
            </w:r>
            <w:proofErr w:type="spellStart"/>
            <w:r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neonatal</w:t>
            </w:r>
            <w:proofErr w:type="spellEnd"/>
            <w:r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resüsitasyon</w:t>
            </w:r>
            <w:proofErr w:type="spellEnd"/>
            <w:r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eğitimi vb.)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83A46" w:rsidRPr="00483A46" w:rsidRDefault="00483A46" w:rsidP="00483A46">
            <w:pPr>
              <w:widowControl w:val="0"/>
              <w:tabs>
                <w:tab w:val="left" w:pos="2340"/>
              </w:tabs>
              <w:suppressAutoHyphens/>
              <w:autoSpaceDN w:val="0"/>
              <w:ind w:left="691" w:hanging="663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2016-2018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483A46" w:rsidRPr="00266A7D" w:rsidRDefault="00483A46" w:rsidP="00266A7D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266A7D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Halk Sağlığı Müdürlüğü</w:t>
            </w:r>
          </w:p>
          <w:p w:rsidR="00483A46" w:rsidRPr="00483A46" w:rsidRDefault="00483A46" w:rsidP="00266A7D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266A7D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Kamu Hastaneleri Birliği Genel Sekreterliği</w:t>
            </w:r>
          </w:p>
        </w:tc>
        <w:tc>
          <w:tcPr>
            <w:tcW w:w="2223" w:type="dxa"/>
            <w:shd w:val="clear" w:color="auto" w:fill="FFFFFF" w:themeFill="background1"/>
            <w:vAlign w:val="center"/>
          </w:tcPr>
          <w:p w:rsidR="00483A46" w:rsidRPr="00483A46" w:rsidRDefault="00483A46" w:rsidP="00266A7D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266A7D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İl Sağlık Müdürlüğü</w:t>
            </w: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:rsidR="00483A46" w:rsidRPr="0087199E" w:rsidRDefault="00483A46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87199E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Düzenlenen eğitim sayısı</w:t>
            </w:r>
          </w:p>
          <w:p w:rsidR="00483A46" w:rsidRPr="0087199E" w:rsidRDefault="00483A46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87199E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Katılan personel sayısı</w:t>
            </w:r>
          </w:p>
        </w:tc>
      </w:tr>
      <w:tr w:rsidR="00483A46" w:rsidRPr="00483A46" w:rsidTr="009872DF">
        <w:trPr>
          <w:trHeight w:val="417"/>
        </w:trPr>
        <w:tc>
          <w:tcPr>
            <w:tcW w:w="14220" w:type="dxa"/>
            <w:gridSpan w:val="6"/>
            <w:shd w:val="clear" w:color="auto" w:fill="DBE5F1" w:themeFill="accent1" w:themeFillTint="33"/>
            <w:vAlign w:val="center"/>
          </w:tcPr>
          <w:p w:rsidR="00483A46" w:rsidRPr="0087199E" w:rsidRDefault="00483A46" w:rsidP="00571F77">
            <w:pPr>
              <w:widowControl w:val="0"/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571F77">
              <w:rPr>
                <w:rFonts w:ascii="Arial" w:eastAsia="SimSun" w:hAnsi="Arial" w:cs="Arial"/>
                <w:b/>
                <w:color w:val="00000A"/>
                <w:kern w:val="3"/>
                <w:sz w:val="18"/>
                <w:szCs w:val="18"/>
              </w:rPr>
              <w:t>Hedef 2.2.2:</w:t>
            </w:r>
            <w:r w:rsidRPr="0087199E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 xml:space="preserve"> Şiddet mağduru kadınlara verilen hizmetleri iyileştirmek.</w:t>
            </w:r>
          </w:p>
        </w:tc>
      </w:tr>
      <w:tr w:rsidR="00483A46" w:rsidRPr="00483A46" w:rsidTr="0087199E">
        <w:trPr>
          <w:trHeight w:val="1330"/>
        </w:trPr>
        <w:tc>
          <w:tcPr>
            <w:tcW w:w="6345" w:type="dxa"/>
            <w:shd w:val="clear" w:color="auto" w:fill="FFFFFF" w:themeFill="background1"/>
            <w:vAlign w:val="center"/>
          </w:tcPr>
          <w:p w:rsidR="00AD0624" w:rsidRDefault="00483A46" w:rsidP="00AD0624">
            <w:pPr>
              <w:widowControl w:val="0"/>
              <w:tabs>
                <w:tab w:val="left" w:pos="2340"/>
              </w:tabs>
              <w:suppressAutoHyphens/>
              <w:autoSpaceDN w:val="0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571F77"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  <w:t>2.2.2.1</w:t>
            </w: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. </w:t>
            </w:r>
          </w:p>
          <w:p w:rsidR="00483A46" w:rsidRPr="00483A46" w:rsidRDefault="00483A46" w:rsidP="00AD0624">
            <w:pPr>
              <w:widowControl w:val="0"/>
              <w:tabs>
                <w:tab w:val="left" w:pos="2340"/>
              </w:tabs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Sağlık kurumlarında çalışan personele yönelik toplumsal cinsiyet eşitliği ve kadına yönelik şiddet konusunda farkındalık oluşturmak.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83A46" w:rsidRPr="00483A46" w:rsidRDefault="00483A46" w:rsidP="00483A46">
            <w:pPr>
              <w:widowControl w:val="0"/>
              <w:tabs>
                <w:tab w:val="left" w:pos="2745"/>
              </w:tabs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2016-2018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483A46" w:rsidRPr="00266A7D" w:rsidRDefault="00483A46" w:rsidP="00266A7D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266A7D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Kamu Hastaneleri Birliği Genel Sekreterliği</w:t>
            </w:r>
          </w:p>
          <w:p w:rsidR="00483A46" w:rsidRPr="00266A7D" w:rsidRDefault="00483A46" w:rsidP="00266A7D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266A7D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Halk Sağlığı Müdürlüğü</w:t>
            </w:r>
          </w:p>
          <w:p w:rsidR="00483A46" w:rsidRPr="00266A7D" w:rsidRDefault="00483A46" w:rsidP="00266A7D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266A7D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İl Sağlık Müdürlüğü</w:t>
            </w:r>
          </w:p>
          <w:p w:rsidR="00483A46" w:rsidRPr="00483A46" w:rsidRDefault="00483A46" w:rsidP="00483A46">
            <w:pPr>
              <w:widowControl w:val="0"/>
              <w:suppressAutoHyphens/>
              <w:autoSpaceDN w:val="0"/>
              <w:ind w:left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223" w:type="dxa"/>
            <w:shd w:val="clear" w:color="auto" w:fill="FFFFFF" w:themeFill="background1"/>
            <w:vAlign w:val="center"/>
          </w:tcPr>
          <w:p w:rsidR="00483A46" w:rsidRPr="00483A46" w:rsidRDefault="00483A46" w:rsidP="00483A46">
            <w:pPr>
              <w:widowControl w:val="0"/>
              <w:tabs>
                <w:tab w:val="left" w:pos="2745"/>
              </w:tabs>
              <w:suppressAutoHyphens/>
              <w:autoSpaceDN w:val="0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 OMÜ</w:t>
            </w:r>
          </w:p>
        </w:tc>
        <w:tc>
          <w:tcPr>
            <w:tcW w:w="2108" w:type="dxa"/>
            <w:shd w:val="clear" w:color="auto" w:fill="FFFFFF" w:themeFill="background1"/>
          </w:tcPr>
          <w:p w:rsidR="00483A46" w:rsidRPr="0087199E" w:rsidRDefault="00483A46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87199E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Düzenlenen eğitim sayısı</w:t>
            </w:r>
          </w:p>
          <w:p w:rsidR="00483A46" w:rsidRPr="0087199E" w:rsidRDefault="00483A46" w:rsidP="00693EAC">
            <w:pPr>
              <w:widowControl w:val="0"/>
              <w:numPr>
                <w:ilvl w:val="0"/>
                <w:numId w:val="33"/>
              </w:numPr>
              <w:tabs>
                <w:tab w:val="left" w:pos="2745"/>
              </w:tabs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87199E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Katılan personel sayısı</w:t>
            </w:r>
          </w:p>
        </w:tc>
      </w:tr>
      <w:tr w:rsidR="00483A46" w:rsidRPr="00483A46" w:rsidTr="0087199E">
        <w:trPr>
          <w:trHeight w:val="1401"/>
        </w:trPr>
        <w:tc>
          <w:tcPr>
            <w:tcW w:w="6345" w:type="dxa"/>
            <w:shd w:val="clear" w:color="auto" w:fill="FFFFFF" w:themeFill="background1"/>
            <w:vAlign w:val="center"/>
          </w:tcPr>
          <w:p w:rsidR="00AD0624" w:rsidRDefault="00483A46" w:rsidP="00AD0624">
            <w:pPr>
              <w:widowControl w:val="0"/>
              <w:tabs>
                <w:tab w:val="left" w:pos="2340"/>
              </w:tabs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571F77"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  <w:t xml:space="preserve">2.2.2.2. </w:t>
            </w:r>
          </w:p>
          <w:p w:rsidR="00483A46" w:rsidRPr="00AD0624" w:rsidRDefault="00483A46" w:rsidP="00AD0624">
            <w:pPr>
              <w:widowControl w:val="0"/>
              <w:tabs>
                <w:tab w:val="left" w:pos="2340"/>
              </w:tabs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proofErr w:type="gramStart"/>
            <w:r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Sağlık kurumlarına başvuran şiddet mağduru kadınlara müdahale konusunda bir akış şeması geliştirerek tüm sağlık birimlerinde uygulanmasını sağlamak.</w:t>
            </w:r>
            <w:proofErr w:type="gramEnd"/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483A46" w:rsidRPr="00483A46" w:rsidRDefault="00483A46" w:rsidP="00483A46">
            <w:pPr>
              <w:widowControl w:val="0"/>
              <w:tabs>
                <w:tab w:val="left" w:pos="2745"/>
              </w:tabs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2016-2018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483A46" w:rsidRPr="00266A7D" w:rsidRDefault="00483A46" w:rsidP="00266A7D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266A7D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İl Sağlık Müdürlüğü</w:t>
            </w:r>
          </w:p>
          <w:p w:rsidR="00483A46" w:rsidRPr="00266A7D" w:rsidRDefault="00483A46" w:rsidP="00266A7D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266A7D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Halk Sağlığı Müdürlüğü</w:t>
            </w:r>
          </w:p>
          <w:p w:rsidR="00483A46" w:rsidRPr="00266A7D" w:rsidRDefault="00483A46" w:rsidP="00266A7D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266A7D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Kamu Hastaneleri Birliği Genel Sekreterliği</w:t>
            </w:r>
          </w:p>
          <w:p w:rsidR="00483A46" w:rsidRPr="00266A7D" w:rsidRDefault="00483A46" w:rsidP="00266A7D">
            <w:pPr>
              <w:widowControl w:val="0"/>
              <w:suppressAutoHyphens/>
              <w:autoSpaceDN w:val="0"/>
              <w:spacing w:line="100" w:lineRule="atLeast"/>
              <w:ind w:left="255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2223" w:type="dxa"/>
            <w:shd w:val="clear" w:color="auto" w:fill="FFFFFF" w:themeFill="background1"/>
            <w:vAlign w:val="center"/>
          </w:tcPr>
          <w:p w:rsidR="00483A46" w:rsidRPr="00266A7D" w:rsidRDefault="00483A46" w:rsidP="00266A7D">
            <w:pPr>
              <w:widowControl w:val="0"/>
              <w:numPr>
                <w:ilvl w:val="0"/>
                <w:numId w:val="33"/>
              </w:numPr>
              <w:tabs>
                <w:tab w:val="left" w:pos="2745"/>
              </w:tabs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266A7D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 xml:space="preserve">OMÜ </w:t>
            </w:r>
          </w:p>
          <w:p w:rsidR="00483A46" w:rsidRPr="00266A7D" w:rsidRDefault="00483A46" w:rsidP="00266A7D">
            <w:pPr>
              <w:widowControl w:val="0"/>
              <w:numPr>
                <w:ilvl w:val="0"/>
                <w:numId w:val="33"/>
              </w:numPr>
              <w:tabs>
                <w:tab w:val="left" w:pos="2745"/>
              </w:tabs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266A7D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-Emniyet/Jandarma</w:t>
            </w:r>
          </w:p>
          <w:p w:rsidR="00483A46" w:rsidRPr="00266A7D" w:rsidRDefault="00483A46" w:rsidP="00266A7D">
            <w:pPr>
              <w:widowControl w:val="0"/>
              <w:numPr>
                <w:ilvl w:val="0"/>
                <w:numId w:val="33"/>
              </w:numPr>
              <w:tabs>
                <w:tab w:val="left" w:pos="2745"/>
              </w:tabs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266A7D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Aile ve Sosyal Politikalar İl Müdürlüğü</w:t>
            </w:r>
          </w:p>
          <w:p w:rsidR="00483A46" w:rsidRPr="00266A7D" w:rsidRDefault="00483A46" w:rsidP="00266A7D">
            <w:pPr>
              <w:widowControl w:val="0"/>
              <w:numPr>
                <w:ilvl w:val="0"/>
                <w:numId w:val="33"/>
              </w:numPr>
              <w:tabs>
                <w:tab w:val="left" w:pos="2745"/>
              </w:tabs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266A7D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Belediyeler</w:t>
            </w:r>
          </w:p>
        </w:tc>
        <w:tc>
          <w:tcPr>
            <w:tcW w:w="2108" w:type="dxa"/>
            <w:shd w:val="clear" w:color="auto" w:fill="FFFFFF" w:themeFill="background1"/>
          </w:tcPr>
          <w:p w:rsidR="00483A46" w:rsidRPr="00693EAC" w:rsidRDefault="00483A46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87199E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Akış şemasının uygulandığı sağlık kuruluşu sayısı</w:t>
            </w:r>
          </w:p>
        </w:tc>
      </w:tr>
      <w:tr w:rsidR="00483A46" w:rsidRPr="00483A46" w:rsidTr="009872DF">
        <w:trPr>
          <w:trHeight w:val="1256"/>
        </w:trPr>
        <w:tc>
          <w:tcPr>
            <w:tcW w:w="6345" w:type="dxa"/>
            <w:shd w:val="clear" w:color="auto" w:fill="FFFFFF" w:themeFill="background1"/>
            <w:vAlign w:val="center"/>
          </w:tcPr>
          <w:p w:rsidR="00AD0624" w:rsidRDefault="00483A46" w:rsidP="00AD0624">
            <w:pPr>
              <w:widowControl w:val="0"/>
              <w:tabs>
                <w:tab w:val="left" w:pos="2340"/>
              </w:tabs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571F77"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  <w:t xml:space="preserve">2.2.2.3. </w:t>
            </w:r>
          </w:p>
          <w:p w:rsidR="00483A46" w:rsidRPr="00AD0624" w:rsidRDefault="00483A46" w:rsidP="00AD0624">
            <w:pPr>
              <w:widowControl w:val="0"/>
              <w:tabs>
                <w:tab w:val="left" w:pos="2340"/>
              </w:tabs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Sağlık kurumlarında çalışan personeli, şiddet mağduru kadın ile ilgili izlenecek süreç ve ilgili mevzuat hakkında bilgilendirmek.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83A46" w:rsidRPr="00483A46" w:rsidRDefault="00483A46" w:rsidP="00483A46">
            <w:pPr>
              <w:widowControl w:val="0"/>
              <w:tabs>
                <w:tab w:val="left" w:pos="2745"/>
              </w:tabs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483A46" w:rsidRPr="00AD0624" w:rsidRDefault="00483A46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Kamu Hastaneleri Birliği Genel Sekreterliği</w:t>
            </w:r>
          </w:p>
          <w:p w:rsidR="00483A46" w:rsidRPr="00AD0624" w:rsidRDefault="00483A46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Halk Sağlığı Müdürlüğü</w:t>
            </w:r>
          </w:p>
          <w:p w:rsidR="00483A46" w:rsidRPr="00483A46" w:rsidRDefault="00483A46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İl Sağlık Müdürlüğü</w:t>
            </w:r>
          </w:p>
        </w:tc>
        <w:tc>
          <w:tcPr>
            <w:tcW w:w="2223" w:type="dxa"/>
            <w:shd w:val="clear" w:color="auto" w:fill="FFFFFF" w:themeFill="background1"/>
            <w:vAlign w:val="center"/>
          </w:tcPr>
          <w:p w:rsidR="00483A46" w:rsidRPr="00266A7D" w:rsidRDefault="00483A46" w:rsidP="00266A7D">
            <w:pPr>
              <w:widowControl w:val="0"/>
              <w:numPr>
                <w:ilvl w:val="0"/>
                <w:numId w:val="33"/>
              </w:numPr>
              <w:tabs>
                <w:tab w:val="left" w:pos="2745"/>
              </w:tabs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266A7D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 xml:space="preserve">OMÜ </w:t>
            </w:r>
          </w:p>
          <w:p w:rsidR="00483A46" w:rsidRPr="00266A7D" w:rsidRDefault="00483A46" w:rsidP="00266A7D">
            <w:pPr>
              <w:widowControl w:val="0"/>
              <w:numPr>
                <w:ilvl w:val="0"/>
                <w:numId w:val="33"/>
              </w:numPr>
              <w:tabs>
                <w:tab w:val="left" w:pos="2745"/>
              </w:tabs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266A7D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Emniyet/Jandarma</w:t>
            </w:r>
          </w:p>
          <w:p w:rsidR="00483A46" w:rsidRPr="00266A7D" w:rsidRDefault="00483A46" w:rsidP="00266A7D">
            <w:pPr>
              <w:widowControl w:val="0"/>
              <w:numPr>
                <w:ilvl w:val="0"/>
                <w:numId w:val="33"/>
              </w:numPr>
              <w:tabs>
                <w:tab w:val="left" w:pos="2745"/>
              </w:tabs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266A7D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Aile ve Sosyal Politikalar İl Müdürlüğü</w:t>
            </w:r>
          </w:p>
          <w:p w:rsidR="00483A46" w:rsidRPr="00483A46" w:rsidRDefault="00483A46" w:rsidP="00266A7D">
            <w:pPr>
              <w:widowControl w:val="0"/>
              <w:numPr>
                <w:ilvl w:val="0"/>
                <w:numId w:val="33"/>
              </w:numPr>
              <w:tabs>
                <w:tab w:val="left" w:pos="2745"/>
              </w:tabs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266A7D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Belediyeler</w:t>
            </w: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:rsidR="00483A46" w:rsidRPr="00693EAC" w:rsidRDefault="00483A46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693EA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Düzenlenen eğitim sayısı</w:t>
            </w:r>
          </w:p>
          <w:p w:rsidR="00483A46" w:rsidRPr="00483A46" w:rsidRDefault="00483A46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693EA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Katılan</w:t>
            </w:r>
            <w:r w:rsidRPr="009766D1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 xml:space="preserve"> personel sayısı</w:t>
            </w:r>
          </w:p>
        </w:tc>
      </w:tr>
      <w:tr w:rsidR="00483A46" w:rsidRPr="00483A46" w:rsidTr="009872DF">
        <w:trPr>
          <w:trHeight w:val="1407"/>
        </w:trPr>
        <w:tc>
          <w:tcPr>
            <w:tcW w:w="6345" w:type="dxa"/>
            <w:shd w:val="clear" w:color="auto" w:fill="FFFFFF" w:themeFill="background1"/>
            <w:vAlign w:val="center"/>
          </w:tcPr>
          <w:p w:rsidR="00571F77" w:rsidRPr="00571F77" w:rsidRDefault="00483A46" w:rsidP="00571F77">
            <w:pPr>
              <w:widowControl w:val="0"/>
              <w:tabs>
                <w:tab w:val="left" w:pos="2340"/>
              </w:tabs>
              <w:suppressAutoHyphens/>
              <w:autoSpaceDN w:val="0"/>
              <w:ind w:left="691" w:hanging="663"/>
              <w:jc w:val="both"/>
              <w:textAlignment w:val="baseline"/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571F77"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  <w:t xml:space="preserve">2.2.2.4. </w:t>
            </w:r>
          </w:p>
          <w:p w:rsidR="00483A46" w:rsidRPr="00483A46" w:rsidRDefault="00483A46" w:rsidP="00571F77">
            <w:pPr>
              <w:tabs>
                <w:tab w:val="left" w:pos="2340"/>
              </w:tabs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Hastanelerde mevcut olan Tıbbi Sosyal Hizmet </w:t>
            </w:r>
            <w:proofErr w:type="spellStart"/>
            <w:r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Birimleri’nin</w:t>
            </w:r>
            <w:proofErr w:type="spellEnd"/>
            <w:r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durum tespitini yapmak, etkinliğini artırmak, şiddet mağduru kadınların bu birimler ile irtibat kurmalarını sağlamak.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83A46" w:rsidRPr="00483A46" w:rsidRDefault="00483A46" w:rsidP="00483A46">
            <w:pPr>
              <w:widowControl w:val="0"/>
              <w:tabs>
                <w:tab w:val="left" w:pos="2745"/>
              </w:tabs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483A46" w:rsidRPr="00483A46" w:rsidRDefault="00483A46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Kamu Hastaneleri Birliği Genel Sekreterliği</w:t>
            </w:r>
          </w:p>
        </w:tc>
        <w:tc>
          <w:tcPr>
            <w:tcW w:w="2223" w:type="dxa"/>
            <w:shd w:val="clear" w:color="auto" w:fill="FFFFFF" w:themeFill="background1"/>
            <w:vAlign w:val="center"/>
          </w:tcPr>
          <w:p w:rsidR="00483A46" w:rsidRPr="00483A46" w:rsidRDefault="00483A46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İl Sağlık Müdürlüğü</w:t>
            </w: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:rsidR="00483A46" w:rsidRPr="0087199E" w:rsidRDefault="0087199E" w:rsidP="00306B1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H</w:t>
            </w:r>
            <w:r w:rsidR="00483A46" w:rsidRPr="0087199E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astanelerde faal Tıbbi Sosyal Hizmet Birimi Sayısı</w:t>
            </w:r>
          </w:p>
          <w:p w:rsidR="00483A46" w:rsidRPr="0087199E" w:rsidRDefault="00483A46" w:rsidP="00306B1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87199E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 xml:space="preserve">Görevlendirilen sosyal çalışmacı sayısı </w:t>
            </w:r>
          </w:p>
          <w:p w:rsidR="00483A46" w:rsidRPr="00483A46" w:rsidRDefault="00483A46" w:rsidP="00306B1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87199E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Tıbbi Sosyal Hizmet Birimine başvuran kadın sayısı</w:t>
            </w:r>
          </w:p>
        </w:tc>
      </w:tr>
      <w:tr w:rsidR="00483A46" w:rsidRPr="00483A46" w:rsidTr="009872DF">
        <w:trPr>
          <w:trHeight w:val="988"/>
        </w:trPr>
        <w:tc>
          <w:tcPr>
            <w:tcW w:w="6345" w:type="dxa"/>
            <w:shd w:val="clear" w:color="auto" w:fill="FFFFFF" w:themeFill="background1"/>
            <w:vAlign w:val="center"/>
          </w:tcPr>
          <w:p w:rsidR="00571F77" w:rsidRPr="00571F77" w:rsidRDefault="00483A46" w:rsidP="00483A46">
            <w:pPr>
              <w:widowControl w:val="0"/>
              <w:tabs>
                <w:tab w:val="left" w:pos="2340"/>
              </w:tabs>
              <w:suppressAutoHyphens/>
              <w:autoSpaceDN w:val="0"/>
              <w:ind w:left="691" w:hanging="663"/>
              <w:textAlignment w:val="baseline"/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571F77"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  <w:t>2.2.2.5.</w:t>
            </w:r>
          </w:p>
          <w:p w:rsidR="00483A46" w:rsidRPr="00483A46" w:rsidRDefault="00483A46" w:rsidP="00571F77">
            <w:pPr>
              <w:tabs>
                <w:tab w:val="left" w:pos="2340"/>
              </w:tabs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Sağlık eğitimi veren kurumların eğitim müfredatına içeriğine “toplumsal cinsiyet eşitliği” ve “kadına yönelik şiddet” konularını eklemek</w:t>
            </w:r>
            <w:r w:rsid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,</w:t>
            </w:r>
            <w:r w:rsidRPr="00483A4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83A46" w:rsidRPr="00483A46" w:rsidRDefault="00483A46" w:rsidP="00483A46">
            <w:pPr>
              <w:widowControl w:val="0"/>
              <w:tabs>
                <w:tab w:val="left" w:pos="2340"/>
                <w:tab w:val="left" w:pos="2745"/>
              </w:tabs>
              <w:suppressAutoHyphens/>
              <w:autoSpaceDN w:val="0"/>
              <w:ind w:left="691" w:hanging="663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483A46" w:rsidRPr="00AD0624" w:rsidRDefault="00483A46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OMÜ</w:t>
            </w:r>
          </w:p>
          <w:p w:rsidR="00483A46" w:rsidRPr="00AD0624" w:rsidRDefault="00483A46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 xml:space="preserve">İl Milli Eğitim Müdürlüğü </w:t>
            </w:r>
          </w:p>
        </w:tc>
        <w:tc>
          <w:tcPr>
            <w:tcW w:w="2223" w:type="dxa"/>
            <w:shd w:val="clear" w:color="auto" w:fill="FFFFFF" w:themeFill="background1"/>
            <w:vAlign w:val="center"/>
          </w:tcPr>
          <w:p w:rsidR="00483A46" w:rsidRPr="00AD0624" w:rsidRDefault="00483A46" w:rsidP="00AD0624">
            <w:pPr>
              <w:widowControl w:val="0"/>
              <w:numPr>
                <w:ilvl w:val="0"/>
                <w:numId w:val="33"/>
              </w:numPr>
              <w:tabs>
                <w:tab w:val="left" w:pos="2745"/>
              </w:tabs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YÖK</w:t>
            </w:r>
          </w:p>
          <w:p w:rsidR="00483A46" w:rsidRPr="00AD0624" w:rsidRDefault="00483A46" w:rsidP="00AD0624">
            <w:pPr>
              <w:widowControl w:val="0"/>
              <w:numPr>
                <w:ilvl w:val="0"/>
                <w:numId w:val="33"/>
              </w:numPr>
              <w:tabs>
                <w:tab w:val="left" w:pos="2745"/>
              </w:tabs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Milli Eğitim Bakanlığı</w:t>
            </w: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:rsidR="00483A46" w:rsidRPr="00693EAC" w:rsidRDefault="00483A46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693EA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 xml:space="preserve">Müfredatta bu konuya </w:t>
            </w:r>
            <w:r w:rsidR="00306B14" w:rsidRPr="00693EA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 xml:space="preserve">yer veren eğitim </w:t>
            </w:r>
            <w:r w:rsidRPr="00693EA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kurumu sayısı</w:t>
            </w:r>
          </w:p>
          <w:p w:rsidR="00483A46" w:rsidRPr="00483A46" w:rsidRDefault="00483A46" w:rsidP="00483A46">
            <w:pPr>
              <w:widowControl w:val="0"/>
              <w:tabs>
                <w:tab w:val="left" w:pos="2340"/>
                <w:tab w:val="left" w:pos="2745"/>
              </w:tabs>
              <w:suppressAutoHyphens/>
              <w:autoSpaceDN w:val="0"/>
              <w:ind w:left="691" w:hanging="663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483A46" w:rsidRPr="00483A46" w:rsidRDefault="00483A46" w:rsidP="00483A46">
      <w:pPr>
        <w:rPr>
          <w:rFonts w:ascii="Times New Roman" w:hAnsi="Times New Roman" w:cs="Times New Roman"/>
          <w:sz w:val="24"/>
          <w:szCs w:val="24"/>
        </w:rPr>
      </w:pPr>
    </w:p>
    <w:p w:rsidR="007248FA" w:rsidRPr="00101E4C" w:rsidRDefault="007248FA" w:rsidP="00101E4C">
      <w:pPr>
        <w:widowControl w:val="0"/>
        <w:suppressAutoHyphens/>
        <w:overflowPunct w:val="0"/>
        <w:autoSpaceDN w:val="0"/>
        <w:spacing w:after="240" w:line="23" w:lineRule="atLeast"/>
        <w:ind w:right="-141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101E4C" w:rsidRPr="00101E4C" w:rsidRDefault="00101E4C" w:rsidP="00101E4C">
      <w:pPr>
        <w:keepNext/>
        <w:keepLines/>
        <w:suppressAutoHyphens/>
        <w:autoSpaceDN w:val="0"/>
        <w:spacing w:before="200"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color w:val="4F81BD"/>
          <w:kern w:val="3"/>
          <w:sz w:val="24"/>
          <w:szCs w:val="24"/>
          <w:lang w:eastAsia="zh-CN"/>
        </w:rPr>
      </w:pPr>
      <w:bookmarkStart w:id="5" w:name="_Toc385865534"/>
      <w:bookmarkStart w:id="6" w:name="_Toc390096045"/>
      <w:r w:rsidRPr="00101E4C">
        <w:rPr>
          <w:rFonts w:ascii="Arial" w:eastAsia="Times New Roman" w:hAnsi="Arial" w:cs="Arial"/>
          <w:b/>
          <w:bCs/>
          <w:color w:val="4F81BD"/>
          <w:kern w:val="3"/>
          <w:sz w:val="24"/>
          <w:szCs w:val="24"/>
          <w:lang w:eastAsia="zh-CN"/>
        </w:rPr>
        <w:t>Müdahale Alanı 3: Kadının Ekonomik Hayata Katılımı</w:t>
      </w:r>
      <w:bookmarkEnd w:id="5"/>
      <w:bookmarkEnd w:id="6"/>
    </w:p>
    <w:tbl>
      <w:tblPr>
        <w:tblW w:w="14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265"/>
        <w:gridCol w:w="1134"/>
        <w:gridCol w:w="2410"/>
        <w:gridCol w:w="2268"/>
        <w:gridCol w:w="2126"/>
      </w:tblGrid>
      <w:tr w:rsidR="00101E4C" w:rsidRPr="00101E4C" w:rsidTr="009872DF">
        <w:trPr>
          <w:trHeight w:val="160"/>
          <w:tblHeader/>
        </w:trPr>
        <w:tc>
          <w:tcPr>
            <w:tcW w:w="6265" w:type="dxa"/>
            <w:shd w:val="clear" w:color="auto" w:fill="BFBFBF"/>
          </w:tcPr>
          <w:p w:rsidR="00101E4C" w:rsidRPr="00101E4C" w:rsidRDefault="00101E4C" w:rsidP="00101E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color w:val="000000"/>
                <w:kern w:val="3"/>
                <w:sz w:val="20"/>
                <w:szCs w:val="20"/>
                <w:lang w:eastAsia="da-DK"/>
              </w:rPr>
            </w:pPr>
            <w:r w:rsidRPr="00101E4C">
              <w:rPr>
                <w:rFonts w:ascii="Arial" w:eastAsia="SimSun" w:hAnsi="Arial" w:cs="Arial"/>
                <w:b/>
                <w:bCs/>
                <w:color w:val="000000"/>
                <w:kern w:val="3"/>
                <w:sz w:val="20"/>
                <w:szCs w:val="20"/>
                <w:lang w:eastAsia="da-DK"/>
              </w:rPr>
              <w:t>Faaliyet</w:t>
            </w:r>
          </w:p>
        </w:tc>
        <w:tc>
          <w:tcPr>
            <w:tcW w:w="1134" w:type="dxa"/>
            <w:shd w:val="clear" w:color="auto" w:fill="BFBFBF"/>
          </w:tcPr>
          <w:p w:rsidR="00101E4C" w:rsidRPr="00101E4C" w:rsidRDefault="00101E4C" w:rsidP="00101E4C">
            <w:pPr>
              <w:tabs>
                <w:tab w:val="left" w:pos="274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</w:rPr>
            </w:pPr>
            <w:r w:rsidRPr="00101E4C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</w:rPr>
              <w:t>Zaman</w:t>
            </w:r>
          </w:p>
        </w:tc>
        <w:tc>
          <w:tcPr>
            <w:tcW w:w="2410" w:type="dxa"/>
            <w:shd w:val="clear" w:color="auto" w:fill="BFBFBF"/>
          </w:tcPr>
          <w:p w:rsidR="00101E4C" w:rsidRPr="00101E4C" w:rsidRDefault="00101E4C" w:rsidP="00101E4C">
            <w:pPr>
              <w:widowControl w:val="0"/>
              <w:tabs>
                <w:tab w:val="left" w:pos="274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Verdana"/>
                <w:b/>
                <w:color w:val="00000A"/>
                <w:kern w:val="3"/>
                <w:sz w:val="20"/>
                <w:szCs w:val="20"/>
              </w:rPr>
            </w:pPr>
            <w:r w:rsidRPr="00101E4C">
              <w:rPr>
                <w:rFonts w:ascii="Arial" w:eastAsia="SimSun" w:hAnsi="Arial" w:cs="Verdana"/>
                <w:b/>
                <w:color w:val="00000A"/>
                <w:kern w:val="3"/>
                <w:sz w:val="20"/>
                <w:szCs w:val="20"/>
              </w:rPr>
              <w:t xml:space="preserve">Sorumlu </w:t>
            </w:r>
          </w:p>
          <w:p w:rsidR="00101E4C" w:rsidRPr="00101E4C" w:rsidRDefault="00101E4C" w:rsidP="00101E4C">
            <w:pPr>
              <w:tabs>
                <w:tab w:val="left" w:pos="274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</w:rPr>
            </w:pPr>
            <w:r w:rsidRPr="00101E4C">
              <w:rPr>
                <w:rFonts w:ascii="Arial" w:eastAsia="SimSun" w:hAnsi="Arial" w:cs="Verdana"/>
                <w:b/>
                <w:color w:val="00000A"/>
                <w:kern w:val="3"/>
                <w:sz w:val="20"/>
                <w:szCs w:val="20"/>
              </w:rPr>
              <w:t>Kurum/Kuruluşlar</w:t>
            </w:r>
          </w:p>
        </w:tc>
        <w:tc>
          <w:tcPr>
            <w:tcW w:w="2268" w:type="dxa"/>
            <w:shd w:val="clear" w:color="auto" w:fill="BFBFBF"/>
          </w:tcPr>
          <w:p w:rsidR="00101E4C" w:rsidRPr="00101E4C" w:rsidRDefault="00101E4C" w:rsidP="00101E4C">
            <w:pPr>
              <w:widowControl w:val="0"/>
              <w:tabs>
                <w:tab w:val="left" w:pos="274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Verdana"/>
                <w:b/>
                <w:color w:val="00000A"/>
                <w:kern w:val="3"/>
                <w:sz w:val="20"/>
                <w:szCs w:val="20"/>
              </w:rPr>
            </w:pPr>
            <w:r w:rsidRPr="00101E4C">
              <w:rPr>
                <w:rFonts w:ascii="Arial" w:eastAsia="SimSun" w:hAnsi="Arial" w:cs="Verdana"/>
                <w:b/>
                <w:color w:val="00000A"/>
                <w:kern w:val="3"/>
                <w:sz w:val="20"/>
                <w:szCs w:val="20"/>
              </w:rPr>
              <w:t xml:space="preserve">Destekçi </w:t>
            </w:r>
          </w:p>
          <w:p w:rsidR="00101E4C" w:rsidRPr="00101E4C" w:rsidRDefault="00101E4C" w:rsidP="00101E4C">
            <w:pPr>
              <w:tabs>
                <w:tab w:val="left" w:pos="274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</w:rPr>
            </w:pPr>
            <w:r w:rsidRPr="00101E4C">
              <w:rPr>
                <w:rFonts w:ascii="Arial" w:eastAsia="SimSun" w:hAnsi="Arial" w:cs="Verdana"/>
                <w:b/>
                <w:color w:val="00000A"/>
                <w:kern w:val="3"/>
                <w:sz w:val="20"/>
                <w:szCs w:val="20"/>
              </w:rPr>
              <w:t>Kurum/Kuruluşlar</w:t>
            </w:r>
          </w:p>
        </w:tc>
        <w:tc>
          <w:tcPr>
            <w:tcW w:w="2126" w:type="dxa"/>
            <w:shd w:val="clear" w:color="auto" w:fill="BFBFBF"/>
          </w:tcPr>
          <w:p w:rsidR="00101E4C" w:rsidRPr="00101E4C" w:rsidRDefault="00101E4C" w:rsidP="00101E4C">
            <w:pPr>
              <w:tabs>
                <w:tab w:val="left" w:pos="274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</w:rPr>
            </w:pPr>
            <w:r w:rsidRPr="00101E4C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</w:rPr>
              <w:t>Göstergeler</w:t>
            </w:r>
          </w:p>
        </w:tc>
      </w:tr>
      <w:tr w:rsidR="00101E4C" w:rsidRPr="00101E4C" w:rsidTr="009872DF">
        <w:tc>
          <w:tcPr>
            <w:tcW w:w="14203" w:type="dxa"/>
            <w:gridSpan w:val="5"/>
            <w:shd w:val="clear" w:color="auto" w:fill="D9D9D9"/>
          </w:tcPr>
          <w:p w:rsidR="00101E4C" w:rsidRPr="00101E4C" w:rsidRDefault="00101E4C" w:rsidP="00571F77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20"/>
                <w:szCs w:val="20"/>
              </w:rPr>
            </w:pPr>
            <w:r w:rsidRPr="00101E4C">
              <w:rPr>
                <w:rFonts w:ascii="Arial" w:eastAsia="SimSun" w:hAnsi="Arial" w:cs="Arial"/>
                <w:b/>
                <w:bCs/>
                <w:color w:val="00000A"/>
                <w:kern w:val="3"/>
                <w:sz w:val="20"/>
                <w:szCs w:val="20"/>
              </w:rPr>
              <w:t xml:space="preserve">Stratejik Öncelik </w:t>
            </w:r>
            <w:proofErr w:type="gramStart"/>
            <w:r w:rsidRPr="00101E4C">
              <w:rPr>
                <w:rFonts w:ascii="Arial" w:eastAsia="SimSun" w:hAnsi="Arial" w:cs="Arial"/>
                <w:b/>
                <w:bCs/>
                <w:color w:val="00000A"/>
                <w:kern w:val="3"/>
                <w:sz w:val="20"/>
                <w:szCs w:val="20"/>
              </w:rPr>
              <w:t>3.1</w:t>
            </w:r>
            <w:proofErr w:type="gramEnd"/>
            <w:r w:rsidRPr="00101E4C">
              <w:rPr>
                <w:rFonts w:ascii="Arial" w:eastAsia="SimSun" w:hAnsi="Arial" w:cs="Arial"/>
                <w:b/>
                <w:bCs/>
                <w:color w:val="00000A"/>
                <w:kern w:val="3"/>
                <w:sz w:val="20"/>
                <w:szCs w:val="20"/>
              </w:rPr>
              <w:t>:</w:t>
            </w:r>
            <w:r w:rsidR="00571F77">
              <w:rPr>
                <w:rFonts w:ascii="Arial" w:eastAsia="SimSun" w:hAnsi="Arial" w:cs="Arial"/>
                <w:b/>
                <w:bCs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K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spacing w:val="-5"/>
                <w:w w:val="101"/>
                <w:kern w:val="3"/>
                <w:sz w:val="20"/>
                <w:szCs w:val="20"/>
              </w:rPr>
              <w:t>d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ı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n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ar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ı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n ç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lış</w:t>
            </w:r>
            <w:r w:rsidRPr="00101E4C">
              <w:rPr>
                <w:rFonts w:ascii="Arial" w:eastAsia="Calibri" w:hAnsi="Arial" w:cs="Arial"/>
                <w:color w:val="00000A"/>
                <w:spacing w:val="-2"/>
                <w:w w:val="101"/>
                <w:kern w:val="3"/>
                <w:sz w:val="20"/>
                <w:szCs w:val="20"/>
              </w:rPr>
              <w:t>m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a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ya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ş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spacing w:val="-2"/>
                <w:w w:val="101"/>
                <w:kern w:val="3"/>
                <w:sz w:val="20"/>
                <w:szCs w:val="20"/>
              </w:rPr>
              <w:t>m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ı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na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ka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tı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ı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m</w:t>
            </w:r>
            <w:r w:rsidR="00571F77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gücünün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ar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tt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ı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rılması</w:t>
            </w:r>
          </w:p>
        </w:tc>
      </w:tr>
      <w:tr w:rsidR="00101E4C" w:rsidRPr="00101E4C" w:rsidTr="009872DF">
        <w:tc>
          <w:tcPr>
            <w:tcW w:w="14203" w:type="dxa"/>
            <w:gridSpan w:val="5"/>
            <w:shd w:val="clear" w:color="auto" w:fill="D5DCE4"/>
          </w:tcPr>
          <w:p w:rsidR="00101E4C" w:rsidRPr="00101E4C" w:rsidRDefault="00101E4C" w:rsidP="00101E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101E4C">
              <w:rPr>
                <w:rFonts w:ascii="Arial" w:eastAsia="SimSun" w:hAnsi="Arial" w:cs="Arial"/>
                <w:b/>
                <w:bCs/>
                <w:color w:val="000000"/>
                <w:kern w:val="3"/>
                <w:sz w:val="20"/>
                <w:szCs w:val="20"/>
                <w:lang w:eastAsia="da-DK" w:bidi="hi-IN"/>
              </w:rPr>
              <w:t>Hedef 3.1.1:</w:t>
            </w:r>
            <w:r w:rsidR="00571F77">
              <w:rPr>
                <w:rFonts w:ascii="Arial" w:eastAsia="SimSun" w:hAnsi="Arial" w:cs="Arial"/>
                <w:b/>
                <w:bCs/>
                <w:color w:val="000000"/>
                <w:kern w:val="3"/>
                <w:sz w:val="20"/>
                <w:szCs w:val="20"/>
                <w:lang w:eastAsia="da-DK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2"/>
                <w:kern w:val="3"/>
                <w:sz w:val="20"/>
                <w:szCs w:val="20"/>
                <w:lang w:eastAsia="zh-CN" w:bidi="hi-IN"/>
              </w:rPr>
              <w:t>İ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de</w:t>
            </w:r>
            <w:r w:rsidR="00571F77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n 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ç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lış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20"/>
                <w:szCs w:val="20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a</w:t>
            </w:r>
            <w:r w:rsidR="00571F77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20"/>
                <w:szCs w:val="20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20"/>
                <w:szCs w:val="20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da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ll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20"/>
                <w:szCs w:val="20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b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ece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20"/>
                <w:szCs w:val="20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i</w:t>
            </w:r>
            <w:r w:rsidR="00571F77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20"/>
                <w:szCs w:val="20"/>
                <w:lang w:eastAsia="zh-CN" w:bidi="hi-IN"/>
              </w:rPr>
              <w:t>b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il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sz w:val="20"/>
                <w:szCs w:val="20"/>
                <w:lang w:eastAsia="zh-CN" w:bidi="hi-IN"/>
              </w:rPr>
              <w:t>g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i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e</w:t>
            </w:r>
            <w:r w:rsidR="00571F77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20"/>
                <w:szCs w:val="20"/>
                <w:lang w:eastAsia="zh-CN" w:bidi="hi-IN"/>
              </w:rPr>
              <w:t>b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ece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ini</w:t>
            </w:r>
            <w:r w:rsidR="00571F77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sz w:val="20"/>
                <w:szCs w:val="20"/>
                <w:lang w:eastAsia="zh-CN" w:bidi="hi-IN"/>
              </w:rPr>
              <w:t>g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irmek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, 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özgü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20"/>
                <w:szCs w:val="20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ini</w:t>
            </w:r>
            <w:r w:rsidR="00571F77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20"/>
                <w:szCs w:val="20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ırmak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</w:tr>
      <w:tr w:rsidR="00101E4C" w:rsidRPr="00101E4C" w:rsidTr="009872DF">
        <w:tc>
          <w:tcPr>
            <w:tcW w:w="6265" w:type="dxa"/>
            <w:shd w:val="clear" w:color="auto" w:fill="auto"/>
          </w:tcPr>
          <w:p w:rsidR="00571F77" w:rsidRPr="00571F77" w:rsidRDefault="00101E4C" w:rsidP="00571F77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textAlignment w:val="baseline"/>
              <w:rPr>
                <w:rFonts w:ascii="Arial" w:eastAsia="Calibri" w:hAnsi="Arial" w:cs="Arial"/>
                <w:b/>
                <w:spacing w:val="2"/>
                <w:kern w:val="3"/>
                <w:sz w:val="18"/>
                <w:szCs w:val="18"/>
                <w:lang w:eastAsia="zh-CN" w:bidi="hi-IN"/>
              </w:rPr>
            </w:pPr>
            <w:r w:rsidRPr="00571F77"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  <w:t>3.1.1.</w:t>
            </w:r>
            <w:r w:rsidRPr="00571F77">
              <w:rPr>
                <w:rFonts w:ascii="Arial" w:eastAsia="Calibri" w:hAnsi="Arial" w:cs="Arial"/>
                <w:b/>
                <w:spacing w:val="-2"/>
                <w:kern w:val="3"/>
                <w:sz w:val="18"/>
                <w:szCs w:val="18"/>
                <w:lang w:eastAsia="zh-CN" w:bidi="hi-IN"/>
              </w:rPr>
              <w:t>1</w:t>
            </w:r>
            <w:r w:rsidRPr="00571F77">
              <w:rPr>
                <w:rFonts w:ascii="Arial" w:eastAsia="Calibri" w:hAnsi="Arial" w:cs="Arial"/>
                <w:b/>
                <w:spacing w:val="2"/>
                <w:kern w:val="3"/>
                <w:sz w:val="18"/>
                <w:szCs w:val="18"/>
                <w:lang w:eastAsia="zh-CN" w:bidi="hi-IN"/>
              </w:rPr>
              <w:t xml:space="preserve">. </w:t>
            </w:r>
          </w:p>
          <w:p w:rsidR="00101E4C" w:rsidRPr="00571F77" w:rsidRDefault="00101E4C" w:rsidP="00571F77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</w:pPr>
            <w:r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Kadınların</w:t>
            </w:r>
            <w:r w:rsid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istihdam</w:t>
            </w:r>
            <w:r w:rsid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edilebilirliklerinin</w:t>
            </w:r>
            <w:r w:rsid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artırılması</w:t>
            </w:r>
            <w:r w:rsid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için</w:t>
            </w:r>
            <w:r w:rsid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gerekli bilgi,</w:t>
            </w:r>
            <w:r w:rsid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beceri</w:t>
            </w:r>
            <w:r w:rsid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kazandıracak,</w:t>
            </w:r>
            <w:r w:rsid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piyasaya</w:t>
            </w:r>
            <w:r w:rsid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yönelik</w:t>
            </w:r>
            <w:r w:rsidR="007248FA"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, yöresel özellikler dikkate alınarak</w:t>
            </w:r>
            <w:r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(istihdam</w:t>
            </w:r>
            <w:r w:rsid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garantili)</w:t>
            </w:r>
            <w:r w:rsid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farklı</w:t>
            </w:r>
            <w:r w:rsid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alanlarda</w:t>
            </w:r>
            <w:r w:rsidR="00F722C9"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nitelikli ve çeşitlendirilmiş</w:t>
            </w:r>
            <w:r w:rsid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mesleki</w:t>
            </w:r>
            <w:r w:rsid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beceri</w:t>
            </w:r>
            <w:r w:rsid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geliştirme</w:t>
            </w:r>
            <w:r w:rsid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kursları</w:t>
            </w:r>
            <w:r w:rsid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açmak</w:t>
            </w:r>
            <w:r w:rsidR="00A823ED"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ve kredi</w:t>
            </w:r>
            <w:r w:rsid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A823ED"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 destekler kullanım</w:t>
            </w:r>
            <w:r w:rsid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ı </w:t>
            </w:r>
            <w:r w:rsidR="00A823ED"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konusunda kapasitelerini</w:t>
            </w:r>
            <w:r w:rsid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A823ED"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artırmak</w:t>
            </w:r>
            <w:r w:rsid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01E4C" w:rsidRPr="00101E4C" w:rsidRDefault="00101E4C" w:rsidP="00117999">
            <w:pPr>
              <w:widowControl w:val="0"/>
              <w:suppressAutoHyphens/>
              <w:autoSpaceDN w:val="0"/>
              <w:spacing w:after="0" w:line="240" w:lineRule="auto"/>
              <w:ind w:left="102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="00117999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6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–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="00117999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101E4C" w:rsidRPr="00AD0624" w:rsidRDefault="00101E4C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Çalışma ve İş- Kur İl Müdürlüğü</w:t>
            </w:r>
          </w:p>
          <w:p w:rsidR="00101E4C" w:rsidRPr="00AD0624" w:rsidRDefault="00101E4C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Halk Eğitim Merkezleri</w:t>
            </w:r>
          </w:p>
          <w:p w:rsidR="00101E4C" w:rsidRPr="00AD0624" w:rsidRDefault="00101E4C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 xml:space="preserve">Belediyeler </w:t>
            </w:r>
          </w:p>
          <w:p w:rsidR="00DD5C3D" w:rsidRPr="00AD0624" w:rsidRDefault="00DD5C3D" w:rsidP="00AD0624">
            <w:pPr>
              <w:widowControl w:val="0"/>
              <w:suppressAutoHyphens/>
              <w:autoSpaceDN w:val="0"/>
              <w:spacing w:after="0" w:line="100" w:lineRule="atLeast"/>
              <w:ind w:left="255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2268" w:type="dxa"/>
          </w:tcPr>
          <w:p w:rsidR="00F722C9" w:rsidRPr="00AD0624" w:rsidRDefault="00101E4C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Kaymakamlıklar</w:t>
            </w:r>
          </w:p>
          <w:p w:rsidR="00C77751" w:rsidRPr="00AD0624" w:rsidRDefault="00F722C9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Orta Karadeniz Kalkınma Ajansı</w:t>
            </w:r>
          </w:p>
          <w:p w:rsidR="00101E4C" w:rsidRPr="00AD0624" w:rsidRDefault="00C77751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KOSGEB</w:t>
            </w:r>
          </w:p>
          <w:p w:rsidR="00101E4C" w:rsidRPr="00AD0624" w:rsidRDefault="00101E4C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Aile ve Sosyal Politikalar İl Müdürlüğü</w:t>
            </w:r>
          </w:p>
        </w:tc>
        <w:tc>
          <w:tcPr>
            <w:tcW w:w="2126" w:type="dxa"/>
            <w:shd w:val="clear" w:color="auto" w:fill="auto"/>
          </w:tcPr>
          <w:p w:rsidR="00101E4C" w:rsidRPr="00693EAC" w:rsidRDefault="00592C90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693EA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Açılan kurs sayısı</w:t>
            </w:r>
          </w:p>
          <w:p w:rsidR="00592C90" w:rsidRPr="00693EAC" w:rsidRDefault="00592C90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693EA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Kursları tamamlayan kadın sayısı</w:t>
            </w:r>
          </w:p>
          <w:p w:rsidR="00592C90" w:rsidRPr="00693EAC" w:rsidRDefault="00592C90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693EA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İstihdam edilen kadın sayısı</w:t>
            </w:r>
          </w:p>
          <w:p w:rsidR="00A823ED" w:rsidRPr="00693EAC" w:rsidRDefault="00A823ED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693EA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Kredi ve teşviklere başvuran kadın sayısı</w:t>
            </w:r>
          </w:p>
          <w:p w:rsidR="00A823ED" w:rsidRPr="00101E4C" w:rsidRDefault="00A823ED" w:rsidP="00693EAC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693EA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Kredi ve teşviklerden yararlanan kadın sayısı</w:t>
            </w:r>
          </w:p>
        </w:tc>
      </w:tr>
      <w:tr w:rsidR="00117999" w:rsidRPr="00101E4C" w:rsidTr="009872DF">
        <w:tc>
          <w:tcPr>
            <w:tcW w:w="6265" w:type="dxa"/>
            <w:shd w:val="clear" w:color="auto" w:fill="auto"/>
          </w:tcPr>
          <w:p w:rsidR="00571F77" w:rsidRPr="00571F77" w:rsidRDefault="00117999" w:rsidP="00571F77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</w:pPr>
            <w:r w:rsidRPr="00571F77"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  <w:t>3.1.1.2.</w:t>
            </w:r>
          </w:p>
          <w:p w:rsidR="00117999" w:rsidRPr="00571F77" w:rsidRDefault="00117999" w:rsidP="00571F77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  <w:r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Samsun</w:t>
            </w:r>
            <w:r w:rsid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Merkez</w:t>
            </w:r>
            <w:r w:rsidR="00E670E1"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ve ilçelerde</w:t>
            </w:r>
            <w:r w:rsidR="00571F77"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işsiz</w:t>
            </w:r>
            <w:r w:rsidR="00571F77"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kadınlara</w:t>
            </w:r>
            <w:r w:rsidR="00571F77"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yönelik sosyal ve psikolojik danışmanlık hizmeti sağlamak, öz güven kazanma, çatışma ve çözme teknikleri, iş arama</w:t>
            </w:r>
            <w:r w:rsid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teknikleri</w:t>
            </w:r>
            <w:r w:rsid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 girişimcilik konularında</w:t>
            </w:r>
            <w:r w:rsid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eğitim seminerleri/panelleri</w:t>
            </w:r>
            <w:r w:rsid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düzenlenmek</w:t>
            </w:r>
            <w:r w:rsid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17999" w:rsidRDefault="00117999">
            <w:r w:rsidRPr="009E250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2016</w:t>
            </w:r>
            <w:r w:rsidRPr="009E250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–</w:t>
            </w:r>
            <w:r w:rsidRPr="009E250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9E250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592C90" w:rsidRPr="00AD0624" w:rsidRDefault="00592C90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Çalışma ve İş- Kur İl Müdürlüğü</w:t>
            </w:r>
          </w:p>
          <w:p w:rsidR="00592C90" w:rsidRPr="00AD0624" w:rsidRDefault="00592C90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Halk Eğitim Merkezleri</w:t>
            </w:r>
          </w:p>
          <w:p w:rsidR="00592C90" w:rsidRPr="00AD0624" w:rsidRDefault="00592C90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 xml:space="preserve">Belediyeler </w:t>
            </w:r>
          </w:p>
          <w:p w:rsidR="00117999" w:rsidRPr="00AD0624" w:rsidRDefault="00117999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7999" w:rsidRPr="00AD0624" w:rsidRDefault="00592C90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Rehberlik ve Araştırma Merkezleri</w:t>
            </w:r>
          </w:p>
          <w:p w:rsidR="00592C90" w:rsidRPr="00AD0624" w:rsidRDefault="00592C90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Orta Karadeniz Kalkınma Ajansı</w:t>
            </w:r>
          </w:p>
        </w:tc>
        <w:tc>
          <w:tcPr>
            <w:tcW w:w="2126" w:type="dxa"/>
            <w:shd w:val="clear" w:color="auto" w:fill="auto"/>
          </w:tcPr>
          <w:p w:rsidR="00117999" w:rsidRPr="00592C90" w:rsidRDefault="00592C90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2"/>
                <w:kern w:val="3"/>
                <w:position w:val="1"/>
                <w:sz w:val="18"/>
                <w:szCs w:val="18"/>
                <w:lang w:eastAsia="zh-CN" w:bidi="hi-IN"/>
              </w:rPr>
              <w:t>Verilen eğitim sayısı</w:t>
            </w:r>
          </w:p>
          <w:p w:rsidR="00592C90" w:rsidRPr="00101E4C" w:rsidRDefault="00592C90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2"/>
                <w:kern w:val="3"/>
                <w:position w:val="1"/>
                <w:sz w:val="18"/>
                <w:szCs w:val="18"/>
                <w:lang w:eastAsia="zh-CN" w:bidi="hi-IN"/>
              </w:rPr>
              <w:t>Eğitime katılan kadın sayısı</w:t>
            </w:r>
          </w:p>
        </w:tc>
      </w:tr>
      <w:tr w:rsidR="00117999" w:rsidRPr="00101E4C" w:rsidTr="009872DF">
        <w:tc>
          <w:tcPr>
            <w:tcW w:w="6265" w:type="dxa"/>
            <w:shd w:val="clear" w:color="auto" w:fill="auto"/>
          </w:tcPr>
          <w:p w:rsidR="00571F77" w:rsidRPr="00571F77" w:rsidRDefault="00571F77" w:rsidP="00117999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</w:pPr>
            <w:r w:rsidRPr="00571F77"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  <w:t>3.1.1.3</w:t>
            </w:r>
            <w:r w:rsidR="00117999" w:rsidRPr="00571F77"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  <w:t>.</w:t>
            </w:r>
          </w:p>
          <w:p w:rsidR="00117999" w:rsidRPr="00101E4C" w:rsidRDefault="00117999" w:rsidP="00571F77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İlde yenilikçi girişim modelleri içeren iş fikirleri için kadın girişimcilere gerekli olan finansman hizmetlerini yaygınlaştırmak ve iş kurma aşamasında destek olacak kuluçka merkezi benzeri yapı</w:t>
            </w:r>
            <w:r w:rsidR="002B42AE"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ların oluştur</w:t>
            </w:r>
            <w:r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mak</w:t>
            </w:r>
            <w:r w:rsidR="00A823ED"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ve </w:t>
            </w:r>
            <w:proofErr w:type="spellStart"/>
            <w:r w:rsidR="00A823ED"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mentörlük</w:t>
            </w:r>
            <w:proofErr w:type="spellEnd"/>
            <w:r w:rsidR="00A823ED"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yapmak</w:t>
            </w:r>
            <w:r w:rsid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17999" w:rsidRDefault="00117999">
            <w:r w:rsidRPr="009E250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2016</w:t>
            </w:r>
            <w:r w:rsidRPr="009E250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–</w:t>
            </w:r>
            <w:r w:rsidRPr="009E250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9E250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117999" w:rsidRPr="00AD0624" w:rsidRDefault="00A823ED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KOSGEB</w:t>
            </w:r>
          </w:p>
          <w:p w:rsidR="00A823ED" w:rsidRPr="00AD0624" w:rsidRDefault="00A823ED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Kadın STK'ları</w:t>
            </w:r>
          </w:p>
          <w:p w:rsidR="00A823ED" w:rsidRPr="00AD0624" w:rsidRDefault="00A823ED" w:rsidP="00AD0624">
            <w:pPr>
              <w:widowControl w:val="0"/>
              <w:suppressAutoHyphens/>
              <w:autoSpaceDN w:val="0"/>
              <w:spacing w:after="0" w:line="100" w:lineRule="atLeast"/>
              <w:ind w:left="255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7999" w:rsidRPr="00AD0624" w:rsidRDefault="00A823ED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Orta Karadeniz Kalkınma Ajansı</w:t>
            </w:r>
          </w:p>
          <w:p w:rsidR="00A823ED" w:rsidRPr="00AD0624" w:rsidRDefault="00A823ED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Çalışma ve İş- Kur İl Müdürlüğü</w:t>
            </w:r>
          </w:p>
          <w:p w:rsidR="00A823ED" w:rsidRPr="00AD0624" w:rsidRDefault="00A823ED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Halk Eğitim Merkezleri</w:t>
            </w:r>
          </w:p>
          <w:p w:rsidR="00A823ED" w:rsidRPr="00AD0624" w:rsidRDefault="00A823ED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 xml:space="preserve">Belediyeler </w:t>
            </w:r>
          </w:p>
          <w:p w:rsidR="00A823ED" w:rsidRPr="00AD0624" w:rsidRDefault="00A823ED" w:rsidP="00AD0624">
            <w:pPr>
              <w:widowControl w:val="0"/>
              <w:suppressAutoHyphens/>
              <w:autoSpaceDN w:val="0"/>
              <w:spacing w:after="0" w:line="100" w:lineRule="atLeast"/>
              <w:ind w:left="255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7999" w:rsidRDefault="00A823ED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Uygulanan girişimcilik programı sayısı</w:t>
            </w:r>
          </w:p>
          <w:p w:rsidR="00A823ED" w:rsidRPr="00101E4C" w:rsidRDefault="00A823ED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Destek sağlanan kadın sayısı</w:t>
            </w:r>
          </w:p>
        </w:tc>
      </w:tr>
      <w:tr w:rsidR="00117999" w:rsidRPr="00101E4C" w:rsidTr="009872DF">
        <w:trPr>
          <w:trHeight w:val="1055"/>
        </w:trPr>
        <w:tc>
          <w:tcPr>
            <w:tcW w:w="6265" w:type="dxa"/>
            <w:shd w:val="clear" w:color="auto" w:fill="auto"/>
          </w:tcPr>
          <w:p w:rsidR="00571F77" w:rsidRPr="00571F77" w:rsidRDefault="00117999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</w:pPr>
            <w:r w:rsidRPr="00571F77"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  <w:t xml:space="preserve">3.1.1.4. </w:t>
            </w:r>
          </w:p>
          <w:p w:rsidR="00117999" w:rsidRPr="00101E4C" w:rsidRDefault="00F722C9" w:rsidP="00571F77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Tüm </w:t>
            </w:r>
            <w:r w:rsidR="00117999"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ilçelerde,</w:t>
            </w:r>
            <w:r w:rsid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117999"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kaymakamlıklar</w:t>
            </w:r>
            <w:r w:rsidR="008871B7"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117999"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aracılığıyla</w:t>
            </w:r>
            <w:r w:rsidR="008871B7"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117999"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kadınlara</w:t>
            </w:r>
            <w:r w:rsidR="008871B7"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117999"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yönelik:</w:t>
            </w:r>
            <w:r w:rsidR="008871B7"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117999"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Mülkiyet,</w:t>
            </w:r>
            <w:r w:rsid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117999"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Miras</w:t>
            </w:r>
            <w:r w:rsid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117999"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Hakları,</w:t>
            </w:r>
            <w:r w:rsid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117999"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Borçlanma</w:t>
            </w:r>
            <w:r w:rsid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117999"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Hukuku</w:t>
            </w:r>
            <w:r w:rsid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117999"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 Sosyal Güvence</w:t>
            </w:r>
            <w:r w:rsid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117999"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Sistemi</w:t>
            </w:r>
            <w:r w:rsid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117999"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konularında</w:t>
            </w:r>
            <w:r w:rsid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117999"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eğitim</w:t>
            </w:r>
            <w:r w:rsid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117999"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çalışmaları</w:t>
            </w:r>
            <w:r w:rsid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117999" w:rsidRP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yapmak</w:t>
            </w:r>
            <w:r w:rsidR="00571F7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117999" w:rsidRDefault="00117999">
            <w:r w:rsidRPr="009E250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2016</w:t>
            </w:r>
            <w:r w:rsidRPr="009E250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–</w:t>
            </w:r>
            <w:r w:rsidRPr="009E250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9E250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117999" w:rsidRPr="00AD0624" w:rsidRDefault="00A823ED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Kaymakamlıklar</w:t>
            </w:r>
          </w:p>
        </w:tc>
        <w:tc>
          <w:tcPr>
            <w:tcW w:w="2268" w:type="dxa"/>
          </w:tcPr>
          <w:p w:rsidR="00592C90" w:rsidRPr="00AD0624" w:rsidRDefault="00592C90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Samsun Barosu</w:t>
            </w:r>
          </w:p>
          <w:p w:rsidR="00592C90" w:rsidRPr="00AD0624" w:rsidRDefault="00592C90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Samsun Ticaret ve Sanayi Odası</w:t>
            </w:r>
          </w:p>
          <w:p w:rsidR="008871B7" w:rsidRPr="00AD0624" w:rsidRDefault="008871B7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 xml:space="preserve">Esnaf ve </w:t>
            </w:r>
            <w:r w:rsidR="00AD0624"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Sanatkârlar</w:t>
            </w: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 xml:space="preserve"> Odaları Birliği</w:t>
            </w:r>
          </w:p>
          <w:p w:rsidR="00592C90" w:rsidRPr="00AD0624" w:rsidRDefault="00592C90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İ</w:t>
            </w:r>
            <w:r w:rsid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lgili D</w:t>
            </w: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iğer STK’lar</w:t>
            </w:r>
          </w:p>
          <w:p w:rsidR="00117999" w:rsidRPr="00AD0624" w:rsidRDefault="00592C90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Meslek odaları</w:t>
            </w:r>
          </w:p>
        </w:tc>
        <w:tc>
          <w:tcPr>
            <w:tcW w:w="2126" w:type="dxa"/>
            <w:shd w:val="clear" w:color="auto" w:fill="auto"/>
          </w:tcPr>
          <w:p w:rsidR="00117999" w:rsidRPr="00101E4C" w:rsidRDefault="00117999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2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ğ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ti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en</w:t>
            </w:r>
            <w:r w:rsidR="0087199E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yarar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87199E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n 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ay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</w:p>
        </w:tc>
      </w:tr>
      <w:tr w:rsidR="00117999" w:rsidRPr="00101E4C" w:rsidTr="009872DF">
        <w:tc>
          <w:tcPr>
            <w:tcW w:w="6265" w:type="dxa"/>
            <w:shd w:val="clear" w:color="auto" w:fill="auto"/>
          </w:tcPr>
          <w:p w:rsidR="00571F77" w:rsidRDefault="00117999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</w:pPr>
            <w:r w:rsidRPr="00571F77"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  <w:t>3.1.1.5.</w:t>
            </w:r>
          </w:p>
          <w:p w:rsidR="00117999" w:rsidRPr="00101E4C" w:rsidRDefault="00117999" w:rsidP="00525772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Sığınma</w:t>
            </w:r>
            <w:r w:rsidR="00571F77"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evinde</w:t>
            </w:r>
            <w:r w:rsidR="00571F77"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 cezaevinde</w:t>
            </w:r>
            <w:r w:rsidR="00525772"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kalan</w:t>
            </w:r>
            <w:r w:rsidR="00525772"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kadınlara</w:t>
            </w:r>
            <w:r w:rsidR="00525772"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mesleki becerilerini</w:t>
            </w:r>
            <w:r w:rsid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lastRenderedPageBreak/>
              <w:t>geliştirecek</w:t>
            </w:r>
            <w:r w:rsid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kurslar</w:t>
            </w:r>
            <w:r w:rsid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açmak</w:t>
            </w:r>
            <w:r w:rsidR="00F310CE"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ve kursların etkinliğini artırmak farklı öğretim yöntemleri ile etkileşimli ve uygulamalı kurslar düzenlemek</w:t>
            </w:r>
            <w:r w:rsid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17999" w:rsidRDefault="00117999">
            <w:r w:rsidRPr="009E250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lastRenderedPageBreak/>
              <w:t>2016</w:t>
            </w:r>
            <w:r w:rsidRPr="009E250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–</w:t>
            </w:r>
            <w:r w:rsidRPr="009E250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9E250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117999" w:rsidRPr="00AD0624" w:rsidRDefault="00117999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Çalışma ve İş Kurumu İl Müdürlüğü</w:t>
            </w:r>
          </w:p>
          <w:p w:rsidR="00117999" w:rsidRPr="00AD0624" w:rsidRDefault="00117999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lastRenderedPageBreak/>
              <w:t>Cumhuriyet Başsavcılığı</w:t>
            </w:r>
          </w:p>
          <w:p w:rsidR="00117999" w:rsidRPr="00AD0624" w:rsidRDefault="00117999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 xml:space="preserve">Ceza ve İnfaz Kurumu </w:t>
            </w:r>
          </w:p>
        </w:tc>
        <w:tc>
          <w:tcPr>
            <w:tcW w:w="2268" w:type="dxa"/>
          </w:tcPr>
          <w:p w:rsidR="00117999" w:rsidRPr="00AD0624" w:rsidRDefault="00117999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lastRenderedPageBreak/>
              <w:t>Halk Eğitim Merkezi</w:t>
            </w:r>
          </w:p>
          <w:p w:rsidR="00117999" w:rsidRPr="00AD0624" w:rsidRDefault="00117999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 xml:space="preserve"> Aile ve Sosyal </w:t>
            </w: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lastRenderedPageBreak/>
              <w:t>Politikalar İl Müdürlüğü</w:t>
            </w:r>
          </w:p>
          <w:p w:rsidR="00117999" w:rsidRPr="00AD0624" w:rsidRDefault="00117999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Belediyeler ve ilgili STK’lar</w:t>
            </w:r>
          </w:p>
        </w:tc>
        <w:tc>
          <w:tcPr>
            <w:tcW w:w="2126" w:type="dxa"/>
            <w:shd w:val="clear" w:color="auto" w:fill="auto"/>
          </w:tcPr>
          <w:p w:rsidR="00117999" w:rsidRPr="00101E4C" w:rsidRDefault="00117999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lastRenderedPageBreak/>
              <w:t>Aç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ıl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="0087199E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sl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="0087199E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e 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bu</w:t>
            </w:r>
            <w:r w:rsidR="0087199E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sl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n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yarar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87199E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lastRenderedPageBreak/>
              <w:t>ka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n 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ay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</w:p>
        </w:tc>
      </w:tr>
      <w:tr w:rsidR="00555280" w:rsidRPr="00101E4C" w:rsidTr="009872DF">
        <w:tc>
          <w:tcPr>
            <w:tcW w:w="6265" w:type="dxa"/>
            <w:shd w:val="clear" w:color="auto" w:fill="auto"/>
          </w:tcPr>
          <w:p w:rsidR="00525772" w:rsidRPr="00525772" w:rsidRDefault="00555280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</w:pPr>
            <w:r w:rsidRPr="00525772"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  <w:lastRenderedPageBreak/>
              <w:t xml:space="preserve">3.1.1.6. </w:t>
            </w:r>
          </w:p>
          <w:p w:rsidR="00555280" w:rsidRPr="00101E4C" w:rsidRDefault="00555280" w:rsidP="00525772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Düzenlenecek tüm eğitimlerde sosyal</w:t>
            </w:r>
            <w:r w:rsid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bakım hizmetini/desteğini</w:t>
            </w:r>
            <w:r w:rsid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(kreş, yaşlı</w:t>
            </w:r>
            <w:r w:rsid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bakımevi,</w:t>
            </w:r>
            <w:r w:rsid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engelli</w:t>
            </w:r>
            <w:r w:rsid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bakım hizmetleri</w:t>
            </w:r>
            <w:r w:rsid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vb.)sağlamak</w:t>
            </w:r>
            <w:r w:rsid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55280" w:rsidRPr="009E250C" w:rsidRDefault="00555280">
            <w:pPr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</w:pPr>
            <w:r w:rsidRPr="009E250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2016</w:t>
            </w:r>
            <w:r w:rsidRPr="009E250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–</w:t>
            </w:r>
            <w:r w:rsidRPr="009E250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9E250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555280" w:rsidRPr="00AD0624" w:rsidRDefault="00555280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Belediyeler</w:t>
            </w:r>
          </w:p>
          <w:p w:rsidR="00555280" w:rsidRPr="00AD0624" w:rsidRDefault="00555280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Halk Eğitim Merkezleri</w:t>
            </w:r>
          </w:p>
        </w:tc>
        <w:tc>
          <w:tcPr>
            <w:tcW w:w="2268" w:type="dxa"/>
          </w:tcPr>
          <w:p w:rsidR="00555280" w:rsidRPr="00AD0624" w:rsidRDefault="00555280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Aile ve Sosyal Politikalar İl Müdürlüğü</w:t>
            </w:r>
          </w:p>
        </w:tc>
        <w:tc>
          <w:tcPr>
            <w:tcW w:w="2126" w:type="dxa"/>
            <w:shd w:val="clear" w:color="auto" w:fill="auto"/>
          </w:tcPr>
          <w:p w:rsidR="00555280" w:rsidRDefault="00555280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Sosyal bakım </w:t>
            </w:r>
            <w:r w:rsidR="00306B14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imkânı</w:t>
            </w:r>
            <w:r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sağlanan eğitim sayısı</w:t>
            </w:r>
          </w:p>
          <w:p w:rsidR="00555280" w:rsidRPr="00101E4C" w:rsidRDefault="00555280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Sosyal bakım </w:t>
            </w:r>
            <w:r w:rsidR="00306B14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imkânlarından</w:t>
            </w:r>
            <w:r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yararlanan kadın sayısı</w:t>
            </w:r>
          </w:p>
        </w:tc>
      </w:tr>
      <w:tr w:rsidR="002B42AE" w:rsidRPr="00101E4C" w:rsidTr="009872DF">
        <w:tc>
          <w:tcPr>
            <w:tcW w:w="14203" w:type="dxa"/>
            <w:gridSpan w:val="5"/>
            <w:shd w:val="clear" w:color="auto" w:fill="C6D9F1" w:themeFill="text2" w:themeFillTint="33"/>
          </w:tcPr>
          <w:p w:rsidR="002B42AE" w:rsidRPr="00101E4C" w:rsidRDefault="002B42AE" w:rsidP="0052577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2B42AE"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  <w:t>Hedef 3.1.2:</w:t>
            </w:r>
            <w:r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İl kırsalı</w:t>
            </w:r>
            <w:r w:rsidR="00525772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nda yaşayan kadınların ekonomik istihdama katılımını sağlamak ve ekonomik</w:t>
            </w:r>
            <w:r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konumlarını iyileştirmek</w:t>
            </w:r>
          </w:p>
        </w:tc>
      </w:tr>
      <w:tr w:rsidR="002B42AE" w:rsidRPr="00101E4C" w:rsidTr="009872DF">
        <w:tc>
          <w:tcPr>
            <w:tcW w:w="6265" w:type="dxa"/>
            <w:shd w:val="clear" w:color="auto" w:fill="auto"/>
          </w:tcPr>
          <w:p w:rsidR="00525772" w:rsidRDefault="002B42AE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textAlignment w:val="baseline"/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525772"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  <w:t>3.1.2.1.</w:t>
            </w:r>
            <w:r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</w:p>
          <w:p w:rsidR="002B42AE" w:rsidRPr="00101E4C" w:rsidRDefault="002B42AE" w:rsidP="00525772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Tarıma dayalı iş kollarında kadın girişimciliği ve kooperatifçiliği desteklemek; mevcut birlik ve kooperatifleri içerisinde kadınların yer almasını sağlamak</w:t>
            </w:r>
            <w:r w:rsid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B42AE" w:rsidRPr="009E250C" w:rsidRDefault="00DA7115">
            <w:pPr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</w:pPr>
            <w:r w:rsidRPr="009E250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2016</w:t>
            </w:r>
            <w:r w:rsidRPr="009E250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–</w:t>
            </w:r>
            <w:r w:rsidRPr="009E250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9E250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2B42AE" w:rsidRPr="00AD0624" w:rsidRDefault="002B42AE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Gıda, Tarım ve Hayvancılık İl Müdürlüğü</w:t>
            </w:r>
          </w:p>
          <w:p w:rsidR="002B42AE" w:rsidRPr="00AD0624" w:rsidRDefault="002B42AE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Tarım ve Kırsal Kalkınma İl Koordinatörlüğü</w:t>
            </w:r>
          </w:p>
          <w:p w:rsidR="00DA7115" w:rsidRPr="00AD0624" w:rsidRDefault="00DA7115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Ticaret İl Müdürlüğü</w:t>
            </w:r>
          </w:p>
          <w:p w:rsidR="002B42AE" w:rsidRPr="00AD0624" w:rsidRDefault="002B42AE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OKA</w:t>
            </w:r>
          </w:p>
          <w:p w:rsidR="00DA7115" w:rsidRPr="00AD0624" w:rsidRDefault="00DA7115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Kaymakamlıklar</w:t>
            </w:r>
          </w:p>
          <w:p w:rsidR="00DA7115" w:rsidRPr="00AD0624" w:rsidRDefault="00DA7115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Belediyeler</w:t>
            </w:r>
          </w:p>
        </w:tc>
        <w:tc>
          <w:tcPr>
            <w:tcW w:w="2268" w:type="dxa"/>
          </w:tcPr>
          <w:p w:rsidR="002B42AE" w:rsidRPr="00AD0624" w:rsidRDefault="00DA7115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Muhtarlıklar</w:t>
            </w:r>
          </w:p>
          <w:p w:rsidR="00DA7115" w:rsidRPr="00AD0624" w:rsidRDefault="00DA7115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İlgili STK'lar</w:t>
            </w:r>
          </w:p>
        </w:tc>
        <w:tc>
          <w:tcPr>
            <w:tcW w:w="2126" w:type="dxa"/>
            <w:shd w:val="clear" w:color="auto" w:fill="auto"/>
          </w:tcPr>
          <w:p w:rsidR="00DA7115" w:rsidRDefault="00DA7115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Kurulan kadın kooperatifi sayısı</w:t>
            </w:r>
          </w:p>
          <w:p w:rsidR="00DA7115" w:rsidRDefault="00DA7115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Kooperatiflere üye kadın sayısı</w:t>
            </w:r>
          </w:p>
          <w:p w:rsidR="00DA7115" w:rsidRPr="00DA7115" w:rsidRDefault="00DA7115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Yeni iş kuran kadın sayısı</w:t>
            </w:r>
          </w:p>
        </w:tc>
      </w:tr>
      <w:tr w:rsidR="00DA7115" w:rsidRPr="00101E4C" w:rsidTr="009872DF">
        <w:tc>
          <w:tcPr>
            <w:tcW w:w="6265" w:type="dxa"/>
            <w:shd w:val="clear" w:color="auto" w:fill="auto"/>
          </w:tcPr>
          <w:p w:rsidR="00525772" w:rsidRPr="00525772" w:rsidRDefault="00DA7115" w:rsidP="00525772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jc w:val="both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</w:pPr>
            <w:r w:rsidRPr="00525772"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  <w:t xml:space="preserve">3.1.2.2. </w:t>
            </w:r>
          </w:p>
          <w:p w:rsidR="00DA7115" w:rsidRDefault="00DA7115" w:rsidP="00525772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jc w:val="both"/>
              <w:textAlignment w:val="baseline"/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Kırsaldaki kadınlara yönelik gelir getirici faaliyetlerin çeşitlendirilmesi</w:t>
            </w:r>
            <w:r w:rsidR="00525772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DA7115" w:rsidRPr="009E250C" w:rsidRDefault="00DA7115">
            <w:pPr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</w:pPr>
            <w:r w:rsidRPr="009E250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2016</w:t>
            </w:r>
            <w:r w:rsidRPr="009E250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–</w:t>
            </w:r>
            <w:r w:rsidRPr="009E250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9E250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A7115" w:rsidRPr="00AD0624" w:rsidRDefault="00DA7115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Belediyeler</w:t>
            </w:r>
          </w:p>
          <w:p w:rsidR="00DA7115" w:rsidRPr="00AD0624" w:rsidRDefault="00DA7115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Kaymakamlıklar</w:t>
            </w:r>
          </w:p>
          <w:p w:rsidR="00DA7115" w:rsidRPr="00AD0624" w:rsidRDefault="00DA7115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Kooperatifler</w:t>
            </w:r>
          </w:p>
        </w:tc>
        <w:tc>
          <w:tcPr>
            <w:tcW w:w="2268" w:type="dxa"/>
          </w:tcPr>
          <w:p w:rsidR="00DA7115" w:rsidRPr="00AD0624" w:rsidRDefault="00DA7115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OKA</w:t>
            </w:r>
          </w:p>
          <w:p w:rsidR="00DA7115" w:rsidRPr="00AD0624" w:rsidRDefault="00DA7115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Tarım ve Kırsal Kalkınma İl Koordinatörlüğü</w:t>
            </w:r>
          </w:p>
          <w:p w:rsidR="00DA7115" w:rsidRPr="00AD0624" w:rsidRDefault="00DA7115" w:rsidP="00AD0624">
            <w:pPr>
              <w:widowControl w:val="0"/>
              <w:suppressAutoHyphens/>
              <w:autoSpaceDN w:val="0"/>
              <w:spacing w:after="0" w:line="100" w:lineRule="atLeast"/>
              <w:ind w:left="255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A7115" w:rsidRPr="00101E4C" w:rsidRDefault="00DA7115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Kurumlar tarafından kırsalda oluşturulan gelir getirici program sayısı</w:t>
            </w:r>
          </w:p>
        </w:tc>
      </w:tr>
      <w:tr w:rsidR="00DA7115" w:rsidRPr="00101E4C" w:rsidTr="009872DF">
        <w:tc>
          <w:tcPr>
            <w:tcW w:w="6265" w:type="dxa"/>
            <w:shd w:val="clear" w:color="auto" w:fill="auto"/>
          </w:tcPr>
          <w:p w:rsidR="00525772" w:rsidRPr="00525772" w:rsidRDefault="00DA7115" w:rsidP="00525772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jc w:val="both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</w:pPr>
            <w:r w:rsidRPr="00525772"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  <w:t xml:space="preserve">3.1.2.3. </w:t>
            </w:r>
          </w:p>
          <w:p w:rsidR="00DA7115" w:rsidRDefault="00DA7115" w:rsidP="00525772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Kırsaldaki mevcut pazarlarda </w:t>
            </w:r>
            <w:r w:rsid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ve satış alanlarında kadınlara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yönelik satış reyonlarının oluşturulması ve lojistik </w:t>
            </w:r>
            <w:r w:rsidR="00525772"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imkânların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A12A5E"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(yer,</w:t>
            </w:r>
            <w:r w:rsidR="0087199E"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A12A5E"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dağıtım,</w:t>
            </w:r>
            <w:r w:rsidR="0087199E"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A12A5E"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ulaşım,</w:t>
            </w:r>
            <w:r w:rsidR="0087199E"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A12A5E"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tanıtım,</w:t>
            </w:r>
            <w:r w:rsid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A12A5E"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depo</w:t>
            </w:r>
            <w:r w:rsidR="0087199E"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A12A5E"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vb</w:t>
            </w:r>
            <w:r w:rsid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  <w:r w:rsidR="00A12A5E"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)</w:t>
            </w:r>
            <w:r w:rsid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geliştirilmesi</w:t>
            </w:r>
            <w:r w:rsid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A7115" w:rsidRPr="009E250C" w:rsidRDefault="00DA7115">
            <w:pPr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</w:pPr>
            <w:r w:rsidRPr="009E250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2016</w:t>
            </w:r>
            <w:r w:rsidRPr="009E250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–</w:t>
            </w:r>
            <w:r w:rsidRPr="009E250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9E250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A7115" w:rsidRPr="00AD0624" w:rsidRDefault="00DA7115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Belediyeler</w:t>
            </w:r>
          </w:p>
          <w:p w:rsidR="00DA7115" w:rsidRPr="00AD0624" w:rsidRDefault="00DA7115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Kaymakamlıklar</w:t>
            </w:r>
          </w:p>
          <w:p w:rsidR="00DA7115" w:rsidRPr="00AD0624" w:rsidRDefault="00DA7115" w:rsidP="00AD0624">
            <w:pPr>
              <w:widowControl w:val="0"/>
              <w:suppressAutoHyphens/>
              <w:autoSpaceDN w:val="0"/>
              <w:spacing w:after="0" w:line="100" w:lineRule="atLeast"/>
              <w:ind w:left="255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2268" w:type="dxa"/>
          </w:tcPr>
          <w:p w:rsidR="00DA7115" w:rsidRPr="00AD0624" w:rsidRDefault="00DA7115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Kooperatifler</w:t>
            </w:r>
          </w:p>
          <w:p w:rsidR="00DA7115" w:rsidRPr="00AD0624" w:rsidRDefault="00DA7115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Birlikler</w:t>
            </w:r>
          </w:p>
        </w:tc>
        <w:tc>
          <w:tcPr>
            <w:tcW w:w="2126" w:type="dxa"/>
            <w:shd w:val="clear" w:color="auto" w:fill="auto"/>
          </w:tcPr>
          <w:p w:rsidR="00DA7115" w:rsidRDefault="00306B14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Oluşturulan tesis sayısı</w:t>
            </w:r>
          </w:p>
        </w:tc>
      </w:tr>
      <w:tr w:rsidR="00D725F7" w:rsidRPr="00101E4C" w:rsidTr="009872DF">
        <w:tc>
          <w:tcPr>
            <w:tcW w:w="6265" w:type="dxa"/>
            <w:shd w:val="clear" w:color="auto" w:fill="auto"/>
          </w:tcPr>
          <w:p w:rsidR="00525772" w:rsidRPr="00525772" w:rsidRDefault="00525772" w:rsidP="00525772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jc w:val="both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</w:pPr>
            <w:r w:rsidRPr="00525772"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  <w:t>3.1.2.4.</w:t>
            </w:r>
          </w:p>
          <w:p w:rsidR="00D725F7" w:rsidRPr="00101E4C" w:rsidRDefault="00525772" w:rsidP="00525772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Tarımda çalışan</w:t>
            </w:r>
            <w:r w:rsidR="00D725F7"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ancak toprak mülkiyet koşulu nede</w:t>
            </w:r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niyle çiftçi kayıt sistemine </w:t>
            </w:r>
            <w:r w:rsidR="00D725F7"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kayıt olamayan kadınlar ve mevsimlik tarım işçilerin sisteme kayıt olmalarına yönelik mevzuat değişikliliklerinin yapılması için lobicilik yapmak</w:t>
            </w:r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  <w:r w:rsidR="00D725F7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725F7" w:rsidRDefault="00D725F7" w:rsidP="00A438A7">
            <w:r w:rsidRPr="00C7036A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2016</w:t>
            </w:r>
            <w:r w:rsidRPr="00C7036A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–</w:t>
            </w:r>
            <w:r w:rsidRPr="00C7036A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C7036A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725F7" w:rsidRPr="00AD0624" w:rsidRDefault="00D725F7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Kadın STK'ları</w:t>
            </w:r>
          </w:p>
          <w:p w:rsidR="00D725F7" w:rsidRPr="00AD0624" w:rsidRDefault="00D725F7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Samsun Gıda Tarım ve Hayvancılık İl Müdürlüğü</w:t>
            </w:r>
          </w:p>
          <w:p w:rsidR="00D725F7" w:rsidRPr="00AD0624" w:rsidRDefault="00D725F7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Ziraat Odaları</w:t>
            </w:r>
          </w:p>
        </w:tc>
        <w:tc>
          <w:tcPr>
            <w:tcW w:w="2268" w:type="dxa"/>
          </w:tcPr>
          <w:p w:rsidR="00D725F7" w:rsidRPr="00AD0624" w:rsidRDefault="00D725F7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Kooperatifler</w:t>
            </w:r>
          </w:p>
        </w:tc>
        <w:tc>
          <w:tcPr>
            <w:tcW w:w="2126" w:type="dxa"/>
            <w:shd w:val="clear" w:color="auto" w:fill="auto"/>
          </w:tcPr>
          <w:p w:rsidR="00D725F7" w:rsidRDefault="00D725F7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Görüşülen yerel lider sayısı</w:t>
            </w:r>
          </w:p>
          <w:p w:rsidR="00D725F7" w:rsidRPr="00101E4C" w:rsidRDefault="00D725F7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Düzenlenen farkındalık etkinliği sayısı</w:t>
            </w:r>
          </w:p>
        </w:tc>
      </w:tr>
      <w:tr w:rsidR="00D725F7" w:rsidRPr="00101E4C" w:rsidTr="009872DF">
        <w:tc>
          <w:tcPr>
            <w:tcW w:w="14203" w:type="dxa"/>
            <w:gridSpan w:val="5"/>
            <w:shd w:val="clear" w:color="auto" w:fill="D9D9D9"/>
          </w:tcPr>
          <w:p w:rsidR="00D725F7" w:rsidRPr="00101E4C" w:rsidRDefault="00D725F7" w:rsidP="00525772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20"/>
                <w:szCs w:val="20"/>
              </w:rPr>
            </w:pPr>
            <w:r w:rsidRPr="00101E4C">
              <w:rPr>
                <w:rFonts w:ascii="Arial" w:eastAsia="SimSun" w:hAnsi="Arial" w:cs="Arial"/>
                <w:b/>
                <w:bCs/>
                <w:color w:val="00000A"/>
                <w:kern w:val="3"/>
                <w:sz w:val="20"/>
                <w:szCs w:val="20"/>
              </w:rPr>
              <w:t xml:space="preserve">Stratejik Öncelik </w:t>
            </w:r>
            <w:proofErr w:type="gramStart"/>
            <w:r w:rsidRPr="00101E4C">
              <w:rPr>
                <w:rFonts w:ascii="Arial" w:eastAsia="SimSun" w:hAnsi="Arial" w:cs="Arial"/>
                <w:b/>
                <w:bCs/>
                <w:color w:val="00000A"/>
                <w:kern w:val="3"/>
                <w:sz w:val="20"/>
                <w:szCs w:val="20"/>
              </w:rPr>
              <w:t>3.2</w:t>
            </w:r>
            <w:proofErr w:type="gramEnd"/>
            <w:r w:rsidRPr="00101E4C">
              <w:rPr>
                <w:rFonts w:ascii="Arial" w:eastAsia="SimSun" w:hAnsi="Arial" w:cs="Arial"/>
                <w:b/>
                <w:bCs/>
                <w:color w:val="00000A"/>
                <w:kern w:val="3"/>
                <w:sz w:val="20"/>
                <w:szCs w:val="20"/>
              </w:rPr>
              <w:t>:</w:t>
            </w:r>
            <w:r w:rsidR="00525772">
              <w:rPr>
                <w:rFonts w:ascii="Arial" w:eastAsia="SimSun" w:hAnsi="Arial" w:cs="Arial"/>
                <w:b/>
                <w:bCs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K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spacing w:val="-5"/>
                <w:w w:val="101"/>
                <w:kern w:val="3"/>
                <w:sz w:val="20"/>
                <w:szCs w:val="20"/>
              </w:rPr>
              <w:t>d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ı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n 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is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t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hd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spacing w:val="-6"/>
                <w:w w:val="101"/>
                <w:kern w:val="3"/>
                <w:sz w:val="20"/>
                <w:szCs w:val="20"/>
              </w:rPr>
              <w:t>m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ı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n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ı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n 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ge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r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-4"/>
                <w:kern w:val="3"/>
                <w:sz w:val="20"/>
                <w:szCs w:val="20"/>
              </w:rPr>
              <w:t>ğ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i</w:t>
            </w:r>
            <w:r w:rsidR="00525772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-6"/>
                <w:w w:val="101"/>
                <w:kern w:val="3"/>
                <w:sz w:val="20"/>
                <w:szCs w:val="20"/>
              </w:rPr>
              <w:t>v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e önemi ile ilgili farkındalığın arttırılması</w:t>
            </w:r>
          </w:p>
        </w:tc>
      </w:tr>
      <w:tr w:rsidR="00D725F7" w:rsidRPr="00101E4C" w:rsidTr="009872DF">
        <w:tc>
          <w:tcPr>
            <w:tcW w:w="14203" w:type="dxa"/>
            <w:gridSpan w:val="5"/>
            <w:shd w:val="clear" w:color="auto" w:fill="D5DCE4"/>
          </w:tcPr>
          <w:p w:rsidR="00D725F7" w:rsidRPr="00101E4C" w:rsidRDefault="00D725F7" w:rsidP="0052577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101E4C">
              <w:rPr>
                <w:rFonts w:ascii="Arial" w:eastAsia="SimSun" w:hAnsi="Arial" w:cs="Arial"/>
                <w:b/>
                <w:bCs/>
                <w:color w:val="000000"/>
                <w:kern w:val="3"/>
                <w:sz w:val="20"/>
                <w:szCs w:val="20"/>
                <w:lang w:eastAsia="da-DK" w:bidi="hi-IN"/>
              </w:rPr>
              <w:t>Hedef 3.2.1:</w:t>
            </w:r>
            <w:r w:rsidR="00525772">
              <w:rPr>
                <w:rFonts w:ascii="Arial" w:eastAsia="SimSun" w:hAnsi="Arial" w:cs="Arial"/>
                <w:b/>
                <w:bCs/>
                <w:color w:val="000000"/>
                <w:kern w:val="3"/>
                <w:sz w:val="20"/>
                <w:szCs w:val="20"/>
                <w:lang w:eastAsia="da-DK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20"/>
                <w:szCs w:val="20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position w:val="1"/>
                <w:sz w:val="20"/>
                <w:szCs w:val="20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20"/>
                <w:szCs w:val="20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20"/>
                <w:szCs w:val="20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20"/>
                <w:szCs w:val="20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position w:val="1"/>
                <w:sz w:val="20"/>
                <w:szCs w:val="20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20"/>
                <w:szCs w:val="20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20"/>
                <w:szCs w:val="20"/>
                <w:lang w:eastAsia="zh-CN" w:bidi="hi-IN"/>
              </w:rPr>
              <w:t xml:space="preserve">n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is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20"/>
                <w:szCs w:val="20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hd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20"/>
                <w:szCs w:val="20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a</w:t>
            </w:r>
            <w:r w:rsidR="00525772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ılı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20"/>
                <w:szCs w:val="20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na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öne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k</w:t>
            </w:r>
            <w:r w:rsidR="00525772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o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20"/>
                <w:szCs w:val="20"/>
                <w:lang w:eastAsia="zh-CN" w:bidi="hi-IN"/>
              </w:rPr>
              <w:t>p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20"/>
                <w:szCs w:val="20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20"/>
                <w:szCs w:val="20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l 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c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20"/>
                <w:szCs w:val="20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et</w:t>
            </w:r>
            <w:r w:rsidR="00525772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o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20"/>
                <w:szCs w:val="20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i</w:t>
            </w:r>
            <w:r w:rsidR="00525772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20"/>
                <w:szCs w:val="20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sz w:val="20"/>
                <w:szCs w:val="20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ll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i 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en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20"/>
                <w:szCs w:val="20"/>
                <w:lang w:eastAsia="zh-CN" w:bidi="hi-IN"/>
              </w:rPr>
              <w:t>ç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eri</w:t>
            </w:r>
            <w:r w:rsidR="00525772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z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tmak</w:t>
            </w:r>
          </w:p>
        </w:tc>
      </w:tr>
      <w:tr w:rsidR="00D725F7" w:rsidRPr="00101E4C" w:rsidTr="009872DF">
        <w:tc>
          <w:tcPr>
            <w:tcW w:w="6265" w:type="dxa"/>
            <w:shd w:val="clear" w:color="auto" w:fill="auto"/>
          </w:tcPr>
          <w:p w:rsidR="00525772" w:rsidRPr="00525772" w:rsidRDefault="00D725F7" w:rsidP="00525772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jc w:val="both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</w:pPr>
            <w:r w:rsidRPr="00525772"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  <w:t>3.2.1.1.</w:t>
            </w:r>
          </w:p>
          <w:p w:rsidR="00D725F7" w:rsidRPr="00101E4C" w:rsidRDefault="00D725F7" w:rsidP="00525772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Aile</w:t>
            </w:r>
            <w:r w:rsid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İçinde Eşit İş</w:t>
            </w:r>
            <w:r w:rsid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Bölümü, İstihdam Hakkı,</w:t>
            </w:r>
            <w:r w:rsid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Kadınların</w:t>
            </w:r>
            <w:r w:rsid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Ekonomiye</w:t>
            </w:r>
            <w:r w:rsid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Katkıları</w:t>
            </w:r>
            <w:r w:rsid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konularında STK'lar, yerel medya, kanaat önderleri, din görevlileri aracılığıyla bilgilendirme çalışmaları yapmak</w:t>
            </w:r>
            <w:r w:rsid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725F7" w:rsidRPr="00101E4C" w:rsidRDefault="00D725F7" w:rsidP="008B2DA3">
            <w:pPr>
              <w:widowControl w:val="0"/>
              <w:suppressAutoHyphens/>
              <w:autoSpaceDN w:val="0"/>
              <w:spacing w:after="0" w:line="200" w:lineRule="exact"/>
              <w:ind w:left="126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201</w:t>
            </w:r>
            <w:r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6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–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725F7" w:rsidRPr="00AD0624" w:rsidRDefault="00D725F7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STK'lar</w:t>
            </w:r>
          </w:p>
          <w:p w:rsidR="00D725F7" w:rsidRPr="00AD0624" w:rsidRDefault="00D725F7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Müftülük</w:t>
            </w:r>
          </w:p>
          <w:p w:rsidR="00D725F7" w:rsidRPr="00AD0624" w:rsidRDefault="00D725F7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Yerel Medya</w:t>
            </w:r>
          </w:p>
        </w:tc>
        <w:tc>
          <w:tcPr>
            <w:tcW w:w="2268" w:type="dxa"/>
          </w:tcPr>
          <w:p w:rsidR="00D725F7" w:rsidRPr="00AD0624" w:rsidRDefault="00D725F7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Belediyeler</w:t>
            </w:r>
          </w:p>
          <w:p w:rsidR="00D725F7" w:rsidRPr="00AD0624" w:rsidRDefault="00D725F7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Muhtarlıklar</w:t>
            </w:r>
          </w:p>
          <w:p w:rsidR="00D725F7" w:rsidRPr="00AD0624" w:rsidRDefault="00D725F7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Ticaret ve Sanayi Odası</w:t>
            </w:r>
          </w:p>
        </w:tc>
        <w:tc>
          <w:tcPr>
            <w:tcW w:w="2126" w:type="dxa"/>
            <w:shd w:val="clear" w:color="auto" w:fill="auto"/>
          </w:tcPr>
          <w:p w:rsidR="00D725F7" w:rsidRPr="008A3458" w:rsidRDefault="00D725F7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Bilgilendirme yapılan kadın sayısı</w:t>
            </w:r>
          </w:p>
          <w:p w:rsidR="00D725F7" w:rsidRPr="00101E4C" w:rsidRDefault="00D725F7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Bilgilendirme yapı</w:t>
            </w:r>
            <w:r w:rsidR="00306B14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 xml:space="preserve">lan erkek </w:t>
            </w:r>
            <w:r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sayısı</w:t>
            </w:r>
          </w:p>
        </w:tc>
      </w:tr>
      <w:tr w:rsidR="00D725F7" w:rsidRPr="00101E4C" w:rsidTr="009872DF">
        <w:tc>
          <w:tcPr>
            <w:tcW w:w="6265" w:type="dxa"/>
            <w:shd w:val="clear" w:color="auto" w:fill="auto"/>
          </w:tcPr>
          <w:p w:rsidR="00525772" w:rsidRPr="00525772" w:rsidRDefault="00D725F7" w:rsidP="00525772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jc w:val="both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</w:pPr>
            <w:r w:rsidRPr="00525772"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  <w:lastRenderedPageBreak/>
              <w:t>3.2.1.</w:t>
            </w:r>
            <w:r w:rsidR="006A3E79" w:rsidRPr="00525772"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  <w:t>2</w:t>
            </w:r>
            <w:r w:rsidR="00525772" w:rsidRPr="00525772"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  <w:t>.</w:t>
            </w:r>
          </w:p>
          <w:p w:rsidR="00D725F7" w:rsidRPr="00101E4C" w:rsidRDefault="00D725F7" w:rsidP="00525772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Merkezde</w:t>
            </w:r>
            <w:r w:rsidR="0062057C"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sanayinin</w:t>
            </w:r>
            <w:r w:rsidR="0062057C"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yoğun</w:t>
            </w:r>
            <w:r w:rsidR="0062057C"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olduğu</w:t>
            </w:r>
            <w:r w:rsidR="0062057C"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bölgelerde</w:t>
            </w:r>
            <w:r w:rsidR="0062057C"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çalışan kadın</w:t>
            </w:r>
            <w:r w:rsidR="0062057C"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 erkeklere</w:t>
            </w:r>
            <w:r w:rsidR="0062057C"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yönelik</w:t>
            </w:r>
            <w:r w:rsidR="0062057C"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Aile</w:t>
            </w:r>
            <w:r w:rsidR="0062057C"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İçinde Eşit İş</w:t>
            </w:r>
            <w:r w:rsidR="0062057C"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Bölümü, İstihdam Hakkı,</w:t>
            </w:r>
            <w:r w:rsidR="0062057C"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Kadınların</w:t>
            </w:r>
            <w:r w:rsidR="0062057C"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Ekonomiye</w:t>
            </w:r>
            <w:r w:rsidR="0062057C"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Katkıları</w:t>
            </w:r>
            <w:r w:rsidR="0062057C"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konularında programlar düzenlemek</w:t>
            </w:r>
            <w:r w:rsid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725F7" w:rsidRDefault="00D725F7">
            <w:r w:rsidRPr="00AC4671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2016</w:t>
            </w:r>
            <w:r w:rsidRPr="00AC4671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–</w:t>
            </w:r>
            <w:r w:rsidRPr="00AC4671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AC4671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725F7" w:rsidRPr="00AD0624" w:rsidRDefault="00D725F7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Organize Sanayi Bölge Müdürlükleri</w:t>
            </w:r>
          </w:p>
          <w:p w:rsidR="00D725F7" w:rsidRPr="00AD0624" w:rsidRDefault="00D725F7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Çalışma ve İş-Kur İl Müdürlüğü</w:t>
            </w:r>
          </w:p>
          <w:p w:rsidR="00D725F7" w:rsidRPr="00AD0624" w:rsidRDefault="00D725F7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Ticaret ve Sanayi Odası</w:t>
            </w:r>
          </w:p>
          <w:p w:rsidR="00D725F7" w:rsidRPr="00AD0624" w:rsidRDefault="00D725F7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Sendikalar</w:t>
            </w:r>
          </w:p>
        </w:tc>
        <w:tc>
          <w:tcPr>
            <w:tcW w:w="2268" w:type="dxa"/>
          </w:tcPr>
          <w:p w:rsidR="00D725F7" w:rsidRPr="00AD0624" w:rsidRDefault="00D725F7" w:rsidP="00AD06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100" w:lineRule="atLeast"/>
              <w:ind w:left="255" w:hanging="181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İlgili</w:t>
            </w:r>
            <w:r w:rsid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 xml:space="preserve"> </w:t>
            </w: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Diğer</w:t>
            </w:r>
            <w:r w:rsid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 xml:space="preserve"> </w:t>
            </w: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STK’lar</w:t>
            </w:r>
            <w:r w:rsid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 xml:space="preserve"> </w:t>
            </w: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ve</w:t>
            </w:r>
            <w:r w:rsid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 xml:space="preserve"> </w:t>
            </w: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Meslek</w:t>
            </w:r>
            <w:r w:rsid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 xml:space="preserve"> </w:t>
            </w:r>
            <w:r w:rsidRP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Odalar</w:t>
            </w:r>
            <w:r w:rsidR="00AD0624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ı</w:t>
            </w:r>
          </w:p>
        </w:tc>
        <w:tc>
          <w:tcPr>
            <w:tcW w:w="2126" w:type="dxa"/>
            <w:shd w:val="clear" w:color="auto" w:fill="auto"/>
          </w:tcPr>
          <w:p w:rsidR="00D725F7" w:rsidRPr="008A3458" w:rsidRDefault="00D725F7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Bilgilendirme yapılan kadın sayısı</w:t>
            </w:r>
          </w:p>
          <w:p w:rsidR="00D725F7" w:rsidRPr="00101E4C" w:rsidRDefault="0062057C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 xml:space="preserve">Bilgilendirme yapılan erkek </w:t>
            </w:r>
            <w:r w:rsidR="00D725F7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sayısı</w:t>
            </w:r>
          </w:p>
        </w:tc>
      </w:tr>
      <w:tr w:rsidR="00D725F7" w:rsidRPr="00101E4C" w:rsidTr="009872DF">
        <w:tc>
          <w:tcPr>
            <w:tcW w:w="6265" w:type="dxa"/>
            <w:shd w:val="clear" w:color="auto" w:fill="auto"/>
          </w:tcPr>
          <w:p w:rsidR="00525772" w:rsidRPr="00525772" w:rsidRDefault="00D725F7" w:rsidP="00525772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jc w:val="both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</w:pPr>
            <w:r w:rsidRPr="00525772"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  <w:t>3.2.1.3.</w:t>
            </w:r>
          </w:p>
          <w:p w:rsidR="00D725F7" w:rsidRPr="00101E4C" w:rsidRDefault="00D725F7" w:rsidP="00525772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Samsun</w:t>
            </w:r>
            <w:r w:rsidR="0062057C"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İl</w:t>
            </w:r>
            <w:r w:rsidR="0062057C"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Merkezinde,</w:t>
            </w:r>
            <w:r w:rsidR="0062057C"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Bafra</w:t>
            </w:r>
            <w:r w:rsidR="0062057C"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 Kavak</w:t>
            </w:r>
            <w:r w:rsidR="0062057C"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İlçelerinde</w:t>
            </w:r>
            <w:r w:rsidR="0062057C"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bulunan</w:t>
            </w:r>
            <w:r w:rsid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Organize</w:t>
            </w:r>
            <w:r w:rsidR="0062057C"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Sanayi</w:t>
            </w:r>
            <w:r w:rsidR="0062057C"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Bölgelerinde faaliyet</w:t>
            </w:r>
            <w:r w:rsidR="0062057C"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yürüten</w:t>
            </w:r>
            <w:r w:rsidR="0062057C"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iş yeri</w:t>
            </w:r>
            <w:r w:rsidR="0062057C"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sahiplerine yönelik:</w:t>
            </w:r>
            <w:r w:rsid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Toplumsal</w:t>
            </w:r>
            <w:r w:rsid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Cinsiyet,</w:t>
            </w:r>
            <w:r w:rsid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Kadın</w:t>
            </w:r>
            <w:r w:rsid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İstihdamı</w:t>
            </w:r>
            <w:r w:rsid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 Kadınların Ekonomiye</w:t>
            </w:r>
            <w:r w:rsid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Katkıları</w:t>
            </w:r>
            <w:r w:rsid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konularında</w:t>
            </w:r>
            <w:r w:rsid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çeşitli</w:t>
            </w:r>
            <w:r w:rsid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etkinlikler</w:t>
            </w:r>
            <w:r w:rsid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(ziyaretler, broşür</w:t>
            </w:r>
            <w:r w:rsid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dağıtımı,</w:t>
            </w:r>
            <w:r w:rsid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panel</w:t>
            </w:r>
            <w:r w:rsid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vb.) düzenlemek</w:t>
            </w:r>
            <w:r w:rsidR="00525772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725F7" w:rsidRDefault="00D725F7">
            <w:r w:rsidRPr="00AC4671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2016</w:t>
            </w:r>
            <w:r w:rsidRPr="00AC4671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–</w:t>
            </w:r>
            <w:r w:rsidRPr="00AC4671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AC4671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725F7" w:rsidRPr="00101E4C" w:rsidRDefault="00D725F7" w:rsidP="008A3458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Organize Sanayi Bölge Müdürlükleri</w:t>
            </w:r>
          </w:p>
          <w:p w:rsidR="00D725F7" w:rsidRPr="00101E4C" w:rsidRDefault="00D725F7" w:rsidP="008A3458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Çalışma ve İş-Kur İl Müdürlüğü</w:t>
            </w:r>
          </w:p>
          <w:p w:rsidR="00D725F7" w:rsidRDefault="00D725F7" w:rsidP="008A3458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Ticaret ve Sanayi Odası</w:t>
            </w:r>
          </w:p>
          <w:p w:rsidR="00D725F7" w:rsidRPr="00101E4C" w:rsidRDefault="00D725F7" w:rsidP="008A3458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Sendikalar</w:t>
            </w:r>
          </w:p>
        </w:tc>
        <w:tc>
          <w:tcPr>
            <w:tcW w:w="2268" w:type="dxa"/>
          </w:tcPr>
          <w:p w:rsidR="00D725F7" w:rsidRPr="00101E4C" w:rsidRDefault="00D725F7" w:rsidP="00AD062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AD0624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İlgili</w:t>
            </w:r>
            <w:r w:rsidR="00DE6C59" w:rsidRPr="00AD0624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AD0624" w:rsidRPr="00AD0624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D</w:t>
            </w:r>
            <w:r w:rsidR="00DE6C59" w:rsidRPr="00AD0624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i</w:t>
            </w:r>
            <w:r w:rsidRPr="00AD0624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ğer</w:t>
            </w:r>
            <w:r w:rsidR="00DE6C59" w:rsidRPr="00AD0624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AD0624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STK’lar</w:t>
            </w:r>
            <w:r w:rsidR="00DE6C59" w:rsidRPr="00AD0624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AD0624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ve</w:t>
            </w:r>
            <w:r w:rsidR="00DE6C59" w:rsidRPr="00AD0624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AD0624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Meslek</w:t>
            </w:r>
            <w:r w:rsidR="00DE6C59" w:rsidRPr="00AD0624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AD0624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Odalar</w:t>
            </w:r>
          </w:p>
        </w:tc>
        <w:tc>
          <w:tcPr>
            <w:tcW w:w="2126" w:type="dxa"/>
            <w:shd w:val="clear" w:color="auto" w:fill="auto"/>
          </w:tcPr>
          <w:p w:rsidR="00D725F7" w:rsidRPr="00101E4C" w:rsidRDefault="00D725F7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Zi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yar</w:t>
            </w:r>
            <w:r w:rsidRPr="00101E4C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t 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en</w:t>
            </w:r>
            <w:r w:rsidR="00DE6D2F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iş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/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h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bi</w:t>
            </w:r>
            <w:r w:rsidR="00DE6D2F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ıs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</w:p>
        </w:tc>
      </w:tr>
      <w:tr w:rsidR="00D725F7" w:rsidRPr="00101E4C" w:rsidTr="009872DF">
        <w:tc>
          <w:tcPr>
            <w:tcW w:w="6265" w:type="dxa"/>
            <w:shd w:val="clear" w:color="auto" w:fill="auto"/>
          </w:tcPr>
          <w:p w:rsidR="001A5794" w:rsidRPr="001A5794" w:rsidRDefault="00D725F7" w:rsidP="001A5794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jc w:val="both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</w:pPr>
            <w:r w:rsidRPr="001A5794"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  <w:t>3.2.1.</w:t>
            </w:r>
            <w:r w:rsidR="006A3E79" w:rsidRPr="001A5794"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  <w:t>4</w:t>
            </w:r>
            <w:r w:rsidRPr="001A5794"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  <w:t>.</w:t>
            </w:r>
          </w:p>
          <w:p w:rsidR="00D725F7" w:rsidRPr="00101E4C" w:rsidRDefault="00D725F7" w:rsidP="00403517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Merkezdeki</w:t>
            </w:r>
            <w:r w:rsid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16</w:t>
            </w:r>
            <w:r w:rsid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lisede,</w:t>
            </w:r>
            <w:r w:rsid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genç kızların</w:t>
            </w:r>
            <w:r w:rsid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mesleki</w:t>
            </w:r>
            <w:r w:rsid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eğitime yönlendirilmesine</w:t>
            </w:r>
            <w:r w:rsid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ilişkin, rehberlik</w:t>
            </w:r>
            <w:r w:rsid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öğretmenleri</w:t>
            </w:r>
            <w:r w:rsid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ile birlikte farkındalık</w:t>
            </w:r>
            <w:r w:rsid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geliştiren</w:t>
            </w:r>
            <w:r w:rsid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çalışmalar</w:t>
            </w:r>
            <w:r w:rsid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yürütmek</w:t>
            </w:r>
            <w:r w:rsid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725F7" w:rsidRDefault="00D725F7">
            <w:r w:rsidRPr="008B54FF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2016</w:t>
            </w:r>
            <w:r w:rsidRPr="008B54FF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–</w:t>
            </w:r>
            <w:r w:rsidRPr="008B54FF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8B54FF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725F7" w:rsidRPr="00101E4C" w:rsidRDefault="00D725F7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İl Milli Eğitimim Müdürlüğü</w:t>
            </w:r>
          </w:p>
          <w:p w:rsidR="00D725F7" w:rsidRPr="00101E4C" w:rsidRDefault="00D725F7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Rehberlik Araştırma Merkezleri </w:t>
            </w:r>
          </w:p>
        </w:tc>
        <w:tc>
          <w:tcPr>
            <w:tcW w:w="2268" w:type="dxa"/>
          </w:tcPr>
          <w:p w:rsidR="00D725F7" w:rsidRPr="00101E4C" w:rsidRDefault="00D725F7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AD0624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İlgili</w:t>
            </w:r>
            <w:r w:rsidR="00AD0624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AD0624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STK’lar</w:t>
            </w:r>
          </w:p>
        </w:tc>
        <w:tc>
          <w:tcPr>
            <w:tcW w:w="2126" w:type="dxa"/>
            <w:shd w:val="clear" w:color="auto" w:fill="auto"/>
          </w:tcPr>
          <w:p w:rsidR="00306B14" w:rsidRDefault="00D725F7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AD0624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Yapılan çalışmalarda</w:t>
            </w:r>
            <w:r w:rsidR="00306B14" w:rsidRPr="00AD0624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n/</w:t>
            </w:r>
          </w:p>
          <w:p w:rsidR="00D725F7" w:rsidRPr="00306B14" w:rsidRDefault="00D725F7" w:rsidP="00306B14">
            <w:pPr>
              <w:widowControl w:val="0"/>
              <w:suppressAutoHyphens/>
              <w:autoSpaceDN w:val="0"/>
              <w:spacing w:after="0" w:line="240" w:lineRule="auto"/>
              <w:ind w:left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proofErr w:type="gramStart"/>
            <w:r w:rsidRPr="00AD0624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etkinliklerden</w:t>
            </w:r>
            <w:proofErr w:type="gramEnd"/>
            <w:r w:rsidR="00DE6D2F" w:rsidRPr="00AD0624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AD0624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yararlanan öğrenci</w:t>
            </w:r>
            <w:r w:rsidR="00DE6D2F" w:rsidRPr="00AD0624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AD0624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sayısı</w:t>
            </w:r>
          </w:p>
        </w:tc>
      </w:tr>
      <w:tr w:rsidR="00D725F7" w:rsidRPr="00101E4C" w:rsidTr="009872DF">
        <w:tc>
          <w:tcPr>
            <w:tcW w:w="6265" w:type="dxa"/>
            <w:shd w:val="clear" w:color="auto" w:fill="auto"/>
          </w:tcPr>
          <w:p w:rsidR="00403517" w:rsidRDefault="00D725F7" w:rsidP="006A3E79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textAlignment w:val="baseline"/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403517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3.2.1.</w:t>
            </w:r>
            <w:r w:rsidR="006A3E79" w:rsidRPr="00403517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5</w:t>
            </w:r>
            <w:r w:rsidRPr="00403517"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</w:p>
          <w:p w:rsidR="00D725F7" w:rsidRPr="00101E4C" w:rsidRDefault="00D725F7" w:rsidP="00403517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Samsun</w:t>
            </w:r>
            <w:r w:rsid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Valiliği</w:t>
            </w:r>
            <w:r w:rsid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 ilçe</w:t>
            </w:r>
            <w:r w:rsid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kaymakamlıkları</w:t>
            </w:r>
            <w:r w:rsid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bünyesinde gerçekleştirilen</w:t>
            </w:r>
            <w:r w:rsid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hizmetiçi</w:t>
            </w:r>
            <w:proofErr w:type="spellEnd"/>
            <w:r w:rsid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eğitimler</w:t>
            </w:r>
            <w:r w:rsid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kapsamında</w:t>
            </w:r>
            <w:r w:rsid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çalışanlara yönelik, </w:t>
            </w:r>
            <w:proofErr w:type="spellStart"/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mobing</w:t>
            </w:r>
            <w:proofErr w:type="spellEnd"/>
            <w:r w:rsidR="004A59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(</w:t>
            </w:r>
            <w:proofErr w:type="spellStart"/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bezdiri</w:t>
            </w:r>
            <w:proofErr w:type="spellEnd"/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)</w:t>
            </w:r>
            <w:r w:rsidR="004A59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 mobinglemücadelekonularındayıldabirkezfarkındalıkoluşturaneğitimlerdüzenlemek</w:t>
            </w:r>
            <w:r w:rsid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725F7" w:rsidRDefault="00D725F7">
            <w:r w:rsidRPr="008B54FF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2016</w:t>
            </w:r>
            <w:r w:rsidRPr="008B54FF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–</w:t>
            </w:r>
            <w:r w:rsidRPr="008B54FF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8B54FF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725F7" w:rsidRPr="00101E4C" w:rsidRDefault="00D725F7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Samsun Valiliği</w:t>
            </w:r>
          </w:p>
        </w:tc>
        <w:tc>
          <w:tcPr>
            <w:tcW w:w="2268" w:type="dxa"/>
          </w:tcPr>
          <w:p w:rsidR="00D725F7" w:rsidRPr="00AD0624" w:rsidRDefault="00D725F7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AD0624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Orta Karadeniz</w:t>
            </w:r>
            <w:r w:rsidR="00AD0624" w:rsidRPr="00AD0624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AD0624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Kalkınma</w:t>
            </w:r>
            <w:r w:rsidR="00AD0624" w:rsidRPr="00AD0624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AD0624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Ajansı</w:t>
            </w:r>
          </w:p>
          <w:p w:rsidR="00D725F7" w:rsidRPr="00101E4C" w:rsidRDefault="00D725F7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AD0624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Kaymakamlıklar</w:t>
            </w:r>
          </w:p>
        </w:tc>
        <w:tc>
          <w:tcPr>
            <w:tcW w:w="2126" w:type="dxa"/>
            <w:shd w:val="clear" w:color="auto" w:fill="auto"/>
          </w:tcPr>
          <w:p w:rsidR="00D725F7" w:rsidRPr="00101E4C" w:rsidRDefault="00D725F7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B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ezd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proofErr w:type="spellEnd"/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 xml:space="preserve"> (</w:t>
            </w:r>
            <w:proofErr w:type="spellStart"/>
            <w:r w:rsidRPr="00101E4C"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obb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5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g</w:t>
            </w:r>
            <w:proofErr w:type="spellEnd"/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)</w:t>
            </w:r>
            <w:r w:rsidR="00DE6D2F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uz</w:t>
            </w:r>
            <w:r w:rsidR="00DE6D2F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n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n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ay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nd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</w:t>
            </w:r>
            <w:r w:rsidR="00DE6D2F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z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ş</w:t>
            </w:r>
          </w:p>
        </w:tc>
      </w:tr>
      <w:tr w:rsidR="00D725F7" w:rsidRPr="00101E4C" w:rsidTr="009872DF">
        <w:tc>
          <w:tcPr>
            <w:tcW w:w="6265" w:type="dxa"/>
            <w:shd w:val="clear" w:color="auto" w:fill="auto"/>
          </w:tcPr>
          <w:p w:rsidR="00403517" w:rsidRDefault="00D725F7" w:rsidP="006A3E79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textAlignment w:val="baseline"/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403517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3.2.1.</w:t>
            </w:r>
            <w:r w:rsidR="006A3E79" w:rsidRPr="00403517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6</w:t>
            </w:r>
            <w:r w:rsidR="00403517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  <w:r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</w:p>
          <w:p w:rsidR="00D725F7" w:rsidRPr="00101E4C" w:rsidRDefault="00D725F7" w:rsidP="00403517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Kadınların istihdama katılmalarında örnek olacak kamu ve özel sektörlerden rol modellerin belirlenerek kamuoyuyla buluşmasını sağlamak</w:t>
            </w:r>
            <w:r w:rsid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725F7" w:rsidRPr="00101E4C" w:rsidRDefault="00D725F7" w:rsidP="00101E4C">
            <w:pPr>
              <w:widowControl w:val="0"/>
              <w:suppressAutoHyphens/>
              <w:autoSpaceDN w:val="0"/>
              <w:spacing w:after="0" w:line="200" w:lineRule="exact"/>
              <w:ind w:left="105"/>
              <w:textAlignment w:val="baseline"/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8B54FF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2016</w:t>
            </w:r>
            <w:r w:rsidRPr="008B54FF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–</w:t>
            </w:r>
            <w:r w:rsidRPr="008B54FF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8B54FF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725F7" w:rsidRDefault="00D725F7" w:rsidP="00AD062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Ticaret ve Sanayi Odası</w:t>
            </w:r>
          </w:p>
          <w:p w:rsidR="00D725F7" w:rsidRPr="00101E4C" w:rsidRDefault="00D725F7" w:rsidP="00AD062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Çalışma ve İş-Kur İl Müdürlüğü</w:t>
            </w:r>
          </w:p>
          <w:p w:rsidR="00D725F7" w:rsidRDefault="00D725F7" w:rsidP="00AD062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Valilik</w:t>
            </w:r>
          </w:p>
          <w:p w:rsidR="00D725F7" w:rsidRPr="00101E4C" w:rsidRDefault="00D725F7" w:rsidP="00AD062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ESOB</w:t>
            </w:r>
          </w:p>
        </w:tc>
        <w:tc>
          <w:tcPr>
            <w:tcW w:w="2268" w:type="dxa"/>
          </w:tcPr>
          <w:p w:rsidR="00D725F7" w:rsidRPr="00AD0624" w:rsidRDefault="00D725F7" w:rsidP="00AD062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AD0624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Orta Karadeniz</w:t>
            </w:r>
            <w:r w:rsidR="00AD0624" w:rsidRPr="00AD0624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AD0624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Kalkınma</w:t>
            </w:r>
            <w:r w:rsidR="00AD0624" w:rsidRPr="00AD0624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AD0624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Ajansı</w:t>
            </w:r>
          </w:p>
          <w:p w:rsidR="00D725F7" w:rsidRPr="00AD0624" w:rsidRDefault="00D725F7" w:rsidP="00AD062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AD0624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Kaymakamlıklar</w:t>
            </w:r>
          </w:p>
        </w:tc>
        <w:tc>
          <w:tcPr>
            <w:tcW w:w="2126" w:type="dxa"/>
            <w:shd w:val="clear" w:color="auto" w:fill="auto"/>
          </w:tcPr>
          <w:p w:rsidR="00D725F7" w:rsidRPr="00101E4C" w:rsidRDefault="00D725F7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Yapılan rol model toplantısı sayısı</w:t>
            </w:r>
          </w:p>
        </w:tc>
      </w:tr>
      <w:tr w:rsidR="006A3E79" w:rsidRPr="00101E4C" w:rsidTr="009872DF">
        <w:tc>
          <w:tcPr>
            <w:tcW w:w="6265" w:type="dxa"/>
            <w:shd w:val="clear" w:color="auto" w:fill="auto"/>
          </w:tcPr>
          <w:p w:rsidR="00403517" w:rsidRPr="00403517" w:rsidRDefault="006A3E79" w:rsidP="006A3E79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403517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 xml:space="preserve">3.2.1.7 </w:t>
            </w:r>
          </w:p>
          <w:p w:rsidR="006A3E79" w:rsidRDefault="006A3E79" w:rsidP="00403517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İŞKUR, KOSGEB, </w:t>
            </w:r>
            <w:r w:rsidR="00331AA4"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Belediyeler,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Halk Eğitim Merkezleri gibi kurumların tüm kurs ve eğitim programlarında toplumsal cinsiyet eşitliği, çalışma hayatı ve kişisel gelişim gibi konularda bilgilendirme yapılmasını sağlamak</w:t>
            </w:r>
            <w:r w:rsid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A3E79" w:rsidRPr="008B54FF" w:rsidRDefault="006A3E79" w:rsidP="00101E4C">
            <w:pPr>
              <w:widowControl w:val="0"/>
              <w:suppressAutoHyphens/>
              <w:autoSpaceDN w:val="0"/>
              <w:spacing w:after="0" w:line="200" w:lineRule="exact"/>
              <w:ind w:left="105"/>
              <w:textAlignment w:val="baseline"/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8B54FF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2016</w:t>
            </w:r>
            <w:r w:rsidRPr="008B54FF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–</w:t>
            </w:r>
            <w:r w:rsidRPr="008B54FF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8B54FF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6A3E79" w:rsidRPr="00101E4C" w:rsidRDefault="006A3E79" w:rsidP="00AD062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Çalışma ve İş-Kur İl Müdürlüğü</w:t>
            </w:r>
          </w:p>
          <w:p w:rsidR="006A3E79" w:rsidRDefault="006A3E79" w:rsidP="00AD062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KOSGEB</w:t>
            </w:r>
          </w:p>
          <w:p w:rsidR="006A3E79" w:rsidRDefault="006A3E79" w:rsidP="00AD062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Halk Eğitim Merkezleri</w:t>
            </w:r>
          </w:p>
          <w:p w:rsidR="00331AA4" w:rsidRDefault="00331AA4" w:rsidP="00AD062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Belediyeler</w:t>
            </w:r>
          </w:p>
        </w:tc>
        <w:tc>
          <w:tcPr>
            <w:tcW w:w="2268" w:type="dxa"/>
          </w:tcPr>
          <w:p w:rsidR="00331AA4" w:rsidRPr="00AD0624" w:rsidRDefault="00331AA4" w:rsidP="00AD062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AD0624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Orta Karadeniz</w:t>
            </w:r>
            <w:r w:rsidR="00AD0624" w:rsidRPr="00AD0624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AD0624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Kalkınma</w:t>
            </w:r>
            <w:r w:rsidR="00AD0624" w:rsidRPr="00AD0624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AD0624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Ajansı</w:t>
            </w:r>
          </w:p>
          <w:p w:rsidR="006A3E79" w:rsidRPr="00AD0624" w:rsidRDefault="006A3E79" w:rsidP="00AD0624">
            <w:pPr>
              <w:widowControl w:val="0"/>
              <w:suppressAutoHyphens/>
              <w:autoSpaceDN w:val="0"/>
              <w:spacing w:after="0" w:line="240" w:lineRule="auto"/>
              <w:ind w:left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6A3E79" w:rsidRDefault="006A3E79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Bilgilendirme yapılan kurs sayısı</w:t>
            </w:r>
          </w:p>
          <w:p w:rsidR="006A3E79" w:rsidRDefault="006A3E79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Bilgilendirme yapılan kadın sayısı</w:t>
            </w:r>
          </w:p>
        </w:tc>
      </w:tr>
      <w:tr w:rsidR="00D725F7" w:rsidRPr="00101E4C" w:rsidTr="009872DF">
        <w:tc>
          <w:tcPr>
            <w:tcW w:w="14203" w:type="dxa"/>
            <w:gridSpan w:val="5"/>
            <w:shd w:val="clear" w:color="auto" w:fill="D9D9D9"/>
          </w:tcPr>
          <w:p w:rsidR="00D725F7" w:rsidRPr="00101E4C" w:rsidRDefault="00D725F7" w:rsidP="00403517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20"/>
                <w:szCs w:val="20"/>
              </w:rPr>
            </w:pPr>
            <w:r w:rsidRPr="00101E4C">
              <w:rPr>
                <w:rFonts w:ascii="Arial" w:eastAsia="SimSun" w:hAnsi="Arial" w:cs="Arial"/>
                <w:b/>
                <w:bCs/>
                <w:color w:val="00000A"/>
                <w:kern w:val="3"/>
                <w:sz w:val="20"/>
                <w:szCs w:val="20"/>
              </w:rPr>
              <w:t xml:space="preserve">Stratejik Öncelik </w:t>
            </w:r>
            <w:proofErr w:type="gramStart"/>
            <w:r w:rsidRPr="00101E4C">
              <w:rPr>
                <w:rFonts w:ascii="Arial" w:eastAsia="SimSun" w:hAnsi="Arial" w:cs="Arial"/>
                <w:b/>
                <w:bCs/>
                <w:color w:val="00000A"/>
                <w:kern w:val="3"/>
                <w:sz w:val="20"/>
                <w:szCs w:val="20"/>
              </w:rPr>
              <w:t>3.3</w:t>
            </w:r>
            <w:proofErr w:type="gramEnd"/>
            <w:r w:rsidRPr="00101E4C">
              <w:rPr>
                <w:rFonts w:ascii="Arial" w:eastAsia="SimSun" w:hAnsi="Arial" w:cs="Arial"/>
                <w:b/>
                <w:bCs/>
                <w:color w:val="00000A"/>
                <w:kern w:val="3"/>
                <w:sz w:val="20"/>
                <w:szCs w:val="20"/>
              </w:rPr>
              <w:t>: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K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d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ı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n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ar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ı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n 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is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t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hd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spacing w:val="-6"/>
                <w:w w:val="101"/>
                <w:kern w:val="3"/>
                <w:sz w:val="20"/>
                <w:szCs w:val="20"/>
              </w:rPr>
              <w:t>m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ı önün</w:t>
            </w:r>
            <w:r w:rsidRPr="00101E4C">
              <w:rPr>
                <w:rFonts w:ascii="Arial" w:eastAsia="Calibri" w:hAnsi="Arial" w:cs="Arial"/>
                <w:color w:val="00000A"/>
                <w:spacing w:val="-5"/>
                <w:w w:val="101"/>
                <w:kern w:val="3"/>
                <w:sz w:val="20"/>
                <w:szCs w:val="20"/>
              </w:rPr>
              <w:t>d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k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i eng</w:t>
            </w:r>
            <w:r w:rsidRPr="00101E4C">
              <w:rPr>
                <w:rFonts w:ascii="Arial" w:eastAsia="Calibri" w:hAnsi="Arial" w:cs="Arial"/>
                <w:color w:val="00000A"/>
                <w:spacing w:val="-4"/>
                <w:w w:val="101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ll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erin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ka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d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ı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r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ı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-5"/>
                <w:w w:val="101"/>
                <w:kern w:val="3"/>
                <w:sz w:val="20"/>
                <w:szCs w:val="20"/>
              </w:rPr>
              <w:t xml:space="preserve">ması, 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is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t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hd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m o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n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ak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spacing w:val="-6"/>
                <w:w w:val="101"/>
                <w:kern w:val="3"/>
                <w:sz w:val="20"/>
                <w:szCs w:val="20"/>
              </w:rPr>
              <w:t>r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ının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ar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tt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ı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rılması</w:t>
            </w:r>
          </w:p>
        </w:tc>
      </w:tr>
      <w:tr w:rsidR="00D725F7" w:rsidRPr="00101E4C" w:rsidTr="009872DF">
        <w:tc>
          <w:tcPr>
            <w:tcW w:w="14203" w:type="dxa"/>
            <w:gridSpan w:val="5"/>
            <w:shd w:val="clear" w:color="auto" w:fill="D5DCE4"/>
          </w:tcPr>
          <w:p w:rsidR="00D725F7" w:rsidRPr="00101E4C" w:rsidRDefault="00D725F7" w:rsidP="0040351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101E4C">
              <w:rPr>
                <w:rFonts w:ascii="Arial" w:eastAsia="SimSun" w:hAnsi="Arial" w:cs="Arial"/>
                <w:b/>
                <w:bCs/>
                <w:color w:val="000000"/>
                <w:kern w:val="3"/>
                <w:sz w:val="20"/>
                <w:szCs w:val="20"/>
                <w:lang w:eastAsia="da-DK" w:bidi="hi-IN"/>
              </w:rPr>
              <w:t>Hedef 3.3.1: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position w:val="1"/>
                <w:sz w:val="20"/>
                <w:szCs w:val="20"/>
                <w:lang w:eastAsia="zh-CN" w:bidi="hi-IN"/>
              </w:rPr>
              <w:t>İ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20"/>
                <w:szCs w:val="20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20"/>
                <w:szCs w:val="20"/>
                <w:lang w:eastAsia="zh-CN" w:bidi="hi-IN"/>
              </w:rPr>
              <w:t>g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position w:val="1"/>
                <w:sz w:val="20"/>
                <w:szCs w:val="20"/>
                <w:lang w:eastAsia="zh-CN" w:bidi="hi-IN"/>
              </w:rPr>
              <w:t>ü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20"/>
                <w:szCs w:val="20"/>
                <w:lang w:eastAsia="zh-CN" w:bidi="hi-IN"/>
              </w:rPr>
              <w:t>cü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p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ya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20"/>
                <w:szCs w:val="20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20"/>
                <w:szCs w:val="20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a</w:t>
            </w:r>
            <w:r w:rsidR="00403517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20"/>
                <w:szCs w:val="20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a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öne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k</w:t>
            </w:r>
            <w:r w:rsidR="00403517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20"/>
                <w:szCs w:val="20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gun</w:t>
            </w:r>
            <w:r w:rsidR="00403517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ç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20"/>
                <w:szCs w:val="20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lış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20"/>
                <w:szCs w:val="20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a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tl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20"/>
                <w:szCs w:val="20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ını</w:t>
            </w:r>
            <w:r w:rsidR="00403517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e 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20"/>
                <w:szCs w:val="20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20"/>
                <w:szCs w:val="20"/>
                <w:lang w:eastAsia="zh-CN" w:bidi="hi-IN"/>
              </w:rPr>
              <w:t>â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ını ge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mek</w:t>
            </w:r>
          </w:p>
        </w:tc>
      </w:tr>
      <w:tr w:rsidR="00D725F7" w:rsidRPr="00101E4C" w:rsidTr="001023C2">
        <w:trPr>
          <w:trHeight w:val="533"/>
        </w:trPr>
        <w:tc>
          <w:tcPr>
            <w:tcW w:w="6265" w:type="dxa"/>
            <w:shd w:val="clear" w:color="auto" w:fill="auto"/>
          </w:tcPr>
          <w:p w:rsidR="00403517" w:rsidRDefault="00D725F7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textAlignment w:val="baseline"/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403517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3.3.1.1.</w:t>
            </w:r>
          </w:p>
          <w:p w:rsidR="00D725F7" w:rsidRPr="00101E4C" w:rsidRDefault="00D725F7" w:rsidP="00403517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İşgücü</w:t>
            </w:r>
            <w:r w:rsid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piyasası</w:t>
            </w:r>
            <w:r w:rsid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analizleri</w:t>
            </w:r>
            <w:r w:rsid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yaparak</w:t>
            </w:r>
            <w:r w:rsid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kadınlara</w:t>
            </w:r>
            <w:r w:rsid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uygun</w:t>
            </w:r>
            <w:r w:rsid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istihdam</w:t>
            </w:r>
            <w:r w:rsid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fırsatlarını</w:t>
            </w:r>
            <w:r w:rsid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belirlemek</w:t>
            </w:r>
            <w:r w:rsid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 iş</w:t>
            </w:r>
            <w:r w:rsid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piyasası</w:t>
            </w:r>
            <w:r w:rsid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ile paylaşmak</w:t>
            </w:r>
            <w:r w:rsid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725F7" w:rsidRPr="00101E4C" w:rsidRDefault="00F14768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</w:t>
            </w:r>
            <w:r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6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725F7" w:rsidRPr="00AD0624" w:rsidRDefault="00D725F7" w:rsidP="00AD062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AD0624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Çalışma ve İş-Kur İl Müdürlüğü</w:t>
            </w:r>
          </w:p>
          <w:p w:rsidR="00D725F7" w:rsidRPr="00AD0624" w:rsidRDefault="00D725F7" w:rsidP="00AD0624">
            <w:pPr>
              <w:widowControl w:val="0"/>
              <w:suppressAutoHyphens/>
              <w:autoSpaceDN w:val="0"/>
              <w:spacing w:after="0" w:line="240" w:lineRule="auto"/>
              <w:ind w:left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</w:tcPr>
          <w:p w:rsidR="00D725F7" w:rsidRPr="00AD0624" w:rsidRDefault="00D725F7" w:rsidP="00AD062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AD0624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Orta Karadeniz Kalkınma Ajansı</w:t>
            </w:r>
          </w:p>
          <w:p w:rsidR="00D725F7" w:rsidRPr="00AD0624" w:rsidRDefault="00D725F7" w:rsidP="00AD062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AD0624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Kadın STK’ları</w:t>
            </w:r>
          </w:p>
        </w:tc>
        <w:tc>
          <w:tcPr>
            <w:tcW w:w="2126" w:type="dxa"/>
            <w:shd w:val="clear" w:color="auto" w:fill="auto"/>
          </w:tcPr>
          <w:p w:rsidR="00D725F7" w:rsidRPr="00101E4C" w:rsidRDefault="00D725F7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2"/>
                <w:kern w:val="3"/>
                <w:position w:val="1"/>
                <w:sz w:val="18"/>
                <w:szCs w:val="18"/>
                <w:lang w:eastAsia="zh-CN" w:bidi="hi-IN"/>
              </w:rPr>
              <w:t>İ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5"/>
                <w:kern w:val="3"/>
                <w:position w:val="1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="00DE6D2F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spacing w:val="-5"/>
                <w:kern w:val="3"/>
                <w:position w:val="1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="00DE6D2F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hd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="00DE6D2F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e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g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</w:t>
            </w:r>
            <w:r w:rsidR="00DE6D2F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ya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p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n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ara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ştı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</w:p>
        </w:tc>
      </w:tr>
      <w:tr w:rsidR="00525498" w:rsidRPr="00101E4C" w:rsidTr="009872DF">
        <w:tc>
          <w:tcPr>
            <w:tcW w:w="6265" w:type="dxa"/>
            <w:shd w:val="clear" w:color="auto" w:fill="auto"/>
          </w:tcPr>
          <w:p w:rsidR="00403517" w:rsidRDefault="00525498" w:rsidP="00145F82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403517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lastRenderedPageBreak/>
              <w:t>3.3.1.2.</w:t>
            </w:r>
          </w:p>
          <w:p w:rsidR="00525498" w:rsidRPr="00101E4C" w:rsidRDefault="00525498" w:rsidP="00403517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Kadınların</w:t>
            </w:r>
            <w:r w:rsid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istihdam fırsatlarından</w:t>
            </w:r>
            <w:r w:rsidR="00145F82"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faydalanmalarını</w:t>
            </w:r>
            <w:r w:rsid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kolaylaştıracak/artıracak</w:t>
            </w:r>
            <w:r w:rsidR="00145F82"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sosyal</w:t>
            </w:r>
            <w:r w:rsidR="00145F82"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bakım hizmetini/desteğini(kreş, yaşlı</w:t>
            </w:r>
            <w:r w:rsidR="00145F82"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bakım</w:t>
            </w:r>
            <w:r w:rsidR="00145F82"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evi,</w:t>
            </w:r>
            <w:r w:rsidR="00145F82"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engelli</w:t>
            </w:r>
            <w:r w:rsidR="00145F82"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bakım hizmetler</w:t>
            </w:r>
            <w:r w:rsidR="00145F82"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vb.)sağlamak</w:t>
            </w:r>
            <w:r w:rsid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25498" w:rsidRDefault="00525498">
            <w:r w:rsidRPr="009C32AB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2016</w:t>
            </w:r>
            <w:r w:rsidRPr="009C32AB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9C32AB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9C32AB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525498" w:rsidRPr="00AD0624" w:rsidRDefault="00525498" w:rsidP="00AD062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AD0624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Belediyeler </w:t>
            </w:r>
          </w:p>
          <w:p w:rsidR="00525498" w:rsidRPr="00AD0624" w:rsidRDefault="00525498" w:rsidP="00AD062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AD0624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Sosyal Güvenlik İl Müdürlüğü</w:t>
            </w:r>
          </w:p>
          <w:p w:rsidR="00525498" w:rsidRPr="00AD0624" w:rsidRDefault="00525498" w:rsidP="00AD0624">
            <w:pPr>
              <w:widowControl w:val="0"/>
              <w:suppressAutoHyphens/>
              <w:autoSpaceDN w:val="0"/>
              <w:spacing w:after="0" w:line="240" w:lineRule="auto"/>
              <w:ind w:left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525498" w:rsidRPr="00AD0624" w:rsidRDefault="00525498" w:rsidP="00AD0624">
            <w:pPr>
              <w:widowControl w:val="0"/>
              <w:suppressAutoHyphens/>
              <w:autoSpaceDN w:val="0"/>
              <w:spacing w:after="0" w:line="240" w:lineRule="auto"/>
              <w:ind w:left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</w:tcPr>
          <w:p w:rsidR="00525498" w:rsidRPr="00AD0624" w:rsidRDefault="00525498" w:rsidP="00AD062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AD0624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İlgili diğer STK’lar</w:t>
            </w:r>
          </w:p>
          <w:p w:rsidR="00525498" w:rsidRPr="00AD0624" w:rsidRDefault="00525498" w:rsidP="00AD062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AD0624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Meslek Odaları</w:t>
            </w:r>
          </w:p>
        </w:tc>
        <w:tc>
          <w:tcPr>
            <w:tcW w:w="2126" w:type="dxa"/>
            <w:shd w:val="clear" w:color="auto" w:fill="auto"/>
          </w:tcPr>
          <w:p w:rsidR="00525498" w:rsidRPr="00101E4C" w:rsidRDefault="001023C2" w:rsidP="001023C2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23C2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İ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23C2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de kad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Pr="001023C2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n istihdamı ile ilgili yapılan araştırma</w:t>
            </w:r>
            <w:r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n sayısı</w:t>
            </w:r>
          </w:p>
        </w:tc>
      </w:tr>
      <w:tr w:rsidR="00525498" w:rsidRPr="00101E4C" w:rsidTr="009872DF">
        <w:tc>
          <w:tcPr>
            <w:tcW w:w="6265" w:type="dxa"/>
            <w:shd w:val="clear" w:color="auto" w:fill="auto"/>
          </w:tcPr>
          <w:p w:rsidR="00403517" w:rsidRDefault="00525498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403517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3.3.1.3.</w:t>
            </w:r>
          </w:p>
          <w:p w:rsidR="00525498" w:rsidRPr="00101E4C" w:rsidRDefault="00525498" w:rsidP="00403517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İl İstihdam</w:t>
            </w:r>
            <w:r w:rsid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 Mesleki</w:t>
            </w:r>
            <w:r w:rsid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Eğitim</w:t>
            </w:r>
            <w:r w:rsid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Kurullarında</w:t>
            </w:r>
            <w:r w:rsid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kadın</w:t>
            </w:r>
            <w:r w:rsid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istihdamı odaklı</w:t>
            </w:r>
            <w:r w:rsid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istihdam</w:t>
            </w:r>
            <w:r w:rsid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stratejileri</w:t>
            </w:r>
            <w:r w:rsid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geliştirmek ve kurullarda kadın ve kadın STK temsil oranını artırmak</w:t>
            </w:r>
            <w:r w:rsid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25498" w:rsidRDefault="00525498">
            <w:r w:rsidRPr="009C32AB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2016</w:t>
            </w:r>
            <w:r w:rsidRPr="009C32AB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9C32AB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9C32AB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525498" w:rsidRPr="00101E4C" w:rsidRDefault="00525498" w:rsidP="00AD062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5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5"/>
                <w:kern w:val="3"/>
                <w:sz w:val="18"/>
                <w:szCs w:val="18"/>
                <w:lang w:eastAsia="zh-CN" w:bidi="hi-IN"/>
              </w:rPr>
              <w:t>Çalışma ve İş-Kur İl Müdürlüğü</w:t>
            </w:r>
          </w:p>
          <w:p w:rsidR="00525498" w:rsidRPr="00101E4C" w:rsidRDefault="00525498" w:rsidP="00AD062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5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5"/>
                <w:kern w:val="3"/>
                <w:sz w:val="18"/>
                <w:szCs w:val="18"/>
                <w:lang w:eastAsia="zh-CN" w:bidi="hi-IN"/>
              </w:rPr>
              <w:t>Valilik</w:t>
            </w:r>
          </w:p>
        </w:tc>
        <w:tc>
          <w:tcPr>
            <w:tcW w:w="2268" w:type="dxa"/>
          </w:tcPr>
          <w:p w:rsidR="00525498" w:rsidRPr="00101E4C" w:rsidRDefault="00525498" w:rsidP="00AD062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5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5"/>
                <w:kern w:val="3"/>
                <w:sz w:val="18"/>
                <w:szCs w:val="18"/>
                <w:lang w:eastAsia="zh-CN" w:bidi="hi-IN"/>
              </w:rPr>
              <w:t>İlgili diğer STK’lar</w:t>
            </w:r>
          </w:p>
          <w:p w:rsidR="00525498" w:rsidRPr="00101E4C" w:rsidRDefault="00525498" w:rsidP="00AD062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5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5"/>
                <w:kern w:val="3"/>
                <w:sz w:val="18"/>
                <w:szCs w:val="18"/>
                <w:lang w:eastAsia="zh-CN" w:bidi="hi-IN"/>
              </w:rPr>
              <w:t>Meslek Odaları</w:t>
            </w:r>
          </w:p>
        </w:tc>
        <w:tc>
          <w:tcPr>
            <w:tcW w:w="2126" w:type="dxa"/>
            <w:shd w:val="clear" w:color="auto" w:fill="auto"/>
          </w:tcPr>
          <w:p w:rsidR="001023C2" w:rsidRPr="001023C2" w:rsidRDefault="001023C2" w:rsidP="001023C2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1023C2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İl İstihdam ve Mesleki Eğitim Kurullarında yer alan kadın sayısı </w:t>
            </w:r>
          </w:p>
          <w:p w:rsidR="00525498" w:rsidRPr="00101E4C" w:rsidRDefault="001023C2" w:rsidP="001023C2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23C2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Önceki yıllara göre artış oranı</w:t>
            </w:r>
          </w:p>
        </w:tc>
      </w:tr>
      <w:tr w:rsidR="00525498" w:rsidRPr="00101E4C" w:rsidTr="009872DF">
        <w:tc>
          <w:tcPr>
            <w:tcW w:w="6265" w:type="dxa"/>
            <w:shd w:val="clear" w:color="auto" w:fill="auto"/>
          </w:tcPr>
          <w:p w:rsidR="00403517" w:rsidRPr="00403517" w:rsidRDefault="00525498" w:rsidP="002B42AE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403517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3.3.1.4.</w:t>
            </w:r>
          </w:p>
          <w:p w:rsidR="00525498" w:rsidRPr="00101E4C" w:rsidRDefault="00525498" w:rsidP="00403517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Çalışma</w:t>
            </w:r>
            <w:r w:rsidR="00403517"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 İş</w:t>
            </w:r>
            <w:r w:rsidR="00145F82"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Kurumu</w:t>
            </w:r>
            <w:r w:rsidR="00145F82"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İl</w:t>
            </w:r>
            <w:r w:rsidR="00145F82"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Müdürlüğü</w:t>
            </w:r>
            <w:r w:rsidR="00145F82"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tarafından</w:t>
            </w:r>
            <w:r w:rsidR="00145F82"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kadın</w:t>
            </w:r>
            <w:r w:rsidR="00145F82"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sığınma evlerinden,</w:t>
            </w:r>
            <w:r w:rsidR="00145F82"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cezaevinden</w:t>
            </w:r>
            <w:r w:rsidR="00145F82"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ayrılan</w:t>
            </w:r>
            <w:r w:rsidR="00145F82"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dezavantajlı</w:t>
            </w:r>
            <w:r w:rsidR="00145F82"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kadınlara</w:t>
            </w:r>
            <w:r w:rsidR="00145F82"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yönelik öncelikli</w:t>
            </w:r>
            <w:r w:rsidR="00145F82"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istihdam</w:t>
            </w:r>
            <w:r w:rsidR="00145F82"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imkânı</w:t>
            </w:r>
            <w:r w:rsidR="00145F82"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sağlamak</w:t>
            </w:r>
            <w:r w:rsid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25498" w:rsidRDefault="00525498">
            <w:r w:rsidRPr="009C32AB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2016</w:t>
            </w:r>
            <w:r w:rsidRPr="009C32AB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9C32AB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9C32AB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525498" w:rsidRPr="00101E4C" w:rsidRDefault="00525498" w:rsidP="00AD062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5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5"/>
                <w:kern w:val="3"/>
                <w:sz w:val="18"/>
                <w:szCs w:val="18"/>
                <w:lang w:eastAsia="zh-CN" w:bidi="hi-IN"/>
              </w:rPr>
              <w:t>Çalışma ve İş-Kur İl Müdürlüğü</w:t>
            </w:r>
          </w:p>
          <w:p w:rsidR="00525498" w:rsidRPr="00101E4C" w:rsidRDefault="00525498" w:rsidP="00AD0624">
            <w:pPr>
              <w:widowControl w:val="0"/>
              <w:tabs>
                <w:tab w:val="center" w:pos="4680"/>
                <w:tab w:val="right" w:pos="9360"/>
              </w:tabs>
              <w:suppressAutoHyphens/>
              <w:autoSpaceDN w:val="0"/>
              <w:spacing w:after="0" w:line="100" w:lineRule="atLeast"/>
              <w:ind w:left="237"/>
              <w:jc w:val="both"/>
              <w:textAlignment w:val="baseline"/>
              <w:rPr>
                <w:rFonts w:ascii="Arial" w:eastAsia="Calibri" w:hAnsi="Arial" w:cs="Arial"/>
                <w:spacing w:val="5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</w:tcPr>
          <w:p w:rsidR="00525498" w:rsidRPr="00101E4C" w:rsidRDefault="00525498" w:rsidP="00AD0624">
            <w:pPr>
              <w:widowControl w:val="0"/>
              <w:numPr>
                <w:ilvl w:val="0"/>
                <w:numId w:val="32"/>
              </w:numPr>
              <w:tabs>
                <w:tab w:val="center" w:pos="4680"/>
                <w:tab w:val="right" w:pos="9360"/>
              </w:tabs>
              <w:suppressAutoHyphens/>
              <w:autoSpaceDN w:val="0"/>
              <w:spacing w:after="0" w:line="100" w:lineRule="atLeast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5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5"/>
                <w:kern w:val="3"/>
                <w:sz w:val="18"/>
                <w:szCs w:val="18"/>
                <w:lang w:eastAsia="zh-CN" w:bidi="hi-IN"/>
              </w:rPr>
              <w:t>İlgili STK'lar</w:t>
            </w:r>
          </w:p>
        </w:tc>
        <w:tc>
          <w:tcPr>
            <w:tcW w:w="2126" w:type="dxa"/>
            <w:shd w:val="clear" w:color="auto" w:fill="auto"/>
          </w:tcPr>
          <w:p w:rsidR="00525498" w:rsidRPr="00101E4C" w:rsidRDefault="001023C2" w:rsidP="001023C2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23C2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İstihdam imkânı sağlanan kadın sayısı</w:t>
            </w:r>
          </w:p>
        </w:tc>
      </w:tr>
      <w:tr w:rsidR="00525498" w:rsidRPr="00101E4C" w:rsidTr="009872DF">
        <w:tc>
          <w:tcPr>
            <w:tcW w:w="6265" w:type="dxa"/>
            <w:shd w:val="clear" w:color="auto" w:fill="auto"/>
          </w:tcPr>
          <w:p w:rsidR="00403517" w:rsidRDefault="00525498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403517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3.3.1.5.</w:t>
            </w:r>
          </w:p>
          <w:p w:rsidR="00525498" w:rsidRPr="00101E4C" w:rsidRDefault="00525498" w:rsidP="00403517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İşverenlerin</w:t>
            </w:r>
            <w:r w:rsidR="00145F82"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işe alımda</w:t>
            </w:r>
            <w:r w:rsidR="006E5F22"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kadınlara</w:t>
            </w:r>
            <w:r w:rsidR="006E5F22"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pozitif</w:t>
            </w:r>
            <w:r w:rsidR="006E5F22"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ayrımcılık uygulamasına</w:t>
            </w:r>
            <w:r w:rsidR="006E5F22"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ilişkin</w:t>
            </w:r>
            <w:r w:rsidR="006E5F22"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savunuculuk</w:t>
            </w:r>
            <w:r w:rsidR="006E5F22"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çalışmaları</w:t>
            </w:r>
            <w:r w:rsidR="006E5F22"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yürütmek</w:t>
            </w:r>
            <w:r w:rsid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25498" w:rsidRDefault="00525498">
            <w:r w:rsidRPr="007637B6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2016</w:t>
            </w:r>
            <w:r w:rsidRPr="007637B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7637B6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7637B6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525498" w:rsidRPr="00101E4C" w:rsidRDefault="00525498" w:rsidP="00AD062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5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5"/>
                <w:kern w:val="3"/>
                <w:sz w:val="18"/>
                <w:szCs w:val="18"/>
                <w:lang w:eastAsia="zh-CN" w:bidi="hi-IN"/>
              </w:rPr>
              <w:t>İlgili STK’lar</w:t>
            </w:r>
          </w:p>
          <w:p w:rsidR="00525498" w:rsidRPr="00101E4C" w:rsidRDefault="00525498" w:rsidP="00AD062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5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5"/>
                <w:kern w:val="3"/>
                <w:sz w:val="18"/>
                <w:szCs w:val="18"/>
                <w:lang w:eastAsia="zh-CN" w:bidi="hi-IN"/>
              </w:rPr>
              <w:t>Sendikalar</w:t>
            </w:r>
          </w:p>
        </w:tc>
        <w:tc>
          <w:tcPr>
            <w:tcW w:w="2268" w:type="dxa"/>
          </w:tcPr>
          <w:p w:rsidR="00525498" w:rsidRPr="00101E4C" w:rsidRDefault="00525498" w:rsidP="00AD062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5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5"/>
                <w:kern w:val="3"/>
                <w:sz w:val="18"/>
                <w:szCs w:val="18"/>
                <w:lang w:eastAsia="zh-CN" w:bidi="hi-IN"/>
              </w:rPr>
              <w:t>Çalışma ve İş-Kur İl Müdürlüğü</w:t>
            </w:r>
          </w:p>
          <w:p w:rsidR="00525498" w:rsidRPr="00101E4C" w:rsidRDefault="00525498" w:rsidP="00AD0624">
            <w:pPr>
              <w:widowControl w:val="0"/>
              <w:numPr>
                <w:ilvl w:val="0"/>
                <w:numId w:val="32"/>
              </w:numPr>
              <w:tabs>
                <w:tab w:val="center" w:pos="4680"/>
                <w:tab w:val="right" w:pos="9360"/>
              </w:tabs>
              <w:suppressAutoHyphens/>
              <w:autoSpaceDN w:val="0"/>
              <w:spacing w:after="0" w:line="100" w:lineRule="atLeast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5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525498" w:rsidRPr="00101E4C" w:rsidRDefault="00525498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o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a 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g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="001023C2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 xml:space="preserve"> sayısı</w:t>
            </w:r>
          </w:p>
        </w:tc>
      </w:tr>
      <w:tr w:rsidR="00525498" w:rsidRPr="00101E4C" w:rsidTr="009872DF">
        <w:tc>
          <w:tcPr>
            <w:tcW w:w="6265" w:type="dxa"/>
            <w:shd w:val="clear" w:color="auto" w:fill="auto"/>
          </w:tcPr>
          <w:p w:rsidR="00403517" w:rsidRDefault="004A59B1" w:rsidP="00A12A5E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4A59B1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3.3.1.6</w:t>
            </w:r>
            <w:r w:rsidR="00525498" w:rsidRPr="004A59B1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</w:p>
          <w:p w:rsidR="00525498" w:rsidRPr="00101E4C" w:rsidRDefault="00525498" w:rsidP="00403517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İlde düzenlenen istihdam</w:t>
            </w:r>
            <w:r w:rsidR="00145F82"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 kariyer</w:t>
            </w:r>
            <w:r w:rsidR="00145F82"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fuarlarında kadınların istihdamına yönelik özel bilgilendirme ve faaliyetlerin yapılması</w:t>
            </w:r>
            <w:r w:rsidR="0040351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25498" w:rsidRDefault="00525498">
            <w:r w:rsidRPr="007637B6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2016</w:t>
            </w:r>
            <w:r w:rsidRPr="007637B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7637B6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7637B6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525498" w:rsidRDefault="00525498" w:rsidP="00AD062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5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5"/>
                <w:kern w:val="3"/>
                <w:sz w:val="18"/>
                <w:szCs w:val="18"/>
                <w:lang w:eastAsia="zh-CN" w:bidi="hi-IN"/>
              </w:rPr>
              <w:t>Çalışma ve İş Kurumu İl Müdürlüğü</w:t>
            </w:r>
          </w:p>
          <w:p w:rsidR="00525498" w:rsidRPr="00101E4C" w:rsidRDefault="00525498" w:rsidP="00AD062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5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5"/>
                <w:kern w:val="3"/>
                <w:sz w:val="18"/>
                <w:szCs w:val="18"/>
                <w:lang w:eastAsia="zh-CN" w:bidi="hi-IN"/>
              </w:rPr>
              <w:t xml:space="preserve">Belediyeler </w:t>
            </w:r>
          </w:p>
        </w:tc>
        <w:tc>
          <w:tcPr>
            <w:tcW w:w="2268" w:type="dxa"/>
          </w:tcPr>
          <w:p w:rsidR="00525498" w:rsidRPr="00101E4C" w:rsidRDefault="00525498" w:rsidP="00AD062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5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5"/>
                <w:kern w:val="3"/>
                <w:sz w:val="18"/>
                <w:szCs w:val="18"/>
                <w:lang w:eastAsia="zh-CN" w:bidi="hi-IN"/>
              </w:rPr>
              <w:t>İlgili STK’lar</w:t>
            </w:r>
          </w:p>
        </w:tc>
        <w:tc>
          <w:tcPr>
            <w:tcW w:w="2126" w:type="dxa"/>
            <w:shd w:val="clear" w:color="auto" w:fill="auto"/>
          </w:tcPr>
          <w:p w:rsidR="00525498" w:rsidRPr="00A12A5E" w:rsidRDefault="00525498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Ge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çe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ti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en</w:t>
            </w:r>
            <w:r w:rsidR="00306B14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f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r 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ay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</w:p>
          <w:p w:rsidR="00525498" w:rsidRPr="00101E4C" w:rsidRDefault="00525498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Fuara katılan kadın sayısı</w:t>
            </w:r>
          </w:p>
        </w:tc>
      </w:tr>
      <w:tr w:rsidR="00525498" w:rsidRPr="00101E4C" w:rsidTr="009872DF">
        <w:tc>
          <w:tcPr>
            <w:tcW w:w="6265" w:type="dxa"/>
            <w:shd w:val="clear" w:color="auto" w:fill="auto"/>
          </w:tcPr>
          <w:p w:rsidR="00505F6D" w:rsidRPr="004A59B1" w:rsidRDefault="004A59B1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4A59B1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3.3.1.7</w:t>
            </w:r>
            <w:r w:rsidR="00525498" w:rsidRPr="004A59B1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</w:p>
          <w:p w:rsidR="00525498" w:rsidRPr="00101E4C" w:rsidRDefault="00525498" w:rsidP="00505F6D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proofErr w:type="gramStart"/>
            <w:r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Kadın</w:t>
            </w:r>
            <w:r w:rsidR="00145F82"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girişimcilere</w:t>
            </w:r>
            <w:r w:rsidR="00145F82"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yönelik teşvik ve kredi</w:t>
            </w:r>
            <w:r w:rsidR="00145F82"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destekleri</w:t>
            </w:r>
            <w:r w:rsidR="00145F82"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oluşturmak/yaygınlaştırmak</w:t>
            </w:r>
            <w:r w:rsid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25498" w:rsidRDefault="00525498">
            <w:r w:rsidRPr="007637B6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2016</w:t>
            </w:r>
            <w:r w:rsidRPr="007637B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7637B6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7637B6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525498" w:rsidRPr="00101E4C" w:rsidRDefault="00525498" w:rsidP="00AD062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pacing w:val="5"/>
                <w:kern w:val="3"/>
                <w:sz w:val="18"/>
                <w:szCs w:val="18"/>
                <w:lang w:eastAsia="zh-CN" w:bidi="hi-IN"/>
              </w:rPr>
            </w:pPr>
          </w:p>
          <w:p w:rsidR="00525498" w:rsidRDefault="00525498" w:rsidP="00AD062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5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5"/>
                <w:kern w:val="3"/>
                <w:sz w:val="18"/>
                <w:szCs w:val="18"/>
                <w:lang w:eastAsia="zh-CN" w:bidi="hi-IN"/>
              </w:rPr>
              <w:t>OKA</w:t>
            </w:r>
          </w:p>
          <w:p w:rsidR="00525498" w:rsidRDefault="00525498" w:rsidP="00AD062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5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5"/>
                <w:kern w:val="3"/>
                <w:sz w:val="18"/>
                <w:szCs w:val="18"/>
                <w:lang w:eastAsia="zh-CN" w:bidi="hi-IN"/>
              </w:rPr>
              <w:t>KOSGEB</w:t>
            </w:r>
          </w:p>
          <w:p w:rsidR="00525498" w:rsidRPr="00101E4C" w:rsidRDefault="00525498" w:rsidP="00AD062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5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5"/>
                <w:kern w:val="3"/>
                <w:sz w:val="18"/>
                <w:szCs w:val="18"/>
                <w:lang w:eastAsia="zh-CN" w:bidi="hi-IN"/>
              </w:rPr>
              <w:t xml:space="preserve">Belediyeler </w:t>
            </w:r>
          </w:p>
        </w:tc>
        <w:tc>
          <w:tcPr>
            <w:tcW w:w="2268" w:type="dxa"/>
          </w:tcPr>
          <w:p w:rsidR="00525498" w:rsidRPr="00101E4C" w:rsidRDefault="00525498" w:rsidP="00AD062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5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5"/>
                <w:kern w:val="3"/>
                <w:sz w:val="18"/>
                <w:szCs w:val="18"/>
                <w:lang w:eastAsia="zh-CN" w:bidi="hi-IN"/>
              </w:rPr>
              <w:t>İlgili STK’lar</w:t>
            </w:r>
          </w:p>
        </w:tc>
        <w:tc>
          <w:tcPr>
            <w:tcW w:w="2126" w:type="dxa"/>
            <w:shd w:val="clear" w:color="auto" w:fill="auto"/>
          </w:tcPr>
          <w:p w:rsidR="00525498" w:rsidRPr="00101E4C" w:rsidRDefault="00525498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edi</w:t>
            </w:r>
            <w:r w:rsidR="00306B14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o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ak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nd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n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yarar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306B14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n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g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ci</w:t>
            </w:r>
            <w:r w:rsidR="00306B14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ıs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nd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ak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i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tı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ş</w:t>
            </w:r>
          </w:p>
        </w:tc>
      </w:tr>
      <w:tr w:rsidR="00525498" w:rsidRPr="00101E4C" w:rsidTr="009872DF">
        <w:tc>
          <w:tcPr>
            <w:tcW w:w="6265" w:type="dxa"/>
            <w:shd w:val="clear" w:color="auto" w:fill="auto"/>
          </w:tcPr>
          <w:p w:rsidR="00505F6D" w:rsidRPr="004A59B1" w:rsidRDefault="004A59B1" w:rsidP="00145F82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3.</w:t>
            </w:r>
            <w:r w:rsidRPr="004A59B1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3.1.8</w:t>
            </w:r>
            <w:r w:rsidR="00525498" w:rsidRPr="004A59B1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</w:p>
          <w:p w:rsidR="00525498" w:rsidRPr="00101E4C" w:rsidRDefault="00525498" w:rsidP="00505F6D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Kadın ve erkeklere yönelik</w:t>
            </w:r>
            <w:r w:rsidR="00145F82"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kamu</w:t>
            </w:r>
            <w:r w:rsidR="00145F82"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kurumlarında</w:t>
            </w:r>
            <w:r w:rsidR="00145F82"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</w:t>
            </w:r>
            <w:r w:rsidR="00145F82"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özel</w:t>
            </w:r>
            <w:r w:rsidR="00145F82"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sektörde</w:t>
            </w:r>
            <w:r w:rsidR="00145F82"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esnek çalışma</w:t>
            </w:r>
            <w:r w:rsidR="00145F82"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imkânları</w:t>
            </w:r>
            <w:r w:rsidR="00145F82"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y</w:t>
            </w:r>
            <w:r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aratmak</w:t>
            </w:r>
            <w:r w:rsid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(yarı</w:t>
            </w:r>
            <w:r w:rsidR="00145F82"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zamanlı</w:t>
            </w:r>
            <w:r w:rsidR="00145F82"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vb</w:t>
            </w:r>
            <w:proofErr w:type="spellEnd"/>
            <w:r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)</w:t>
            </w:r>
            <w:r w:rsid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için</w:t>
            </w:r>
            <w:r w:rsidR="00145F82"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teşvikte bulunmak</w:t>
            </w:r>
            <w:r w:rsid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25498" w:rsidRDefault="00525498">
            <w:r w:rsidRPr="007637B6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2016</w:t>
            </w:r>
            <w:r w:rsidRPr="007637B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7637B6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7637B6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525498" w:rsidRPr="00101E4C" w:rsidRDefault="00525498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spacing w:val="5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5"/>
                <w:kern w:val="3"/>
                <w:sz w:val="18"/>
                <w:szCs w:val="18"/>
                <w:lang w:eastAsia="zh-CN" w:bidi="hi-IN"/>
              </w:rPr>
              <w:t xml:space="preserve">Çalışma ve İş-kur İl Müdürlüğü </w:t>
            </w:r>
          </w:p>
        </w:tc>
        <w:tc>
          <w:tcPr>
            <w:tcW w:w="2268" w:type="dxa"/>
          </w:tcPr>
          <w:p w:rsidR="00525498" w:rsidRDefault="00525498" w:rsidP="00A14523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spacing w:val="5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5"/>
                <w:kern w:val="3"/>
                <w:sz w:val="18"/>
                <w:szCs w:val="18"/>
                <w:lang w:eastAsia="zh-CN" w:bidi="hi-IN"/>
              </w:rPr>
              <w:t>Sendikalar</w:t>
            </w:r>
          </w:p>
          <w:p w:rsidR="00525498" w:rsidRPr="00101E4C" w:rsidRDefault="00525498" w:rsidP="00A14523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spacing w:val="5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5"/>
                <w:kern w:val="3"/>
                <w:sz w:val="18"/>
                <w:szCs w:val="18"/>
                <w:lang w:eastAsia="zh-CN" w:bidi="hi-IN"/>
              </w:rPr>
              <w:t>İlgili STK’lar</w:t>
            </w:r>
          </w:p>
        </w:tc>
        <w:tc>
          <w:tcPr>
            <w:tcW w:w="2126" w:type="dxa"/>
            <w:shd w:val="clear" w:color="auto" w:fill="auto"/>
          </w:tcPr>
          <w:p w:rsidR="00525498" w:rsidRPr="00101E4C" w:rsidRDefault="00525498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2"/>
                <w:kern w:val="3"/>
                <w:position w:val="1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="00306B14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z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5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="00306B14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ç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ış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="00306B14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306B14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ay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sı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ak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i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tı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ş</w:t>
            </w:r>
          </w:p>
        </w:tc>
      </w:tr>
      <w:tr w:rsidR="00525498" w:rsidRPr="00101E4C" w:rsidTr="009872DF">
        <w:tc>
          <w:tcPr>
            <w:tcW w:w="6265" w:type="dxa"/>
            <w:shd w:val="clear" w:color="auto" w:fill="auto"/>
          </w:tcPr>
          <w:p w:rsidR="00505F6D" w:rsidRPr="004A59B1" w:rsidRDefault="004A59B1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4A59B1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3.3.1.9</w:t>
            </w:r>
            <w:r w:rsidR="00525498" w:rsidRPr="004A59B1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 xml:space="preserve">. </w:t>
            </w:r>
          </w:p>
          <w:p w:rsidR="00525498" w:rsidRDefault="00525498" w:rsidP="00505F6D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proofErr w:type="gramStart"/>
            <w:r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Kadın emeğinin değerlendirilmesine y</w:t>
            </w:r>
            <w:r w:rsid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önelik satış alanları oluşturmak</w:t>
            </w:r>
            <w:r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,</w:t>
            </w:r>
            <w:r w:rsidR="00145F82"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gerekli düzenlemeleri yapmak ve yaygınlaştırmak</w:t>
            </w:r>
            <w:r w:rsid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25498" w:rsidRDefault="00525498">
            <w:r w:rsidRPr="007637B6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2016</w:t>
            </w:r>
            <w:r w:rsidRPr="007637B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7637B6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7637B6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525498" w:rsidRDefault="00525498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spacing w:val="5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5"/>
                <w:kern w:val="3"/>
                <w:sz w:val="18"/>
                <w:szCs w:val="18"/>
                <w:lang w:eastAsia="zh-CN" w:bidi="hi-IN"/>
              </w:rPr>
              <w:t>Belediyeler</w:t>
            </w:r>
          </w:p>
          <w:p w:rsidR="00525498" w:rsidRDefault="00525498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spacing w:val="5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5"/>
                <w:kern w:val="3"/>
                <w:sz w:val="18"/>
                <w:szCs w:val="18"/>
                <w:lang w:eastAsia="zh-CN" w:bidi="hi-IN"/>
              </w:rPr>
              <w:t>Halk Eğitim Merkezleri</w:t>
            </w:r>
          </w:p>
          <w:p w:rsidR="00525498" w:rsidRDefault="00525498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spacing w:val="5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5"/>
                <w:kern w:val="3"/>
                <w:sz w:val="18"/>
                <w:szCs w:val="18"/>
                <w:lang w:eastAsia="zh-CN" w:bidi="hi-IN"/>
              </w:rPr>
              <w:t>Kaymakamlıklar</w:t>
            </w:r>
          </w:p>
          <w:p w:rsidR="00525498" w:rsidRPr="00101E4C" w:rsidRDefault="00525498" w:rsidP="00A14523">
            <w:pPr>
              <w:widowControl w:val="0"/>
              <w:suppressAutoHyphens/>
              <w:autoSpaceDN w:val="0"/>
              <w:spacing w:after="0" w:line="240" w:lineRule="auto"/>
              <w:ind w:left="237"/>
              <w:textAlignment w:val="baseline"/>
              <w:rPr>
                <w:rFonts w:ascii="Arial" w:eastAsia="Calibri" w:hAnsi="Arial" w:cs="Arial"/>
                <w:spacing w:val="5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</w:tcPr>
          <w:p w:rsidR="00525498" w:rsidRDefault="00525498" w:rsidP="00A14523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spacing w:val="5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5"/>
                <w:kern w:val="3"/>
                <w:sz w:val="18"/>
                <w:szCs w:val="18"/>
                <w:lang w:eastAsia="zh-CN" w:bidi="hi-IN"/>
              </w:rPr>
              <w:t>ESOB</w:t>
            </w:r>
          </w:p>
          <w:p w:rsidR="00525498" w:rsidRPr="00101E4C" w:rsidRDefault="00525498" w:rsidP="00A14523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spacing w:val="5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5"/>
                <w:kern w:val="3"/>
                <w:sz w:val="18"/>
                <w:szCs w:val="18"/>
                <w:lang w:eastAsia="zh-CN" w:bidi="hi-IN"/>
              </w:rPr>
              <w:t>TSO</w:t>
            </w:r>
          </w:p>
        </w:tc>
        <w:tc>
          <w:tcPr>
            <w:tcW w:w="2126" w:type="dxa"/>
            <w:shd w:val="clear" w:color="auto" w:fill="auto"/>
          </w:tcPr>
          <w:p w:rsidR="00525498" w:rsidRDefault="00525498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2"/>
                <w:kern w:val="3"/>
                <w:positio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2"/>
                <w:kern w:val="3"/>
                <w:position w:val="1"/>
                <w:sz w:val="18"/>
                <w:szCs w:val="18"/>
                <w:lang w:eastAsia="zh-CN" w:bidi="hi-IN"/>
              </w:rPr>
              <w:t>Kadın emeği satış merkez sayısı</w:t>
            </w:r>
          </w:p>
          <w:p w:rsidR="00525498" w:rsidRPr="00101E4C" w:rsidRDefault="00525498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2"/>
                <w:kern w:val="3"/>
                <w:positio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2"/>
                <w:kern w:val="3"/>
                <w:position w:val="1"/>
                <w:sz w:val="18"/>
                <w:szCs w:val="18"/>
                <w:lang w:eastAsia="zh-CN" w:bidi="hi-IN"/>
              </w:rPr>
              <w:t xml:space="preserve">Satış yapan kadın sayısı </w:t>
            </w:r>
          </w:p>
        </w:tc>
      </w:tr>
      <w:tr w:rsidR="00D725F7" w:rsidRPr="00101E4C" w:rsidTr="009872DF">
        <w:tc>
          <w:tcPr>
            <w:tcW w:w="14203" w:type="dxa"/>
            <w:gridSpan w:val="5"/>
            <w:shd w:val="clear" w:color="auto" w:fill="D9D9D9"/>
          </w:tcPr>
          <w:p w:rsidR="00D725F7" w:rsidRPr="00101E4C" w:rsidRDefault="00D725F7" w:rsidP="00505F6D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20"/>
                <w:szCs w:val="20"/>
              </w:rPr>
            </w:pPr>
            <w:r w:rsidRPr="00101E4C">
              <w:rPr>
                <w:rFonts w:ascii="Arial" w:eastAsia="SimSun" w:hAnsi="Arial" w:cs="Arial"/>
                <w:b/>
                <w:bCs/>
                <w:color w:val="00000A"/>
                <w:kern w:val="3"/>
                <w:sz w:val="20"/>
                <w:szCs w:val="20"/>
              </w:rPr>
              <w:t xml:space="preserve">Stratejik Öncelik </w:t>
            </w:r>
            <w:proofErr w:type="gramStart"/>
            <w:r w:rsidRPr="00101E4C">
              <w:rPr>
                <w:rFonts w:ascii="Arial" w:eastAsia="SimSun" w:hAnsi="Arial" w:cs="Arial"/>
                <w:b/>
                <w:bCs/>
                <w:color w:val="00000A"/>
                <w:kern w:val="3"/>
                <w:sz w:val="20"/>
                <w:szCs w:val="20"/>
              </w:rPr>
              <w:t>3.4</w:t>
            </w:r>
            <w:proofErr w:type="gramEnd"/>
            <w:r w:rsidRPr="00101E4C">
              <w:rPr>
                <w:rFonts w:ascii="Arial" w:eastAsia="SimSun" w:hAnsi="Arial" w:cs="Arial"/>
                <w:b/>
                <w:bCs/>
                <w:color w:val="00000A"/>
                <w:kern w:val="3"/>
                <w:sz w:val="20"/>
                <w:szCs w:val="20"/>
              </w:rPr>
              <w:t>:</w:t>
            </w:r>
            <w:r w:rsidR="00505F6D">
              <w:rPr>
                <w:rFonts w:ascii="Arial" w:eastAsia="SimSun" w:hAnsi="Arial" w:cs="Arial"/>
                <w:b/>
                <w:bCs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K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d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ı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n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ar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ı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n ç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lış</w:t>
            </w:r>
            <w:r w:rsidRPr="00101E4C">
              <w:rPr>
                <w:rFonts w:ascii="Arial" w:eastAsia="Calibri" w:hAnsi="Arial" w:cs="Arial"/>
                <w:color w:val="00000A"/>
                <w:spacing w:val="-2"/>
                <w:w w:val="101"/>
                <w:kern w:val="3"/>
                <w:sz w:val="20"/>
                <w:szCs w:val="20"/>
              </w:rPr>
              <w:t>m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a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k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o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ş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u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ar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ının 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y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ş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t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r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mesi</w:t>
            </w:r>
          </w:p>
        </w:tc>
      </w:tr>
      <w:tr w:rsidR="00D725F7" w:rsidRPr="00101E4C" w:rsidTr="009872DF">
        <w:tc>
          <w:tcPr>
            <w:tcW w:w="14203" w:type="dxa"/>
            <w:gridSpan w:val="5"/>
            <w:shd w:val="clear" w:color="auto" w:fill="D5DCE4"/>
          </w:tcPr>
          <w:p w:rsidR="00D725F7" w:rsidRPr="00101E4C" w:rsidRDefault="00D725F7" w:rsidP="00505F6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101E4C">
              <w:rPr>
                <w:rFonts w:ascii="Arial" w:eastAsia="SimSun" w:hAnsi="Arial" w:cs="Arial"/>
                <w:b/>
                <w:bCs/>
                <w:color w:val="000000"/>
                <w:kern w:val="3"/>
                <w:sz w:val="20"/>
                <w:szCs w:val="20"/>
                <w:lang w:eastAsia="da-DK" w:bidi="hi-IN"/>
              </w:rPr>
              <w:t>Hedef 3.4.1:</w:t>
            </w:r>
            <w:r w:rsidR="00505F6D">
              <w:rPr>
                <w:rFonts w:ascii="Arial" w:eastAsia="SimSun" w:hAnsi="Arial" w:cs="Arial"/>
                <w:b/>
                <w:bCs/>
                <w:color w:val="000000"/>
                <w:kern w:val="3"/>
                <w:sz w:val="20"/>
                <w:szCs w:val="20"/>
                <w:lang w:eastAsia="da-DK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20"/>
                <w:szCs w:val="20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20"/>
                <w:szCs w:val="20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position w:val="1"/>
                <w:sz w:val="20"/>
                <w:szCs w:val="20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20"/>
                <w:szCs w:val="20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20"/>
                <w:szCs w:val="20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position w:val="1"/>
                <w:sz w:val="20"/>
                <w:szCs w:val="20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20"/>
                <w:szCs w:val="20"/>
                <w:lang w:eastAsia="zh-CN" w:bidi="hi-IN"/>
              </w:rPr>
              <w:t>n</w:t>
            </w:r>
            <w:r w:rsidR="00505F6D">
              <w:rPr>
                <w:rFonts w:ascii="Arial" w:eastAsia="Calibri" w:hAnsi="Arial" w:cs="Arial"/>
                <w:w w:val="101"/>
                <w:kern w:val="3"/>
                <w:position w:val="1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çalıştığı iş alanlarında koşulların saptanması ve iyileştirilmesi</w:t>
            </w:r>
          </w:p>
        </w:tc>
      </w:tr>
      <w:tr w:rsidR="00525498" w:rsidRPr="00101E4C" w:rsidTr="009872DF">
        <w:tc>
          <w:tcPr>
            <w:tcW w:w="6265" w:type="dxa"/>
            <w:shd w:val="clear" w:color="auto" w:fill="auto"/>
          </w:tcPr>
          <w:p w:rsidR="00505F6D" w:rsidRPr="00505F6D" w:rsidRDefault="00525498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textAlignment w:val="baseline"/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505F6D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3.4.1.1</w:t>
            </w:r>
            <w:r w:rsidRPr="00505F6D"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</w:p>
          <w:p w:rsidR="00525498" w:rsidRPr="00101E4C" w:rsidRDefault="00525498" w:rsidP="00505F6D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Vardiyalı</w:t>
            </w:r>
            <w:r w:rsid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çalışan</w:t>
            </w:r>
            <w:r w:rsid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kadınlar</w:t>
            </w:r>
            <w:r w:rsid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için</w:t>
            </w:r>
            <w:r w:rsid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servis</w:t>
            </w:r>
            <w:r w:rsid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imkânı</w:t>
            </w:r>
            <w:r w:rsid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sağlamak</w:t>
            </w:r>
            <w:r w:rsid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25498" w:rsidRDefault="00525498">
            <w:r w:rsidRPr="008C3D60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2016</w:t>
            </w:r>
            <w:r w:rsidRPr="008C3D60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8C3D60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8C3D60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525498" w:rsidRDefault="00525498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İşverenler </w:t>
            </w:r>
          </w:p>
          <w:p w:rsidR="00525498" w:rsidRPr="00101E4C" w:rsidRDefault="00525498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Sosyal Güvenlik İl </w:t>
            </w: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lastRenderedPageBreak/>
              <w:t>Müdürlüğü</w:t>
            </w:r>
          </w:p>
          <w:p w:rsidR="00525498" w:rsidRPr="00101E4C" w:rsidRDefault="00525498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Belediyeler </w:t>
            </w:r>
          </w:p>
        </w:tc>
        <w:tc>
          <w:tcPr>
            <w:tcW w:w="2268" w:type="dxa"/>
          </w:tcPr>
          <w:p w:rsidR="00525498" w:rsidRPr="00101E4C" w:rsidRDefault="00525498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lastRenderedPageBreak/>
              <w:t>İlgili STK’lar</w:t>
            </w:r>
          </w:p>
          <w:p w:rsidR="00525498" w:rsidRPr="00101E4C" w:rsidRDefault="00525498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Meslek Odaları</w:t>
            </w:r>
          </w:p>
          <w:p w:rsidR="00525498" w:rsidRPr="00101E4C" w:rsidRDefault="00525498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lastRenderedPageBreak/>
              <w:t>Sendikalar</w:t>
            </w:r>
          </w:p>
        </w:tc>
        <w:tc>
          <w:tcPr>
            <w:tcW w:w="2126" w:type="dxa"/>
            <w:shd w:val="clear" w:color="auto" w:fill="auto"/>
          </w:tcPr>
          <w:p w:rsidR="00525498" w:rsidRPr="00101E4C" w:rsidRDefault="00525498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lastRenderedPageBreak/>
              <w:t>S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rv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s</w:t>
            </w:r>
            <w:r w:rsidR="00306B14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="00306B14"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="00306B14" w:rsidRPr="00101E4C">
              <w:rPr>
                <w:rFonts w:ascii="Arial" w:eastAsia="Calibri" w:hAnsi="Arial" w:cs="Arial"/>
                <w:spacing w:val="-2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m</w:t>
            </w:r>
            <w:r w:rsidR="00306B14"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kânı</w:t>
            </w:r>
            <w:r w:rsidR="00306B14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ğ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306B14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ş</w:t>
            </w:r>
            <w:r w:rsidR="00306B14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i 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ay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</w:p>
        </w:tc>
      </w:tr>
      <w:tr w:rsidR="00525498" w:rsidRPr="00101E4C" w:rsidTr="009872DF">
        <w:tc>
          <w:tcPr>
            <w:tcW w:w="6265" w:type="dxa"/>
            <w:shd w:val="clear" w:color="auto" w:fill="auto"/>
          </w:tcPr>
          <w:p w:rsidR="00505F6D" w:rsidRPr="00505F6D" w:rsidRDefault="00525498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textAlignment w:val="baseline"/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505F6D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lastRenderedPageBreak/>
              <w:t>3.4.1.2</w:t>
            </w:r>
            <w:r w:rsidRPr="00505F6D"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</w:p>
          <w:p w:rsidR="00525498" w:rsidRPr="00101E4C" w:rsidRDefault="00525498" w:rsidP="00F25003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Ayrımcı</w:t>
            </w:r>
            <w:r w:rsidR="00F25003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muameleye</w:t>
            </w:r>
            <w:r w:rsidR="00F25003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ve </w:t>
            </w:r>
            <w:proofErr w:type="spellStart"/>
            <w:r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bezdiriye</w:t>
            </w:r>
            <w:proofErr w:type="spellEnd"/>
            <w:r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(</w:t>
            </w:r>
            <w:proofErr w:type="spellStart"/>
            <w:r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mobbing</w:t>
            </w:r>
            <w:proofErr w:type="spellEnd"/>
            <w:r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) karşı</w:t>
            </w:r>
            <w:r w:rsidR="006E5F22"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kurum</w:t>
            </w:r>
            <w:r w:rsidR="006E5F22"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içi</w:t>
            </w:r>
            <w:r w:rsidR="006E5F22"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F25003"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şikâyet</w:t>
            </w:r>
            <w:r w:rsidR="006E5F22"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mekanizmaları</w:t>
            </w:r>
            <w:r w:rsidR="006E5F22"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oluşturmak ve oluşturulan mekanizmaların işleyişini takip etmek, Alo 170 </w:t>
            </w:r>
            <w:r w:rsidR="007F0EDD"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şikâyet</w:t>
            </w:r>
            <w:r w:rsidRPr="00505F6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hattının tanıtımını yapmak</w:t>
            </w:r>
            <w:r w:rsid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25498" w:rsidRDefault="00525498">
            <w:r w:rsidRPr="008C3D60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2016</w:t>
            </w:r>
            <w:r w:rsidRPr="008C3D60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8C3D60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8C3D60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525498" w:rsidRDefault="00525498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Çalışma ve İş-kur İl Müdürlüğü</w:t>
            </w:r>
          </w:p>
          <w:p w:rsidR="00525498" w:rsidRPr="00101E4C" w:rsidRDefault="00525498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Sosyal Güvenlik İl Müdürlüğü</w:t>
            </w:r>
          </w:p>
          <w:p w:rsidR="00525498" w:rsidRDefault="00525498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Belediyeler </w:t>
            </w:r>
          </w:p>
          <w:p w:rsidR="00525498" w:rsidRDefault="00525498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Valilik</w:t>
            </w:r>
          </w:p>
          <w:p w:rsidR="00525498" w:rsidRPr="00101E4C" w:rsidRDefault="00525498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Sendikalar</w:t>
            </w:r>
          </w:p>
        </w:tc>
        <w:tc>
          <w:tcPr>
            <w:tcW w:w="2268" w:type="dxa"/>
          </w:tcPr>
          <w:p w:rsidR="00525498" w:rsidRPr="00101E4C" w:rsidRDefault="00525498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İlgili STK’lar</w:t>
            </w:r>
          </w:p>
          <w:p w:rsidR="00525498" w:rsidRPr="00101E4C" w:rsidRDefault="00525498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Meslek Odaları</w:t>
            </w:r>
          </w:p>
          <w:p w:rsidR="00525498" w:rsidRPr="00101E4C" w:rsidRDefault="00525498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İlgili kamu kurumları</w:t>
            </w:r>
          </w:p>
        </w:tc>
        <w:tc>
          <w:tcPr>
            <w:tcW w:w="2126" w:type="dxa"/>
            <w:shd w:val="clear" w:color="auto" w:fill="auto"/>
          </w:tcPr>
          <w:p w:rsidR="00525498" w:rsidRPr="00101E4C" w:rsidRDefault="00525498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um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i</w:t>
            </w:r>
            <w:r w:rsidRPr="00101E4C">
              <w:rPr>
                <w:rFonts w:ascii="Arial" w:eastAsia="Calibri" w:hAnsi="Arial" w:cs="Arial"/>
                <w:spacing w:val="-5"/>
                <w:kern w:val="3"/>
                <w:position w:val="1"/>
                <w:sz w:val="18"/>
                <w:szCs w:val="18"/>
                <w:lang w:eastAsia="zh-CN" w:bidi="hi-IN"/>
              </w:rPr>
              <w:t>ç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="00306B14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="00AD0624" w:rsidRPr="00101E4C">
              <w:rPr>
                <w:rFonts w:ascii="Arial" w:eastAsia="Calibri" w:hAnsi="Arial" w:cs="Arial"/>
                <w:spacing w:val="-4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ş</w:t>
            </w:r>
            <w:r w:rsidR="00AD0624"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="00AD0624"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kâyet</w:t>
            </w:r>
            <w:r w:rsidR="00306B14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z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ı 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ay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</w:p>
        </w:tc>
      </w:tr>
      <w:tr w:rsidR="00D725F7" w:rsidRPr="00101E4C" w:rsidTr="009872DF">
        <w:tc>
          <w:tcPr>
            <w:tcW w:w="6265" w:type="dxa"/>
            <w:shd w:val="clear" w:color="auto" w:fill="auto"/>
          </w:tcPr>
          <w:p w:rsidR="007F0EDD" w:rsidRPr="007F0EDD" w:rsidRDefault="00D725F7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textAlignment w:val="baseline"/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7F0EDD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3.4.1.3</w:t>
            </w:r>
            <w:r w:rsidRPr="007F0EDD"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</w:p>
          <w:p w:rsidR="00D725F7" w:rsidRPr="00101E4C" w:rsidRDefault="00D725F7" w:rsidP="007F0EDD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İşçi</w:t>
            </w:r>
            <w:r w:rsidR="004546A4"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ve </w:t>
            </w:r>
            <w:r w:rsidR="004546A4"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</w:t>
            </w:r>
            <w:r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şveren</w:t>
            </w:r>
            <w:r w:rsidR="004546A4"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sendikalarına</w:t>
            </w:r>
            <w:r w:rsidR="004546A4"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yönelik;</w:t>
            </w:r>
            <w:r w:rsidR="004546A4"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toplumsal</w:t>
            </w:r>
            <w:r w:rsidR="004546A4"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cinsiyet farkındalığı,</w:t>
            </w:r>
            <w:r w:rsidR="004546A4"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ayrımcılık</w:t>
            </w:r>
            <w:r w:rsidR="004546A4"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yasağı, kadınların</w:t>
            </w:r>
            <w:r w:rsidR="004546A4"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işgücü</w:t>
            </w:r>
            <w:r w:rsidR="004546A4"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piyasasına katılımını/devamını</w:t>
            </w:r>
            <w:r w:rsidR="004546A4"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önleyen</w:t>
            </w:r>
            <w:r w:rsidR="004546A4"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engellerle</w:t>
            </w:r>
            <w:r w:rsid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(</w:t>
            </w:r>
            <w:proofErr w:type="spellStart"/>
            <w:r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bezdiri</w:t>
            </w:r>
            <w:proofErr w:type="spellEnd"/>
            <w:r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,</w:t>
            </w:r>
            <w:r w:rsidR="004546A4"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cam</w:t>
            </w:r>
            <w:r w:rsidR="004546A4"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tavan, ayrımcı</w:t>
            </w:r>
            <w:r w:rsidR="004546A4"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muamele, ücret</w:t>
            </w:r>
            <w:r w:rsidR="004546A4"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eşitsizliği,</w:t>
            </w:r>
            <w:r w:rsidR="004546A4"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aile</w:t>
            </w:r>
            <w:r w:rsidR="004546A4"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sorumlulukları-kreş,</w:t>
            </w:r>
            <w:r w:rsidR="004546A4"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yaşlı hasta</w:t>
            </w:r>
            <w:r w:rsidR="004546A4"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bakımı</w:t>
            </w:r>
            <w:r w:rsidR="004546A4"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konusunda</w:t>
            </w:r>
            <w:r w:rsidR="004546A4"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destek</w:t>
            </w:r>
            <w:r w:rsidR="004546A4"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yetersizliği) mücadele konularında</w:t>
            </w:r>
            <w:r w:rsidR="004546A4"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bilgilendirme</w:t>
            </w:r>
            <w:r w:rsidR="004546A4"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çalışmaları</w:t>
            </w:r>
            <w:r w:rsidR="004546A4"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yürütmek</w:t>
            </w:r>
            <w:r w:rsid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725F7" w:rsidRPr="00101E4C" w:rsidRDefault="00D725F7" w:rsidP="008F4F7D">
            <w:pPr>
              <w:widowControl w:val="0"/>
              <w:suppressAutoHyphens/>
              <w:autoSpaceDN w:val="0"/>
              <w:spacing w:after="0" w:line="200" w:lineRule="exact"/>
              <w:ind w:left="105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201</w:t>
            </w:r>
            <w:r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6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–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725F7" w:rsidRPr="00101E4C" w:rsidRDefault="00D725F7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Sendikalar </w:t>
            </w:r>
          </w:p>
        </w:tc>
        <w:tc>
          <w:tcPr>
            <w:tcW w:w="2268" w:type="dxa"/>
          </w:tcPr>
          <w:p w:rsidR="00D725F7" w:rsidRPr="00101E4C" w:rsidRDefault="00D725F7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İlgili STK’lar</w:t>
            </w:r>
          </w:p>
          <w:p w:rsidR="00D725F7" w:rsidRPr="00101E4C" w:rsidRDefault="00D725F7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Meslek Odaları</w:t>
            </w:r>
          </w:p>
        </w:tc>
        <w:tc>
          <w:tcPr>
            <w:tcW w:w="2126" w:type="dxa"/>
            <w:shd w:val="clear" w:color="auto" w:fill="auto"/>
          </w:tcPr>
          <w:p w:rsidR="00AD0624" w:rsidRPr="00AD0624" w:rsidRDefault="00D725F7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AD0624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Çalışma</w:t>
            </w:r>
            <w:r w:rsidR="00306B14" w:rsidRPr="00AD0624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AD0624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yapılan</w:t>
            </w:r>
            <w:r w:rsidR="00306B14" w:rsidRPr="00AD0624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AD0624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sendika</w:t>
            </w:r>
            <w:r w:rsidR="00306B14" w:rsidRPr="00AD0624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AD0624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ve</w:t>
            </w:r>
            <w:r w:rsidR="00306B14" w:rsidRPr="00AD0624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AD0624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kişi sayısı</w:t>
            </w:r>
            <w:r w:rsidR="00AD0624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,</w:t>
            </w:r>
          </w:p>
          <w:p w:rsidR="00D725F7" w:rsidRPr="00101E4C" w:rsidRDefault="00AD0624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S</w:t>
            </w:r>
            <w:r w:rsidR="00D725F7" w:rsidRPr="00AD0624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endikaların politikalarındaki yaklaşım değişiklikleri</w:t>
            </w:r>
          </w:p>
        </w:tc>
      </w:tr>
      <w:tr w:rsidR="00D725F7" w:rsidRPr="00101E4C" w:rsidTr="009872DF">
        <w:tc>
          <w:tcPr>
            <w:tcW w:w="6265" w:type="dxa"/>
            <w:shd w:val="clear" w:color="auto" w:fill="auto"/>
          </w:tcPr>
          <w:p w:rsidR="007F0EDD" w:rsidRPr="007F0EDD" w:rsidRDefault="00D725F7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7F0EDD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3.4.1.4.</w:t>
            </w:r>
          </w:p>
          <w:p w:rsidR="00D725F7" w:rsidRPr="00101E4C" w:rsidRDefault="00D725F7" w:rsidP="007F0EDD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Özellikle</w:t>
            </w:r>
            <w:r w:rsidR="00DE6C59"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tarım</w:t>
            </w:r>
            <w:r w:rsidR="00DE6C59"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sektöründe</w:t>
            </w:r>
            <w:r w:rsidR="00DE6C59"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çalışan</w:t>
            </w:r>
            <w:r w:rsidR="00DE6C59"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kadınların</w:t>
            </w:r>
            <w:r w:rsidR="00DE6C59"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kayıt altına</w:t>
            </w:r>
            <w:r w:rsidR="00DE6C59"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alınması</w:t>
            </w:r>
            <w:r w:rsidR="00DE6C59"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için</w:t>
            </w:r>
            <w:r w:rsidR="00DE6C59"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gerekli</w:t>
            </w:r>
            <w:r w:rsidR="00DE6C59"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çalışmaları</w:t>
            </w:r>
            <w:r w:rsidR="00DE6C59"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etkinleştirmek</w:t>
            </w:r>
            <w:r w:rsid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725F7" w:rsidRDefault="00D725F7">
            <w:r w:rsidRPr="00C7036A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2016</w:t>
            </w:r>
            <w:r w:rsidRPr="00C7036A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–</w:t>
            </w:r>
            <w:r w:rsidRPr="00C7036A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C7036A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725F7" w:rsidRPr="00101E4C" w:rsidRDefault="00D725F7" w:rsidP="00AD062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Çalışma ve İş-kur İl Müdürlüğü</w:t>
            </w:r>
          </w:p>
          <w:p w:rsidR="00D725F7" w:rsidRPr="00101E4C" w:rsidRDefault="00D725F7" w:rsidP="00AD062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Samsun Gıda Tarım ve Hayvancılık İl Müdürlüğü</w:t>
            </w:r>
          </w:p>
          <w:p w:rsidR="00D725F7" w:rsidRPr="00101E4C" w:rsidRDefault="00D725F7" w:rsidP="00AD062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Tarım ve Kırsal Kalkınmayı Destekleme Kurumu İl Koordinatörlüğü</w:t>
            </w:r>
          </w:p>
          <w:p w:rsidR="00D725F7" w:rsidRPr="00101E4C" w:rsidRDefault="00D725F7" w:rsidP="00AD062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Belediyeler </w:t>
            </w:r>
          </w:p>
        </w:tc>
        <w:tc>
          <w:tcPr>
            <w:tcW w:w="2268" w:type="dxa"/>
          </w:tcPr>
          <w:p w:rsidR="00D725F7" w:rsidRPr="00101E4C" w:rsidRDefault="00D725F7" w:rsidP="00AD062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İlgili STK’lar</w:t>
            </w:r>
          </w:p>
          <w:p w:rsidR="00D725F7" w:rsidRPr="00101E4C" w:rsidRDefault="00D725F7" w:rsidP="00AD062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Meslek Odaları</w:t>
            </w:r>
          </w:p>
          <w:p w:rsidR="00D725F7" w:rsidRPr="00101E4C" w:rsidRDefault="00D725F7" w:rsidP="00AD062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Sendikalar</w:t>
            </w:r>
          </w:p>
        </w:tc>
        <w:tc>
          <w:tcPr>
            <w:tcW w:w="2126" w:type="dxa"/>
            <w:shd w:val="clear" w:color="auto" w:fill="auto"/>
          </w:tcPr>
          <w:p w:rsidR="00D725F7" w:rsidRPr="00101E4C" w:rsidRDefault="00D725F7" w:rsidP="00AD062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2"/>
                <w:kern w:val="3"/>
                <w:position w:val="1"/>
                <w:sz w:val="18"/>
                <w:szCs w:val="18"/>
                <w:lang w:eastAsia="zh-CN" w:bidi="hi-IN"/>
              </w:rPr>
              <w:t>İ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5"/>
                <w:kern w:val="3"/>
                <w:position w:val="1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="00306B14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t</w:t>
            </w:r>
            <w:r w:rsidR="00306B14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ç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lış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306B14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n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ay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nd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</w:t>
            </w:r>
            <w:r w:rsidR="00306B14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z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ş</w:t>
            </w:r>
          </w:p>
        </w:tc>
      </w:tr>
      <w:tr w:rsidR="00D725F7" w:rsidRPr="00101E4C" w:rsidTr="009872DF">
        <w:tc>
          <w:tcPr>
            <w:tcW w:w="6265" w:type="dxa"/>
            <w:shd w:val="clear" w:color="auto" w:fill="auto"/>
          </w:tcPr>
          <w:p w:rsidR="007F0EDD" w:rsidRDefault="00D725F7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textAlignment w:val="baseline"/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7F0EDD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3.4.1.5.</w:t>
            </w:r>
          </w:p>
          <w:p w:rsidR="00D725F7" w:rsidRPr="00101E4C" w:rsidRDefault="00D725F7" w:rsidP="007F0EDD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Ev</w:t>
            </w:r>
            <w:r w:rsidR="007F0EDD"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eksenli</w:t>
            </w:r>
            <w:r w:rsidR="00DE6C59"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çalışan</w:t>
            </w:r>
            <w:r w:rsidR="00DE6C59"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kadınların</w:t>
            </w:r>
            <w:r w:rsidR="00DE6C59"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ekonomiye</w:t>
            </w:r>
            <w:r w:rsidR="00DE6C59"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katkıları,</w:t>
            </w:r>
            <w:r w:rsidR="00DE6C59"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sosyal güvenlik</w:t>
            </w:r>
            <w:r w:rsidR="00DE6C59"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sistemine</w:t>
            </w:r>
            <w:r w:rsidR="00DE6C59"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katılmaları</w:t>
            </w:r>
            <w:r w:rsidR="00DE6C59"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için savunu</w:t>
            </w:r>
            <w:r w:rsidR="00DE6C59"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cu </w:t>
            </w:r>
            <w:r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faaliyetleri</w:t>
            </w:r>
            <w:r w:rsidR="00DE6C59"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7F0EDD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yürütmek</w:t>
            </w:r>
            <w:r w:rsidR="0010450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725F7" w:rsidRDefault="00D725F7">
            <w:r w:rsidRPr="00C7036A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2016</w:t>
            </w:r>
            <w:r w:rsidRPr="00C7036A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–</w:t>
            </w:r>
            <w:r w:rsidRPr="00C7036A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C7036A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725F7" w:rsidRPr="00101E4C" w:rsidRDefault="00D725F7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Sendikalar </w:t>
            </w:r>
          </w:p>
        </w:tc>
        <w:tc>
          <w:tcPr>
            <w:tcW w:w="2268" w:type="dxa"/>
          </w:tcPr>
          <w:p w:rsidR="00D725F7" w:rsidRPr="00101E4C" w:rsidRDefault="00D725F7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İlgili STK’lar</w:t>
            </w:r>
          </w:p>
          <w:p w:rsidR="00D725F7" w:rsidRPr="00101E4C" w:rsidRDefault="00D725F7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Meslek Odaları</w:t>
            </w:r>
          </w:p>
        </w:tc>
        <w:tc>
          <w:tcPr>
            <w:tcW w:w="2126" w:type="dxa"/>
            <w:shd w:val="clear" w:color="auto" w:fill="auto"/>
          </w:tcPr>
          <w:p w:rsidR="00D725F7" w:rsidRPr="00101E4C" w:rsidRDefault="00D725F7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o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ya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="00306B14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gü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nc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ç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lış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306B14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n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ay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nd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</w:t>
            </w:r>
            <w:r w:rsidR="00306B14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ş</w:t>
            </w:r>
          </w:p>
        </w:tc>
      </w:tr>
      <w:tr w:rsidR="00D725F7" w:rsidRPr="00101E4C" w:rsidTr="009872DF">
        <w:tc>
          <w:tcPr>
            <w:tcW w:w="6265" w:type="dxa"/>
            <w:shd w:val="clear" w:color="auto" w:fill="auto"/>
          </w:tcPr>
          <w:p w:rsidR="00104508" w:rsidRPr="00104508" w:rsidRDefault="00104508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3.</w:t>
            </w:r>
            <w:r w:rsidR="00D725F7" w:rsidRPr="00104508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4.1.6</w:t>
            </w:r>
            <w:r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  <w:r w:rsidR="00D725F7" w:rsidRPr="00104508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</w:p>
          <w:p w:rsidR="00D725F7" w:rsidRPr="00101E4C" w:rsidRDefault="00D725F7" w:rsidP="00104508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10450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Kadınların yoğun olarak çalıştığı tekstil, </w:t>
            </w:r>
            <w:proofErr w:type="gramStart"/>
            <w:r w:rsidRPr="0010450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konfeksiyo</w:t>
            </w:r>
            <w:r w:rsidR="00592C90" w:rsidRPr="0010450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n</w:t>
            </w:r>
            <w:proofErr w:type="gramEnd"/>
            <w:r w:rsidR="00592C90" w:rsidRPr="0010450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gibi sektörlerde çalışan kadınların hakları konusunda farkındalık çalışmaları yapmak ve hak ihlalleri konusunda gerekli yönlendirmeleri yapmak</w:t>
            </w:r>
            <w:r w:rsidR="0010450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725F7" w:rsidRPr="00C7036A" w:rsidRDefault="00592C90">
            <w:pPr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C7036A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2016</w:t>
            </w:r>
            <w:r w:rsidRPr="00C7036A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–</w:t>
            </w:r>
            <w:r w:rsidRPr="00C7036A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C7036A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725F7" w:rsidRDefault="00592C90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Sendikalar</w:t>
            </w:r>
          </w:p>
          <w:p w:rsidR="00592C90" w:rsidRDefault="00592C90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Sosyal Güvenlik İl Müdürlüğü</w:t>
            </w:r>
          </w:p>
          <w:p w:rsidR="00592C90" w:rsidRPr="00101E4C" w:rsidRDefault="00592C90" w:rsidP="00474AD5">
            <w:pPr>
              <w:widowControl w:val="0"/>
              <w:suppressAutoHyphens/>
              <w:autoSpaceDN w:val="0"/>
              <w:spacing w:after="0" w:line="240" w:lineRule="auto"/>
              <w:ind w:left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</w:tcPr>
          <w:p w:rsidR="00592C90" w:rsidRPr="00101E4C" w:rsidRDefault="00592C90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İlgili STK’lar</w:t>
            </w:r>
          </w:p>
          <w:p w:rsidR="00D725F7" w:rsidRPr="00101E4C" w:rsidRDefault="00592C90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Meslek Odaları</w:t>
            </w:r>
          </w:p>
        </w:tc>
        <w:tc>
          <w:tcPr>
            <w:tcW w:w="2126" w:type="dxa"/>
            <w:shd w:val="clear" w:color="auto" w:fill="auto"/>
          </w:tcPr>
          <w:p w:rsidR="00D725F7" w:rsidRDefault="00592C90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Bilgilendirme yapılan işyeri sayısı</w:t>
            </w:r>
          </w:p>
          <w:p w:rsidR="00592C90" w:rsidRPr="00101E4C" w:rsidRDefault="00592C90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Bilgilendirme yapılan kadın sayısı</w:t>
            </w:r>
          </w:p>
        </w:tc>
      </w:tr>
      <w:tr w:rsidR="00D725F7" w:rsidRPr="00101E4C" w:rsidTr="009872DF">
        <w:tc>
          <w:tcPr>
            <w:tcW w:w="6265" w:type="dxa"/>
            <w:shd w:val="clear" w:color="auto" w:fill="auto"/>
          </w:tcPr>
          <w:p w:rsidR="00104508" w:rsidRPr="00104508" w:rsidRDefault="00104508" w:rsidP="007D2363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104508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3.4.1.7.</w:t>
            </w:r>
          </w:p>
          <w:p w:rsidR="00D725F7" w:rsidRPr="00101E4C" w:rsidRDefault="00D725F7" w:rsidP="00104508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10450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İlde kadınlara yönelik düzenlenen </w:t>
            </w:r>
            <w:r w:rsidR="0010450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mesleki </w:t>
            </w:r>
            <w:r w:rsidRPr="0010450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beceri geliştirme ve istihdam kurslarının etki analizlerinin yapılarak kursların niteliğinin geliştirilmesi</w:t>
            </w:r>
            <w:r w:rsidR="0010450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725F7" w:rsidRPr="00101E4C" w:rsidRDefault="00D725F7" w:rsidP="007D2363">
            <w:pPr>
              <w:widowControl w:val="0"/>
              <w:suppressAutoHyphens/>
              <w:autoSpaceDN w:val="0"/>
              <w:spacing w:after="0" w:line="200" w:lineRule="exact"/>
              <w:ind w:left="105"/>
              <w:textAlignment w:val="baseline"/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2016-2018</w:t>
            </w:r>
          </w:p>
        </w:tc>
        <w:tc>
          <w:tcPr>
            <w:tcW w:w="2410" w:type="dxa"/>
            <w:shd w:val="clear" w:color="auto" w:fill="auto"/>
          </w:tcPr>
          <w:p w:rsidR="00D725F7" w:rsidRDefault="00D725F7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Çalışma ve İş Kurumu İl Müdürlüğü</w:t>
            </w:r>
          </w:p>
          <w:p w:rsidR="00D725F7" w:rsidRDefault="00D725F7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Halk Eğitim Merkezleri</w:t>
            </w:r>
          </w:p>
          <w:p w:rsidR="00D725F7" w:rsidRPr="00101E4C" w:rsidRDefault="00D725F7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Belediyeler</w:t>
            </w:r>
          </w:p>
        </w:tc>
        <w:tc>
          <w:tcPr>
            <w:tcW w:w="2268" w:type="dxa"/>
          </w:tcPr>
          <w:p w:rsidR="00D725F7" w:rsidRDefault="00D725F7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OKA</w:t>
            </w:r>
          </w:p>
          <w:p w:rsidR="00D725F7" w:rsidRDefault="00D725F7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İlgili STK'lar</w:t>
            </w:r>
          </w:p>
          <w:p w:rsidR="00D725F7" w:rsidRPr="00101E4C" w:rsidRDefault="00D725F7" w:rsidP="00474AD5">
            <w:pPr>
              <w:widowControl w:val="0"/>
              <w:suppressAutoHyphens/>
              <w:autoSpaceDN w:val="0"/>
              <w:spacing w:after="0" w:line="240" w:lineRule="auto"/>
              <w:ind w:left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D725F7" w:rsidRPr="00101E4C" w:rsidRDefault="00D725F7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Gerçekleştirilen etki analizi sayısı</w:t>
            </w:r>
          </w:p>
        </w:tc>
      </w:tr>
    </w:tbl>
    <w:p w:rsidR="00101E4C" w:rsidRPr="00101E4C" w:rsidRDefault="00101E4C" w:rsidP="00101E4C">
      <w:pPr>
        <w:widowControl w:val="0"/>
        <w:suppressAutoHyphens/>
        <w:overflowPunct w:val="0"/>
        <w:autoSpaceDN w:val="0"/>
        <w:spacing w:after="240" w:line="23" w:lineRule="atLeast"/>
        <w:ind w:right="-141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101E4C" w:rsidRDefault="00101E4C" w:rsidP="00101E4C">
      <w:pPr>
        <w:widowControl w:val="0"/>
        <w:suppressAutoHyphens/>
        <w:overflowPunct w:val="0"/>
        <w:autoSpaceDN w:val="0"/>
        <w:spacing w:after="240" w:line="23" w:lineRule="atLeast"/>
        <w:ind w:right="-141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9872DF" w:rsidRPr="00101E4C" w:rsidRDefault="009872DF" w:rsidP="00101E4C">
      <w:pPr>
        <w:widowControl w:val="0"/>
        <w:suppressAutoHyphens/>
        <w:overflowPunct w:val="0"/>
        <w:autoSpaceDN w:val="0"/>
        <w:spacing w:after="240" w:line="23" w:lineRule="atLeast"/>
        <w:ind w:right="-141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101E4C" w:rsidRPr="00101E4C" w:rsidRDefault="00101E4C" w:rsidP="00101E4C">
      <w:pPr>
        <w:keepNext/>
        <w:keepLines/>
        <w:suppressAutoHyphens/>
        <w:autoSpaceDN w:val="0"/>
        <w:spacing w:before="200"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color w:val="4F81BD"/>
          <w:kern w:val="3"/>
          <w:sz w:val="24"/>
          <w:szCs w:val="24"/>
          <w:lang w:eastAsia="zh-CN"/>
        </w:rPr>
      </w:pPr>
      <w:bookmarkStart w:id="7" w:name="_Toc385842408"/>
      <w:bookmarkStart w:id="8" w:name="_Toc385865535"/>
      <w:bookmarkStart w:id="9" w:name="_Toc390096046"/>
      <w:r w:rsidRPr="00101E4C">
        <w:rPr>
          <w:rFonts w:ascii="Arial" w:eastAsia="Times New Roman" w:hAnsi="Arial" w:cs="Arial"/>
          <w:b/>
          <w:bCs/>
          <w:color w:val="4F81BD"/>
          <w:kern w:val="3"/>
          <w:sz w:val="24"/>
          <w:szCs w:val="24"/>
          <w:lang w:eastAsia="zh-CN"/>
        </w:rPr>
        <w:t>Müdahale Alanı 4: Kadına Yönelik Şiddetle Mücadele</w:t>
      </w:r>
      <w:bookmarkEnd w:id="7"/>
      <w:bookmarkEnd w:id="8"/>
      <w:bookmarkEnd w:id="9"/>
    </w:p>
    <w:tbl>
      <w:tblPr>
        <w:tblW w:w="14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24"/>
        <w:gridCol w:w="141"/>
        <w:gridCol w:w="1134"/>
        <w:gridCol w:w="2410"/>
        <w:gridCol w:w="2268"/>
        <w:gridCol w:w="2126"/>
      </w:tblGrid>
      <w:tr w:rsidR="00101E4C" w:rsidRPr="00101E4C" w:rsidTr="009872DF">
        <w:trPr>
          <w:trHeight w:val="160"/>
          <w:tblHeader/>
        </w:trPr>
        <w:tc>
          <w:tcPr>
            <w:tcW w:w="6124" w:type="dxa"/>
            <w:shd w:val="clear" w:color="auto" w:fill="BFBFBF"/>
          </w:tcPr>
          <w:p w:rsidR="00101E4C" w:rsidRPr="00101E4C" w:rsidRDefault="00101E4C" w:rsidP="00101E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Verdana"/>
                <w:b/>
                <w:bCs/>
                <w:color w:val="000000"/>
                <w:kern w:val="3"/>
                <w:sz w:val="20"/>
                <w:szCs w:val="20"/>
                <w:lang w:eastAsia="da-DK"/>
              </w:rPr>
            </w:pPr>
            <w:r w:rsidRPr="00101E4C">
              <w:rPr>
                <w:rFonts w:ascii="Arial" w:eastAsia="SimSun" w:hAnsi="Arial" w:cs="Verdana"/>
                <w:b/>
                <w:bCs/>
                <w:color w:val="000000"/>
                <w:kern w:val="3"/>
                <w:sz w:val="20"/>
                <w:szCs w:val="20"/>
                <w:lang w:eastAsia="da-DK"/>
              </w:rPr>
              <w:t>Faaliyet</w:t>
            </w:r>
          </w:p>
        </w:tc>
        <w:tc>
          <w:tcPr>
            <w:tcW w:w="1275" w:type="dxa"/>
            <w:gridSpan w:val="2"/>
            <w:shd w:val="clear" w:color="auto" w:fill="BFBFBF"/>
          </w:tcPr>
          <w:p w:rsidR="00101E4C" w:rsidRPr="00101E4C" w:rsidRDefault="00101E4C" w:rsidP="00101E4C">
            <w:pPr>
              <w:tabs>
                <w:tab w:val="left" w:pos="274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Verdana"/>
                <w:b/>
                <w:color w:val="00000A"/>
                <w:kern w:val="3"/>
                <w:sz w:val="20"/>
                <w:szCs w:val="20"/>
              </w:rPr>
            </w:pPr>
            <w:r w:rsidRPr="00101E4C">
              <w:rPr>
                <w:rFonts w:ascii="Arial" w:eastAsia="SimSun" w:hAnsi="Arial" w:cs="Verdana"/>
                <w:b/>
                <w:color w:val="00000A"/>
                <w:kern w:val="3"/>
                <w:sz w:val="20"/>
                <w:szCs w:val="20"/>
              </w:rPr>
              <w:t>Zaman</w:t>
            </w:r>
          </w:p>
        </w:tc>
        <w:tc>
          <w:tcPr>
            <w:tcW w:w="2410" w:type="dxa"/>
            <w:shd w:val="clear" w:color="auto" w:fill="BFBFBF"/>
          </w:tcPr>
          <w:p w:rsidR="00101E4C" w:rsidRPr="00101E4C" w:rsidRDefault="00101E4C" w:rsidP="00101E4C">
            <w:pPr>
              <w:widowControl w:val="0"/>
              <w:tabs>
                <w:tab w:val="left" w:pos="274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Verdana"/>
                <w:b/>
                <w:color w:val="00000A"/>
                <w:kern w:val="3"/>
                <w:sz w:val="20"/>
                <w:szCs w:val="20"/>
              </w:rPr>
            </w:pPr>
            <w:r w:rsidRPr="00101E4C">
              <w:rPr>
                <w:rFonts w:ascii="Arial" w:eastAsia="SimSun" w:hAnsi="Arial" w:cs="Verdana"/>
                <w:b/>
                <w:color w:val="00000A"/>
                <w:kern w:val="3"/>
                <w:sz w:val="20"/>
                <w:szCs w:val="20"/>
              </w:rPr>
              <w:t xml:space="preserve">Sorumlu </w:t>
            </w:r>
          </w:p>
          <w:p w:rsidR="00101E4C" w:rsidRPr="00101E4C" w:rsidRDefault="00101E4C" w:rsidP="00101E4C">
            <w:pPr>
              <w:tabs>
                <w:tab w:val="left" w:pos="274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Verdana"/>
                <w:b/>
                <w:color w:val="00000A"/>
                <w:kern w:val="3"/>
                <w:sz w:val="20"/>
                <w:szCs w:val="20"/>
              </w:rPr>
            </w:pPr>
            <w:r w:rsidRPr="00101E4C">
              <w:rPr>
                <w:rFonts w:ascii="Arial" w:eastAsia="SimSun" w:hAnsi="Arial" w:cs="Verdana"/>
                <w:b/>
                <w:color w:val="00000A"/>
                <w:kern w:val="3"/>
                <w:sz w:val="20"/>
                <w:szCs w:val="20"/>
              </w:rPr>
              <w:t>Kurum/Kuruluşlar</w:t>
            </w:r>
          </w:p>
        </w:tc>
        <w:tc>
          <w:tcPr>
            <w:tcW w:w="2268" w:type="dxa"/>
            <w:shd w:val="clear" w:color="auto" w:fill="BFBFBF"/>
          </w:tcPr>
          <w:p w:rsidR="00101E4C" w:rsidRPr="00101E4C" w:rsidRDefault="00101E4C" w:rsidP="00101E4C">
            <w:pPr>
              <w:widowControl w:val="0"/>
              <w:tabs>
                <w:tab w:val="left" w:pos="274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Verdana"/>
                <w:b/>
                <w:color w:val="00000A"/>
                <w:kern w:val="3"/>
                <w:sz w:val="20"/>
                <w:szCs w:val="20"/>
              </w:rPr>
            </w:pPr>
            <w:r w:rsidRPr="00101E4C">
              <w:rPr>
                <w:rFonts w:ascii="Arial" w:eastAsia="SimSun" w:hAnsi="Arial" w:cs="Verdana"/>
                <w:b/>
                <w:color w:val="00000A"/>
                <w:kern w:val="3"/>
                <w:sz w:val="20"/>
                <w:szCs w:val="20"/>
              </w:rPr>
              <w:t xml:space="preserve">Destekçi </w:t>
            </w:r>
          </w:p>
          <w:p w:rsidR="00101E4C" w:rsidRPr="00101E4C" w:rsidRDefault="00101E4C" w:rsidP="00101E4C">
            <w:pPr>
              <w:tabs>
                <w:tab w:val="left" w:pos="274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Verdana"/>
                <w:b/>
                <w:color w:val="00000A"/>
                <w:kern w:val="3"/>
                <w:sz w:val="20"/>
                <w:szCs w:val="20"/>
              </w:rPr>
            </w:pPr>
            <w:r w:rsidRPr="00101E4C">
              <w:rPr>
                <w:rFonts w:ascii="Arial" w:eastAsia="SimSun" w:hAnsi="Arial" w:cs="Verdana"/>
                <w:b/>
                <w:color w:val="00000A"/>
                <w:kern w:val="3"/>
                <w:sz w:val="20"/>
                <w:szCs w:val="20"/>
              </w:rPr>
              <w:t>Kurum/Kuruluşlar</w:t>
            </w:r>
          </w:p>
        </w:tc>
        <w:tc>
          <w:tcPr>
            <w:tcW w:w="2126" w:type="dxa"/>
            <w:shd w:val="clear" w:color="auto" w:fill="BFBFBF"/>
          </w:tcPr>
          <w:p w:rsidR="00101E4C" w:rsidRPr="00101E4C" w:rsidRDefault="00101E4C" w:rsidP="00101E4C">
            <w:pPr>
              <w:tabs>
                <w:tab w:val="left" w:pos="274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Verdana"/>
                <w:b/>
                <w:color w:val="00000A"/>
                <w:kern w:val="3"/>
                <w:sz w:val="20"/>
                <w:szCs w:val="20"/>
              </w:rPr>
            </w:pPr>
            <w:r w:rsidRPr="00101E4C">
              <w:rPr>
                <w:rFonts w:ascii="Arial" w:eastAsia="SimSun" w:hAnsi="Arial" w:cs="Verdana"/>
                <w:b/>
                <w:color w:val="00000A"/>
                <w:kern w:val="3"/>
                <w:sz w:val="20"/>
                <w:szCs w:val="20"/>
              </w:rPr>
              <w:t>Göstergeler</w:t>
            </w:r>
          </w:p>
        </w:tc>
      </w:tr>
      <w:tr w:rsidR="00101E4C" w:rsidRPr="00101E4C" w:rsidTr="009872DF">
        <w:tc>
          <w:tcPr>
            <w:tcW w:w="14203" w:type="dxa"/>
            <w:gridSpan w:val="6"/>
            <w:shd w:val="clear" w:color="auto" w:fill="D9D9D9"/>
          </w:tcPr>
          <w:p w:rsidR="00101E4C" w:rsidRPr="00101E4C" w:rsidRDefault="00101E4C" w:rsidP="00104508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20"/>
                <w:szCs w:val="20"/>
              </w:rPr>
            </w:pPr>
            <w:r w:rsidRPr="00101E4C">
              <w:rPr>
                <w:rFonts w:ascii="Arial" w:eastAsia="SimSun" w:hAnsi="Arial" w:cs="Verdana"/>
                <w:b/>
                <w:bCs/>
                <w:color w:val="00000A"/>
                <w:kern w:val="3"/>
                <w:sz w:val="20"/>
                <w:szCs w:val="20"/>
              </w:rPr>
              <w:t xml:space="preserve">Stratejik Öncelik </w:t>
            </w:r>
            <w:proofErr w:type="gramStart"/>
            <w:r w:rsidRPr="00101E4C">
              <w:rPr>
                <w:rFonts w:ascii="Arial" w:eastAsia="SimSun" w:hAnsi="Arial" w:cs="Verdana"/>
                <w:b/>
                <w:bCs/>
                <w:color w:val="00000A"/>
                <w:kern w:val="3"/>
                <w:sz w:val="20"/>
                <w:szCs w:val="20"/>
              </w:rPr>
              <w:t>4.1</w:t>
            </w:r>
            <w:proofErr w:type="gramEnd"/>
            <w:r w:rsidRPr="00101E4C">
              <w:rPr>
                <w:rFonts w:ascii="Arial" w:eastAsia="SimSun" w:hAnsi="Arial" w:cs="Verdana"/>
                <w:b/>
                <w:bCs/>
                <w:color w:val="00000A"/>
                <w:kern w:val="3"/>
                <w:sz w:val="20"/>
                <w:szCs w:val="20"/>
              </w:rPr>
              <w:t>:</w:t>
            </w:r>
            <w:r w:rsidR="00104508">
              <w:rPr>
                <w:rFonts w:ascii="Arial" w:eastAsia="SimSun" w:hAnsi="Arial" w:cs="Verdana"/>
                <w:b/>
                <w:bCs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-2"/>
                <w:w w:val="101"/>
                <w:kern w:val="3"/>
                <w:sz w:val="20"/>
                <w:szCs w:val="20"/>
              </w:rPr>
              <w:t>Ş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dd</w:t>
            </w:r>
            <w:r w:rsidRPr="00101E4C">
              <w:rPr>
                <w:rFonts w:ascii="Arial" w:eastAsia="Calibri" w:hAnsi="Arial" w:cs="Arial"/>
                <w:color w:val="00000A"/>
                <w:spacing w:val="-4"/>
                <w:w w:val="101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tin 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bü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y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ük</w:t>
            </w:r>
            <w:r w:rsidR="00104508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b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r 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o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ra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nda</w:t>
            </w:r>
            <w:r w:rsidR="00104508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-6"/>
                <w:w w:val="10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z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-5"/>
                <w:w w:val="101"/>
                <w:kern w:val="3"/>
                <w:sz w:val="20"/>
                <w:szCs w:val="20"/>
              </w:rPr>
              <w:t>ması</w:t>
            </w:r>
          </w:p>
        </w:tc>
      </w:tr>
      <w:tr w:rsidR="00101E4C" w:rsidRPr="00101E4C" w:rsidTr="009872DF">
        <w:tc>
          <w:tcPr>
            <w:tcW w:w="14203" w:type="dxa"/>
            <w:gridSpan w:val="6"/>
            <w:shd w:val="clear" w:color="auto" w:fill="D5DCE4"/>
          </w:tcPr>
          <w:p w:rsidR="00101E4C" w:rsidRPr="00101E4C" w:rsidRDefault="00101E4C" w:rsidP="00104508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20"/>
                <w:szCs w:val="20"/>
              </w:rPr>
            </w:pPr>
            <w:r w:rsidRPr="00101E4C">
              <w:rPr>
                <w:rFonts w:ascii="Arial" w:eastAsia="SimSun" w:hAnsi="Arial" w:cs="Verdana"/>
                <w:b/>
                <w:bCs/>
                <w:color w:val="000000"/>
                <w:kern w:val="3"/>
                <w:sz w:val="20"/>
                <w:szCs w:val="20"/>
                <w:lang w:eastAsia="da-DK"/>
              </w:rPr>
              <w:t>Hedef 4.1.1:</w:t>
            </w:r>
            <w:r w:rsidRPr="00101E4C">
              <w:rPr>
                <w:rFonts w:ascii="Arial" w:eastAsia="Calibri" w:hAnsi="Arial" w:cs="Arial"/>
                <w:color w:val="00000A"/>
                <w:spacing w:val="2"/>
                <w:kern w:val="3"/>
                <w:sz w:val="20"/>
                <w:szCs w:val="20"/>
              </w:rPr>
              <w:t>T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o</w:t>
            </w:r>
            <w:r w:rsidRPr="00101E4C">
              <w:rPr>
                <w:rFonts w:ascii="Arial" w:eastAsia="Calibri" w:hAnsi="Arial" w:cs="Arial"/>
                <w:color w:val="00000A"/>
                <w:spacing w:val="-5"/>
                <w:kern w:val="3"/>
                <w:sz w:val="20"/>
                <w:szCs w:val="20"/>
              </w:rPr>
              <w:t>p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um</w:t>
            </w:r>
            <w:r w:rsidR="00104508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he</w:t>
            </w:r>
            <w:r w:rsidRPr="00101E4C">
              <w:rPr>
                <w:rFonts w:ascii="Arial" w:eastAsia="Calibri" w:hAnsi="Arial" w:cs="Arial"/>
                <w:color w:val="00000A"/>
                <w:spacing w:val="-6"/>
                <w:w w:val="101"/>
                <w:kern w:val="3"/>
                <w:sz w:val="20"/>
                <w:szCs w:val="20"/>
              </w:rPr>
              <w:t>m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en 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he</w:t>
            </w:r>
            <w:r w:rsidRPr="00101E4C">
              <w:rPr>
                <w:rFonts w:ascii="Arial" w:eastAsia="Calibri" w:hAnsi="Arial" w:cs="Arial"/>
                <w:color w:val="00000A"/>
                <w:spacing w:val="-2"/>
                <w:kern w:val="3"/>
                <w:sz w:val="20"/>
                <w:szCs w:val="20"/>
              </w:rPr>
              <w:t>m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en</w:t>
            </w:r>
            <w:r w:rsidR="00104508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t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üm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k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si</w:t>
            </w:r>
            <w:r w:rsidRPr="00101E4C">
              <w:rPr>
                <w:rFonts w:ascii="Arial" w:eastAsia="Calibri" w:hAnsi="Arial" w:cs="Arial"/>
                <w:color w:val="00000A"/>
                <w:spacing w:val="-2"/>
                <w:w w:val="101"/>
                <w:kern w:val="3"/>
                <w:sz w:val="20"/>
                <w:szCs w:val="20"/>
              </w:rPr>
              <w:t>m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r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spacing w:val="-5"/>
                <w:w w:val="101"/>
                <w:kern w:val="3"/>
                <w:sz w:val="20"/>
                <w:szCs w:val="20"/>
              </w:rPr>
              <w:t>n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de 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“</w:t>
            </w:r>
            <w:r w:rsidRPr="00101E4C">
              <w:rPr>
                <w:rFonts w:ascii="Arial" w:eastAsia="Calibri" w:hAnsi="Arial" w:cs="Arial"/>
                <w:color w:val="00000A"/>
                <w:spacing w:val="2"/>
                <w:kern w:val="3"/>
                <w:sz w:val="20"/>
                <w:szCs w:val="20"/>
              </w:rPr>
              <w:t>t</w:t>
            </w:r>
            <w:r w:rsidRPr="00101E4C">
              <w:rPr>
                <w:rFonts w:ascii="Arial" w:eastAsia="Calibri" w:hAnsi="Arial" w:cs="Arial"/>
                <w:color w:val="00000A"/>
                <w:spacing w:val="-5"/>
                <w:kern w:val="3"/>
                <w:sz w:val="20"/>
                <w:szCs w:val="20"/>
              </w:rPr>
              <w:t>o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p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u</w:t>
            </w:r>
            <w:r w:rsidRPr="00101E4C">
              <w:rPr>
                <w:rFonts w:ascii="Arial" w:eastAsia="Calibri" w:hAnsi="Arial" w:cs="Arial"/>
                <w:color w:val="00000A"/>
                <w:spacing w:val="-6"/>
                <w:kern w:val="3"/>
                <w:sz w:val="20"/>
                <w:szCs w:val="20"/>
              </w:rPr>
              <w:t>m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s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l</w:t>
            </w:r>
            <w:r w:rsidR="00104508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c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spacing w:val="-5"/>
                <w:w w:val="101"/>
                <w:kern w:val="3"/>
                <w:sz w:val="20"/>
                <w:szCs w:val="20"/>
              </w:rPr>
              <w:t>n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si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y</w:t>
            </w:r>
            <w:r w:rsidRPr="00101E4C">
              <w:rPr>
                <w:rFonts w:ascii="Arial" w:eastAsia="Calibri" w:hAnsi="Arial" w:cs="Arial"/>
                <w:color w:val="00000A"/>
                <w:spacing w:val="-4"/>
                <w:w w:val="101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t </w:t>
            </w:r>
            <w:r w:rsidRPr="00101E4C">
              <w:rPr>
                <w:rFonts w:ascii="Arial" w:eastAsia="Calibri" w:hAnsi="Arial" w:cs="Arial"/>
                <w:color w:val="00000A"/>
                <w:spacing w:val="2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ş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t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ğ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, 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k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spacing w:val="-5"/>
                <w:w w:val="101"/>
                <w:kern w:val="3"/>
                <w:sz w:val="20"/>
                <w:szCs w:val="20"/>
              </w:rPr>
              <w:t>d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ı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na </w:t>
            </w:r>
            <w:r w:rsidRPr="00101E4C">
              <w:rPr>
                <w:rFonts w:ascii="Arial" w:eastAsia="Calibri" w:hAnsi="Arial" w:cs="Arial"/>
                <w:color w:val="00000A"/>
                <w:spacing w:val="2"/>
                <w:w w:val="101"/>
                <w:kern w:val="3"/>
                <w:sz w:val="20"/>
                <w:szCs w:val="20"/>
              </w:rPr>
              <w:t>y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ö</w:t>
            </w:r>
            <w:r w:rsidRPr="00101E4C">
              <w:rPr>
                <w:rFonts w:ascii="Arial" w:eastAsia="Calibri" w:hAnsi="Arial" w:cs="Arial"/>
                <w:color w:val="00000A"/>
                <w:spacing w:val="-5"/>
                <w:w w:val="101"/>
                <w:kern w:val="3"/>
                <w:sz w:val="20"/>
                <w:szCs w:val="20"/>
              </w:rPr>
              <w:t>n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li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k</w:t>
            </w:r>
            <w:r w:rsidR="00104508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-2"/>
                <w:kern w:val="3"/>
                <w:sz w:val="20"/>
                <w:szCs w:val="20"/>
              </w:rPr>
              <w:t>ş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spacing w:val="-5"/>
                <w:kern w:val="3"/>
                <w:sz w:val="20"/>
                <w:szCs w:val="20"/>
              </w:rPr>
              <w:t>d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det</w:t>
            </w:r>
            <w:r w:rsidR="00104508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v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e </w:t>
            </w:r>
            <w:r w:rsidRPr="00101E4C">
              <w:rPr>
                <w:rFonts w:ascii="Arial" w:eastAsia="Calibri" w:hAnsi="Arial" w:cs="Arial"/>
                <w:color w:val="00000A"/>
                <w:spacing w:val="-2"/>
                <w:kern w:val="3"/>
                <w:sz w:val="20"/>
                <w:szCs w:val="20"/>
              </w:rPr>
              <w:t>ş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dd</w:t>
            </w:r>
            <w:r w:rsidRPr="00101E4C">
              <w:rPr>
                <w:rFonts w:ascii="Arial" w:eastAsia="Calibri" w:hAnsi="Arial" w:cs="Arial"/>
                <w:color w:val="00000A"/>
                <w:spacing w:val="-4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tl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e</w:t>
            </w:r>
            <w:r w:rsidR="00104508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-2"/>
                <w:w w:val="101"/>
                <w:kern w:val="3"/>
                <w:sz w:val="20"/>
                <w:szCs w:val="20"/>
              </w:rPr>
              <w:t>m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üc</w:t>
            </w:r>
            <w:r w:rsidRPr="00101E4C">
              <w:rPr>
                <w:rFonts w:ascii="Arial" w:eastAsia="Calibri" w:hAnsi="Arial" w:cs="Arial"/>
                <w:color w:val="00000A"/>
                <w:spacing w:val="-6"/>
                <w:w w:val="10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de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e, </w:t>
            </w:r>
            <w:r w:rsidRPr="00101E4C">
              <w:rPr>
                <w:rFonts w:ascii="Arial" w:eastAsia="Calibri" w:hAnsi="Arial" w:cs="Arial"/>
                <w:color w:val="00000A"/>
                <w:spacing w:val="2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rk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en</w:t>
            </w:r>
            <w:r w:rsidR="00104508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v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li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k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r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”</w:t>
            </w:r>
            <w:r w:rsidR="00104508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g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bi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k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onu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ar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da</w:t>
            </w:r>
            <w:r w:rsidR="00104508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2"/>
                <w:w w:val="101"/>
                <w:kern w:val="3"/>
                <w:sz w:val="20"/>
                <w:szCs w:val="20"/>
              </w:rPr>
              <w:t>f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ark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ı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n</w:t>
            </w:r>
            <w:r w:rsidRPr="00101E4C">
              <w:rPr>
                <w:rFonts w:ascii="Arial" w:eastAsia="Calibri" w:hAnsi="Arial" w:cs="Arial"/>
                <w:color w:val="00000A"/>
                <w:spacing w:val="-5"/>
                <w:w w:val="101"/>
                <w:kern w:val="3"/>
                <w:sz w:val="20"/>
                <w:szCs w:val="20"/>
              </w:rPr>
              <w:t>d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lı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k o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u</w:t>
            </w:r>
            <w:r w:rsidRPr="00101E4C">
              <w:rPr>
                <w:rFonts w:ascii="Arial" w:eastAsia="Calibri" w:hAnsi="Arial" w:cs="Arial"/>
                <w:color w:val="00000A"/>
                <w:spacing w:val="-4"/>
                <w:w w:val="101"/>
                <w:kern w:val="3"/>
                <w:sz w:val="20"/>
                <w:szCs w:val="20"/>
              </w:rPr>
              <w:t>ş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t</w:t>
            </w:r>
            <w:r w:rsidRPr="00101E4C">
              <w:rPr>
                <w:rFonts w:ascii="Arial" w:eastAsia="Calibri" w:hAnsi="Arial" w:cs="Arial"/>
                <w:color w:val="00000A"/>
                <w:spacing w:val="-5"/>
                <w:w w:val="101"/>
                <w:kern w:val="3"/>
                <w:sz w:val="20"/>
                <w:szCs w:val="20"/>
              </w:rPr>
              <w:t>urmak</w:t>
            </w:r>
          </w:p>
        </w:tc>
      </w:tr>
      <w:tr w:rsidR="007D2CD4" w:rsidRPr="00101E4C" w:rsidTr="009872DF">
        <w:tc>
          <w:tcPr>
            <w:tcW w:w="6265" w:type="dxa"/>
            <w:gridSpan w:val="2"/>
            <w:shd w:val="clear" w:color="auto" w:fill="auto"/>
          </w:tcPr>
          <w:p w:rsidR="00104508" w:rsidRPr="00104508" w:rsidRDefault="007D2CD4" w:rsidP="004D3839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</w:pPr>
            <w:r w:rsidRPr="00104508"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  <w:t xml:space="preserve">4.1.1.1. </w:t>
            </w:r>
          </w:p>
          <w:p w:rsidR="007D2CD4" w:rsidRPr="00101E4C" w:rsidRDefault="007D2CD4" w:rsidP="00104508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450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Başta İl Kadın</w:t>
            </w:r>
            <w:r w:rsidR="007C59C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0450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Hakları</w:t>
            </w:r>
            <w:r w:rsidR="007C59C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0450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Koordinasyon</w:t>
            </w:r>
            <w:r w:rsidR="007C59C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0450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Kurulu bileşenleri olmak üzere ildeki kurum</w:t>
            </w:r>
            <w:r w:rsidR="007C59C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0450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</w:t>
            </w:r>
            <w:r w:rsidR="007C59C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0450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kuruluşlarda</w:t>
            </w:r>
            <w:r w:rsidR="007C59C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0450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içerisinde, “toplumsal</w:t>
            </w:r>
            <w:r w:rsidR="007C59C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0450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cinsiyet</w:t>
            </w:r>
            <w:r w:rsidR="007C59C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0450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 kadına yönelik</w:t>
            </w:r>
            <w:r w:rsidR="007C59C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0450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şiddetle</w:t>
            </w:r>
            <w:r w:rsidR="007C59C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0450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mücadele” konularında</w:t>
            </w:r>
            <w:r w:rsidR="007C59C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0450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düzenlenen</w:t>
            </w:r>
            <w:r w:rsidR="007C59C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0450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eğitimlerden</w:t>
            </w:r>
            <w:r w:rsidR="007C59C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0450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yararlanmış</w:t>
            </w:r>
            <w:r w:rsidR="007C59C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0450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kişileri tespit</w:t>
            </w:r>
            <w:r w:rsidR="007C59C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0450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ederek</w:t>
            </w:r>
            <w:r w:rsidR="007C59C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0450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bir</w:t>
            </w:r>
            <w:r w:rsidR="007C59C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0450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eğitici</w:t>
            </w:r>
            <w:r w:rsidR="007C59C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0450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havuzu</w:t>
            </w:r>
            <w:r w:rsidR="007C59C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0450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 bir</w:t>
            </w:r>
            <w:r w:rsidR="007C59C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0450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Eğitici</w:t>
            </w:r>
            <w:r w:rsidR="007C59C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0450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Eğitimi</w:t>
            </w:r>
            <w:r w:rsidR="007C59C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Programı </w:t>
            </w:r>
            <w:r w:rsidRPr="0010450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oluşturmak</w:t>
            </w:r>
            <w:r w:rsidR="007C59C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D2CD4" w:rsidRDefault="007D2CD4">
            <w:r w:rsidRPr="000B1084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2016</w:t>
            </w:r>
            <w:r w:rsidRPr="000B1084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–</w:t>
            </w:r>
            <w:r w:rsidRPr="000B1084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0B1084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7D2CD4" w:rsidRPr="00474AD5" w:rsidRDefault="007D2CD4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Valilik</w:t>
            </w:r>
          </w:p>
          <w:p w:rsidR="007D2CD4" w:rsidRPr="00474AD5" w:rsidRDefault="0014217D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On</w:t>
            </w:r>
            <w:r w:rsidR="007D2CD4"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dokuz</w:t>
            </w:r>
            <w:proofErr w:type="spellEnd"/>
            <w:r w:rsidR="007D2CD4"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 Mayıs Üniversitesi</w:t>
            </w:r>
          </w:p>
          <w:p w:rsidR="007D2CD4" w:rsidRPr="00474AD5" w:rsidRDefault="0014217D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Kaymakamlıklar</w:t>
            </w:r>
          </w:p>
          <w:p w:rsidR="0014217D" w:rsidRPr="00474AD5" w:rsidRDefault="0014217D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Halk Sağlığı Müdürlüğü</w:t>
            </w:r>
          </w:p>
          <w:p w:rsidR="006C5017" w:rsidRPr="00474AD5" w:rsidRDefault="006C5017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Aile ve Sosyal Politikalar İl Müdürlüğü</w:t>
            </w:r>
          </w:p>
        </w:tc>
        <w:tc>
          <w:tcPr>
            <w:tcW w:w="2268" w:type="dxa"/>
          </w:tcPr>
          <w:p w:rsidR="0014217D" w:rsidRPr="00474AD5" w:rsidRDefault="0014217D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Belediyeler</w:t>
            </w:r>
          </w:p>
          <w:p w:rsidR="0014217D" w:rsidRPr="00474AD5" w:rsidRDefault="0014217D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İlgili kurumlar </w:t>
            </w:r>
          </w:p>
          <w:p w:rsidR="0014217D" w:rsidRPr="00474AD5" w:rsidRDefault="0014217D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Orta Karadeniz Kalkınma Ajansı</w:t>
            </w:r>
          </w:p>
          <w:p w:rsidR="0014217D" w:rsidRPr="00474AD5" w:rsidRDefault="0014217D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Müftülük</w:t>
            </w:r>
          </w:p>
          <w:p w:rsidR="007D2CD4" w:rsidRPr="00474AD5" w:rsidRDefault="007D2CD4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Kadın STK’ları</w:t>
            </w:r>
          </w:p>
        </w:tc>
        <w:tc>
          <w:tcPr>
            <w:tcW w:w="2126" w:type="dxa"/>
            <w:shd w:val="clear" w:color="auto" w:fill="auto"/>
          </w:tcPr>
          <w:p w:rsidR="007D2CD4" w:rsidRPr="0014217D" w:rsidRDefault="0014217D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Eğitime katılan k</w:t>
            </w:r>
            <w:r w:rsidR="00DF3279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 xml:space="preserve">adın </w:t>
            </w:r>
            <w:r w:rsidR="007D2CD4" w:rsidRPr="009B223F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 xml:space="preserve">eğitici </w:t>
            </w:r>
            <w:r w:rsidR="007D2CD4"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="007D2CD4" w:rsidRPr="009B223F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ay</w:t>
            </w:r>
            <w:r w:rsidR="007D2CD4"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="007D2CD4" w:rsidRPr="009B223F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="007D2CD4"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</w:p>
          <w:p w:rsidR="0014217D" w:rsidRPr="00101E4C" w:rsidRDefault="0014217D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 xml:space="preserve">Eğitime katılan erkek </w:t>
            </w:r>
            <w:r w:rsidRPr="009B223F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 xml:space="preserve">eğitici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Pr="009B223F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ay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9B223F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</w:p>
        </w:tc>
      </w:tr>
      <w:tr w:rsidR="007D2CD4" w:rsidRPr="00101E4C" w:rsidTr="009872DF">
        <w:tc>
          <w:tcPr>
            <w:tcW w:w="6265" w:type="dxa"/>
            <w:gridSpan w:val="2"/>
            <w:shd w:val="clear" w:color="auto" w:fill="auto"/>
          </w:tcPr>
          <w:p w:rsidR="00B92087" w:rsidRPr="00B92087" w:rsidRDefault="007D2CD4" w:rsidP="00256A63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textAlignment w:val="baseline"/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B92087"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  <w:t>4.1.1.2</w:t>
            </w:r>
            <w:r w:rsidRPr="00B92087"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  <w:t>.</w:t>
            </w:r>
          </w:p>
          <w:p w:rsidR="007D2CD4" w:rsidRPr="00101E4C" w:rsidRDefault="007D2CD4" w:rsidP="00B92087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Valilik, Belediyeler, kaymakamlıklar</w:t>
            </w:r>
            <w:r w:rsid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ve diğer kurumlar tarafından verilen </w:t>
            </w:r>
            <w:proofErr w:type="spellStart"/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hizmetiçi</w:t>
            </w:r>
            <w:proofErr w:type="spellEnd"/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eğitimler</w:t>
            </w:r>
            <w:r w:rsidR="005D4121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kapsamında,  “toplumsal</w:t>
            </w:r>
            <w:r w:rsidR="005D4121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cinsiyet</w:t>
            </w:r>
            <w:r w:rsidR="005D4121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 kadına yönelik</w:t>
            </w:r>
            <w:r w:rsidR="005D4121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şiddetle</w:t>
            </w:r>
            <w:r w:rsidR="005D4121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mücadele”</w:t>
            </w:r>
            <w:r w:rsidR="005D4121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konularında,</w:t>
            </w:r>
            <w:r w:rsidR="006E5F22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kurum/birim</w:t>
            </w:r>
            <w:r w:rsidR="005D4121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amirlerine, müdürlerine</w:t>
            </w:r>
            <w:r w:rsidR="005D4121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 çalışanlara</w:t>
            </w:r>
            <w:r w:rsidR="005D4121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yönelik</w:t>
            </w:r>
            <w:r w:rsidR="005D4121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eğitim</w:t>
            </w:r>
            <w:r w:rsidR="005D4121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çalışmaları düzenlemek</w:t>
            </w:r>
            <w:r w:rsid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D2CD4" w:rsidRDefault="007D2CD4">
            <w:r w:rsidRPr="000B1084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2016</w:t>
            </w:r>
            <w:r w:rsidRPr="000B1084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–</w:t>
            </w:r>
            <w:r w:rsidRPr="000B1084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0B1084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7D2CD4" w:rsidRPr="00474AD5" w:rsidRDefault="007D2CD4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Valilik</w:t>
            </w:r>
          </w:p>
          <w:p w:rsidR="007D2CD4" w:rsidRPr="00474AD5" w:rsidRDefault="007D2CD4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Büyükşehir Belediyesi</w:t>
            </w:r>
          </w:p>
          <w:p w:rsidR="007D2CD4" w:rsidRPr="00474AD5" w:rsidRDefault="007D2CD4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Merkez İlçe Belediyeleri</w:t>
            </w:r>
          </w:p>
          <w:p w:rsidR="007D2CD4" w:rsidRPr="00474AD5" w:rsidRDefault="007D2CD4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İlçe Kaymakamlıkları</w:t>
            </w:r>
          </w:p>
          <w:p w:rsidR="006C5017" w:rsidRPr="00474AD5" w:rsidRDefault="006C5017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Aile ve Sosyal Politikalar İl Müdürlüğü</w:t>
            </w:r>
          </w:p>
        </w:tc>
        <w:tc>
          <w:tcPr>
            <w:tcW w:w="2268" w:type="dxa"/>
          </w:tcPr>
          <w:p w:rsidR="007D2CD4" w:rsidRPr="00474AD5" w:rsidRDefault="0014217D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İlgili tüm kurumlar</w:t>
            </w:r>
          </w:p>
        </w:tc>
        <w:tc>
          <w:tcPr>
            <w:tcW w:w="2126" w:type="dxa"/>
            <w:shd w:val="clear" w:color="auto" w:fill="auto"/>
          </w:tcPr>
          <w:p w:rsidR="007D2CD4" w:rsidRPr="00B200F9" w:rsidRDefault="007D2CD4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Kurum</w:t>
            </w:r>
            <w:r w:rsidR="0014217D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lar</w:t>
            </w:r>
            <w:r w:rsidR="00306B14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da düzenlenen eğitim sayısı</w:t>
            </w:r>
          </w:p>
          <w:p w:rsidR="007D2CD4" w:rsidRPr="00A22B35" w:rsidRDefault="0014217D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="007D2CD4"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ğ</w:t>
            </w:r>
            <w:r w:rsidR="007D2CD4"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i</w:t>
            </w:r>
            <w:r w:rsidR="007D2CD4"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ti</w:t>
            </w:r>
            <w:r w:rsidR="007D2CD4"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m</w:t>
            </w:r>
            <w:r w:rsidR="007D2CD4"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="007D2CD4"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="007D2CD4"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  <w:r w:rsidR="007D2CD4"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d</w:t>
            </w:r>
            <w:r w:rsidR="007D2CD4" w:rsidRPr="00101E4C">
              <w:rPr>
                <w:rFonts w:ascii="Arial" w:eastAsia="Calibri" w:hAnsi="Arial" w:cs="Arial"/>
                <w:spacing w:val="-4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="007D2CD4"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n </w:t>
            </w:r>
            <w:r w:rsidR="007D2CD4"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yarar</w:t>
            </w:r>
            <w:r w:rsidR="007D2CD4"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="007D2CD4"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="007D2CD4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7D2CD4"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="007D2CD4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145F8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7D2CD4"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="007D2CD4"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i</w:t>
            </w:r>
            <w:r w:rsidR="007D2CD4" w:rsidRPr="00101E4C">
              <w:rPr>
                <w:rFonts w:ascii="Arial" w:eastAsia="Calibri" w:hAnsi="Arial" w:cs="Arial"/>
                <w:spacing w:val="-4"/>
                <w:w w:val="101"/>
                <w:kern w:val="3"/>
                <w:sz w:val="18"/>
                <w:szCs w:val="18"/>
                <w:lang w:eastAsia="zh-CN" w:bidi="hi-IN"/>
              </w:rPr>
              <w:t>ş</w:t>
            </w:r>
            <w:r w:rsidR="007D2CD4"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i </w:t>
            </w:r>
            <w:r w:rsidR="007D2CD4"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="007D2CD4"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ay</w:t>
            </w:r>
            <w:r w:rsidR="007D2CD4"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="007D2CD4"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s</w:t>
            </w:r>
            <w:r w:rsidR="007D2CD4"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="00306B14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(kadın/erkek)</w:t>
            </w:r>
          </w:p>
          <w:p w:rsidR="007D2CD4" w:rsidRPr="00A22B35" w:rsidRDefault="007D2CD4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Eğitimlerd</w:t>
            </w:r>
            <w:r w:rsidR="00306B14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en yararlanan amir/müdür sayısı</w:t>
            </w:r>
          </w:p>
          <w:p w:rsidR="007D2CD4" w:rsidRPr="00B200F9" w:rsidRDefault="007D2CD4" w:rsidP="00A22B35">
            <w:pPr>
              <w:widowControl w:val="0"/>
              <w:suppressAutoHyphens/>
              <w:autoSpaceDN w:val="0"/>
              <w:spacing w:after="0" w:line="240" w:lineRule="auto"/>
              <w:ind w:left="237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  <w:p w:rsidR="007D2CD4" w:rsidRPr="00101E4C" w:rsidRDefault="007D2CD4" w:rsidP="009B223F">
            <w:pPr>
              <w:widowControl w:val="0"/>
              <w:suppressAutoHyphens/>
              <w:autoSpaceDN w:val="0"/>
              <w:spacing w:after="0" w:line="240" w:lineRule="auto"/>
              <w:ind w:left="237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7D2CD4" w:rsidRPr="00101E4C" w:rsidTr="009872DF">
        <w:tc>
          <w:tcPr>
            <w:tcW w:w="6265" w:type="dxa"/>
            <w:gridSpan w:val="2"/>
            <w:shd w:val="clear" w:color="auto" w:fill="auto"/>
          </w:tcPr>
          <w:p w:rsidR="00B92087" w:rsidRPr="00B92087" w:rsidRDefault="007D2CD4" w:rsidP="00B92087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jc w:val="both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</w:pPr>
            <w:r w:rsidRPr="00B92087"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  <w:t>4.1.1.3.</w:t>
            </w:r>
          </w:p>
          <w:p w:rsidR="007D2CD4" w:rsidRPr="00B92087" w:rsidRDefault="005E7BEF" w:rsidP="00B92087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u w:val="single"/>
                <w:lang w:eastAsia="zh-CN" w:bidi="hi-IN"/>
              </w:rPr>
            </w:pPr>
            <w:r w:rsidRPr="004A59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Haklarında tedavi ve denetimli serbestlik tedbirine hükmedilmiş hükümlülere yönelik toplumsal cinsiyet ve kadına yönelik şiddetle mücadele” konularında eğitim çalışmaları düzenlemek</w:t>
            </w:r>
            <w:r w:rsidR="00B92087" w:rsidRPr="004A59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D2CD4" w:rsidRPr="005E7BEF" w:rsidRDefault="007D2CD4">
            <w:pPr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</w:pPr>
            <w:r w:rsidRPr="005E7BEF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2016–2018</w:t>
            </w:r>
          </w:p>
        </w:tc>
        <w:tc>
          <w:tcPr>
            <w:tcW w:w="2410" w:type="dxa"/>
            <w:shd w:val="clear" w:color="auto" w:fill="auto"/>
          </w:tcPr>
          <w:p w:rsidR="007F10F4" w:rsidRPr="00474AD5" w:rsidRDefault="007F10F4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Samsun Cumhuriyet Başsavcılığı  </w:t>
            </w:r>
          </w:p>
          <w:p w:rsidR="007D2CD4" w:rsidRPr="00474AD5" w:rsidRDefault="007D2CD4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Denetimli Serbestlik Şube Müdürlüğü</w:t>
            </w:r>
          </w:p>
          <w:p w:rsidR="007D2CD4" w:rsidRPr="00474AD5" w:rsidRDefault="007D2CD4" w:rsidP="00474AD5">
            <w:pPr>
              <w:widowControl w:val="0"/>
              <w:suppressAutoHyphens/>
              <w:autoSpaceDN w:val="0"/>
              <w:spacing w:after="0" w:line="240" w:lineRule="auto"/>
              <w:ind w:left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</w:tcPr>
          <w:p w:rsidR="007D2CD4" w:rsidRPr="00474AD5" w:rsidRDefault="007D2CD4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İl Kadın Hakları Koordinasyon Kurulu</w:t>
            </w:r>
          </w:p>
          <w:p w:rsidR="005E7BEF" w:rsidRPr="00474AD5" w:rsidRDefault="005E7BEF" w:rsidP="00474AD5">
            <w:pPr>
              <w:widowControl w:val="0"/>
              <w:suppressAutoHyphens/>
              <w:autoSpaceDN w:val="0"/>
              <w:spacing w:after="0" w:line="240" w:lineRule="auto"/>
              <w:ind w:left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5E7BEF" w:rsidRPr="005E7BEF" w:rsidRDefault="005E7BEF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</w:pPr>
            <w:r w:rsidRPr="005E7BEF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</w:t>
            </w:r>
            <w:r w:rsidR="00306B14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urumda düzenlenen eğitim sayısı</w:t>
            </w:r>
          </w:p>
          <w:p w:rsidR="005E7BEF" w:rsidRPr="005E7BEF" w:rsidRDefault="005E7BEF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</w:pPr>
            <w:r w:rsidRPr="005E7BEF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Bu ku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Pr="005E7BEF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uml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5E7BEF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 xml:space="preserve">rda ve eğitimlerden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yarar</w:t>
            </w:r>
            <w:r w:rsidRPr="005E7BEF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5E7BEF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5E7BEF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n kişi s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ay</w:t>
            </w:r>
            <w:r w:rsidR="00306B14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ısı (kadın/erkek)</w:t>
            </w:r>
          </w:p>
          <w:p w:rsidR="007D2CD4" w:rsidRPr="005E7BEF" w:rsidRDefault="007D2CD4" w:rsidP="005E7B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7D2CD4" w:rsidRPr="00101E4C" w:rsidTr="009872DF">
        <w:tc>
          <w:tcPr>
            <w:tcW w:w="6265" w:type="dxa"/>
            <w:gridSpan w:val="2"/>
            <w:shd w:val="clear" w:color="auto" w:fill="auto"/>
          </w:tcPr>
          <w:p w:rsidR="00B92087" w:rsidRPr="00B92087" w:rsidRDefault="007D2CD4" w:rsidP="00B92087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jc w:val="both"/>
              <w:textAlignment w:val="baseline"/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B92087"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  <w:t>4.1.1.4</w:t>
            </w:r>
            <w:r w:rsidRPr="00B92087"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  <w:t>.</w:t>
            </w:r>
          </w:p>
          <w:p w:rsidR="007D2CD4" w:rsidRPr="00B92087" w:rsidRDefault="007D2CD4" w:rsidP="00B92087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Samsun</w:t>
            </w:r>
            <w:r w:rsidR="00B92087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Barosu</w:t>
            </w:r>
            <w:r w:rsidR="00B92087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A59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üyelerine</w:t>
            </w:r>
            <w:r w:rsidR="00B92087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yönelik olarak,</w:t>
            </w:r>
            <w:r w:rsidR="005D4121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toplumsal</w:t>
            </w:r>
            <w:r w:rsidR="005D4121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cinsiyet ve</w:t>
            </w:r>
            <w:r w:rsidR="005D4121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kadına</w:t>
            </w:r>
            <w:r w:rsidR="005D4121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yönelik</w:t>
            </w:r>
            <w:r w:rsidR="005D4121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şiddet kapsamında,</w:t>
            </w:r>
            <w:r w:rsidR="005D4121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mağdurlara</w:t>
            </w:r>
            <w:r w:rsidR="005D4121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yaklaşım, yasal haklar vb. konularda, </w:t>
            </w:r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u w:val="single"/>
                <w:lang w:eastAsia="zh-CN"/>
              </w:rPr>
              <w:t>her yıl</w:t>
            </w:r>
            <w:r w:rsid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farkındalık geliştirici bir eğitim</w:t>
            </w:r>
            <w:r w:rsid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çalışması</w:t>
            </w:r>
            <w:r w:rsid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yapmak</w:t>
            </w:r>
            <w:r w:rsid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  <w:p w:rsidR="007D2CD4" w:rsidRPr="00101E4C" w:rsidRDefault="007D2CD4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7D2CD4" w:rsidRDefault="007D2CD4">
            <w:r w:rsidRPr="000B1084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2016</w:t>
            </w:r>
            <w:r w:rsidRPr="000B1084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–</w:t>
            </w:r>
            <w:r w:rsidRPr="000B1084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0B1084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7D2CD4" w:rsidRPr="00474AD5" w:rsidRDefault="007D2CD4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Samsun Barosu  </w:t>
            </w:r>
          </w:p>
        </w:tc>
        <w:tc>
          <w:tcPr>
            <w:tcW w:w="2268" w:type="dxa"/>
          </w:tcPr>
          <w:p w:rsidR="007D2CD4" w:rsidRPr="00474AD5" w:rsidRDefault="007D2CD4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İl Kadın</w:t>
            </w:r>
            <w:r w:rsidR="0072125B"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Hakları Koordinasyon</w:t>
            </w:r>
            <w:r w:rsidR="0072125B"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Kurulu</w:t>
            </w:r>
          </w:p>
        </w:tc>
        <w:tc>
          <w:tcPr>
            <w:tcW w:w="2126" w:type="dxa"/>
            <w:shd w:val="clear" w:color="auto" w:fill="auto"/>
          </w:tcPr>
          <w:p w:rsidR="007D2CD4" w:rsidRPr="00474AD5" w:rsidRDefault="007D2CD4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Samsun</w:t>
            </w:r>
            <w:r w:rsidR="00306B14"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Barosu’nda eğitimlerden yararlanmış</w:t>
            </w:r>
            <w:r w:rsidR="00306B14"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kişi sayısı (</w:t>
            </w:r>
            <w:r w:rsidR="00306B14"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kadın/</w:t>
            </w:r>
            <w:r w:rsidR="00DF3279"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erkek</w:t>
            </w:r>
            <w:r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):</w:t>
            </w:r>
          </w:p>
          <w:p w:rsidR="007D2CD4" w:rsidRPr="00101E4C" w:rsidRDefault="007D2CD4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Düzenlenen Eğitim </w:t>
            </w:r>
            <w:r w:rsidR="00306B14"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lastRenderedPageBreak/>
              <w:t>Sayısı</w:t>
            </w:r>
          </w:p>
        </w:tc>
      </w:tr>
      <w:tr w:rsidR="007D2CD4" w:rsidRPr="00101E4C" w:rsidTr="009872DF">
        <w:tc>
          <w:tcPr>
            <w:tcW w:w="6265" w:type="dxa"/>
            <w:gridSpan w:val="2"/>
            <w:shd w:val="clear" w:color="auto" w:fill="auto"/>
          </w:tcPr>
          <w:p w:rsidR="00B92087" w:rsidRPr="00B92087" w:rsidRDefault="007D2CD4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textAlignment w:val="baseline"/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B92087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lastRenderedPageBreak/>
              <w:t>4.1.1.5</w:t>
            </w:r>
            <w:r w:rsidRPr="00B92087"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  <w:t xml:space="preserve">. </w:t>
            </w:r>
          </w:p>
          <w:p w:rsidR="007D2CD4" w:rsidRPr="00101E4C" w:rsidRDefault="007D2CD4" w:rsidP="00B92087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Kolluk</w:t>
            </w:r>
            <w:r w:rsid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kuvvetlerine</w:t>
            </w:r>
            <w:r w:rsid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yönelik, toplumsal</w:t>
            </w:r>
            <w:r w:rsid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cinsiyet</w:t>
            </w:r>
            <w:r w:rsid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</w:t>
            </w:r>
            <w:r w:rsid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kadına</w:t>
            </w:r>
            <w:r w:rsid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yönelik şiddet</w:t>
            </w:r>
            <w:r w:rsid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kapsamında,</w:t>
            </w:r>
            <w:r w:rsid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şiddet</w:t>
            </w:r>
            <w:r w:rsid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gören</w:t>
            </w:r>
            <w:r w:rsid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kadınlara yaklaşım, bilgilendirme/yönlendirme gibi konularda yılda bir kez farkındalık</w:t>
            </w:r>
            <w:r w:rsid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artırıcı</w:t>
            </w:r>
            <w:r w:rsid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bir</w:t>
            </w:r>
            <w:r w:rsid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eğitim</w:t>
            </w:r>
            <w:r w:rsid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çalışması</w:t>
            </w:r>
            <w:r w:rsid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yapmak</w:t>
            </w:r>
            <w:r w:rsid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D2CD4" w:rsidRDefault="007D2CD4">
            <w:r w:rsidRPr="000B1084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2016</w:t>
            </w:r>
            <w:r w:rsidRPr="000B1084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–</w:t>
            </w:r>
            <w:r w:rsidRPr="000B1084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0B1084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7D2CD4" w:rsidRPr="00474AD5" w:rsidRDefault="007D2CD4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EmniyetMüdürlüğü</w:t>
            </w:r>
          </w:p>
          <w:p w:rsidR="007D2CD4" w:rsidRPr="00474AD5" w:rsidRDefault="007D2CD4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İl JandarmaKomutanlığı</w:t>
            </w:r>
          </w:p>
          <w:p w:rsidR="00D419A5" w:rsidRPr="00474AD5" w:rsidRDefault="00D419A5" w:rsidP="00474AD5">
            <w:pPr>
              <w:widowControl w:val="0"/>
              <w:suppressAutoHyphens/>
              <w:autoSpaceDN w:val="0"/>
              <w:spacing w:after="0" w:line="240" w:lineRule="auto"/>
              <w:ind w:left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</w:tcPr>
          <w:p w:rsidR="007D2CD4" w:rsidRPr="00474AD5" w:rsidRDefault="007D2CD4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İl Kadın</w:t>
            </w:r>
            <w:r w:rsidR="006B43E6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Hakları Koordinasyon</w:t>
            </w:r>
            <w:r w:rsidR="006B43E6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Kurulu</w:t>
            </w:r>
          </w:p>
        </w:tc>
        <w:tc>
          <w:tcPr>
            <w:tcW w:w="2126" w:type="dxa"/>
            <w:shd w:val="clear" w:color="auto" w:fill="auto"/>
          </w:tcPr>
          <w:p w:rsidR="00405AD7" w:rsidRPr="00405AD7" w:rsidRDefault="00306B14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Düzenlenen Eğitim Sayısı</w:t>
            </w:r>
          </w:p>
          <w:p w:rsidR="007D2CD4" w:rsidRPr="00101E4C" w:rsidRDefault="007D2CD4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2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ğ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ti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en</w:t>
            </w:r>
            <w:r w:rsidR="00106032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yarar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10603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sz w:val="18"/>
                <w:szCs w:val="18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i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ay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 (</w:t>
            </w:r>
            <w:r w:rsidR="00306B14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kadın</w:t>
            </w:r>
            <w:r w:rsidR="0014217D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/</w:t>
            </w:r>
            <w:r w:rsidR="00DF3279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erkek</w:t>
            </w:r>
            <w:r w:rsidR="00306B14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)</w:t>
            </w:r>
          </w:p>
        </w:tc>
      </w:tr>
      <w:tr w:rsidR="007D2CD4" w:rsidRPr="00101E4C" w:rsidTr="009872DF">
        <w:tc>
          <w:tcPr>
            <w:tcW w:w="6265" w:type="dxa"/>
            <w:gridSpan w:val="2"/>
            <w:shd w:val="clear" w:color="auto" w:fill="auto"/>
          </w:tcPr>
          <w:p w:rsidR="00B92087" w:rsidRPr="00B92087" w:rsidRDefault="007D2CD4" w:rsidP="00B92087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jc w:val="both"/>
              <w:textAlignment w:val="baseline"/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B92087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4.1.1.6</w:t>
            </w:r>
            <w:r w:rsidRPr="00B92087"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</w:p>
          <w:p w:rsidR="007D2CD4" w:rsidRPr="00101E4C" w:rsidRDefault="007D2CD4" w:rsidP="00B92087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İlde</w:t>
            </w:r>
            <w:r w:rsid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askerlik</w:t>
            </w:r>
            <w:r w:rsid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görevini</w:t>
            </w:r>
            <w:r w:rsid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yapmakta</w:t>
            </w:r>
            <w:r w:rsid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olan</w:t>
            </w:r>
            <w:r w:rsid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er ve erbaşlara,</w:t>
            </w:r>
            <w:r w:rsidR="005D4121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toplumsal</w:t>
            </w:r>
            <w:r w:rsidR="005D4121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cinsiyet</w:t>
            </w:r>
            <w:r w:rsidR="005D4121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 kadına karş</w:t>
            </w:r>
            <w:r w:rsidR="005D4121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ı </w:t>
            </w:r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şiddetle</w:t>
            </w:r>
            <w:r w:rsidR="005D4121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mücadele</w:t>
            </w:r>
            <w:r w:rsidR="005D4121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konularında</w:t>
            </w:r>
            <w:r w:rsidR="005D4121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farkındalık</w:t>
            </w:r>
            <w:r w:rsidR="005D4121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eğitimleri düzenlemek</w:t>
            </w:r>
            <w:r w:rsid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D2CD4" w:rsidRDefault="007D2CD4">
            <w:r w:rsidRPr="000B1084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2016</w:t>
            </w:r>
            <w:r w:rsidRPr="000B1084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–</w:t>
            </w:r>
            <w:r w:rsidRPr="000B1084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0B1084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7D2CD4" w:rsidRDefault="007D2CD4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İl Jandarma Komutanlığı</w:t>
            </w:r>
          </w:p>
          <w:p w:rsidR="00D419A5" w:rsidRPr="00101E4C" w:rsidRDefault="00D419A5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İl Garnizon Komutanlığı</w:t>
            </w:r>
          </w:p>
        </w:tc>
        <w:tc>
          <w:tcPr>
            <w:tcW w:w="2268" w:type="dxa"/>
          </w:tcPr>
          <w:p w:rsidR="007D2CD4" w:rsidRPr="00101E4C" w:rsidRDefault="0014217D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İ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l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H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ı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oo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on</w:t>
            </w:r>
            <w:r w:rsidR="0010603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u</w:t>
            </w:r>
          </w:p>
        </w:tc>
        <w:tc>
          <w:tcPr>
            <w:tcW w:w="2126" w:type="dxa"/>
            <w:shd w:val="clear" w:color="auto" w:fill="auto"/>
          </w:tcPr>
          <w:p w:rsidR="00405AD7" w:rsidRPr="00405AD7" w:rsidRDefault="00405AD7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Düzenlenen</w:t>
            </w:r>
            <w:r w:rsidR="00306B14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 xml:space="preserve"> Eğitim Sayısı</w:t>
            </w:r>
          </w:p>
          <w:p w:rsidR="007D2CD4" w:rsidRPr="00101E4C" w:rsidRDefault="00405AD7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2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ğ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ti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en</w:t>
            </w:r>
            <w:r w:rsidR="00106032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yarar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10603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sz w:val="18"/>
                <w:szCs w:val="18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i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ay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="0014217D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 (kadın/</w:t>
            </w:r>
            <w:r w:rsidR="00306B14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erkek)</w:t>
            </w:r>
          </w:p>
        </w:tc>
      </w:tr>
      <w:tr w:rsidR="007D2CD4" w:rsidRPr="00101E4C" w:rsidTr="009872DF">
        <w:tc>
          <w:tcPr>
            <w:tcW w:w="6265" w:type="dxa"/>
            <w:gridSpan w:val="2"/>
            <w:shd w:val="clear" w:color="auto" w:fill="auto"/>
          </w:tcPr>
          <w:p w:rsidR="00B92087" w:rsidRPr="00B92087" w:rsidRDefault="004B076A" w:rsidP="00B92087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jc w:val="both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B92087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4.1.1.7</w:t>
            </w:r>
            <w:r w:rsidR="007D2CD4" w:rsidRPr="00B92087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</w:p>
          <w:p w:rsidR="007D2CD4" w:rsidRPr="00101E4C" w:rsidRDefault="00506F6D" w:rsidP="00B92087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İlde </w:t>
            </w:r>
            <w:r w:rsidR="007D2CD4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faaliyet</w:t>
            </w:r>
            <w:r w:rsidR="005D4121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7D2CD4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gösteren</w:t>
            </w:r>
            <w:r w:rsidR="005D4121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7D2CD4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Halk Eğitim</w:t>
            </w:r>
            <w:r w:rsidR="005D4121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7D2CD4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Merkezileri</w:t>
            </w:r>
            <w:r w:rsidR="005D4121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7D2CD4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</w:t>
            </w:r>
            <w:r w:rsidR="005D4121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7D2CD4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Olgunlaşma</w:t>
            </w:r>
            <w:r w:rsidR="005D4121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7D2CD4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Enstitüleri’nden</w:t>
            </w:r>
            <w:r w:rsidR="005D4121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7D2CD4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yararlanan kadınlara</w:t>
            </w:r>
            <w:r w:rsidR="005D4121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7D2CD4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yönelik olarak</w:t>
            </w:r>
            <w:r w:rsidR="005D4121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7D2CD4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yasal</w:t>
            </w:r>
            <w:r w:rsidR="005D4121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7D2CD4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haklar, toplumsal</w:t>
            </w:r>
            <w:r w:rsidR="005D4121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7D2CD4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cinsiyet,</w:t>
            </w:r>
            <w:r w:rsidR="005D4121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7D2CD4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şiddet</w:t>
            </w:r>
            <w:r w:rsidR="005D4121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7D2CD4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 şiddetle</w:t>
            </w:r>
            <w:r w:rsidR="005D4121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7D2CD4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mücadele</w:t>
            </w:r>
            <w:r w:rsidR="005D4121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7D2CD4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vb.</w:t>
            </w:r>
            <w:r w:rsidR="005D4121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7D2CD4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konularda</w:t>
            </w:r>
            <w:r w:rsidR="005D4121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7D2CD4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eğitim</w:t>
            </w:r>
            <w:r w:rsidR="005D4121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7D2CD4" w:rsidRP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çalışmaları/etkinlikler düzenleme</w:t>
            </w:r>
            <w:r w:rsidR="00B92087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k.</w:t>
            </w:r>
          </w:p>
        </w:tc>
        <w:tc>
          <w:tcPr>
            <w:tcW w:w="1134" w:type="dxa"/>
            <w:shd w:val="clear" w:color="auto" w:fill="auto"/>
          </w:tcPr>
          <w:p w:rsidR="007D2CD4" w:rsidRDefault="007D2CD4">
            <w:r w:rsidRPr="000B1084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2016</w:t>
            </w:r>
            <w:r w:rsidRPr="000B1084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–</w:t>
            </w:r>
            <w:r w:rsidRPr="000B1084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0B1084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7D2CD4" w:rsidRPr="00101E4C" w:rsidRDefault="007D2CD4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Milli Eğitim İl Müdürlüğü</w:t>
            </w:r>
          </w:p>
          <w:p w:rsidR="007D2CD4" w:rsidRPr="00101E4C" w:rsidRDefault="007D2CD4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Halk Eğitim Müdürlüğü </w:t>
            </w:r>
          </w:p>
        </w:tc>
        <w:tc>
          <w:tcPr>
            <w:tcW w:w="2268" w:type="dxa"/>
          </w:tcPr>
          <w:p w:rsidR="00506F6D" w:rsidRPr="00506F6D" w:rsidRDefault="00506F6D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Valilik</w:t>
            </w:r>
          </w:p>
          <w:p w:rsidR="00506F6D" w:rsidRPr="00506F6D" w:rsidRDefault="007D2CD4" w:rsidP="00506F6D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Ail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Sosyal P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o</w:t>
            </w: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litikala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r</w:t>
            </w: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İ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l </w:t>
            </w: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ü</w:t>
            </w: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ü</w:t>
            </w: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rlü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ğü</w:t>
            </w:r>
          </w:p>
          <w:p w:rsidR="007D2CD4" w:rsidRPr="00101E4C" w:rsidRDefault="007D2CD4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Samsun Bar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o</w:t>
            </w: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u</w:t>
            </w:r>
          </w:p>
          <w:p w:rsidR="007D2CD4" w:rsidRPr="00474AD5" w:rsidRDefault="007D2CD4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İlgil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</w:t>
            </w: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STK’lar</w:t>
            </w:r>
          </w:p>
        </w:tc>
        <w:tc>
          <w:tcPr>
            <w:tcW w:w="2126" w:type="dxa"/>
            <w:shd w:val="clear" w:color="auto" w:fill="auto"/>
          </w:tcPr>
          <w:p w:rsidR="004B076A" w:rsidRPr="00474AD5" w:rsidRDefault="00506F6D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Düzenlenen</w:t>
            </w:r>
            <w:r w:rsidR="00306B14"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etkinlik /eğitim sayısı</w:t>
            </w:r>
          </w:p>
          <w:p w:rsidR="007D2CD4" w:rsidRPr="00474AD5" w:rsidRDefault="004B076A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Eğitimlerden, etkinliklerden</w:t>
            </w:r>
            <w:r w:rsidR="00306B14"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yararla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306B14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kişi sayısı</w:t>
            </w:r>
            <w:r w:rsidR="00306B14"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(kadın/erkek)</w:t>
            </w:r>
          </w:p>
        </w:tc>
      </w:tr>
      <w:tr w:rsidR="007D2CD4" w:rsidRPr="00101E4C" w:rsidTr="009872DF">
        <w:tc>
          <w:tcPr>
            <w:tcW w:w="6265" w:type="dxa"/>
            <w:gridSpan w:val="2"/>
            <w:shd w:val="clear" w:color="auto" w:fill="auto"/>
          </w:tcPr>
          <w:p w:rsidR="00B92087" w:rsidRPr="001950B1" w:rsidRDefault="004B076A" w:rsidP="001950B1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jc w:val="both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1950B1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4.1.1.8</w:t>
            </w:r>
            <w:r w:rsidR="007D2CD4" w:rsidRPr="001950B1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</w:p>
          <w:p w:rsidR="007D2CD4" w:rsidRPr="00101E4C" w:rsidRDefault="007D2CD4" w:rsidP="001950B1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Merkez</w:t>
            </w:r>
            <w:r w:rsid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ilçelerde</w:t>
            </w:r>
            <w:r w:rsid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 şiddet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vaka sayısının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yoğun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olarak gözlemlendiği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ilçelerde (Asarcık,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Ayvacık,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Çarşamba,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Terme, Vezirköprü)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din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görevlilerine (müftü,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hoca,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vaiz,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vaize) yönelik olarak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toplumsal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cinsiyet,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kadına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yönelik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şiddet,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şiddetin etkileri,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erken evlilikler,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cinsel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istismar</w:t>
            </w:r>
            <w:r w:rsid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(ensest)</w:t>
            </w:r>
            <w:r w:rsid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vb.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konularda yılda bir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kez farkındalık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geliştirici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eğitimler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düzenlemek</w:t>
            </w:r>
            <w:r w:rsid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D2CD4" w:rsidRDefault="007D2CD4">
            <w:r w:rsidRPr="000B1084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2016</w:t>
            </w:r>
            <w:r w:rsidRPr="000B1084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–</w:t>
            </w:r>
            <w:r w:rsidRPr="000B1084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0B1084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7D2CD4" w:rsidRPr="00101E4C" w:rsidRDefault="007D2CD4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Müftülük  </w:t>
            </w:r>
          </w:p>
        </w:tc>
        <w:tc>
          <w:tcPr>
            <w:tcW w:w="2268" w:type="dxa"/>
          </w:tcPr>
          <w:p w:rsidR="0014217D" w:rsidRPr="00474AD5" w:rsidRDefault="0014217D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İ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l </w:t>
            </w: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Kadı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Hakları K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oo</w:t>
            </w: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rdi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asy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on</w:t>
            </w:r>
            <w:r w:rsidR="0010603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Kurulu</w:t>
            </w:r>
          </w:p>
          <w:p w:rsidR="007D2CD4" w:rsidRPr="00474AD5" w:rsidRDefault="007D2CD4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İlgili</w:t>
            </w:r>
            <w:r w:rsidR="00106032"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STK’lar</w:t>
            </w:r>
          </w:p>
        </w:tc>
        <w:tc>
          <w:tcPr>
            <w:tcW w:w="2126" w:type="dxa"/>
            <w:shd w:val="clear" w:color="auto" w:fill="auto"/>
          </w:tcPr>
          <w:p w:rsidR="007D2CD4" w:rsidRPr="00474AD5" w:rsidRDefault="007D2CD4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Merkez</w:t>
            </w:r>
            <w:r w:rsidR="00306B14"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ilçelerdeki</w:t>
            </w:r>
            <w:r w:rsidR="00306B14"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eğitimlerden</w:t>
            </w:r>
            <w:r w:rsidR="00306B14"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yararla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306B14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din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gö</w:t>
            </w: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vlil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ri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306B14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0A3672"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sayısı (</w:t>
            </w:r>
            <w:r w:rsidR="00DF3279"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kadın erkek</w:t>
            </w:r>
            <w:r w:rsidR="00306B14"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)</w:t>
            </w:r>
          </w:p>
        </w:tc>
      </w:tr>
      <w:tr w:rsidR="007D2CD4" w:rsidRPr="00101E4C" w:rsidTr="009872DF">
        <w:tc>
          <w:tcPr>
            <w:tcW w:w="6265" w:type="dxa"/>
            <w:gridSpan w:val="2"/>
            <w:shd w:val="clear" w:color="auto" w:fill="auto"/>
          </w:tcPr>
          <w:p w:rsidR="001950B1" w:rsidRPr="004A59B1" w:rsidRDefault="004A59B1" w:rsidP="001950B1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jc w:val="both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4A59B1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4.1.1.9</w:t>
            </w:r>
            <w:r w:rsidR="007D2CD4" w:rsidRPr="004A59B1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</w:p>
          <w:p w:rsidR="007D2CD4" w:rsidRPr="00101E4C" w:rsidRDefault="007D2CD4" w:rsidP="001950B1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İlde</w:t>
            </w:r>
            <w:r w:rsidR="001950B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faaliyet</w:t>
            </w:r>
            <w:r w:rsidR="001950B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yürüten</w:t>
            </w:r>
            <w:r w:rsidR="001950B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yerel</w:t>
            </w:r>
            <w:r w:rsidR="001950B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basın</w:t>
            </w:r>
            <w:r w:rsidR="001950B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</w:t>
            </w:r>
            <w:r w:rsidR="001950B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yerel</w:t>
            </w:r>
            <w:r w:rsidR="001950B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TV</w:t>
            </w:r>
            <w:r w:rsidR="001950B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kanalı</w:t>
            </w:r>
            <w:r w:rsidR="001950B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çalışanlarına</w:t>
            </w:r>
            <w:r w:rsidR="001950B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yönelik, “toplumsal cinsiyet</w:t>
            </w:r>
            <w:r w:rsidR="001950B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 kadına yönelik</w:t>
            </w:r>
            <w:r w:rsidR="001950B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şiddetle</w:t>
            </w:r>
            <w:r w:rsidR="001950B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mücadele”</w:t>
            </w:r>
            <w:r w:rsidR="001950B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gibi</w:t>
            </w:r>
            <w:r w:rsidR="001950B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konularda</w:t>
            </w:r>
            <w:r w:rsidR="001950B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yılda</w:t>
            </w:r>
            <w:r w:rsidR="001950B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bir</w:t>
            </w:r>
            <w:r w:rsidR="001950B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kez eğitim çalışması</w:t>
            </w:r>
            <w:r w:rsidR="001950B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düzenlemek</w:t>
            </w:r>
            <w:r w:rsid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D2CD4" w:rsidRDefault="007D2CD4">
            <w:r w:rsidRPr="000B1084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2016</w:t>
            </w:r>
            <w:r w:rsidRPr="000B1084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–</w:t>
            </w:r>
            <w:r w:rsidRPr="000B1084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0B1084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7D2CD4" w:rsidRDefault="007D2CD4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Gazeteciler Cemiyeti </w:t>
            </w:r>
          </w:p>
          <w:p w:rsidR="00777280" w:rsidRPr="00101E4C" w:rsidRDefault="00777280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Basın, Yayın, Enformasyon İl Müdürlüğü</w:t>
            </w:r>
          </w:p>
        </w:tc>
        <w:tc>
          <w:tcPr>
            <w:tcW w:w="2268" w:type="dxa"/>
          </w:tcPr>
          <w:p w:rsidR="007D2CD4" w:rsidRPr="00474AD5" w:rsidRDefault="007D2CD4" w:rsidP="00777280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İlgili STK’lar</w:t>
            </w:r>
          </w:p>
          <w:p w:rsidR="00777280" w:rsidRPr="00474AD5" w:rsidRDefault="00777280" w:rsidP="00777280">
            <w:pPr>
              <w:widowControl w:val="0"/>
              <w:suppressAutoHyphens/>
              <w:autoSpaceDN w:val="0"/>
              <w:spacing w:after="0" w:line="240" w:lineRule="auto"/>
              <w:ind w:left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777280" w:rsidRPr="00474AD5" w:rsidRDefault="00777280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Düz</w:t>
            </w:r>
            <w:r w:rsidR="00306B14"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enlenen etkinlik /eğitim sayısı</w:t>
            </w:r>
          </w:p>
          <w:p w:rsidR="007D2CD4" w:rsidRPr="00474AD5" w:rsidRDefault="00777280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Eğitimlerden, etkinliklerden</w:t>
            </w:r>
            <w:r w:rsidR="00306B14"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yararla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306B14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kişi sayısı</w:t>
            </w:r>
            <w:r w:rsidR="00306B14"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(kadın/ erkek)</w:t>
            </w:r>
          </w:p>
        </w:tc>
      </w:tr>
      <w:tr w:rsidR="007D2CD4" w:rsidRPr="00101E4C" w:rsidTr="009872DF">
        <w:tc>
          <w:tcPr>
            <w:tcW w:w="6265" w:type="dxa"/>
            <w:gridSpan w:val="2"/>
            <w:shd w:val="clear" w:color="auto" w:fill="auto"/>
          </w:tcPr>
          <w:p w:rsidR="001950B1" w:rsidRPr="004A59B1" w:rsidRDefault="004A59B1" w:rsidP="001950B1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jc w:val="both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4A59B1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4.1.1.10</w:t>
            </w:r>
            <w:r w:rsidR="007D2CD4" w:rsidRPr="004A59B1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</w:p>
          <w:p w:rsidR="007D2CD4" w:rsidRPr="00101E4C" w:rsidRDefault="007D2CD4" w:rsidP="001950B1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Yerel medyada,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“şiddetin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toplum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üzerindeki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olumsuz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etkileri,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şiddetle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mücadele”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vb.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konularda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,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ildeki kanaat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liderlerinin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desteği ile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düzenli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programlar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yapmak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 bu programlarda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olumlu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yaşam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hikayeleri</w:t>
            </w:r>
            <w:proofErr w:type="gramEnd"/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 rol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modelleri paylaşmak</w:t>
            </w:r>
            <w:r w:rsid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D2CD4" w:rsidRDefault="007D2CD4">
            <w:r w:rsidRPr="000B1084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2016</w:t>
            </w:r>
            <w:r w:rsidRPr="000B1084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–</w:t>
            </w:r>
            <w:r w:rsidRPr="000B1084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0B1084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7D2CD4" w:rsidRPr="00474AD5" w:rsidRDefault="007C070B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proofErr w:type="spellStart"/>
            <w: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İl</w:t>
            </w:r>
            <w:r w:rsidR="007D2CD4"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KadınHaklar</w:t>
            </w:r>
            <w:r w:rsidR="007D2CD4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ı</w:t>
            </w:r>
            <w:r w:rsidR="007D2CD4"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K</w:t>
            </w:r>
            <w:r w:rsidR="007D2CD4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oo</w:t>
            </w:r>
            <w:r w:rsidR="007D2CD4"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rdi</w:t>
            </w:r>
            <w:r w:rsidR="007D2CD4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7D2CD4"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asyo</w:t>
            </w:r>
            <w:r w:rsidR="007D2CD4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7D2CD4"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Kurulubileşenleri</w:t>
            </w:r>
            <w:proofErr w:type="spellEnd"/>
          </w:p>
        </w:tc>
        <w:tc>
          <w:tcPr>
            <w:tcW w:w="2268" w:type="dxa"/>
          </w:tcPr>
          <w:p w:rsidR="00304C9F" w:rsidRPr="00474AD5" w:rsidRDefault="00304C9F" w:rsidP="00304C9F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İlgili STK’lar</w:t>
            </w:r>
          </w:p>
          <w:p w:rsidR="007D2CD4" w:rsidRPr="00474AD5" w:rsidRDefault="007D2CD4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7D2CD4" w:rsidRPr="00474AD5" w:rsidRDefault="007D2CD4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Yayımlanan</w:t>
            </w:r>
            <w:r w:rsidR="00106032"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program</w:t>
            </w:r>
            <w:r w:rsidR="00106032"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sayısı</w:t>
            </w:r>
          </w:p>
        </w:tc>
      </w:tr>
      <w:tr w:rsidR="007D2CD4" w:rsidRPr="00101E4C" w:rsidTr="009872DF">
        <w:trPr>
          <w:trHeight w:val="1759"/>
        </w:trPr>
        <w:tc>
          <w:tcPr>
            <w:tcW w:w="6265" w:type="dxa"/>
            <w:gridSpan w:val="2"/>
            <w:shd w:val="clear" w:color="auto" w:fill="auto"/>
          </w:tcPr>
          <w:p w:rsidR="001950B1" w:rsidRPr="004A59B1" w:rsidRDefault="004A59B1" w:rsidP="001950B1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jc w:val="both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4A59B1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lastRenderedPageBreak/>
              <w:t>4.1.1.11</w:t>
            </w:r>
            <w:r w:rsidR="007D2CD4" w:rsidRPr="004A59B1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</w:p>
          <w:p w:rsidR="007D2CD4" w:rsidRPr="00101E4C" w:rsidRDefault="007D2CD4" w:rsidP="001950B1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Özellikle</w:t>
            </w:r>
            <w:r w:rsid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şiddetin</w:t>
            </w:r>
            <w:r w:rsid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yoğun</w:t>
            </w:r>
            <w:r w:rsid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olarak</w:t>
            </w:r>
            <w:r w:rsid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yaşandığı</w:t>
            </w:r>
            <w:r w:rsid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mahallerde ve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ilçelerde</w:t>
            </w:r>
            <w:r w:rsid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(Çarşamba,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Terme,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Ayvacık,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Asarcık</w:t>
            </w:r>
            <w:r w:rsidR="00096D72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, Vezirköprü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) kadına yönelik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şiddet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kapsamında,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şiddetle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mücadele,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şiddetle mücadelede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mevcut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mekanizmalar,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erken evlilikler,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çocuklara yönelik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cinsel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istismar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 istismarın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gözlenebilir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etkileri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vb. konularda</w:t>
            </w:r>
            <w:r w:rsid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ebeveynlere</w:t>
            </w:r>
            <w:r w:rsid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yönelik</w:t>
            </w:r>
            <w:r w:rsid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farkındalık</w:t>
            </w:r>
            <w:r w:rsid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oluşturan</w:t>
            </w:r>
            <w:r w:rsid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birer etkinlik</w:t>
            </w:r>
            <w:r w:rsid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yapmak</w:t>
            </w:r>
            <w:r w:rsid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D2CD4" w:rsidRDefault="007D2CD4">
            <w:r w:rsidRPr="000B1084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2016</w:t>
            </w:r>
            <w:r w:rsidRPr="000B1084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–</w:t>
            </w:r>
            <w:r w:rsidRPr="000B1084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0B1084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7D2CD4" w:rsidRPr="00101E4C" w:rsidRDefault="007D2CD4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Valilik</w:t>
            </w:r>
          </w:p>
          <w:p w:rsidR="007D2CD4" w:rsidRPr="00101E4C" w:rsidRDefault="007D2CD4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Büyükşehir Belediyesi</w:t>
            </w:r>
          </w:p>
          <w:p w:rsidR="007D2CD4" w:rsidRPr="00101E4C" w:rsidRDefault="007D2CD4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İlçe Belediyeleri</w:t>
            </w:r>
          </w:p>
          <w:p w:rsidR="007D2CD4" w:rsidRDefault="007D2CD4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Kaymakamlıklar</w:t>
            </w:r>
          </w:p>
          <w:p w:rsidR="00304C9F" w:rsidRPr="00101E4C" w:rsidRDefault="00304C9F" w:rsidP="00304C9F">
            <w:pPr>
              <w:widowControl w:val="0"/>
              <w:suppressAutoHyphens/>
              <w:autoSpaceDN w:val="0"/>
              <w:spacing w:after="0" w:line="240" w:lineRule="auto"/>
              <w:ind w:left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</w:tcPr>
          <w:p w:rsidR="00304C9F" w:rsidRPr="00474AD5" w:rsidRDefault="00304C9F" w:rsidP="00304C9F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Muhtarlıklar</w:t>
            </w:r>
          </w:p>
          <w:p w:rsidR="00304C9F" w:rsidRPr="00474AD5" w:rsidRDefault="00304C9F" w:rsidP="00304C9F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İlgili STK’lar</w:t>
            </w:r>
          </w:p>
          <w:p w:rsidR="007D2CD4" w:rsidRPr="00474AD5" w:rsidRDefault="007D2CD4" w:rsidP="00304C9F">
            <w:pPr>
              <w:widowControl w:val="0"/>
              <w:suppressAutoHyphens/>
              <w:autoSpaceDN w:val="0"/>
              <w:spacing w:after="0" w:line="240" w:lineRule="auto"/>
              <w:ind w:left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304C9F" w:rsidRPr="00474AD5" w:rsidRDefault="00304C9F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Düzenlenen etkin</w:t>
            </w:r>
            <w:r w:rsidR="00306B14"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lik/eğitim sayısı</w:t>
            </w:r>
          </w:p>
          <w:p w:rsidR="007D2CD4" w:rsidRPr="00474AD5" w:rsidRDefault="00304C9F" w:rsidP="00306B1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Eğitimlerden, etkinliklerden</w:t>
            </w:r>
            <w:r w:rsidR="00306B14"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yararla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306B14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kişi sayısı</w:t>
            </w:r>
            <w:r w:rsidR="00306B14"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(kadın/ erkek)</w:t>
            </w:r>
          </w:p>
        </w:tc>
      </w:tr>
      <w:tr w:rsidR="007D2CD4" w:rsidRPr="00101E4C" w:rsidTr="009872DF">
        <w:tc>
          <w:tcPr>
            <w:tcW w:w="6265" w:type="dxa"/>
            <w:gridSpan w:val="2"/>
            <w:shd w:val="clear" w:color="auto" w:fill="auto"/>
          </w:tcPr>
          <w:p w:rsidR="001950B1" w:rsidRPr="004A59B1" w:rsidRDefault="004A59B1" w:rsidP="001950B1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jc w:val="both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4A59B1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4.1.1.12</w:t>
            </w:r>
            <w:r w:rsidR="007D2CD4" w:rsidRPr="004A59B1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 xml:space="preserve">. </w:t>
            </w:r>
          </w:p>
          <w:p w:rsidR="007D2CD4" w:rsidRPr="00101E4C" w:rsidRDefault="007D2CD4" w:rsidP="001950B1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Özellikle erkekleri ve erkek çocukları tüm şiddet biçimlerinin önlenmesine aktif bir şekilde katkıda bulunmaları</w:t>
            </w:r>
            <w:r w:rsidR="00096D72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nı</w:t>
            </w:r>
            <w:r w:rsid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teşvi</w:t>
            </w:r>
            <w:r w:rsidR="00096D72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k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etm</w:t>
            </w:r>
            <w:r w:rsid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ek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amacıyla, özellikle erkeklerin yoğun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olarak kullandıkları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1950B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mekânlarda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(kahvehaneler,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camiler, inter</w:t>
            </w:r>
            <w:r w:rsid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net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kafeler,  erkek yurtları,</w:t>
            </w:r>
            <w:r w:rsidR="005D4121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096D72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spor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kulüpler</w:t>
            </w:r>
            <w:r w:rsidR="00096D72"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i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vb.)</w:t>
            </w:r>
            <w:r w:rsid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kanaat liderlerinin desteği ile farkındalık yaratıcı/bilgilendirici çalışmalar</w:t>
            </w:r>
            <w:r w:rsid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yapmak</w:t>
            </w:r>
            <w:r w:rsidR="001950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D2CD4" w:rsidRDefault="007D2CD4">
            <w:r w:rsidRPr="000B1084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2016</w:t>
            </w:r>
            <w:r w:rsidRPr="000B1084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–</w:t>
            </w:r>
            <w:r w:rsidRPr="000B1084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0B1084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7D2CD4" w:rsidRDefault="007D2CD4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Büyükşehir Belediyesi  </w:t>
            </w:r>
          </w:p>
          <w:p w:rsidR="00096D72" w:rsidRDefault="00096D72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Müftülük</w:t>
            </w:r>
          </w:p>
          <w:p w:rsidR="00096D72" w:rsidRDefault="00096D72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Gençlik ve Spor İl Müdürlüğü</w:t>
            </w:r>
          </w:p>
          <w:p w:rsidR="00EB7DFA" w:rsidRPr="00101E4C" w:rsidRDefault="00EB7DFA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İlçe Belediyeleri</w:t>
            </w:r>
          </w:p>
        </w:tc>
        <w:tc>
          <w:tcPr>
            <w:tcW w:w="2268" w:type="dxa"/>
          </w:tcPr>
          <w:p w:rsidR="007D2CD4" w:rsidRPr="00474AD5" w:rsidRDefault="007D2CD4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İl Ka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d</w:t>
            </w: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Haklar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ı </w:t>
            </w: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oo</w:t>
            </w: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rdi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asy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on</w:t>
            </w: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Kurulu Bileşenleri</w:t>
            </w:r>
          </w:p>
          <w:p w:rsidR="00096D72" w:rsidRPr="00474AD5" w:rsidRDefault="00096D72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İlgili STK’lar</w:t>
            </w:r>
          </w:p>
        </w:tc>
        <w:tc>
          <w:tcPr>
            <w:tcW w:w="2126" w:type="dxa"/>
            <w:shd w:val="clear" w:color="auto" w:fill="auto"/>
          </w:tcPr>
          <w:p w:rsidR="00096D72" w:rsidRPr="00474AD5" w:rsidRDefault="00306B14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Düzenlenen etkinlik /eğitim sayısı</w:t>
            </w:r>
          </w:p>
          <w:p w:rsidR="007D2CD4" w:rsidRPr="00474AD5" w:rsidRDefault="00096D72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Eğitimlerden, etkinliklerden</w:t>
            </w:r>
            <w:r w:rsidR="00306B14"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yararla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306B14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kişi sayısı</w:t>
            </w:r>
            <w:r w:rsidR="00306B14" w:rsidRP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(kadın/erkek)</w:t>
            </w:r>
          </w:p>
        </w:tc>
      </w:tr>
      <w:tr w:rsidR="007D2CD4" w:rsidRPr="00101E4C" w:rsidTr="009872DF">
        <w:tc>
          <w:tcPr>
            <w:tcW w:w="6265" w:type="dxa"/>
            <w:gridSpan w:val="2"/>
            <w:shd w:val="clear" w:color="auto" w:fill="auto"/>
          </w:tcPr>
          <w:p w:rsidR="00577A9C" w:rsidRPr="004A59B1" w:rsidRDefault="004A59B1" w:rsidP="00577A9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jc w:val="both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4A59B1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4.1.1.13</w:t>
            </w:r>
            <w:r w:rsidR="007D2CD4" w:rsidRPr="004A59B1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</w:p>
          <w:p w:rsidR="007D2CD4" w:rsidRPr="00101E4C" w:rsidRDefault="007D2CD4" w:rsidP="00577A9C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Bilgilendirici</w:t>
            </w:r>
            <w:r w:rsid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 yönlendirici</w:t>
            </w:r>
            <w:r w:rsid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broşürler</w:t>
            </w:r>
            <w:r w:rsid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hazırlamak</w:t>
            </w:r>
            <w:r w:rsid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 bu</w:t>
            </w:r>
            <w:r w:rsid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broşürlerin</w:t>
            </w:r>
            <w:r w:rsid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ildeki</w:t>
            </w:r>
            <w:r w:rsid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tüm</w:t>
            </w:r>
            <w:r w:rsid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kadınlara</w:t>
            </w:r>
            <w:r w:rsid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ulaşmasını</w:t>
            </w:r>
            <w:r w:rsid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sağlamak</w:t>
            </w:r>
            <w:r w:rsid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D2CD4" w:rsidRDefault="007D2CD4">
            <w:r w:rsidRPr="00506934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2016</w:t>
            </w:r>
            <w:r w:rsidRPr="00506934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–</w:t>
            </w:r>
            <w:r w:rsidRPr="00506934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506934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7D2CD4" w:rsidRPr="00101E4C" w:rsidRDefault="007D2CD4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Büyükşehir Belediyesi</w:t>
            </w:r>
          </w:p>
          <w:p w:rsidR="007D2CD4" w:rsidRPr="00101E4C" w:rsidRDefault="007D2CD4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İl Kadın Hakları Koordinasyon Kurulu Bileşenleri ve Belediyeler</w:t>
            </w:r>
          </w:p>
          <w:p w:rsidR="007D2CD4" w:rsidRPr="00101E4C" w:rsidRDefault="007D2CD4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Aile ve Sosyal Politikalar İl Müdürlüğü </w:t>
            </w:r>
          </w:p>
        </w:tc>
        <w:tc>
          <w:tcPr>
            <w:tcW w:w="2268" w:type="dxa"/>
          </w:tcPr>
          <w:p w:rsidR="007E0FBB" w:rsidRPr="00096D72" w:rsidRDefault="007E0FBB" w:rsidP="007E0FBB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2"/>
                <w:w w:val="101"/>
                <w:kern w:val="3"/>
                <w:sz w:val="18"/>
                <w:szCs w:val="18"/>
                <w:lang w:eastAsia="zh-CN" w:bidi="hi-IN"/>
              </w:rPr>
              <w:t>İ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l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H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ak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ı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oo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on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u 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Bi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i</w:t>
            </w:r>
          </w:p>
          <w:p w:rsidR="007D2CD4" w:rsidRPr="00101E4C" w:rsidRDefault="007E0FBB" w:rsidP="007E0FBB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İlgili STK’lar</w:t>
            </w:r>
          </w:p>
        </w:tc>
        <w:tc>
          <w:tcPr>
            <w:tcW w:w="2126" w:type="dxa"/>
            <w:shd w:val="clear" w:color="auto" w:fill="auto"/>
          </w:tcPr>
          <w:p w:rsidR="00EA1F8D" w:rsidRPr="00EA1F8D" w:rsidRDefault="00EA1F8D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Basılan b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g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il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nd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ci</w:t>
            </w:r>
            <w:r w:rsidR="0022065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e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ö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c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</w:t>
            </w:r>
            <w:r w:rsidR="0022065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7"/>
                <w:kern w:val="3"/>
                <w:sz w:val="18"/>
                <w:szCs w:val="18"/>
                <w:lang w:eastAsia="zh-CN" w:bidi="hi-IN"/>
              </w:rPr>
              <w:t>b</w:t>
            </w:r>
            <w:r w:rsidRPr="00101E4C">
              <w:rPr>
                <w:rFonts w:ascii="Arial" w:eastAsia="Calibri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o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ü</w:t>
            </w:r>
            <w:r w:rsidRPr="00101E4C">
              <w:rPr>
                <w:rFonts w:ascii="Arial" w:eastAsia="Calibri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r</w:t>
            </w:r>
            <w:r w:rsidR="00220656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 xml:space="preserve"> sayısı</w:t>
            </w:r>
          </w:p>
          <w:p w:rsidR="00EA1F8D" w:rsidRPr="00EA1F8D" w:rsidRDefault="00EA1F8D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Dağıtıla</w:t>
            </w:r>
            <w:r w:rsidR="00220656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n ve yararlanılan Broşür sayısı</w:t>
            </w:r>
          </w:p>
          <w:p w:rsidR="007D2CD4" w:rsidRPr="00101E4C" w:rsidRDefault="007D2CD4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ış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a 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rk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ez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/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um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="0022065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sz w:val="18"/>
                <w:szCs w:val="18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a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b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306B14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n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ay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nd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</w:t>
            </w:r>
            <w:r w:rsidR="00306B14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ş</w:t>
            </w:r>
          </w:p>
        </w:tc>
      </w:tr>
      <w:tr w:rsidR="007D2CD4" w:rsidRPr="00101E4C" w:rsidTr="009872DF">
        <w:tc>
          <w:tcPr>
            <w:tcW w:w="6265" w:type="dxa"/>
            <w:gridSpan w:val="2"/>
            <w:shd w:val="clear" w:color="auto" w:fill="auto"/>
          </w:tcPr>
          <w:p w:rsidR="00577A9C" w:rsidRPr="004A59B1" w:rsidRDefault="004A59B1" w:rsidP="00577A9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jc w:val="both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4A59B1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4.1.1.14</w:t>
            </w:r>
            <w:r w:rsidR="007D2CD4" w:rsidRPr="004A59B1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</w:p>
          <w:p w:rsidR="007D2CD4" w:rsidRPr="00101E4C" w:rsidRDefault="007D2CD4" w:rsidP="00577A9C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Merkez</w:t>
            </w:r>
            <w:r w:rsidR="007E0FBB" w:rsidRP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ve ilçelerdeki </w:t>
            </w:r>
            <w:r w:rsidRP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tüm</w:t>
            </w:r>
            <w:r w:rsid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="007E0FBB" w:rsidRP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billboardlarda</w:t>
            </w:r>
            <w:proofErr w:type="gramEnd"/>
            <w:r w:rsidRP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,</w:t>
            </w:r>
            <w:r w:rsid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kanaat</w:t>
            </w:r>
            <w:r w:rsid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önderlerinin</w:t>
            </w:r>
            <w:r w:rsid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kadına</w:t>
            </w:r>
            <w:r w:rsid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yönelik</w:t>
            </w:r>
            <w:r w:rsid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şiddetin</w:t>
            </w:r>
            <w:r w:rsid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önlenmesine</w:t>
            </w:r>
            <w:r w:rsid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ilişkin</w:t>
            </w:r>
            <w:r w:rsid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mesajlarını</w:t>
            </w:r>
            <w:r w:rsid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yılda</w:t>
            </w:r>
            <w:r w:rsid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iki kez</w:t>
            </w:r>
            <w:r w:rsid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yayınlamak</w:t>
            </w:r>
            <w:r w:rsid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D2CD4" w:rsidRDefault="007D2CD4">
            <w:r w:rsidRPr="00506934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2016</w:t>
            </w:r>
            <w:r w:rsidRPr="00506934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–</w:t>
            </w:r>
            <w:r w:rsidRPr="00506934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506934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7D2CD4" w:rsidRPr="00101E4C" w:rsidRDefault="007D2CD4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Valilik</w:t>
            </w:r>
          </w:p>
          <w:p w:rsidR="007D2CD4" w:rsidRDefault="007D2CD4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Büyükşehir Belediyesi</w:t>
            </w:r>
          </w:p>
          <w:p w:rsidR="007E0FBB" w:rsidRDefault="007E0FBB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İlçe Kaymakamlıkları</w:t>
            </w:r>
          </w:p>
          <w:p w:rsidR="007E0FBB" w:rsidRPr="00101E4C" w:rsidRDefault="007E0FBB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İlçe Belediyeleri</w:t>
            </w:r>
          </w:p>
        </w:tc>
        <w:tc>
          <w:tcPr>
            <w:tcW w:w="2268" w:type="dxa"/>
          </w:tcPr>
          <w:p w:rsidR="007E0FBB" w:rsidRPr="00096D72" w:rsidRDefault="007E0FBB" w:rsidP="007E0FBB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2"/>
                <w:w w:val="101"/>
                <w:kern w:val="3"/>
                <w:sz w:val="18"/>
                <w:szCs w:val="18"/>
                <w:lang w:eastAsia="zh-CN" w:bidi="hi-IN"/>
              </w:rPr>
              <w:t>İ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l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H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ak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ı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oo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on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u 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Bi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i</w:t>
            </w:r>
          </w:p>
          <w:p w:rsidR="007D2CD4" w:rsidRPr="00101E4C" w:rsidRDefault="007E0FBB" w:rsidP="007E0FBB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İlgili STK’lar</w:t>
            </w:r>
          </w:p>
        </w:tc>
        <w:tc>
          <w:tcPr>
            <w:tcW w:w="2126" w:type="dxa"/>
            <w:shd w:val="clear" w:color="auto" w:fill="auto"/>
          </w:tcPr>
          <w:p w:rsidR="007D2CD4" w:rsidRPr="00101E4C" w:rsidRDefault="00220656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Kullanılan </w:t>
            </w:r>
            <w:proofErr w:type="gramStart"/>
            <w:r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billboard</w:t>
            </w:r>
            <w:proofErr w:type="gramEnd"/>
            <w:r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sayısı</w:t>
            </w:r>
          </w:p>
        </w:tc>
      </w:tr>
      <w:tr w:rsidR="007D2CD4" w:rsidRPr="00101E4C" w:rsidTr="009872DF">
        <w:tc>
          <w:tcPr>
            <w:tcW w:w="6265" w:type="dxa"/>
            <w:gridSpan w:val="2"/>
            <w:shd w:val="clear" w:color="auto" w:fill="auto"/>
          </w:tcPr>
          <w:p w:rsidR="00577A9C" w:rsidRPr="004A59B1" w:rsidRDefault="004A59B1" w:rsidP="00577A9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jc w:val="both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4A59B1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4.1.1.15</w:t>
            </w:r>
            <w:r w:rsidR="007D2CD4" w:rsidRPr="004A59B1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</w:p>
          <w:p w:rsidR="007D2CD4" w:rsidRPr="00FB03A8" w:rsidRDefault="007D2CD4" w:rsidP="00577A9C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  <w:r w:rsidRP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Ev</w:t>
            </w:r>
            <w:r w:rsidR="00577A9C" w:rsidRP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içi şiddet</w:t>
            </w:r>
            <w:r w:rsidR="00FB03A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faillerinin</w:t>
            </w:r>
            <w:r w:rsidR="00FB03A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daha</w:t>
            </w:r>
            <w:r w:rsidR="00FB03A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fazla şiddet</w:t>
            </w:r>
            <w:r w:rsidR="00FB03A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eyleminde bulunmalarını</w:t>
            </w:r>
            <w:r w:rsidR="00FB03A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engellemek</w:t>
            </w:r>
            <w:r w:rsidR="00FB03A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 şiddet</w:t>
            </w:r>
            <w:r w:rsidR="00FB03A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içeren</w:t>
            </w:r>
            <w:r w:rsidR="00FB03A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davranış</w:t>
            </w:r>
            <w:r w:rsidR="00FB03A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kalıplarını değiştirmek</w:t>
            </w:r>
            <w:r w:rsidR="00FB03A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üzere</w:t>
            </w:r>
            <w:r w:rsidR="00FB03A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kişilerarası</w:t>
            </w:r>
            <w:r w:rsidR="00FB03A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şiddet</w:t>
            </w:r>
            <w:r w:rsid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içermeyen</w:t>
            </w:r>
            <w:r w:rsid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davranışları benimsemeleri</w:t>
            </w:r>
            <w:r w:rsid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için</w:t>
            </w:r>
            <w:r w:rsid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faillere</w:t>
            </w:r>
            <w:r w:rsid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yönelik</w:t>
            </w:r>
            <w:r w:rsid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programlar</w:t>
            </w:r>
            <w:r w:rsid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77A9C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oluşturmak</w:t>
            </w:r>
            <w:r w:rsid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D2CD4" w:rsidRDefault="007D2CD4">
            <w:r w:rsidRPr="00506934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2016</w:t>
            </w:r>
            <w:r w:rsidRPr="00506934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–</w:t>
            </w:r>
            <w:r w:rsidRPr="00506934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506934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7D2CD4" w:rsidRPr="00101E4C" w:rsidRDefault="007D2CD4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Samsun Barosu</w:t>
            </w:r>
          </w:p>
          <w:p w:rsidR="007D2CD4" w:rsidRPr="00101E4C" w:rsidRDefault="007D2CD4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Denetimli Serbestlik Şube Müdürlüğü</w:t>
            </w:r>
          </w:p>
          <w:p w:rsidR="007D2CD4" w:rsidRPr="00101E4C" w:rsidRDefault="007D2CD4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Samsun Başsavcılığı</w:t>
            </w:r>
          </w:p>
          <w:p w:rsidR="007D2CD4" w:rsidRPr="00101E4C" w:rsidRDefault="007D2CD4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Sağlık Müdürlüğü </w:t>
            </w:r>
          </w:p>
        </w:tc>
        <w:tc>
          <w:tcPr>
            <w:tcW w:w="2268" w:type="dxa"/>
          </w:tcPr>
          <w:p w:rsidR="007D2CD4" w:rsidRPr="00101E4C" w:rsidRDefault="007D2CD4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İ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g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ST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’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</w:p>
        </w:tc>
        <w:tc>
          <w:tcPr>
            <w:tcW w:w="2126" w:type="dxa"/>
            <w:shd w:val="clear" w:color="auto" w:fill="auto"/>
          </w:tcPr>
          <w:p w:rsidR="007D2CD4" w:rsidRPr="00101E4C" w:rsidRDefault="007D2CD4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2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ğ</w:t>
            </w:r>
            <w:r w:rsidRPr="00101E4C">
              <w:rPr>
                <w:rFonts w:ascii="Arial" w:eastAsia="Calibri" w:hAnsi="Arial" w:cs="Arial"/>
                <w:spacing w:val="-3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ti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den</w:t>
            </w:r>
            <w:r w:rsidR="00474AD5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yarar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="00474AD5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iş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</w:t>
            </w:r>
            <w:r w:rsid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ay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="00474AD5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A55624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(</w:t>
            </w:r>
            <w:r w:rsidR="00220656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kadın/</w:t>
            </w:r>
            <w:r w:rsidR="00DF3279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erkek</w:t>
            </w:r>
            <w:r w:rsidR="00220656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)</w:t>
            </w:r>
          </w:p>
        </w:tc>
      </w:tr>
      <w:tr w:rsidR="00101E4C" w:rsidRPr="00101E4C" w:rsidTr="009872DF">
        <w:tc>
          <w:tcPr>
            <w:tcW w:w="14203" w:type="dxa"/>
            <w:gridSpan w:val="6"/>
            <w:shd w:val="clear" w:color="auto" w:fill="D9D9D9"/>
          </w:tcPr>
          <w:p w:rsidR="00101E4C" w:rsidRPr="00101E4C" w:rsidRDefault="00101E4C" w:rsidP="0004682B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20"/>
                <w:szCs w:val="20"/>
              </w:rPr>
            </w:pPr>
            <w:r w:rsidRPr="00101E4C">
              <w:rPr>
                <w:rFonts w:ascii="Arial" w:eastAsia="SimSun" w:hAnsi="Arial" w:cs="Verdana"/>
                <w:b/>
                <w:bCs/>
                <w:color w:val="00000A"/>
                <w:kern w:val="3"/>
                <w:sz w:val="20"/>
                <w:szCs w:val="20"/>
              </w:rPr>
              <w:t xml:space="preserve">Stratejik Öncelik </w:t>
            </w:r>
            <w:proofErr w:type="gramStart"/>
            <w:r w:rsidRPr="00101E4C">
              <w:rPr>
                <w:rFonts w:ascii="Arial" w:eastAsia="SimSun" w:hAnsi="Arial" w:cs="Verdana"/>
                <w:b/>
                <w:bCs/>
                <w:color w:val="00000A"/>
                <w:kern w:val="3"/>
                <w:sz w:val="20"/>
                <w:szCs w:val="20"/>
              </w:rPr>
              <w:t>4.2</w:t>
            </w:r>
            <w:proofErr w:type="gramEnd"/>
            <w:r w:rsidRPr="00101E4C">
              <w:rPr>
                <w:rFonts w:ascii="Arial" w:eastAsia="SimSun" w:hAnsi="Arial" w:cs="Verdana"/>
                <w:b/>
                <w:bCs/>
                <w:color w:val="00000A"/>
                <w:kern w:val="3"/>
                <w:sz w:val="20"/>
                <w:szCs w:val="20"/>
              </w:rPr>
              <w:t>:</w:t>
            </w:r>
            <w:r w:rsidR="00142619" w:rsidRPr="00101E4C">
              <w:rPr>
                <w:rFonts w:ascii="Arial" w:eastAsia="SimSun" w:hAnsi="Arial" w:cs="Verdana"/>
                <w:color w:val="000000"/>
                <w:kern w:val="3"/>
                <w:sz w:val="20"/>
                <w:szCs w:val="20"/>
                <w:lang w:eastAsia="da-DK"/>
              </w:rPr>
              <w:t>Ş</w:t>
            </w:r>
            <w:r w:rsidR="00142619"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</w:t>
            </w:r>
            <w:r w:rsidR="00142619" w:rsidRPr="00101E4C">
              <w:rPr>
                <w:rFonts w:ascii="Arial" w:eastAsia="Calibri" w:hAnsi="Arial" w:cs="Arial"/>
                <w:color w:val="00000A"/>
                <w:spacing w:val="-5"/>
                <w:w w:val="101"/>
                <w:kern w:val="3"/>
                <w:sz w:val="20"/>
                <w:szCs w:val="20"/>
              </w:rPr>
              <w:t>d</w:t>
            </w:r>
            <w:r w:rsidR="00142619"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d</w:t>
            </w:r>
            <w:r w:rsidR="00142619" w:rsidRPr="00101E4C">
              <w:rPr>
                <w:rFonts w:ascii="Arial" w:eastAsia="Calibri" w:hAnsi="Arial" w:cs="Arial"/>
                <w:color w:val="00000A"/>
                <w:spacing w:val="-4"/>
                <w:w w:val="101"/>
                <w:kern w:val="3"/>
                <w:sz w:val="20"/>
                <w:szCs w:val="20"/>
              </w:rPr>
              <w:t>e</w:t>
            </w:r>
            <w:r w:rsidR="00142619"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tl</w:t>
            </w:r>
            <w:r w:rsidR="00142619"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e </w:t>
            </w:r>
            <w:r w:rsidR="00142619" w:rsidRPr="00101E4C">
              <w:rPr>
                <w:rFonts w:ascii="Arial" w:eastAsia="Calibri" w:hAnsi="Arial" w:cs="Arial"/>
                <w:color w:val="00000A"/>
                <w:spacing w:val="-2"/>
                <w:w w:val="101"/>
                <w:kern w:val="3"/>
                <w:sz w:val="20"/>
                <w:szCs w:val="20"/>
              </w:rPr>
              <w:t>m</w:t>
            </w:r>
            <w:r w:rsidR="00142619"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üc</w:t>
            </w:r>
            <w:r w:rsidR="00142619"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</w:t>
            </w:r>
            <w:r w:rsidR="00142619"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d</w:t>
            </w:r>
            <w:r w:rsidR="00142619" w:rsidRPr="00101E4C">
              <w:rPr>
                <w:rFonts w:ascii="Arial" w:eastAsia="Calibri" w:hAnsi="Arial" w:cs="Arial"/>
                <w:color w:val="00000A"/>
                <w:spacing w:val="-4"/>
                <w:w w:val="101"/>
                <w:kern w:val="3"/>
                <w:sz w:val="20"/>
                <w:szCs w:val="20"/>
              </w:rPr>
              <w:t>e</w:t>
            </w:r>
            <w:r w:rsidR="00142619"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l</w:t>
            </w:r>
            <w:r w:rsidR="00142619"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e </w:t>
            </w:r>
            <w:r w:rsidR="00142619" w:rsidRPr="00101E4C">
              <w:rPr>
                <w:rFonts w:ascii="Arial" w:eastAsia="Calibri" w:hAnsi="Arial" w:cs="Arial"/>
                <w:color w:val="00000A"/>
                <w:spacing w:val="-2"/>
                <w:w w:val="101"/>
                <w:kern w:val="3"/>
                <w:sz w:val="20"/>
                <w:szCs w:val="20"/>
              </w:rPr>
              <w:t>m</w:t>
            </w:r>
            <w:r w:rsidR="00142619"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e</w:t>
            </w:r>
            <w:r w:rsidR="00142619"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ka</w:t>
            </w:r>
            <w:r w:rsidR="00142619"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n</w:t>
            </w:r>
            <w:r w:rsidR="00142619"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</w:t>
            </w:r>
            <w:r w:rsidR="00142619"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z</w:t>
            </w:r>
            <w:r w:rsidR="00142619" w:rsidRPr="00101E4C">
              <w:rPr>
                <w:rFonts w:ascii="Arial" w:eastAsia="Calibri" w:hAnsi="Arial" w:cs="Arial"/>
                <w:color w:val="00000A"/>
                <w:spacing w:val="-2"/>
                <w:w w:val="101"/>
                <w:kern w:val="3"/>
                <w:sz w:val="20"/>
                <w:szCs w:val="20"/>
              </w:rPr>
              <w:t>m</w:t>
            </w:r>
            <w:r w:rsidR="00142619" w:rsidRPr="00101E4C">
              <w:rPr>
                <w:rFonts w:ascii="Arial" w:eastAsia="Calibri" w:hAnsi="Arial" w:cs="Arial"/>
                <w:color w:val="00000A"/>
                <w:spacing w:val="-6"/>
                <w:w w:val="101"/>
                <w:kern w:val="3"/>
                <w:sz w:val="20"/>
                <w:szCs w:val="20"/>
              </w:rPr>
              <w:t>a</w:t>
            </w:r>
            <w:r w:rsidR="00142619"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l</w:t>
            </w:r>
            <w:r w:rsidR="00142619"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ar</w:t>
            </w:r>
            <w:r w:rsidR="00142619"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ını </w:t>
            </w:r>
            <w:r w:rsidR="00142619"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</w:t>
            </w:r>
            <w:r w:rsidR="00142619"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y</w:t>
            </w:r>
            <w:r w:rsidR="00142619"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</w:t>
            </w:r>
            <w:r w:rsidR="00142619"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l</w:t>
            </w:r>
            <w:r w:rsidR="00142619"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e</w:t>
            </w:r>
            <w:r w:rsidR="00142619"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ş</w:t>
            </w:r>
            <w:r w:rsidR="00142619"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t</w:t>
            </w:r>
            <w:r w:rsidR="00142619"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</w:t>
            </w:r>
            <w:r w:rsidR="00142619"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r</w:t>
            </w:r>
            <w:r w:rsidR="00142619"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mek,</w:t>
            </w:r>
            <w:r w:rsidR="00142619"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 güç</w:t>
            </w:r>
            <w:r w:rsidR="00142619"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l</w:t>
            </w:r>
            <w:r w:rsidR="00142619"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en</w:t>
            </w:r>
            <w:r w:rsidR="00142619" w:rsidRPr="00101E4C">
              <w:rPr>
                <w:rFonts w:ascii="Arial" w:eastAsia="Calibri" w:hAnsi="Arial" w:cs="Arial"/>
                <w:color w:val="00000A"/>
                <w:spacing w:val="-5"/>
                <w:w w:val="101"/>
                <w:kern w:val="3"/>
                <w:sz w:val="20"/>
                <w:szCs w:val="20"/>
              </w:rPr>
              <w:t>d</w:t>
            </w:r>
            <w:r w:rsidR="00142619"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</w:t>
            </w:r>
            <w:r w:rsidR="00142619"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r</w:t>
            </w:r>
            <w:r w:rsidR="00142619"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mek</w:t>
            </w:r>
          </w:p>
        </w:tc>
      </w:tr>
      <w:tr w:rsidR="00101E4C" w:rsidRPr="00101E4C" w:rsidTr="009872DF">
        <w:tc>
          <w:tcPr>
            <w:tcW w:w="14203" w:type="dxa"/>
            <w:gridSpan w:val="6"/>
            <w:shd w:val="clear" w:color="auto" w:fill="D5DCE4"/>
          </w:tcPr>
          <w:p w:rsidR="00142619" w:rsidRPr="00142619" w:rsidRDefault="00101E4C" w:rsidP="0004682B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</w:pPr>
            <w:r w:rsidRPr="00101E4C">
              <w:rPr>
                <w:rFonts w:ascii="Arial" w:eastAsia="SimSun" w:hAnsi="Arial" w:cs="Verdana"/>
                <w:b/>
                <w:bCs/>
                <w:color w:val="000000"/>
                <w:kern w:val="3"/>
                <w:sz w:val="20"/>
                <w:szCs w:val="20"/>
                <w:lang w:eastAsia="da-DK"/>
              </w:rPr>
              <w:t>Hedef 4.2.1:</w:t>
            </w:r>
            <w:r w:rsidR="00142619" w:rsidRPr="00101E4C">
              <w:rPr>
                <w:rFonts w:ascii="Arial" w:eastAsia="Calibri" w:hAnsi="Arial" w:cs="Arial"/>
                <w:color w:val="00000A"/>
                <w:spacing w:val="-2"/>
                <w:w w:val="101"/>
                <w:kern w:val="3"/>
                <w:sz w:val="20"/>
                <w:szCs w:val="20"/>
              </w:rPr>
              <w:t>Ş</w:t>
            </w:r>
            <w:r w:rsidR="00142619"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</w:t>
            </w:r>
            <w:r w:rsidR="00142619"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d</w:t>
            </w:r>
            <w:r w:rsidR="00142619" w:rsidRPr="00101E4C">
              <w:rPr>
                <w:rFonts w:ascii="Arial" w:eastAsia="Calibri" w:hAnsi="Arial" w:cs="Arial"/>
                <w:color w:val="00000A"/>
                <w:spacing w:val="-5"/>
                <w:w w:val="101"/>
                <w:kern w:val="3"/>
                <w:sz w:val="20"/>
                <w:szCs w:val="20"/>
              </w:rPr>
              <w:t>d</w:t>
            </w:r>
            <w:r w:rsidR="00142619"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e</w:t>
            </w:r>
            <w:r w:rsidR="00142619"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t</w:t>
            </w:r>
            <w:r w:rsidR="00142619"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e </w:t>
            </w:r>
            <w:r w:rsidR="00142619" w:rsidRPr="00101E4C">
              <w:rPr>
                <w:rFonts w:ascii="Arial" w:eastAsia="Calibri" w:hAnsi="Arial" w:cs="Arial"/>
                <w:color w:val="00000A"/>
                <w:spacing w:val="-2"/>
                <w:kern w:val="3"/>
                <w:sz w:val="20"/>
                <w:szCs w:val="20"/>
              </w:rPr>
              <w:t>m</w:t>
            </w:r>
            <w:r w:rsidR="00142619"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ar</w:t>
            </w:r>
            <w:r w:rsidR="00142619"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uz</w:t>
            </w:r>
            <w:r w:rsidR="0004682B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="00142619"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ka</w:t>
            </w:r>
            <w:r w:rsidR="00142619"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l</w:t>
            </w:r>
            <w:r w:rsidR="00142619" w:rsidRPr="00101E4C">
              <w:rPr>
                <w:rFonts w:ascii="Arial" w:eastAsia="Calibri" w:hAnsi="Arial" w:cs="Arial"/>
                <w:color w:val="00000A"/>
                <w:spacing w:val="-6"/>
                <w:w w:val="101"/>
                <w:kern w:val="3"/>
                <w:sz w:val="20"/>
                <w:szCs w:val="20"/>
              </w:rPr>
              <w:t>a</w:t>
            </w:r>
            <w:r w:rsidR="00142619"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n </w:t>
            </w:r>
            <w:r w:rsidR="00142619"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ka</w:t>
            </w:r>
            <w:r w:rsidR="00142619"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d</w:t>
            </w:r>
            <w:r w:rsidR="00142619"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ı</w:t>
            </w:r>
            <w:r w:rsidR="00142619"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n</w:t>
            </w:r>
            <w:r w:rsidR="00142619"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l</w:t>
            </w:r>
            <w:r w:rsidR="00142619"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</w:t>
            </w:r>
            <w:r w:rsidR="00142619" w:rsidRPr="00101E4C">
              <w:rPr>
                <w:rFonts w:ascii="Arial" w:eastAsia="Calibri" w:hAnsi="Arial" w:cs="Arial"/>
                <w:color w:val="00000A"/>
                <w:spacing w:val="-6"/>
                <w:w w:val="101"/>
                <w:kern w:val="3"/>
                <w:sz w:val="20"/>
                <w:szCs w:val="20"/>
              </w:rPr>
              <w:t>r</w:t>
            </w:r>
            <w:r w:rsidR="00142619"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ı</w:t>
            </w:r>
            <w:r w:rsidR="00142619" w:rsidRPr="00101E4C">
              <w:rPr>
                <w:rFonts w:ascii="Arial" w:eastAsia="Calibri" w:hAnsi="Arial" w:cs="Arial"/>
                <w:color w:val="00000A"/>
                <w:spacing w:val="-5"/>
                <w:w w:val="101"/>
                <w:kern w:val="3"/>
                <w:sz w:val="20"/>
                <w:szCs w:val="20"/>
              </w:rPr>
              <w:t>n</w:t>
            </w:r>
            <w:r w:rsidR="00142619"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/</w:t>
            </w:r>
            <w:r w:rsidR="00142619"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k</w:t>
            </w:r>
            <w:r w:rsidR="00142619"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ı</w:t>
            </w:r>
            <w:r w:rsidR="00142619"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z çocu</w:t>
            </w:r>
            <w:r w:rsidR="00142619"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k</w:t>
            </w:r>
            <w:r w:rsidR="00142619"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l</w:t>
            </w:r>
            <w:r w:rsidR="00142619"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</w:t>
            </w:r>
            <w:r w:rsidR="00142619" w:rsidRPr="00101E4C">
              <w:rPr>
                <w:rFonts w:ascii="Arial" w:eastAsia="Calibri" w:hAnsi="Arial" w:cs="Arial"/>
                <w:color w:val="00000A"/>
                <w:spacing w:val="-6"/>
                <w:w w:val="101"/>
                <w:kern w:val="3"/>
                <w:sz w:val="20"/>
                <w:szCs w:val="20"/>
              </w:rPr>
              <w:t>r</w:t>
            </w:r>
            <w:r w:rsidR="00142619"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ı</w:t>
            </w:r>
            <w:r w:rsidR="00142619"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n</w:t>
            </w:r>
            <w:r w:rsidR="00142619"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ı</w:t>
            </w:r>
            <w:r w:rsidR="00142619"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n </w:t>
            </w:r>
            <w:proofErr w:type="gramStart"/>
            <w:r w:rsidR="00142619"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r</w:t>
            </w:r>
            <w:r w:rsidR="00142619"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eh</w:t>
            </w:r>
            <w:r w:rsidR="00142619"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</w:t>
            </w:r>
            <w:r w:rsidR="00142619"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b</w:t>
            </w:r>
            <w:r w:rsidR="00142619"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i</w:t>
            </w:r>
            <w:r w:rsidR="00142619"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l</w:t>
            </w:r>
            <w:r w:rsidR="00142619"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i</w:t>
            </w:r>
            <w:r w:rsidR="00142619"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t</w:t>
            </w:r>
            <w:r w:rsidR="00142619"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</w:t>
            </w:r>
            <w:r w:rsidR="00142619"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s</w:t>
            </w:r>
            <w:r w:rsidR="00142619"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y</w:t>
            </w:r>
            <w:r w:rsidR="00142619"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o</w:t>
            </w:r>
            <w:r w:rsidR="00142619" w:rsidRPr="00101E4C">
              <w:rPr>
                <w:rFonts w:ascii="Arial" w:eastAsia="Calibri" w:hAnsi="Arial" w:cs="Arial"/>
                <w:color w:val="00000A"/>
                <w:spacing w:val="-5"/>
                <w:w w:val="101"/>
                <w:kern w:val="3"/>
                <w:sz w:val="20"/>
                <w:szCs w:val="20"/>
              </w:rPr>
              <w:t>n</w:t>
            </w:r>
            <w:r w:rsidR="00142619"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un</w:t>
            </w:r>
            <w:proofErr w:type="gramEnd"/>
            <w:r w:rsidR="0004682B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 </w:t>
            </w:r>
            <w:r w:rsidR="00142619"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s</w:t>
            </w:r>
            <w:r w:rsidR="00142619"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</w:t>
            </w:r>
            <w:r w:rsidR="00142619"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ğ</w:t>
            </w:r>
            <w:r w:rsidR="00142619"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l</w:t>
            </w:r>
            <w:r w:rsidR="00142619"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</w:t>
            </w:r>
            <w:r w:rsidR="00142619" w:rsidRPr="00101E4C">
              <w:rPr>
                <w:rFonts w:ascii="Arial" w:eastAsia="Calibri" w:hAnsi="Arial" w:cs="Arial"/>
                <w:color w:val="00000A"/>
                <w:spacing w:val="-5"/>
                <w:w w:val="101"/>
                <w:kern w:val="3"/>
                <w:sz w:val="20"/>
                <w:szCs w:val="20"/>
              </w:rPr>
              <w:t>n</w:t>
            </w:r>
            <w:r w:rsidR="00142619"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ması</w:t>
            </w:r>
            <w:r w:rsidR="00256A63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na yönelik </w:t>
            </w:r>
            <w:r w:rsidR="00256A63" w:rsidRPr="00101E4C">
              <w:rPr>
                <w:rFonts w:ascii="Arial" w:eastAsia="Calibri" w:hAnsi="Arial" w:cs="Arial"/>
                <w:color w:val="00000A"/>
                <w:spacing w:val="-2"/>
                <w:w w:val="101"/>
                <w:kern w:val="3"/>
                <w:sz w:val="20"/>
                <w:szCs w:val="20"/>
              </w:rPr>
              <w:t>m</w:t>
            </w:r>
            <w:r w:rsidR="00256A63"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e</w:t>
            </w:r>
            <w:r w:rsidR="00256A63"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ka</w:t>
            </w:r>
            <w:r w:rsidR="00256A63"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n</w:t>
            </w:r>
            <w:r w:rsidR="00256A63"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</w:t>
            </w:r>
            <w:r w:rsidR="00256A63"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z</w:t>
            </w:r>
            <w:r w:rsidR="00256A63" w:rsidRPr="00101E4C">
              <w:rPr>
                <w:rFonts w:ascii="Arial" w:eastAsia="Calibri" w:hAnsi="Arial" w:cs="Arial"/>
                <w:color w:val="00000A"/>
                <w:spacing w:val="-2"/>
                <w:w w:val="101"/>
                <w:kern w:val="3"/>
                <w:sz w:val="20"/>
                <w:szCs w:val="20"/>
              </w:rPr>
              <w:t>m</w:t>
            </w:r>
            <w:r w:rsidR="00256A63" w:rsidRPr="00101E4C">
              <w:rPr>
                <w:rFonts w:ascii="Arial" w:eastAsia="Calibri" w:hAnsi="Arial" w:cs="Arial"/>
                <w:color w:val="00000A"/>
                <w:spacing w:val="-6"/>
                <w:w w:val="101"/>
                <w:kern w:val="3"/>
                <w:sz w:val="20"/>
                <w:szCs w:val="20"/>
              </w:rPr>
              <w:t>a</w:t>
            </w:r>
            <w:r w:rsidR="00256A63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 xml:space="preserve"> ve çalışmal</w:t>
            </w:r>
            <w:r w:rsidR="0037771D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a</w:t>
            </w:r>
            <w:r w:rsidR="00256A63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rı</w:t>
            </w:r>
            <w:r w:rsidR="0004682B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 xml:space="preserve"> </w:t>
            </w:r>
            <w:r w:rsidR="00256A63"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</w:t>
            </w:r>
            <w:r w:rsidR="00256A63"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y</w:t>
            </w:r>
            <w:r w:rsidR="00256A63"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</w:t>
            </w:r>
            <w:r w:rsidR="00256A63"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l</w:t>
            </w:r>
            <w:r w:rsidR="00256A63"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e</w:t>
            </w:r>
            <w:r w:rsidR="00256A63"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ş</w:t>
            </w:r>
            <w:r w:rsidR="00256A63"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t</w:t>
            </w:r>
            <w:r w:rsidR="00256A63"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</w:t>
            </w:r>
            <w:r w:rsidR="00256A63"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r</w:t>
            </w:r>
            <w:r w:rsidR="00256A63"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mek,</w:t>
            </w:r>
            <w:r w:rsidR="00256A63"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 güç</w:t>
            </w:r>
            <w:r w:rsidR="00256A63"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l</w:t>
            </w:r>
            <w:r w:rsidR="00256A63"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en</w:t>
            </w:r>
            <w:r w:rsidR="00256A63" w:rsidRPr="00101E4C">
              <w:rPr>
                <w:rFonts w:ascii="Arial" w:eastAsia="Calibri" w:hAnsi="Arial" w:cs="Arial"/>
                <w:color w:val="00000A"/>
                <w:spacing w:val="-5"/>
                <w:w w:val="101"/>
                <w:kern w:val="3"/>
                <w:sz w:val="20"/>
                <w:szCs w:val="20"/>
              </w:rPr>
              <w:t>d</w:t>
            </w:r>
            <w:r w:rsidR="00256A63"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</w:t>
            </w:r>
            <w:r w:rsidR="00256A63"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r</w:t>
            </w:r>
            <w:r w:rsidR="00256A63"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mek</w:t>
            </w:r>
          </w:p>
        </w:tc>
      </w:tr>
      <w:tr w:rsidR="007D2CD4" w:rsidRPr="00101E4C" w:rsidTr="009872DF">
        <w:tc>
          <w:tcPr>
            <w:tcW w:w="6124" w:type="dxa"/>
            <w:shd w:val="clear" w:color="auto" w:fill="auto"/>
          </w:tcPr>
          <w:p w:rsidR="0004682B" w:rsidRPr="0004682B" w:rsidRDefault="007D2CD4" w:rsidP="0004682B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jc w:val="both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04682B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4.2.1.1.</w:t>
            </w:r>
          </w:p>
          <w:p w:rsidR="007D2CD4" w:rsidRPr="00101E4C" w:rsidRDefault="007D2CD4" w:rsidP="0004682B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Telefon</w:t>
            </w:r>
            <w:r w:rsidR="0004682B"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yardım</w:t>
            </w:r>
            <w:r w:rsidR="0004682B"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hattı</w:t>
            </w:r>
            <w:r w:rsidR="0004682B"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183’ün</w:t>
            </w:r>
            <w:r w:rsidR="0004682B"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ilde</w:t>
            </w:r>
            <w:r w:rsidR="0004682B"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daha</w:t>
            </w:r>
            <w:r w:rsidR="0004682B"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etkin kullanılmasını</w:t>
            </w:r>
            <w:r w:rsidR="005D4121"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sağlayacak</w:t>
            </w:r>
            <w:r w:rsidR="005D4121"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lastRenderedPageBreak/>
              <w:t>bilgilendirme</w:t>
            </w:r>
            <w:r w:rsidR="005D4121"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çalışmaları</w:t>
            </w:r>
            <w:r w:rsidR="005D4121"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y</w:t>
            </w:r>
            <w:r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apmak (Afiş,</w:t>
            </w:r>
            <w:r w:rsidR="005D4121"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broşür)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D2CD4" w:rsidRDefault="007D2CD4">
            <w:r w:rsidRPr="00C37773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lastRenderedPageBreak/>
              <w:t>2016</w:t>
            </w:r>
            <w:r w:rsidRPr="00C37773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–</w:t>
            </w:r>
            <w:r w:rsidRPr="00C37773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C37773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7D2CD4" w:rsidRPr="00101E4C" w:rsidRDefault="007D2CD4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 xml:space="preserve"> Aile ve Sosyal Politikalar İl Müdürlüğü</w:t>
            </w:r>
          </w:p>
          <w:p w:rsidR="007D2CD4" w:rsidRDefault="007D2CD4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lastRenderedPageBreak/>
              <w:t>İl Emniyet Müdürlüğü</w:t>
            </w:r>
          </w:p>
          <w:p w:rsidR="00182863" w:rsidRPr="00101E4C" w:rsidRDefault="00182863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İl Jandarma Komutanlığı</w:t>
            </w:r>
          </w:p>
          <w:p w:rsidR="00182863" w:rsidRPr="00101E4C" w:rsidRDefault="00182863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 xml:space="preserve">Büyükşehir Belediyesi  </w:t>
            </w:r>
          </w:p>
        </w:tc>
        <w:tc>
          <w:tcPr>
            <w:tcW w:w="2268" w:type="dxa"/>
          </w:tcPr>
          <w:p w:rsidR="00182863" w:rsidRDefault="00182863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lastRenderedPageBreak/>
              <w:t xml:space="preserve">Kadın STK’ları </w:t>
            </w:r>
          </w:p>
          <w:p w:rsidR="007D2CD4" w:rsidRPr="00101E4C" w:rsidRDefault="007D2CD4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İlgili Diğer STK’lar</w:t>
            </w:r>
          </w:p>
        </w:tc>
        <w:tc>
          <w:tcPr>
            <w:tcW w:w="2126" w:type="dxa"/>
            <w:shd w:val="clear" w:color="auto" w:fill="auto"/>
          </w:tcPr>
          <w:p w:rsidR="007D2CD4" w:rsidRPr="00182863" w:rsidRDefault="007D2CD4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o 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şi</w:t>
            </w:r>
            <w:r w:rsidRPr="00101E4C">
              <w:rPr>
                <w:rFonts w:ascii="Arial" w:eastAsia="Calibri" w:hAnsi="Arial" w:cs="Arial"/>
                <w:spacing w:val="-5"/>
                <w:kern w:val="3"/>
                <w:position w:val="1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t</w:t>
            </w:r>
            <w:r w:rsidR="0004682B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h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nı</w:t>
            </w:r>
            <w:r w:rsidR="0004682B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n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ay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="00CF7BEB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sı</w:t>
            </w:r>
            <w:r w:rsidR="0004682B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04682B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lastRenderedPageBreak/>
              <w:t>(</w:t>
            </w:r>
            <w:r w:rsidR="00220656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kadın/</w:t>
            </w:r>
            <w:r w:rsidR="00DF3279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erkek</w:t>
            </w:r>
            <w:r w:rsidR="0004682B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)</w:t>
            </w:r>
          </w:p>
          <w:p w:rsidR="00182863" w:rsidRPr="00101E4C" w:rsidRDefault="00182863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o 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şi</w:t>
            </w:r>
            <w:r w:rsidRPr="00101E4C">
              <w:rPr>
                <w:rFonts w:ascii="Arial" w:eastAsia="Calibri" w:hAnsi="Arial" w:cs="Arial"/>
                <w:spacing w:val="-5"/>
                <w:kern w:val="3"/>
                <w:position w:val="1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t</w:t>
            </w:r>
            <w:r w:rsidR="0004682B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h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nı</w:t>
            </w:r>
            <w:r w:rsidR="0004682B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n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ay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sı</w:t>
            </w:r>
            <w:r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ndaki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ş</w:t>
            </w:r>
          </w:p>
        </w:tc>
      </w:tr>
      <w:tr w:rsidR="00B578BF" w:rsidRPr="00101E4C" w:rsidTr="009872DF">
        <w:tc>
          <w:tcPr>
            <w:tcW w:w="6124" w:type="dxa"/>
            <w:shd w:val="clear" w:color="auto" w:fill="auto"/>
          </w:tcPr>
          <w:p w:rsidR="0004682B" w:rsidRPr="0004682B" w:rsidRDefault="00B578BF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textAlignment w:val="baseline"/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04682B"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  <w:lastRenderedPageBreak/>
              <w:t>4.2.1.</w:t>
            </w:r>
            <w:r w:rsidR="00A438A7" w:rsidRPr="0004682B"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  <w:t>2</w:t>
            </w:r>
            <w:r w:rsidRPr="0004682B"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  <w:t>.</w:t>
            </w:r>
          </w:p>
          <w:p w:rsidR="00B578BF" w:rsidRPr="0004682B" w:rsidRDefault="00B578BF" w:rsidP="00AB2919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AB291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Mevcut Danışma</w:t>
            </w:r>
            <w:r w:rsidR="005D4121" w:rsidRPr="00AB291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B291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Merkezleri’ni</w:t>
            </w:r>
            <w:r w:rsidR="005D4121" w:rsidRPr="00AB291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B291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daha etkin</w:t>
            </w:r>
            <w:r w:rsidR="005D4121" w:rsidRPr="00AB291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B291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hale</w:t>
            </w:r>
            <w:r w:rsidR="005D4121" w:rsidRPr="00AB291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B291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getirmek</w:t>
            </w:r>
            <w:r w:rsidR="005D4121" w:rsidRPr="00AB291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B291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için sunulan</w:t>
            </w:r>
            <w:r w:rsidR="005D4121" w:rsidRPr="00AB291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B291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hizmetler</w:t>
            </w:r>
            <w:r w:rsidR="005D4121" w:rsidRPr="00AB291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B291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konusunda</w:t>
            </w:r>
            <w:r w:rsidR="005D4121" w:rsidRPr="00AB291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AB2919" w:rsidRPr="00AB291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merkez</w:t>
            </w:r>
            <w:r w:rsidRPr="00AB291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de</w:t>
            </w:r>
            <w:r w:rsidR="005D4121" w:rsidRPr="00AB291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B291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</w:t>
            </w:r>
            <w:r w:rsidR="005D4121" w:rsidRPr="00AB291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B291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şiddet</w:t>
            </w:r>
            <w:r w:rsidR="005D4121" w:rsidRPr="00AB291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B291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vaka sayısının</w:t>
            </w:r>
            <w:r w:rsidR="005D4121" w:rsidRPr="00AB291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B291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yoğun</w:t>
            </w:r>
            <w:r w:rsidR="005D4121" w:rsidRPr="00AB291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B291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olarak</w:t>
            </w:r>
            <w:r w:rsidR="005D4121" w:rsidRPr="00AB291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B291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gözlemlendiği ilçelerde</w:t>
            </w:r>
            <w:r w:rsidR="005D4121" w:rsidRPr="00AB291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B291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bilgilendirme</w:t>
            </w:r>
            <w:r w:rsidR="005D4121" w:rsidRPr="00AB291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B291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çalışmaları</w:t>
            </w:r>
            <w:r w:rsidR="005D4121" w:rsidRPr="00AB291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B291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yapma</w:t>
            </w:r>
            <w:r w:rsidR="0004682B" w:rsidRPr="00AB291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k </w:t>
            </w:r>
            <w:r w:rsidRPr="00AB291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(broşür</w:t>
            </w:r>
            <w:r w:rsidR="005D4121" w:rsidRPr="00AB291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B291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dağıtmak</w:t>
            </w:r>
            <w:r w:rsidR="005D4121" w:rsidRPr="00AB291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B291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</w:t>
            </w:r>
            <w:r w:rsidR="005D4121" w:rsidRPr="00AB291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B291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yılda bir</w:t>
            </w:r>
            <w:r w:rsidR="005D4121" w:rsidRPr="00AB291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B291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kez </w:t>
            </w:r>
            <w:proofErr w:type="gramStart"/>
            <w:r w:rsidR="005D4121" w:rsidRPr="00AB291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billboardlar</w:t>
            </w:r>
            <w:r w:rsidRPr="00AB291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da</w:t>
            </w:r>
            <w:proofErr w:type="gramEnd"/>
            <w:r w:rsidR="005D4121" w:rsidRPr="00AB291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B291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tanıtım</w:t>
            </w:r>
            <w:r w:rsidR="005D4121" w:rsidRPr="00AB291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B291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yapmak)</w:t>
            </w:r>
            <w:r w:rsidR="0004682B" w:rsidRPr="00AB291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578BF" w:rsidRDefault="00B578BF">
            <w:r w:rsidRPr="00C37773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2016</w:t>
            </w:r>
            <w:r w:rsidRPr="00C37773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–</w:t>
            </w:r>
            <w:r w:rsidRPr="00C37773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C37773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B578BF" w:rsidRPr="00101E4C" w:rsidRDefault="00B578BF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Aile ve Sosyal Politikalar İl Müdürlüğü</w:t>
            </w:r>
          </w:p>
          <w:p w:rsidR="00B578BF" w:rsidRPr="00101E4C" w:rsidRDefault="00B578BF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Büyükşehir Belediyesi</w:t>
            </w:r>
          </w:p>
          <w:p w:rsidR="00B578BF" w:rsidRPr="00101E4C" w:rsidRDefault="00B578BF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Samsun Barosu</w:t>
            </w:r>
          </w:p>
          <w:p w:rsidR="00B578BF" w:rsidRPr="00101E4C" w:rsidRDefault="00B578BF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 xml:space="preserve">Merkez İlçe Belediyeleri  </w:t>
            </w:r>
          </w:p>
        </w:tc>
        <w:tc>
          <w:tcPr>
            <w:tcW w:w="2268" w:type="dxa"/>
          </w:tcPr>
          <w:p w:rsidR="00724019" w:rsidRPr="00101E4C" w:rsidRDefault="00724019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n</w:t>
            </w:r>
            <w:r w:rsidR="00474AD5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’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ı</w:t>
            </w:r>
          </w:p>
          <w:p w:rsidR="00B578BF" w:rsidRPr="00101E4C" w:rsidRDefault="00724019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İ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g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</w:t>
            </w:r>
            <w:r w:rsid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474AD5">
              <w:rPr>
                <w:rFonts w:ascii="Arial" w:eastAsia="Calibri" w:hAnsi="Arial" w:cs="Arial"/>
                <w:spacing w:val="-7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ğ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er</w:t>
            </w:r>
            <w:r w:rsid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ST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’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</w:p>
        </w:tc>
        <w:tc>
          <w:tcPr>
            <w:tcW w:w="2126" w:type="dxa"/>
            <w:shd w:val="clear" w:color="auto" w:fill="auto"/>
          </w:tcPr>
          <w:p w:rsidR="00B578BF" w:rsidRPr="00101E4C" w:rsidRDefault="00B578BF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ış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="00220656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rk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ez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en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yarar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22065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</w:t>
            </w:r>
            <w:r w:rsidR="0022065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ay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</w:p>
        </w:tc>
      </w:tr>
      <w:tr w:rsidR="00D56A85" w:rsidRPr="00101E4C" w:rsidTr="009872DF">
        <w:trPr>
          <w:trHeight w:val="511"/>
        </w:trPr>
        <w:tc>
          <w:tcPr>
            <w:tcW w:w="6124" w:type="dxa"/>
            <w:shd w:val="clear" w:color="auto" w:fill="auto"/>
          </w:tcPr>
          <w:p w:rsidR="0004682B" w:rsidRPr="0004682B" w:rsidRDefault="00D56A85" w:rsidP="00724019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textAlignment w:val="baseline"/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04682B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4.2.1.</w:t>
            </w:r>
            <w:r w:rsidR="00A438A7" w:rsidRPr="0004682B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3</w:t>
            </w:r>
            <w:r w:rsidRPr="0004682B"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</w:p>
          <w:p w:rsidR="00D56A85" w:rsidRPr="00101E4C" w:rsidRDefault="00D56A85" w:rsidP="0004682B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Baro ve Adliye</w:t>
            </w:r>
            <w:r w:rsidR="005D4121"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içinde</w:t>
            </w:r>
            <w:r w:rsidR="005D4121"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kadınların</w:t>
            </w:r>
            <w:r w:rsidR="005D4121"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daha</w:t>
            </w:r>
            <w:r w:rsidR="005D4121"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kolay</w:t>
            </w:r>
            <w:r w:rsidR="005D4121"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</w:t>
            </w:r>
            <w:r w:rsidR="005D4121"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etkin yararlanabileceği</w:t>
            </w:r>
            <w:r w:rsidR="005D4121"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danışma</w:t>
            </w:r>
            <w:r w:rsidR="005D4121"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merkezleri açmak</w:t>
            </w:r>
            <w:r w:rsid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56A85" w:rsidRDefault="00D56A85">
            <w:r w:rsidRPr="001E0265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2016</w:t>
            </w:r>
            <w:r w:rsidRPr="001E0265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–</w:t>
            </w:r>
            <w:r w:rsidRPr="001E0265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1E0265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56A85" w:rsidRPr="00101E4C" w:rsidRDefault="00D56A85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Aile ve Sosyal Politikalar İl Müdürlüğü</w:t>
            </w:r>
          </w:p>
          <w:p w:rsidR="00D56A85" w:rsidRPr="00101E4C" w:rsidRDefault="00D56A85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Büyükşehir Belediyesi</w:t>
            </w:r>
          </w:p>
          <w:p w:rsidR="00D56A85" w:rsidRPr="00101E4C" w:rsidRDefault="00D56A85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Samsun Barosu</w:t>
            </w:r>
          </w:p>
          <w:p w:rsidR="00D56A85" w:rsidRPr="00101E4C" w:rsidRDefault="00D56A85" w:rsidP="00474AD5">
            <w:pPr>
              <w:widowControl w:val="0"/>
              <w:numPr>
                <w:ilvl w:val="0"/>
                <w:numId w:val="32"/>
              </w:numPr>
              <w:tabs>
                <w:tab w:val="center" w:pos="4680"/>
                <w:tab w:val="right" w:pos="9360"/>
              </w:tabs>
              <w:suppressAutoHyphens/>
              <w:autoSpaceDN w:val="0"/>
              <w:spacing w:after="0" w:line="100" w:lineRule="atLeast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 xml:space="preserve">Merkez İlçe Belediyeleri  </w:t>
            </w:r>
          </w:p>
        </w:tc>
        <w:tc>
          <w:tcPr>
            <w:tcW w:w="2268" w:type="dxa"/>
          </w:tcPr>
          <w:p w:rsidR="00D56A85" w:rsidRPr="00474AD5" w:rsidRDefault="00D56A85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Kadın</w:t>
            </w:r>
            <w:r w:rsidR="00474AD5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474AD5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ST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K</w:t>
            </w:r>
            <w:r w:rsidRPr="00474AD5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’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474AD5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arı</w:t>
            </w:r>
          </w:p>
          <w:p w:rsidR="00D56A85" w:rsidRPr="00474AD5" w:rsidRDefault="00D56A85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İlgi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474AD5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="00474AD5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 xml:space="preserve"> D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474AD5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ğer</w:t>
            </w:r>
            <w:r w:rsidR="00474AD5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474AD5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STK’lar</w:t>
            </w:r>
          </w:p>
        </w:tc>
        <w:tc>
          <w:tcPr>
            <w:tcW w:w="2126" w:type="dxa"/>
            <w:shd w:val="clear" w:color="auto" w:fill="auto"/>
          </w:tcPr>
          <w:p w:rsidR="00D56A85" w:rsidRPr="001023C2" w:rsidRDefault="001023C2" w:rsidP="001023C2">
            <w:pPr>
              <w:pStyle w:val="ListeParagraf"/>
              <w:widowControl w:val="0"/>
              <w:numPr>
                <w:ilvl w:val="0"/>
                <w:numId w:val="38"/>
              </w:numPr>
              <w:spacing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-2"/>
                <w:w w:val="101"/>
                <w:position w:val="1"/>
                <w:sz w:val="18"/>
                <w:szCs w:val="18"/>
                <w:lang w:eastAsia="zh-CN" w:bidi="hi-IN"/>
              </w:rPr>
              <w:t xml:space="preserve">Açılan </w:t>
            </w:r>
            <w:r w:rsidRPr="001023C2">
              <w:rPr>
                <w:rFonts w:ascii="Arial" w:eastAsia="Calibri" w:hAnsi="Arial" w:cs="Arial"/>
                <w:spacing w:val="-2"/>
                <w:w w:val="101"/>
                <w:position w:val="1"/>
                <w:sz w:val="18"/>
                <w:szCs w:val="18"/>
                <w:lang w:eastAsia="zh-CN" w:bidi="hi-IN"/>
              </w:rPr>
              <w:t xml:space="preserve">Danışma merkezlerinden </w:t>
            </w:r>
            <w:r w:rsidRPr="001023C2">
              <w:rPr>
                <w:rFonts w:ascii="Arial" w:eastAsia="Calibri" w:hAnsi="Arial" w:cs="Arial"/>
                <w:spacing w:val="1"/>
                <w:w w:val="101"/>
                <w:sz w:val="18"/>
                <w:szCs w:val="18"/>
                <w:lang w:eastAsia="zh-CN" w:bidi="hi-IN"/>
              </w:rPr>
              <w:t>s</w:t>
            </w:r>
            <w:r w:rsidRPr="001023C2">
              <w:rPr>
                <w:rFonts w:ascii="Arial" w:eastAsia="Calibri" w:hAnsi="Arial" w:cs="Arial"/>
                <w:spacing w:val="-1"/>
                <w:w w:val="101"/>
                <w:sz w:val="18"/>
                <w:szCs w:val="18"/>
                <w:lang w:eastAsia="zh-CN" w:bidi="hi-IN"/>
              </w:rPr>
              <w:t>ay</w:t>
            </w:r>
            <w:r w:rsidRPr="001023C2">
              <w:rPr>
                <w:rFonts w:ascii="Arial" w:eastAsia="Calibri" w:hAnsi="Arial" w:cs="Arial"/>
                <w:spacing w:val="1"/>
                <w:w w:val="101"/>
                <w:sz w:val="18"/>
                <w:szCs w:val="18"/>
                <w:lang w:eastAsia="zh-CN" w:bidi="hi-IN"/>
              </w:rPr>
              <w:t>ı</w:t>
            </w:r>
            <w:r w:rsidRPr="001023C2">
              <w:rPr>
                <w:rFonts w:ascii="Arial" w:eastAsia="Calibri" w:hAnsi="Arial" w:cs="Arial"/>
                <w:spacing w:val="-4"/>
                <w:w w:val="101"/>
                <w:sz w:val="18"/>
                <w:szCs w:val="18"/>
                <w:lang w:eastAsia="zh-CN" w:bidi="hi-IN"/>
              </w:rPr>
              <w:t>s</w:t>
            </w:r>
            <w:r w:rsidRPr="001023C2">
              <w:rPr>
                <w:rFonts w:ascii="Arial" w:eastAsia="Calibri" w:hAnsi="Arial" w:cs="Arial"/>
                <w:w w:val="101"/>
                <w:sz w:val="18"/>
                <w:szCs w:val="18"/>
                <w:lang w:eastAsia="zh-CN" w:bidi="hi-IN"/>
              </w:rPr>
              <w:t>ı</w:t>
            </w:r>
          </w:p>
          <w:p w:rsidR="001023C2" w:rsidRPr="001023C2" w:rsidRDefault="001023C2" w:rsidP="001023C2">
            <w:pPr>
              <w:pStyle w:val="ListeParagraf"/>
              <w:widowControl w:val="0"/>
              <w:numPr>
                <w:ilvl w:val="0"/>
                <w:numId w:val="38"/>
              </w:numPr>
              <w:spacing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hi-IN"/>
              </w:rPr>
            </w:pPr>
            <w:r w:rsidRPr="001023C2">
              <w:rPr>
                <w:rFonts w:ascii="Arial" w:eastAsia="Calibri" w:hAnsi="Arial" w:cs="Arial"/>
                <w:spacing w:val="-2"/>
                <w:w w:val="101"/>
                <w:position w:val="1"/>
                <w:sz w:val="18"/>
                <w:szCs w:val="18"/>
                <w:lang w:eastAsia="zh-CN" w:bidi="hi-IN"/>
              </w:rPr>
              <w:t>Danışma merkezlerinden yararlanan</w:t>
            </w:r>
            <w:r w:rsidRPr="001023C2">
              <w:rPr>
                <w:rFonts w:ascii="Arial" w:eastAsia="Calibri" w:hAnsi="Arial" w:cs="Arial"/>
                <w:sz w:val="18"/>
                <w:szCs w:val="18"/>
                <w:lang w:eastAsia="zh-CN" w:bidi="hi-IN"/>
              </w:rPr>
              <w:t xml:space="preserve"> </w:t>
            </w:r>
            <w:r w:rsidRPr="001023C2">
              <w:rPr>
                <w:rFonts w:ascii="Arial" w:eastAsia="Calibri" w:hAnsi="Arial" w:cs="Arial"/>
                <w:spacing w:val="-1"/>
                <w:sz w:val="18"/>
                <w:szCs w:val="18"/>
                <w:lang w:eastAsia="zh-CN" w:bidi="hi-IN"/>
              </w:rPr>
              <w:t>k</w:t>
            </w:r>
            <w:r w:rsidRPr="001023C2">
              <w:rPr>
                <w:rFonts w:ascii="Arial" w:eastAsia="Calibri" w:hAnsi="Arial" w:cs="Arial"/>
                <w:spacing w:val="1"/>
                <w:sz w:val="18"/>
                <w:szCs w:val="18"/>
                <w:lang w:eastAsia="zh-CN" w:bidi="hi-IN"/>
              </w:rPr>
              <w:t>i</w:t>
            </w:r>
            <w:r w:rsidRPr="001023C2">
              <w:rPr>
                <w:rFonts w:ascii="Arial" w:eastAsia="Calibri" w:hAnsi="Arial" w:cs="Arial"/>
                <w:spacing w:val="-4"/>
                <w:sz w:val="18"/>
                <w:szCs w:val="18"/>
                <w:lang w:eastAsia="zh-CN" w:bidi="hi-IN"/>
              </w:rPr>
              <w:t>ş</w:t>
            </w:r>
            <w:r w:rsidRPr="001023C2">
              <w:rPr>
                <w:rFonts w:ascii="Arial" w:eastAsia="Calibri" w:hAnsi="Arial" w:cs="Arial"/>
                <w:sz w:val="18"/>
                <w:szCs w:val="18"/>
                <w:lang w:eastAsia="zh-CN" w:bidi="hi-IN"/>
              </w:rPr>
              <w:t xml:space="preserve">i </w:t>
            </w:r>
            <w:r w:rsidRPr="001023C2">
              <w:rPr>
                <w:rFonts w:ascii="Arial" w:eastAsia="Calibri" w:hAnsi="Arial" w:cs="Arial"/>
                <w:spacing w:val="1"/>
                <w:w w:val="101"/>
                <w:sz w:val="18"/>
                <w:szCs w:val="18"/>
                <w:lang w:eastAsia="zh-CN" w:bidi="hi-IN"/>
              </w:rPr>
              <w:t>s</w:t>
            </w:r>
            <w:r w:rsidRPr="001023C2">
              <w:rPr>
                <w:rFonts w:ascii="Arial" w:eastAsia="Calibri" w:hAnsi="Arial" w:cs="Arial"/>
                <w:spacing w:val="-1"/>
                <w:w w:val="101"/>
                <w:sz w:val="18"/>
                <w:szCs w:val="18"/>
                <w:lang w:eastAsia="zh-CN" w:bidi="hi-IN"/>
              </w:rPr>
              <w:t>ay</w:t>
            </w:r>
            <w:r w:rsidRPr="001023C2">
              <w:rPr>
                <w:rFonts w:ascii="Arial" w:eastAsia="Calibri" w:hAnsi="Arial" w:cs="Arial"/>
                <w:spacing w:val="1"/>
                <w:w w:val="101"/>
                <w:sz w:val="18"/>
                <w:szCs w:val="18"/>
                <w:lang w:eastAsia="zh-CN" w:bidi="hi-IN"/>
              </w:rPr>
              <w:t>ı</w:t>
            </w:r>
            <w:r w:rsidRPr="001023C2">
              <w:rPr>
                <w:rFonts w:ascii="Arial" w:eastAsia="Calibri" w:hAnsi="Arial" w:cs="Arial"/>
                <w:spacing w:val="-4"/>
                <w:w w:val="101"/>
                <w:sz w:val="18"/>
                <w:szCs w:val="18"/>
                <w:lang w:eastAsia="zh-CN" w:bidi="hi-IN"/>
              </w:rPr>
              <w:t>s</w:t>
            </w:r>
            <w:r w:rsidRPr="001023C2">
              <w:rPr>
                <w:rFonts w:ascii="Arial" w:eastAsia="Calibri" w:hAnsi="Arial" w:cs="Arial"/>
                <w:w w:val="101"/>
                <w:sz w:val="18"/>
                <w:szCs w:val="18"/>
                <w:lang w:eastAsia="zh-CN" w:bidi="hi-IN"/>
              </w:rPr>
              <w:t>ı</w:t>
            </w:r>
          </w:p>
        </w:tc>
      </w:tr>
      <w:tr w:rsidR="00D56A85" w:rsidRPr="00101E4C" w:rsidTr="009872DF">
        <w:tc>
          <w:tcPr>
            <w:tcW w:w="6124" w:type="dxa"/>
            <w:shd w:val="clear" w:color="auto" w:fill="auto"/>
          </w:tcPr>
          <w:p w:rsidR="0004682B" w:rsidRPr="0004682B" w:rsidRDefault="00D56A85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04682B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4.2.1.</w:t>
            </w:r>
            <w:r w:rsidR="00A438A7" w:rsidRPr="0004682B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4</w:t>
            </w:r>
            <w:r w:rsidRPr="0004682B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</w:p>
          <w:p w:rsidR="00D56A85" w:rsidRPr="00101E4C" w:rsidRDefault="00D56A85" w:rsidP="0004682B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Merkez</w:t>
            </w:r>
            <w:r w:rsidR="0004682B"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İlçe</w:t>
            </w:r>
            <w:r w:rsidR="0004682B"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Belediyelerinde</w:t>
            </w:r>
            <w:r w:rsidR="0004682B"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danışma</w:t>
            </w:r>
            <w:r w:rsidR="0004682B"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merkezleri</w:t>
            </w:r>
            <w:r w:rsidR="0004682B"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açmak</w:t>
            </w:r>
            <w:r w:rsid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56A85" w:rsidRDefault="00D56A85">
            <w:r w:rsidRPr="001E0265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2016</w:t>
            </w:r>
            <w:r w:rsidRPr="001E0265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–</w:t>
            </w:r>
            <w:r w:rsidRPr="001E0265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1E0265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56A85" w:rsidRPr="00101E4C" w:rsidRDefault="00D56A85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Aile ve Sosyal Politikalar İl Müdürlüğü</w:t>
            </w:r>
          </w:p>
          <w:p w:rsidR="00D56A85" w:rsidRPr="00101E4C" w:rsidRDefault="00D56A85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Büyükşehir Belediyesi</w:t>
            </w:r>
          </w:p>
          <w:p w:rsidR="00D56A85" w:rsidRPr="00101E4C" w:rsidRDefault="00D56A85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Samsun Barosu</w:t>
            </w:r>
          </w:p>
          <w:p w:rsidR="00D56A85" w:rsidRPr="00101E4C" w:rsidRDefault="00D56A85" w:rsidP="00474AD5">
            <w:pPr>
              <w:widowControl w:val="0"/>
              <w:numPr>
                <w:ilvl w:val="0"/>
                <w:numId w:val="32"/>
              </w:numPr>
              <w:tabs>
                <w:tab w:val="center" w:pos="4680"/>
                <w:tab w:val="right" w:pos="9360"/>
              </w:tabs>
              <w:suppressAutoHyphens/>
              <w:autoSpaceDN w:val="0"/>
              <w:spacing w:after="0" w:line="100" w:lineRule="atLeast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 xml:space="preserve">Merkez İlçe Belediyeleri  </w:t>
            </w:r>
          </w:p>
        </w:tc>
        <w:tc>
          <w:tcPr>
            <w:tcW w:w="2268" w:type="dxa"/>
          </w:tcPr>
          <w:p w:rsidR="00D56A85" w:rsidRPr="00101E4C" w:rsidRDefault="00D56A85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n</w:t>
            </w:r>
            <w:r w:rsidR="00474AD5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’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ı</w:t>
            </w:r>
          </w:p>
          <w:p w:rsidR="00D56A85" w:rsidRPr="00101E4C" w:rsidRDefault="00D56A85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İ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g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</w:t>
            </w:r>
            <w:r w:rsid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474AD5">
              <w:rPr>
                <w:rFonts w:ascii="Arial" w:eastAsia="Calibri" w:hAnsi="Arial" w:cs="Arial"/>
                <w:spacing w:val="-7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ğ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er</w:t>
            </w:r>
            <w:r w:rsid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ST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’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</w:p>
        </w:tc>
        <w:tc>
          <w:tcPr>
            <w:tcW w:w="2126" w:type="dxa"/>
            <w:shd w:val="clear" w:color="auto" w:fill="auto"/>
          </w:tcPr>
          <w:p w:rsidR="001023C2" w:rsidRPr="001023C2" w:rsidRDefault="001023C2" w:rsidP="001023C2">
            <w:pPr>
              <w:pStyle w:val="ListeParagraf"/>
              <w:widowControl w:val="0"/>
              <w:numPr>
                <w:ilvl w:val="0"/>
                <w:numId w:val="38"/>
              </w:numPr>
              <w:spacing w:line="240" w:lineRule="auto"/>
              <w:rPr>
                <w:rFonts w:ascii="Arial" w:eastAsia="Calibri" w:hAnsi="Arial" w:cs="Arial"/>
                <w:spacing w:val="-2"/>
                <w:w w:val="101"/>
                <w:position w:val="1"/>
                <w:sz w:val="18"/>
                <w:szCs w:val="18"/>
                <w:lang w:eastAsia="zh-CN" w:bidi="hi-IN"/>
              </w:rPr>
            </w:pPr>
            <w:r w:rsidRPr="001023C2">
              <w:rPr>
                <w:rFonts w:ascii="Arial" w:eastAsia="Calibri" w:hAnsi="Arial" w:cs="Arial"/>
                <w:spacing w:val="-2"/>
                <w:w w:val="101"/>
                <w:position w:val="1"/>
                <w:sz w:val="18"/>
                <w:szCs w:val="18"/>
                <w:lang w:eastAsia="zh-CN" w:bidi="hi-IN"/>
              </w:rPr>
              <w:t>Açılan Danışma merkezlerinden sayısı</w:t>
            </w:r>
          </w:p>
          <w:p w:rsidR="00D56A85" w:rsidRPr="00101E4C" w:rsidRDefault="001023C2" w:rsidP="001023C2">
            <w:pPr>
              <w:pStyle w:val="ListeParagraf"/>
              <w:widowControl w:val="0"/>
              <w:numPr>
                <w:ilvl w:val="0"/>
                <w:numId w:val="38"/>
              </w:numPr>
              <w:spacing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hi-IN"/>
              </w:rPr>
            </w:pPr>
            <w:r w:rsidRPr="001023C2">
              <w:rPr>
                <w:rFonts w:ascii="Arial" w:eastAsia="Calibri" w:hAnsi="Arial" w:cs="Arial"/>
                <w:spacing w:val="-2"/>
                <w:w w:val="101"/>
                <w:position w:val="1"/>
                <w:sz w:val="18"/>
                <w:szCs w:val="18"/>
                <w:lang w:eastAsia="zh-CN" w:bidi="hi-IN"/>
              </w:rPr>
              <w:t>Danışma merkezlerinden yararlanan kişi sayısı</w:t>
            </w:r>
          </w:p>
        </w:tc>
      </w:tr>
      <w:tr w:rsidR="00D56A85" w:rsidRPr="00101E4C" w:rsidTr="009872DF">
        <w:tc>
          <w:tcPr>
            <w:tcW w:w="6124" w:type="dxa"/>
            <w:shd w:val="clear" w:color="auto" w:fill="auto"/>
          </w:tcPr>
          <w:p w:rsidR="0004682B" w:rsidRPr="0004682B" w:rsidRDefault="00D56A85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textAlignment w:val="baseline"/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04682B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4.2.1.</w:t>
            </w:r>
            <w:r w:rsidR="00A438A7" w:rsidRPr="0004682B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5</w:t>
            </w:r>
            <w:r w:rsidRPr="0004682B"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</w:p>
          <w:p w:rsidR="00D56A85" w:rsidRPr="00101E4C" w:rsidRDefault="00D56A85" w:rsidP="0004682B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Danışma</w:t>
            </w:r>
            <w:r w:rsidR="009872DF"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Merkezleri’nde</w:t>
            </w:r>
            <w:r w:rsidR="009872DF"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çalışan</w:t>
            </w:r>
            <w:r w:rsidR="009872DF"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personele</w:t>
            </w:r>
            <w:r w:rsidR="009872DF"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düzenli</w:t>
            </w:r>
            <w:r w:rsidR="009872DF"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süpervizyon</w:t>
            </w:r>
            <w:proofErr w:type="spellEnd"/>
            <w:r w:rsidR="009872DF"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desteği</w:t>
            </w:r>
            <w:r w:rsidR="009872DF"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sağlamak</w:t>
            </w:r>
            <w:r w:rsid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56A85" w:rsidRDefault="00D56A85">
            <w:r w:rsidRPr="001E0265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2016</w:t>
            </w:r>
            <w:r w:rsidRPr="001E0265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–</w:t>
            </w:r>
            <w:r w:rsidRPr="001E0265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1E0265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56A85" w:rsidRPr="00101E4C" w:rsidRDefault="00D56A85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Aile ve Sosyal Politikalar İl Müdürlüğü</w:t>
            </w:r>
          </w:p>
          <w:p w:rsidR="00D56A85" w:rsidRPr="00101E4C" w:rsidRDefault="00D56A85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Büyükşehir Belediyesi</w:t>
            </w:r>
          </w:p>
          <w:p w:rsidR="00D56A85" w:rsidRPr="00101E4C" w:rsidRDefault="00D56A85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Samsun Barosu</w:t>
            </w:r>
          </w:p>
          <w:p w:rsidR="00D56A85" w:rsidRPr="00101E4C" w:rsidRDefault="00D56A85" w:rsidP="00474AD5">
            <w:pPr>
              <w:widowControl w:val="0"/>
              <w:numPr>
                <w:ilvl w:val="0"/>
                <w:numId w:val="32"/>
              </w:numPr>
              <w:tabs>
                <w:tab w:val="center" w:pos="4680"/>
                <w:tab w:val="right" w:pos="9360"/>
              </w:tabs>
              <w:suppressAutoHyphens/>
              <w:autoSpaceDN w:val="0"/>
              <w:spacing w:after="0" w:line="100" w:lineRule="atLeast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 xml:space="preserve">Merkez İlçe Belediyeleri  </w:t>
            </w:r>
          </w:p>
        </w:tc>
        <w:tc>
          <w:tcPr>
            <w:tcW w:w="2268" w:type="dxa"/>
          </w:tcPr>
          <w:p w:rsidR="00D56A85" w:rsidRPr="00101E4C" w:rsidRDefault="00D56A85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n</w:t>
            </w:r>
            <w:r w:rsidR="00474AD5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’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ı</w:t>
            </w:r>
          </w:p>
          <w:p w:rsidR="00D56A85" w:rsidRPr="00101E4C" w:rsidRDefault="00D56A85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İ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g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</w:t>
            </w:r>
            <w:r w:rsid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474AD5">
              <w:rPr>
                <w:rFonts w:ascii="Arial" w:eastAsia="Calibri" w:hAnsi="Arial" w:cs="Arial"/>
                <w:spacing w:val="-7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ğ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er</w:t>
            </w:r>
            <w:r w:rsid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ST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’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</w:p>
        </w:tc>
        <w:tc>
          <w:tcPr>
            <w:tcW w:w="2126" w:type="dxa"/>
            <w:shd w:val="clear" w:color="auto" w:fill="auto"/>
          </w:tcPr>
          <w:p w:rsidR="00D56A85" w:rsidRPr="00101E4C" w:rsidRDefault="00435672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üpe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z</w:t>
            </w:r>
            <w:r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ör</w:t>
            </w:r>
            <w:r w:rsidR="00220656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eği</w:t>
            </w:r>
            <w:r>
              <w:rPr>
                <w:rFonts w:ascii="Arial" w:eastAsia="Calibri" w:hAnsi="Arial" w:cs="Arial"/>
                <w:spacing w:val="4"/>
                <w:kern w:val="3"/>
                <w:sz w:val="18"/>
                <w:szCs w:val="18"/>
                <w:lang w:eastAsia="zh-CN" w:bidi="hi-IN"/>
              </w:rPr>
              <w:t xml:space="preserve"> alm</w:t>
            </w:r>
            <w:r w:rsidR="00220656">
              <w:rPr>
                <w:rFonts w:ascii="Arial" w:eastAsia="Calibri" w:hAnsi="Arial" w:cs="Arial"/>
                <w:spacing w:val="4"/>
                <w:kern w:val="3"/>
                <w:sz w:val="18"/>
                <w:szCs w:val="18"/>
                <w:lang w:eastAsia="zh-CN" w:bidi="hi-IN"/>
              </w:rPr>
              <w:t>ış kadın/erkek çalışan sayısı</w:t>
            </w:r>
          </w:p>
        </w:tc>
      </w:tr>
      <w:tr w:rsidR="007D2CD4" w:rsidRPr="00101E4C" w:rsidTr="009872DF">
        <w:tc>
          <w:tcPr>
            <w:tcW w:w="6124" w:type="dxa"/>
            <w:shd w:val="clear" w:color="auto" w:fill="auto"/>
          </w:tcPr>
          <w:p w:rsidR="0004682B" w:rsidRPr="0004682B" w:rsidRDefault="007D2CD4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textAlignment w:val="baseline"/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04682B"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  <w:t>4.2.1.</w:t>
            </w:r>
            <w:r w:rsidR="00A438A7" w:rsidRPr="0004682B"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  <w:t>6</w:t>
            </w:r>
            <w:r w:rsidRPr="0004682B"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  <w:t>.</w:t>
            </w:r>
          </w:p>
          <w:p w:rsidR="007D2CD4" w:rsidRPr="00101E4C" w:rsidRDefault="007D2CD4" w:rsidP="0004682B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Nüfusu</w:t>
            </w:r>
            <w:r w:rsid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461335"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10</w:t>
            </w:r>
            <w:r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0.000</w:t>
            </w:r>
            <w:r w:rsid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üzeri</w:t>
            </w:r>
            <w:r w:rsid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olan</w:t>
            </w:r>
            <w:r w:rsid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yerleşim</w:t>
            </w:r>
            <w:r w:rsid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yerlerinde</w:t>
            </w:r>
            <w:r w:rsid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en</w:t>
            </w:r>
            <w:r w:rsid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az bir (kreşli)</w:t>
            </w:r>
            <w:r w:rsidR="009872DF"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sığınak</w:t>
            </w:r>
            <w:r w:rsidR="009872DF"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açmak</w:t>
            </w:r>
            <w:r w:rsidR="009872DF"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</w:t>
            </w:r>
            <w:r w:rsidR="009872DF"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var</w:t>
            </w:r>
            <w:r w:rsid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olan</w:t>
            </w:r>
            <w:r w:rsidR="009872DF"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sığınakların</w:t>
            </w:r>
            <w:r w:rsidR="009872DF"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insan</w:t>
            </w:r>
            <w:r w:rsidR="009872DF"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kaynakları ve</w:t>
            </w:r>
            <w:r w:rsidR="009872DF"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sunulan</w:t>
            </w:r>
            <w:r w:rsidR="009872DF"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hizmetler</w:t>
            </w:r>
            <w:r w:rsidR="009872DF"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konularında</w:t>
            </w:r>
            <w:r w:rsidR="009872DF"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kapasitelerini</w:t>
            </w:r>
            <w:r w:rsidR="009872DF"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güçlendirmek</w:t>
            </w:r>
            <w:r w:rsidR="0004682B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D2CD4" w:rsidRDefault="007D2CD4">
            <w:r w:rsidRPr="00E52D92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2016</w:t>
            </w:r>
            <w:r w:rsidRPr="00E52D92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–</w:t>
            </w:r>
            <w:r w:rsidRPr="00E52D92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E52D92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7D2CD4" w:rsidRPr="00101E4C" w:rsidRDefault="007D2CD4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 xml:space="preserve"> Belediyeler  </w:t>
            </w:r>
          </w:p>
        </w:tc>
        <w:tc>
          <w:tcPr>
            <w:tcW w:w="2268" w:type="dxa"/>
          </w:tcPr>
          <w:p w:rsidR="007D2CD4" w:rsidRPr="00474AD5" w:rsidRDefault="007D2CD4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Kadın</w:t>
            </w:r>
            <w:r w:rsidR="00474AD5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474AD5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ST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K</w:t>
            </w:r>
            <w:r w:rsidRPr="00474AD5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’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474AD5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arı</w:t>
            </w:r>
          </w:p>
          <w:p w:rsidR="007D2CD4" w:rsidRPr="00474AD5" w:rsidRDefault="007D2CD4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İlgi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474AD5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="00474AD5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 xml:space="preserve"> D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474AD5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ğer</w:t>
            </w:r>
            <w:r w:rsidR="00474AD5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474AD5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STK’lar</w:t>
            </w:r>
          </w:p>
        </w:tc>
        <w:tc>
          <w:tcPr>
            <w:tcW w:w="2126" w:type="dxa"/>
            <w:shd w:val="clear" w:color="auto" w:fill="auto"/>
          </w:tcPr>
          <w:p w:rsidR="00EB7DFA" w:rsidRPr="00EB7DFA" w:rsidRDefault="00EB7DFA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Yeni açılan sığınma evi sayısı</w:t>
            </w:r>
          </w:p>
          <w:p w:rsidR="007D2CD4" w:rsidRPr="00101E4C" w:rsidRDefault="00EB7DFA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İyileştirme yapılan sığınma evi sayısı</w:t>
            </w:r>
          </w:p>
        </w:tc>
      </w:tr>
      <w:tr w:rsidR="007D2CD4" w:rsidRPr="00101E4C" w:rsidTr="009872DF">
        <w:tc>
          <w:tcPr>
            <w:tcW w:w="6124" w:type="dxa"/>
            <w:shd w:val="clear" w:color="auto" w:fill="auto"/>
          </w:tcPr>
          <w:p w:rsidR="00C33221" w:rsidRPr="00AB2919" w:rsidRDefault="007D2CD4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</w:pPr>
            <w:r w:rsidRPr="00AB2919"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  <w:t>4.2.1.</w:t>
            </w:r>
            <w:r w:rsidR="00AB2919" w:rsidRPr="00AB2919"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  <w:t>7</w:t>
            </w:r>
            <w:r w:rsidRPr="00AB2919"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  <w:t>.</w:t>
            </w:r>
          </w:p>
          <w:p w:rsidR="007D2CD4" w:rsidRPr="00101E4C" w:rsidRDefault="007D2CD4" w:rsidP="00C33221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Sığınmaevi</w:t>
            </w:r>
            <w:proofErr w:type="spellEnd"/>
            <w:r w:rsidR="009872DF"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il</w:t>
            </w:r>
            <w:r w:rsidR="009872DF"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e </w:t>
            </w:r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koordinasyon</w:t>
            </w:r>
            <w:r w:rsidR="009872DF"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içerisinde</w:t>
            </w:r>
            <w:r w:rsidR="009872DF"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çalışacak</w:t>
            </w:r>
            <w:r w:rsid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(hukuki,</w:t>
            </w:r>
            <w:r w:rsidR="009872DF"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psikolojik,</w:t>
            </w:r>
            <w:r w:rsidR="005D4121"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ekonomik,</w:t>
            </w:r>
            <w:r w:rsidR="009872DF"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tıbbi</w:t>
            </w:r>
            <w:r w:rsidR="005D4121"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alanda</w:t>
            </w:r>
            <w:r w:rsidR="005D4121"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kadınlara</w:t>
            </w:r>
            <w:r w:rsidR="005D4121"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destek veren/yönlendiren)</w:t>
            </w:r>
            <w:r w:rsid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ulaşılabilir</w:t>
            </w:r>
            <w:r w:rsidR="005D4121"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danışma</w:t>
            </w:r>
            <w:r w:rsidR="005D4121"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ve </w:t>
            </w:r>
            <w:r w:rsidR="005D4121"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İlkadım </w:t>
            </w:r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merkezleri (istasyon)</w:t>
            </w:r>
            <w:r w:rsid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açmak</w:t>
            </w:r>
            <w:r w:rsid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D2CD4" w:rsidRDefault="007D2CD4">
            <w:r w:rsidRPr="00E52D92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2016</w:t>
            </w:r>
            <w:r w:rsidRPr="00E52D92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–</w:t>
            </w:r>
            <w:r w:rsidRPr="00E52D92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E52D92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7D2CD4" w:rsidRPr="00101E4C" w:rsidRDefault="007D2CD4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Valilik</w:t>
            </w:r>
          </w:p>
          <w:p w:rsidR="007D2CD4" w:rsidRPr="00101E4C" w:rsidRDefault="007D2CD4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Büyükşehir Belediyesi</w:t>
            </w:r>
          </w:p>
          <w:p w:rsidR="007D2CD4" w:rsidRPr="00101E4C" w:rsidRDefault="007D2CD4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İlçe Belediyeler</w:t>
            </w:r>
          </w:p>
        </w:tc>
        <w:tc>
          <w:tcPr>
            <w:tcW w:w="2268" w:type="dxa"/>
          </w:tcPr>
          <w:p w:rsidR="002D7B69" w:rsidRPr="00101E4C" w:rsidRDefault="002D7B69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n</w:t>
            </w:r>
            <w:r w:rsidR="00474AD5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’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rı</w:t>
            </w:r>
          </w:p>
          <w:p w:rsidR="007D2CD4" w:rsidRPr="00101E4C" w:rsidRDefault="002D7B69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İ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g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</w:t>
            </w:r>
            <w:r w:rsid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474AD5">
              <w:rPr>
                <w:rFonts w:ascii="Arial" w:eastAsia="Calibri" w:hAnsi="Arial" w:cs="Arial"/>
                <w:spacing w:val="-7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ğ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er</w:t>
            </w:r>
            <w:r w:rsid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ST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’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</w:p>
        </w:tc>
        <w:tc>
          <w:tcPr>
            <w:tcW w:w="2126" w:type="dxa"/>
            <w:shd w:val="clear" w:color="auto" w:fill="auto"/>
          </w:tcPr>
          <w:p w:rsidR="007D2CD4" w:rsidRPr="00101E4C" w:rsidRDefault="002D7B69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A</w:t>
            </w:r>
            <w:r w:rsidR="00220656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çılan merkez ve istasyon sayısı</w:t>
            </w:r>
          </w:p>
        </w:tc>
      </w:tr>
      <w:tr w:rsidR="007D2CD4" w:rsidRPr="00101E4C" w:rsidTr="009872DF">
        <w:tc>
          <w:tcPr>
            <w:tcW w:w="6124" w:type="dxa"/>
            <w:shd w:val="clear" w:color="auto" w:fill="auto"/>
          </w:tcPr>
          <w:p w:rsidR="00C33221" w:rsidRPr="00AB2919" w:rsidRDefault="00AB2919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</w:pPr>
            <w:r w:rsidRPr="00AB2919"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  <w:t>4.2.1.8</w:t>
            </w:r>
            <w:r w:rsidR="007D2CD4" w:rsidRPr="00AB2919"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  <w:t>.</w:t>
            </w:r>
          </w:p>
          <w:p w:rsidR="007D2CD4" w:rsidRPr="00101E4C" w:rsidRDefault="007D2CD4" w:rsidP="00C33221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Sığınmaevi</w:t>
            </w:r>
            <w:proofErr w:type="spellEnd"/>
            <w:r w:rsidR="009872DF"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 danışma</w:t>
            </w:r>
            <w:r w:rsidR="009872DF"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merkezinde</w:t>
            </w:r>
            <w:r w:rsidR="009872DF"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çalışacak, “toplumsal</w:t>
            </w:r>
            <w:r w:rsidR="009872DF"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cinsiyet</w:t>
            </w:r>
            <w:r w:rsidR="009872DF"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 kadına yönelik</w:t>
            </w:r>
            <w:r w:rsidR="009872DF"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şiddetle</w:t>
            </w:r>
            <w:r w:rsidR="009872DF"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mücadele”</w:t>
            </w:r>
            <w:r w:rsidR="005D4121"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gibi konularda</w:t>
            </w:r>
            <w:r w:rsidR="009872DF"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donanımlı</w:t>
            </w:r>
            <w:r w:rsidR="009872DF"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 yeterli</w:t>
            </w:r>
            <w:r w:rsidR="009872DF"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sayıda</w:t>
            </w:r>
            <w:r w:rsidR="009872DF"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psikolog, sosyal</w:t>
            </w:r>
            <w:r w:rsidR="009872DF"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hizmet uzmanı,</w:t>
            </w:r>
            <w:r w:rsidR="009872DF"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pedagog</w:t>
            </w:r>
            <w:r w:rsidR="009872DF"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istihdam</w:t>
            </w:r>
            <w:r w:rsidR="009872DF"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etmek</w:t>
            </w:r>
            <w:r w:rsidR="009872DF"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 bu</w:t>
            </w:r>
            <w:r w:rsidR="009872DF"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lastRenderedPageBreak/>
              <w:t>kişilere</w:t>
            </w:r>
            <w:r w:rsidR="009872DF"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düzenli </w:t>
            </w:r>
            <w:proofErr w:type="spellStart"/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süpervizyon</w:t>
            </w:r>
            <w:proofErr w:type="spellEnd"/>
            <w:r w:rsidR="009872DF"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desteği</w:t>
            </w:r>
            <w:r w:rsidR="009872DF"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sağlamak</w:t>
            </w:r>
            <w:r w:rsid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D2CD4" w:rsidRDefault="007D2CD4">
            <w:r w:rsidRPr="00E52D92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lastRenderedPageBreak/>
              <w:t>2016</w:t>
            </w:r>
            <w:r w:rsidRPr="00E52D92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–</w:t>
            </w:r>
            <w:r w:rsidRPr="00E52D92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E52D92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7D2CD4" w:rsidRPr="00101E4C" w:rsidRDefault="007D2CD4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Aile ve Sosyal Politikalar İl Müdürlüğü</w:t>
            </w:r>
          </w:p>
          <w:p w:rsidR="007D2CD4" w:rsidRPr="00101E4C" w:rsidRDefault="007D2CD4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Büyükşehir Belediyesi</w:t>
            </w:r>
          </w:p>
          <w:p w:rsidR="007D2CD4" w:rsidRPr="00101E4C" w:rsidRDefault="007D2CD4" w:rsidP="00474AD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</w:tcPr>
          <w:p w:rsidR="007D2CD4" w:rsidRPr="00101E4C" w:rsidRDefault="007D2CD4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lastRenderedPageBreak/>
              <w:t>K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n</w:t>
            </w:r>
            <w:r w:rsidR="00474AD5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’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rı</w:t>
            </w:r>
          </w:p>
          <w:p w:rsidR="007D2CD4" w:rsidRPr="00101E4C" w:rsidRDefault="007D2CD4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İ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g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</w:t>
            </w:r>
            <w:r w:rsid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474AD5">
              <w:rPr>
                <w:rFonts w:ascii="Arial" w:eastAsia="Calibri" w:hAnsi="Arial" w:cs="Arial"/>
                <w:spacing w:val="-7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ğ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er</w:t>
            </w:r>
            <w:r w:rsid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ST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’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</w:p>
        </w:tc>
        <w:tc>
          <w:tcPr>
            <w:tcW w:w="2126" w:type="dxa"/>
            <w:shd w:val="clear" w:color="auto" w:fill="auto"/>
          </w:tcPr>
          <w:p w:rsidR="007D2CD4" w:rsidRPr="00101E4C" w:rsidRDefault="007D2CD4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ğ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="00106032">
              <w:rPr>
                <w:rFonts w:ascii="Arial" w:eastAsia="Calibri" w:hAnsi="Arial" w:cs="Arial"/>
                <w:spacing w:val="-6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="009872DF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p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i 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</w:p>
        </w:tc>
      </w:tr>
      <w:tr w:rsidR="0059750E" w:rsidRPr="00101E4C" w:rsidTr="009872DF">
        <w:trPr>
          <w:trHeight w:val="1095"/>
        </w:trPr>
        <w:tc>
          <w:tcPr>
            <w:tcW w:w="6124" w:type="dxa"/>
            <w:shd w:val="clear" w:color="auto" w:fill="auto"/>
          </w:tcPr>
          <w:p w:rsidR="00C33221" w:rsidRPr="00AB2919" w:rsidRDefault="00AB2919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</w:pPr>
            <w:r w:rsidRPr="00AB2919"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  <w:lastRenderedPageBreak/>
              <w:t>4.2.1.9</w:t>
            </w:r>
            <w:r w:rsidR="0059750E" w:rsidRPr="00AB2919"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  <w:t>.</w:t>
            </w:r>
          </w:p>
          <w:p w:rsidR="0059750E" w:rsidRPr="00101E4C" w:rsidRDefault="0059750E" w:rsidP="00C33221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Sığınmaevi</w:t>
            </w:r>
            <w:proofErr w:type="spellEnd"/>
            <w:r w:rsidR="009872DF"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sonrası</w:t>
            </w:r>
            <w:r w:rsidR="009872DF"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kadınların</w:t>
            </w:r>
            <w:r w:rsidR="009872DF"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uzun</w:t>
            </w:r>
            <w:r w:rsidR="009872DF"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dönemli</w:t>
            </w:r>
            <w:r w:rsidR="009872DF"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kalabilecekleri</w:t>
            </w:r>
            <w:r w:rsidR="009872DF"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ücretsiz/düşük ücretli</w:t>
            </w:r>
            <w:r w:rsidR="009872DF"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konut</w:t>
            </w:r>
            <w:r w:rsidR="009872DF"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tahsis</w:t>
            </w:r>
            <w:r w:rsidR="009872DF"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etmek, kreşlerden</w:t>
            </w:r>
            <w:r w:rsidR="009872DF"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ücretsiz</w:t>
            </w:r>
            <w:r w:rsidR="009872DF"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yararlanmalarını</w:t>
            </w:r>
            <w:r w:rsidR="009872DF"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sağlamak</w:t>
            </w:r>
            <w:r w:rsid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9750E" w:rsidRDefault="0059750E">
            <w:r w:rsidRPr="00E52D92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2016</w:t>
            </w:r>
            <w:r w:rsidRPr="00E52D92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–</w:t>
            </w:r>
            <w:r w:rsidRPr="00E52D92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E52D92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59750E" w:rsidRPr="00101E4C" w:rsidRDefault="0059750E" w:rsidP="0059750E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Aile ve Sosyal Politikalar İl Müdürlüğü</w:t>
            </w:r>
          </w:p>
          <w:p w:rsidR="0059750E" w:rsidRPr="00101E4C" w:rsidRDefault="0059750E" w:rsidP="0059750E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Büyükşehir Belediyesi</w:t>
            </w:r>
          </w:p>
          <w:p w:rsidR="0059750E" w:rsidRPr="00101E4C" w:rsidRDefault="0059750E" w:rsidP="0059750E">
            <w:pPr>
              <w:widowControl w:val="0"/>
              <w:tabs>
                <w:tab w:val="center" w:pos="4680"/>
                <w:tab w:val="right" w:pos="9360"/>
              </w:tabs>
              <w:suppressAutoHyphens/>
              <w:autoSpaceDN w:val="0"/>
              <w:spacing w:after="0" w:line="100" w:lineRule="atLeast"/>
              <w:ind w:left="237"/>
              <w:textAlignment w:val="baseline"/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</w:tcPr>
          <w:p w:rsidR="0059750E" w:rsidRPr="00101E4C" w:rsidRDefault="0059750E" w:rsidP="0059750E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n</w:t>
            </w:r>
            <w:r w:rsidR="00474AD5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’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rı</w:t>
            </w:r>
          </w:p>
          <w:p w:rsidR="0059750E" w:rsidRPr="00101E4C" w:rsidRDefault="0059750E" w:rsidP="0059750E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İ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g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</w:t>
            </w:r>
            <w:r w:rsid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474AD5">
              <w:rPr>
                <w:rFonts w:ascii="Arial" w:eastAsia="Calibri" w:hAnsi="Arial" w:cs="Arial"/>
                <w:spacing w:val="-7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ğ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er</w:t>
            </w:r>
            <w:r w:rsid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ST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’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</w:p>
        </w:tc>
        <w:tc>
          <w:tcPr>
            <w:tcW w:w="2126" w:type="dxa"/>
            <w:shd w:val="clear" w:color="auto" w:fill="auto"/>
          </w:tcPr>
          <w:p w:rsidR="0059750E" w:rsidRPr="0059750E" w:rsidRDefault="0059750E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2"/>
                <w:kern w:val="3"/>
                <w:position w:val="1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h</w:t>
            </w:r>
            <w:r w:rsidRPr="00101E4C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s</w:t>
            </w:r>
            <w:r w:rsidR="00220656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5"/>
                <w:kern w:val="3"/>
                <w:position w:val="1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il</w:t>
            </w:r>
            <w:r w:rsidRPr="00101E4C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="00220656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o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nut</w:t>
            </w:r>
            <w:r w:rsidR="00220656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ay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</w:p>
          <w:p w:rsidR="0059750E" w:rsidRPr="00101E4C" w:rsidRDefault="0059750E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2"/>
                <w:kern w:val="3"/>
                <w:position w:val="1"/>
                <w:sz w:val="18"/>
                <w:szCs w:val="18"/>
                <w:lang w:eastAsia="zh-CN" w:bidi="hi-IN"/>
              </w:rPr>
              <w:t>Kr</w:t>
            </w:r>
            <w:r w:rsidR="00220656">
              <w:rPr>
                <w:rFonts w:ascii="Arial" w:eastAsia="Calibri" w:hAnsi="Arial" w:cs="Arial"/>
                <w:spacing w:val="2"/>
                <w:kern w:val="3"/>
                <w:position w:val="1"/>
                <w:sz w:val="18"/>
                <w:szCs w:val="18"/>
                <w:lang w:eastAsia="zh-CN" w:bidi="hi-IN"/>
              </w:rPr>
              <w:t>eşten faydalanan çocuk sayısı</w:t>
            </w:r>
          </w:p>
        </w:tc>
      </w:tr>
      <w:tr w:rsidR="007D2CD4" w:rsidRPr="00101E4C" w:rsidTr="009872DF">
        <w:tc>
          <w:tcPr>
            <w:tcW w:w="6124" w:type="dxa"/>
            <w:shd w:val="clear" w:color="auto" w:fill="auto"/>
          </w:tcPr>
          <w:p w:rsidR="00C33221" w:rsidRPr="00AB2919" w:rsidRDefault="00AB2919" w:rsidP="009872DF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AB2919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4.2.1.10</w:t>
            </w:r>
            <w:r w:rsidR="007D2CD4" w:rsidRPr="00AB2919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</w:p>
          <w:p w:rsidR="007D2CD4" w:rsidRPr="00101E4C" w:rsidRDefault="007D2CD4" w:rsidP="00C33221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Şiddet</w:t>
            </w:r>
            <w:r w:rsidR="009872DF"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mağdurlarına,</w:t>
            </w:r>
            <w:r w:rsidR="005D4121"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özellikle</w:t>
            </w:r>
            <w:r w:rsidR="009872DF"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cinsel</w:t>
            </w:r>
            <w:r w:rsidR="009872DF"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şiddet mağdurlarına</w:t>
            </w:r>
            <w:r w:rsidR="009872DF"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5D4121"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</w:t>
            </w:r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önelik</w:t>
            </w:r>
            <w:r w:rsidR="005D4121"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bir</w:t>
            </w:r>
            <w:r w:rsidR="005D4121"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rehabilitasyon</w:t>
            </w:r>
            <w:proofErr w:type="gramEnd"/>
            <w:r w:rsidR="005D4121"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C3322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merkezi açmak/yaygınlaştırmak</w:t>
            </w:r>
            <w:r w:rsid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D2CD4" w:rsidRDefault="007D2CD4">
            <w:r w:rsidRPr="00E52D92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2016</w:t>
            </w:r>
            <w:r w:rsidRPr="00E52D92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–</w:t>
            </w:r>
            <w:r w:rsidRPr="00E52D92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E52D92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7D2CD4" w:rsidRPr="00101E4C" w:rsidRDefault="007D2CD4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Aile ve Sosyal Politikalar Müdürlüğü</w:t>
            </w:r>
          </w:p>
          <w:p w:rsidR="007D2CD4" w:rsidRPr="00101E4C" w:rsidRDefault="0059750E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Kamu Hastaneleri Birliği Genel Sekreterliği</w:t>
            </w:r>
          </w:p>
        </w:tc>
        <w:tc>
          <w:tcPr>
            <w:tcW w:w="2268" w:type="dxa"/>
          </w:tcPr>
          <w:p w:rsidR="007D2CD4" w:rsidRPr="00101E4C" w:rsidRDefault="007D2CD4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n</w:t>
            </w:r>
            <w:r w:rsidR="00474AD5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’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ı</w:t>
            </w:r>
          </w:p>
          <w:p w:rsidR="007D2CD4" w:rsidRPr="00101E4C" w:rsidRDefault="007D2CD4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İ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g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</w:t>
            </w:r>
            <w:r w:rsid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STK’lar</w:t>
            </w:r>
          </w:p>
          <w:p w:rsidR="007D2CD4" w:rsidRPr="00101E4C" w:rsidRDefault="007D2CD4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Ö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z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l</w:t>
            </w:r>
            <w:r w:rsidR="00474AD5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ör</w:t>
            </w:r>
          </w:p>
        </w:tc>
        <w:tc>
          <w:tcPr>
            <w:tcW w:w="2126" w:type="dxa"/>
            <w:shd w:val="clear" w:color="auto" w:fill="auto"/>
          </w:tcPr>
          <w:p w:rsidR="007D2CD4" w:rsidRPr="00EB7DFA" w:rsidRDefault="007D2CD4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Aç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ıl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="00106032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proofErr w:type="gramStart"/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h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b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o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proofErr w:type="gramEnd"/>
            <w:r w:rsidR="00106032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rk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ezi</w:t>
            </w:r>
            <w:r w:rsidR="00106032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ıs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</w:p>
          <w:p w:rsidR="00EB7DFA" w:rsidRPr="00101E4C" w:rsidRDefault="00EB7DFA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Merkezden yaralanan kadın/erkek sayısı</w:t>
            </w:r>
          </w:p>
        </w:tc>
      </w:tr>
      <w:tr w:rsidR="00256A63" w:rsidRPr="00101E4C" w:rsidTr="009872DF">
        <w:tc>
          <w:tcPr>
            <w:tcW w:w="14203" w:type="dxa"/>
            <w:gridSpan w:val="6"/>
            <w:shd w:val="clear" w:color="auto" w:fill="D9D9D9"/>
          </w:tcPr>
          <w:p w:rsidR="00256A63" w:rsidRPr="00101E4C" w:rsidRDefault="00256A63" w:rsidP="00055C0A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Verdana"/>
                <w:b/>
                <w:bCs/>
                <w:color w:val="000000"/>
                <w:kern w:val="3"/>
                <w:sz w:val="20"/>
                <w:szCs w:val="20"/>
                <w:lang w:eastAsia="da-DK"/>
              </w:rPr>
            </w:pPr>
            <w:r w:rsidRPr="00101E4C">
              <w:rPr>
                <w:rFonts w:ascii="Arial" w:eastAsia="SimSun" w:hAnsi="Arial" w:cs="Verdana"/>
                <w:b/>
                <w:bCs/>
                <w:color w:val="00000A"/>
                <w:kern w:val="3"/>
                <w:sz w:val="20"/>
                <w:szCs w:val="20"/>
              </w:rPr>
              <w:t xml:space="preserve">Stratejik Öncelik </w:t>
            </w:r>
            <w:proofErr w:type="gramStart"/>
            <w:r w:rsidRPr="00101E4C">
              <w:rPr>
                <w:rFonts w:ascii="Arial" w:eastAsia="SimSun" w:hAnsi="Arial" w:cs="Verdana"/>
                <w:b/>
                <w:bCs/>
                <w:color w:val="00000A"/>
                <w:kern w:val="3"/>
                <w:sz w:val="20"/>
                <w:szCs w:val="20"/>
              </w:rPr>
              <w:t>4.3</w:t>
            </w:r>
            <w:proofErr w:type="gramEnd"/>
            <w:r w:rsidRPr="00101E4C">
              <w:rPr>
                <w:rFonts w:ascii="Arial" w:eastAsia="SimSun" w:hAnsi="Arial" w:cs="Verdana"/>
                <w:b/>
                <w:bCs/>
                <w:color w:val="00000A"/>
                <w:kern w:val="3"/>
                <w:sz w:val="20"/>
                <w:szCs w:val="20"/>
              </w:rPr>
              <w:t>:</w:t>
            </w:r>
            <w:r w:rsidR="00055C0A">
              <w:rPr>
                <w:rFonts w:ascii="Arial" w:eastAsia="SimSun" w:hAnsi="Arial" w:cs="Verdana"/>
                <w:b/>
                <w:bCs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K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spacing w:val="-5"/>
                <w:w w:val="101"/>
                <w:kern w:val="3"/>
                <w:sz w:val="20"/>
                <w:szCs w:val="20"/>
              </w:rPr>
              <w:t>d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ı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n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spacing w:val="-6"/>
                <w:w w:val="101"/>
                <w:kern w:val="3"/>
                <w:sz w:val="20"/>
                <w:szCs w:val="20"/>
              </w:rPr>
              <w:t>r</w:t>
            </w:r>
            <w:r w:rsidR="00FB45D4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ın ve kız çocuklarının</w:t>
            </w:r>
            <w:r w:rsidR="00055C0A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ya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ş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d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ı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k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ar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ı 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s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o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r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un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rın</w:t>
            </w:r>
            <w:r w:rsidR="00055C0A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t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s</w:t>
            </w:r>
            <w:r w:rsidRPr="00101E4C">
              <w:rPr>
                <w:rFonts w:ascii="Arial" w:eastAsia="Calibri" w:hAnsi="Arial" w:cs="Arial"/>
                <w:color w:val="00000A"/>
                <w:spacing w:val="-5"/>
                <w:w w:val="101"/>
                <w:kern w:val="3"/>
                <w:sz w:val="20"/>
                <w:szCs w:val="20"/>
              </w:rPr>
              <w:t>p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t ed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mesi, 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y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ş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t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r</w:t>
            </w:r>
            <w:r w:rsidRPr="00101E4C">
              <w:rPr>
                <w:rFonts w:ascii="Arial" w:eastAsia="Calibri" w:hAnsi="Arial" w:cs="Arial"/>
                <w:color w:val="00000A"/>
                <w:spacing w:val="-2"/>
                <w:w w:val="101"/>
                <w:kern w:val="3"/>
                <w:sz w:val="20"/>
                <w:szCs w:val="20"/>
              </w:rPr>
              <w:t>m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e ç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lış</w:t>
            </w:r>
            <w:r w:rsidRPr="00101E4C">
              <w:rPr>
                <w:rFonts w:ascii="Arial" w:eastAsia="Calibri" w:hAnsi="Arial" w:cs="Arial"/>
                <w:color w:val="00000A"/>
                <w:spacing w:val="-2"/>
                <w:w w:val="101"/>
                <w:kern w:val="3"/>
                <w:sz w:val="20"/>
                <w:szCs w:val="20"/>
              </w:rPr>
              <w:t>m</w:t>
            </w:r>
            <w:r w:rsidRPr="00101E4C">
              <w:rPr>
                <w:rFonts w:ascii="Arial" w:eastAsia="Calibri" w:hAnsi="Arial" w:cs="Arial"/>
                <w:color w:val="00000A"/>
                <w:spacing w:val="-6"/>
                <w:w w:val="10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ar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ının </w:t>
            </w:r>
            <w:r w:rsidR="003F1F69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koordine edilerek 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z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-4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nmesi</w:t>
            </w:r>
            <w:r w:rsidR="00055C0A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v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e değe</w:t>
            </w:r>
            <w:r w:rsidRPr="00101E4C">
              <w:rPr>
                <w:rFonts w:ascii="Arial" w:eastAsia="Calibri" w:hAnsi="Arial" w:cs="Arial"/>
                <w:color w:val="00000A"/>
                <w:spacing w:val="-6"/>
                <w:w w:val="101"/>
                <w:kern w:val="3"/>
                <w:sz w:val="20"/>
                <w:szCs w:val="20"/>
              </w:rPr>
              <w:t>r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-5"/>
                <w:w w:val="101"/>
                <w:kern w:val="3"/>
                <w:sz w:val="20"/>
                <w:szCs w:val="20"/>
              </w:rPr>
              <w:t>n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d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r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mesi</w:t>
            </w:r>
          </w:p>
        </w:tc>
      </w:tr>
      <w:tr w:rsidR="00256A63" w:rsidRPr="00101E4C" w:rsidTr="009872DF">
        <w:tc>
          <w:tcPr>
            <w:tcW w:w="14203" w:type="dxa"/>
            <w:gridSpan w:val="6"/>
            <w:shd w:val="clear" w:color="auto" w:fill="D5DCE4"/>
          </w:tcPr>
          <w:p w:rsidR="00256A63" w:rsidRPr="00101E4C" w:rsidRDefault="00256A63" w:rsidP="00055C0A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20"/>
                <w:szCs w:val="20"/>
              </w:rPr>
            </w:pPr>
            <w:r w:rsidRPr="00101E4C">
              <w:rPr>
                <w:rFonts w:ascii="Arial" w:eastAsia="SimSun" w:hAnsi="Arial" w:cs="Verdana"/>
                <w:b/>
                <w:bCs/>
                <w:color w:val="000000"/>
                <w:kern w:val="3"/>
                <w:sz w:val="20"/>
                <w:szCs w:val="20"/>
                <w:lang w:eastAsia="da-DK"/>
              </w:rPr>
              <w:t>Hedef 4.3.1: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K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d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ı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n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ar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a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y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öne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k</w:t>
            </w:r>
            <w:r w:rsidR="00055C0A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-5"/>
                <w:w w:val="101"/>
                <w:kern w:val="3"/>
                <w:sz w:val="20"/>
                <w:szCs w:val="20"/>
              </w:rPr>
              <w:t>b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g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er 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düze</w:t>
            </w:r>
            <w:r w:rsidRPr="00101E4C">
              <w:rPr>
                <w:rFonts w:ascii="Arial" w:eastAsia="Calibri" w:hAnsi="Arial" w:cs="Arial"/>
                <w:color w:val="00000A"/>
                <w:spacing w:val="-5"/>
                <w:kern w:val="3"/>
                <w:sz w:val="20"/>
                <w:szCs w:val="20"/>
              </w:rPr>
              <w:t>n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i</w:t>
            </w:r>
            <w:r w:rsidR="00055C0A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o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ara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k</w:t>
            </w:r>
            <w:r w:rsidR="00055C0A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-4"/>
                <w:w w:val="101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de etmek</w:t>
            </w:r>
          </w:p>
        </w:tc>
      </w:tr>
      <w:tr w:rsidR="00256A63" w:rsidRPr="00101E4C" w:rsidTr="009872DF">
        <w:tc>
          <w:tcPr>
            <w:tcW w:w="6124" w:type="dxa"/>
            <w:shd w:val="clear" w:color="auto" w:fill="auto"/>
          </w:tcPr>
          <w:p w:rsidR="00055C0A" w:rsidRDefault="00256A63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textAlignment w:val="baseline"/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4.3.1.1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</w:p>
          <w:p w:rsidR="00256A63" w:rsidRPr="00101E4C" w:rsidRDefault="00256A63" w:rsidP="00055C0A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Samsunda</w:t>
            </w:r>
            <w:r w:rsidR="005D4121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yaşayan</w:t>
            </w:r>
            <w:r w:rsidR="005D4121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kadınların</w:t>
            </w:r>
            <w:r w:rsidR="005D4121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demografik</w:t>
            </w:r>
            <w:r w:rsidR="005D4121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bilgilerinin,</w:t>
            </w:r>
            <w:r w:rsidR="005D4121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maruz</w:t>
            </w:r>
            <w:r w:rsidR="005D4121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kaldıkları</w:t>
            </w:r>
            <w:r w:rsidR="005D4121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şiddetin</w:t>
            </w:r>
            <w:r w:rsidR="005D4121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vb.</w:t>
            </w:r>
            <w:r w:rsidR="005D4121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bilgilerin</w:t>
            </w:r>
            <w:r w:rsidR="005D4121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yer</w:t>
            </w:r>
            <w:r w:rsidR="006E5F22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aldığı</w:t>
            </w:r>
            <w:r w:rsidR="005D4121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bir</w:t>
            </w:r>
            <w:r w:rsidR="005D4121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veri</w:t>
            </w:r>
            <w:r w:rsidR="006E5F22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tabanı</w:t>
            </w:r>
            <w:r w:rsidR="005D4121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oluşturmak</w:t>
            </w:r>
            <w:r w:rsid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6A63" w:rsidRPr="00101E4C" w:rsidRDefault="007D2CD4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C7036A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2016</w:t>
            </w:r>
            <w:r w:rsidRPr="00C7036A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–</w:t>
            </w:r>
            <w:r w:rsidRPr="00C7036A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C7036A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FB45D4" w:rsidRPr="00FB45D4" w:rsidRDefault="00FB45D4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Aile ve Sosyal Politikalar İl Müdürlüğü</w:t>
            </w:r>
          </w:p>
          <w:p w:rsidR="00FB45D4" w:rsidRPr="00101E4C" w:rsidRDefault="00FB45D4" w:rsidP="00474AD5">
            <w:pPr>
              <w:widowControl w:val="0"/>
              <w:suppressAutoHyphens/>
              <w:autoSpaceDN w:val="0"/>
              <w:spacing w:after="0" w:line="240" w:lineRule="auto"/>
              <w:ind w:left="237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</w:tcPr>
          <w:p w:rsidR="00EB7DFA" w:rsidRDefault="00FB45D4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Orta Karadeniz Kalkınma Ajansı</w:t>
            </w:r>
            <w:r w:rsidR="00EB7DFA"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 xml:space="preserve"> Valilik</w:t>
            </w:r>
          </w:p>
          <w:p w:rsidR="00256A63" w:rsidRPr="00EB7DFA" w:rsidRDefault="00256A63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EB7DFA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Pr="00EB7DFA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EB7DFA">
              <w:rPr>
                <w:rFonts w:ascii="Arial" w:eastAsia="Calibri" w:hAnsi="Arial" w:cs="Arial"/>
                <w:spacing w:val="-5"/>
                <w:w w:val="101"/>
                <w:kern w:val="3"/>
                <w:sz w:val="18"/>
                <w:szCs w:val="18"/>
                <w:lang w:eastAsia="zh-CN" w:bidi="hi-IN"/>
              </w:rPr>
              <w:t>d</w:t>
            </w:r>
            <w:r w:rsidRPr="00EB7DFA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EB7DFA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n</w:t>
            </w:r>
            <w:r w:rsidR="009872DF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EB7DFA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S</w:t>
            </w:r>
            <w:r w:rsidRPr="00EB7DFA">
              <w:rPr>
                <w:rFonts w:ascii="Arial" w:eastAsia="Calibri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T</w:t>
            </w:r>
            <w:r w:rsidRPr="00EB7DFA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K</w:t>
            </w:r>
            <w:r w:rsidRPr="00EB7DFA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’</w:t>
            </w:r>
            <w:r w:rsidRPr="00EB7DFA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EB7DFA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</w:t>
            </w:r>
          </w:p>
          <w:p w:rsidR="00256A63" w:rsidRPr="00101E4C" w:rsidRDefault="00256A63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İ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g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</w:t>
            </w:r>
            <w:r w:rsidR="001A28E0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7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’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</w:t>
            </w:r>
          </w:p>
          <w:p w:rsidR="00256A63" w:rsidRPr="00101E4C" w:rsidRDefault="00256A63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Ö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z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l</w:t>
            </w:r>
            <w:r w:rsidR="001A28E0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ör</w:t>
            </w:r>
          </w:p>
        </w:tc>
        <w:tc>
          <w:tcPr>
            <w:tcW w:w="2126" w:type="dxa"/>
            <w:shd w:val="clear" w:color="auto" w:fill="auto"/>
          </w:tcPr>
          <w:p w:rsidR="00256A63" w:rsidRPr="00101E4C" w:rsidRDefault="00220656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Şiddet mağduru kadın sayısı</w:t>
            </w:r>
          </w:p>
        </w:tc>
      </w:tr>
      <w:tr w:rsidR="00256A63" w:rsidRPr="00101E4C" w:rsidTr="009872DF">
        <w:tc>
          <w:tcPr>
            <w:tcW w:w="14203" w:type="dxa"/>
            <w:gridSpan w:val="6"/>
            <w:shd w:val="clear" w:color="auto" w:fill="D5DCE4"/>
          </w:tcPr>
          <w:p w:rsidR="00256A63" w:rsidRPr="00101E4C" w:rsidRDefault="00256A63" w:rsidP="00101E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SimSun" w:hAnsi="Arial" w:cs="Verdana"/>
                <w:b/>
                <w:bCs/>
                <w:color w:val="000000"/>
                <w:kern w:val="3"/>
                <w:sz w:val="20"/>
                <w:szCs w:val="20"/>
                <w:lang w:eastAsia="da-DK" w:bidi="hi-IN"/>
              </w:rPr>
              <w:t>Hedef 4.3.2: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İ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20"/>
                <w:szCs w:val="20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e ç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lış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20"/>
                <w:szCs w:val="20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20"/>
                <w:szCs w:val="20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ını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ra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po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20"/>
                <w:szCs w:val="20"/>
                <w:lang w:eastAsia="zh-CN" w:bidi="hi-IN"/>
              </w:rPr>
              <w:t>mak,</w:t>
            </w:r>
            <w:r w:rsidR="005D4121">
              <w:rPr>
                <w:rFonts w:ascii="Arial" w:eastAsia="Calibri" w:hAnsi="Arial" w:cs="Arial"/>
                <w:spacing w:val="-5"/>
                <w:w w:val="101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20"/>
                <w:szCs w:val="20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uo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u</w:t>
            </w:r>
            <w:r w:rsidR="005D412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e p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ay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sz w:val="20"/>
                <w:szCs w:val="20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mak</w:t>
            </w:r>
          </w:p>
        </w:tc>
      </w:tr>
      <w:tr w:rsidR="007D2CD4" w:rsidRPr="00101E4C" w:rsidTr="009872DF">
        <w:tc>
          <w:tcPr>
            <w:tcW w:w="6124" w:type="dxa"/>
            <w:shd w:val="clear" w:color="auto" w:fill="auto"/>
          </w:tcPr>
          <w:p w:rsidR="00055C0A" w:rsidRPr="00055C0A" w:rsidRDefault="007D2CD4" w:rsidP="00055C0A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055C0A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4.3.2.1</w:t>
            </w:r>
            <w:r w:rsidRPr="00055C0A"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</w:p>
          <w:p w:rsidR="007D2CD4" w:rsidRPr="00101E4C" w:rsidRDefault="007D2CD4" w:rsidP="00055C0A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İlde</w:t>
            </w:r>
            <w:r w:rsid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kadınlar/kız</w:t>
            </w:r>
            <w:r w:rsidR="005D4121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çocukları</w:t>
            </w:r>
            <w:r w:rsidR="005D4121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için</w:t>
            </w:r>
            <w:r w:rsidR="005D4121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yapılan</w:t>
            </w:r>
            <w:r w:rsidR="005D4121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tüm</w:t>
            </w:r>
            <w:r w:rsidR="005D4121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çalışmaların</w:t>
            </w:r>
            <w:r w:rsidR="005D4121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sonuçlarını</w:t>
            </w:r>
            <w:r w:rsidR="005D4121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derlemek,</w:t>
            </w:r>
            <w:r w:rsidR="005D4121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rapor</w:t>
            </w:r>
            <w:r w:rsidR="005D4121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haline</w:t>
            </w:r>
            <w:r w:rsidR="005D4121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getirmek</w:t>
            </w:r>
            <w:r w:rsidR="005D4121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 tüm kurum/kuruluşlarla</w:t>
            </w:r>
            <w:r w:rsidR="005D4121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 kamuoyu</w:t>
            </w:r>
            <w:r w:rsidR="005D4121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ile</w:t>
            </w:r>
            <w:r w:rsidR="005D4121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paylaşmak</w:t>
            </w:r>
            <w:r w:rsid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D2CD4" w:rsidRDefault="007D2CD4">
            <w:r w:rsidRPr="00462E26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2016</w:t>
            </w:r>
            <w:r w:rsidRPr="00462E26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–</w:t>
            </w:r>
            <w:r w:rsidRPr="00462E26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462E26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7D2CD4" w:rsidRPr="00101E4C" w:rsidRDefault="007D2CD4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Valilik</w:t>
            </w:r>
          </w:p>
          <w:p w:rsidR="007D2CD4" w:rsidRPr="00101E4C" w:rsidRDefault="00E04928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2"/>
                <w:w w:val="101"/>
                <w:kern w:val="3"/>
                <w:sz w:val="18"/>
                <w:szCs w:val="18"/>
                <w:lang w:eastAsia="zh-CN" w:bidi="hi-IN"/>
              </w:rPr>
              <w:t>İ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="009872DF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9872DF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H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ak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ı</w:t>
            </w:r>
            <w:r w:rsidR="009872DF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oo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on</w:t>
            </w:r>
            <w:r w:rsidR="009872DF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u</w:t>
            </w:r>
          </w:p>
        </w:tc>
        <w:tc>
          <w:tcPr>
            <w:tcW w:w="2268" w:type="dxa"/>
          </w:tcPr>
          <w:p w:rsidR="007D2CD4" w:rsidRPr="00101E4C" w:rsidRDefault="00E04928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Kadın STK’ları</w:t>
            </w:r>
          </w:p>
        </w:tc>
        <w:tc>
          <w:tcPr>
            <w:tcW w:w="2126" w:type="dxa"/>
            <w:shd w:val="clear" w:color="auto" w:fill="auto"/>
          </w:tcPr>
          <w:p w:rsidR="007D2CD4" w:rsidRPr="00101E4C" w:rsidRDefault="008F1D45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Oluşturulan rapor sayısı</w:t>
            </w:r>
          </w:p>
        </w:tc>
      </w:tr>
      <w:tr w:rsidR="007D2CD4" w:rsidRPr="00101E4C" w:rsidTr="009872DF">
        <w:tc>
          <w:tcPr>
            <w:tcW w:w="6124" w:type="dxa"/>
            <w:shd w:val="clear" w:color="auto" w:fill="auto"/>
          </w:tcPr>
          <w:p w:rsidR="00055C0A" w:rsidRPr="00055C0A" w:rsidRDefault="007D2CD4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textAlignment w:val="baseline"/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055C0A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4.3.2.2</w:t>
            </w:r>
            <w:r w:rsidRPr="00055C0A"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</w:p>
          <w:p w:rsidR="007D2CD4" w:rsidRPr="00101E4C" w:rsidRDefault="007D2CD4" w:rsidP="00055C0A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Çalışma</w:t>
            </w:r>
            <w:r w:rsidR="001A28E0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yürütülen</w:t>
            </w:r>
            <w:r w:rsidR="001A28E0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bölgelerde</w:t>
            </w:r>
            <w:r w:rsidR="001A28E0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yeniden</w:t>
            </w:r>
            <w:r w:rsidR="001A28E0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araştırma çalışmaları</w:t>
            </w:r>
            <w:r w:rsidR="001A28E0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yapmak (birinci</w:t>
            </w:r>
            <w:r w:rsidR="001A28E0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yıl</w:t>
            </w:r>
            <w:r w:rsidR="001A28E0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gerçekleştirilen</w:t>
            </w:r>
            <w:r w:rsidR="001A28E0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faaliyetlerden</w:t>
            </w:r>
            <w:r w:rsidR="001A28E0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sonra),</w:t>
            </w:r>
            <w:r w:rsidR="001A28E0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karşılaştırmalı</w:t>
            </w:r>
            <w:r w:rsid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sonuçları</w:t>
            </w:r>
            <w:r w:rsid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paylaşmak</w:t>
            </w:r>
            <w:r w:rsid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D2CD4" w:rsidRDefault="007D2CD4">
            <w:r w:rsidRPr="00462E26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2016</w:t>
            </w:r>
            <w:r w:rsidRPr="00462E26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–</w:t>
            </w:r>
            <w:r w:rsidRPr="00462E26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462E26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7D2CD4" w:rsidRPr="00101E4C" w:rsidRDefault="007D2CD4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Valilik</w:t>
            </w:r>
          </w:p>
          <w:p w:rsidR="007D2CD4" w:rsidRPr="00101E4C" w:rsidRDefault="007D2CD4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 xml:space="preserve">Büyükşehir Belediyesi </w:t>
            </w:r>
          </w:p>
        </w:tc>
        <w:tc>
          <w:tcPr>
            <w:tcW w:w="2268" w:type="dxa"/>
          </w:tcPr>
          <w:p w:rsidR="007D2CD4" w:rsidRPr="00101E4C" w:rsidRDefault="007D2CD4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2"/>
                <w:w w:val="101"/>
                <w:kern w:val="3"/>
                <w:sz w:val="18"/>
                <w:szCs w:val="18"/>
                <w:lang w:eastAsia="zh-CN" w:bidi="hi-IN"/>
              </w:rPr>
              <w:t>İ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="001A28E0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1A28E0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H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ak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ı</w:t>
            </w:r>
            <w:r w:rsidR="001A28E0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oo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on</w:t>
            </w:r>
            <w:r w:rsidR="001A28E0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u</w:t>
            </w:r>
          </w:p>
        </w:tc>
        <w:tc>
          <w:tcPr>
            <w:tcW w:w="2126" w:type="dxa"/>
            <w:shd w:val="clear" w:color="auto" w:fill="auto"/>
          </w:tcPr>
          <w:p w:rsidR="007D2CD4" w:rsidRPr="00101E4C" w:rsidRDefault="008F1D45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Yapılan araştırma sayısı</w:t>
            </w:r>
          </w:p>
        </w:tc>
      </w:tr>
    </w:tbl>
    <w:p w:rsidR="00101E4C" w:rsidRPr="00101E4C" w:rsidRDefault="00101E4C" w:rsidP="00101E4C">
      <w:pPr>
        <w:widowControl w:val="0"/>
        <w:suppressAutoHyphens/>
        <w:overflowPunct w:val="0"/>
        <w:autoSpaceDN w:val="0"/>
        <w:spacing w:after="240" w:line="23" w:lineRule="atLeast"/>
        <w:ind w:right="-141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101E4C" w:rsidRDefault="00101E4C" w:rsidP="00101E4C">
      <w:pPr>
        <w:widowControl w:val="0"/>
        <w:suppressAutoHyphens/>
        <w:overflowPunct w:val="0"/>
        <w:autoSpaceDN w:val="0"/>
        <w:spacing w:after="240" w:line="23" w:lineRule="atLeast"/>
        <w:ind w:right="-141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6C2C37" w:rsidRDefault="006C2C37" w:rsidP="00101E4C">
      <w:pPr>
        <w:widowControl w:val="0"/>
        <w:suppressAutoHyphens/>
        <w:overflowPunct w:val="0"/>
        <w:autoSpaceDN w:val="0"/>
        <w:spacing w:after="240" w:line="23" w:lineRule="atLeast"/>
        <w:ind w:right="-141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6C2C37" w:rsidRPr="00101E4C" w:rsidRDefault="006C2C37" w:rsidP="00101E4C">
      <w:pPr>
        <w:widowControl w:val="0"/>
        <w:suppressAutoHyphens/>
        <w:overflowPunct w:val="0"/>
        <w:autoSpaceDN w:val="0"/>
        <w:spacing w:after="240" w:line="23" w:lineRule="atLeast"/>
        <w:ind w:right="-141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101E4C" w:rsidRPr="00101E4C" w:rsidRDefault="00101E4C" w:rsidP="00101E4C">
      <w:pPr>
        <w:keepNext/>
        <w:keepLines/>
        <w:suppressAutoHyphens/>
        <w:autoSpaceDN w:val="0"/>
        <w:spacing w:before="200"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color w:val="4F81BD"/>
          <w:kern w:val="3"/>
          <w:sz w:val="24"/>
          <w:szCs w:val="24"/>
          <w:lang w:eastAsia="zh-CN"/>
        </w:rPr>
      </w:pPr>
      <w:bookmarkStart w:id="10" w:name="_Toc385842409"/>
      <w:bookmarkStart w:id="11" w:name="_Toc385865536"/>
      <w:bookmarkStart w:id="12" w:name="_Toc390096047"/>
      <w:r w:rsidRPr="00101E4C">
        <w:rPr>
          <w:rFonts w:ascii="Arial" w:eastAsia="Times New Roman" w:hAnsi="Arial" w:cs="Arial"/>
          <w:b/>
          <w:bCs/>
          <w:color w:val="4F81BD"/>
          <w:kern w:val="3"/>
          <w:sz w:val="24"/>
          <w:szCs w:val="24"/>
          <w:lang w:eastAsia="zh-CN"/>
        </w:rPr>
        <w:lastRenderedPageBreak/>
        <w:t>Müdahale Alanı 5: Kadınların Karar Alma Mekanizmalarına Katılımı</w:t>
      </w:r>
      <w:bookmarkEnd w:id="10"/>
      <w:bookmarkEnd w:id="11"/>
      <w:bookmarkEnd w:id="12"/>
    </w:p>
    <w:tbl>
      <w:tblPr>
        <w:tblW w:w="14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261"/>
        <w:gridCol w:w="1276"/>
        <w:gridCol w:w="2531"/>
        <w:gridCol w:w="1358"/>
        <w:gridCol w:w="82"/>
        <w:gridCol w:w="2695"/>
      </w:tblGrid>
      <w:tr w:rsidR="00101E4C" w:rsidRPr="00101E4C" w:rsidTr="007A3555">
        <w:trPr>
          <w:trHeight w:val="160"/>
          <w:tblHeader/>
        </w:trPr>
        <w:tc>
          <w:tcPr>
            <w:tcW w:w="6263" w:type="dxa"/>
            <w:shd w:val="clear" w:color="auto" w:fill="BFBFBF"/>
          </w:tcPr>
          <w:p w:rsidR="00101E4C" w:rsidRPr="00101E4C" w:rsidRDefault="00101E4C" w:rsidP="00101E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Verdana"/>
                <w:b/>
                <w:bCs/>
                <w:color w:val="000000"/>
                <w:kern w:val="3"/>
                <w:sz w:val="20"/>
                <w:szCs w:val="20"/>
                <w:lang w:eastAsia="da-DK"/>
              </w:rPr>
            </w:pPr>
            <w:r w:rsidRPr="00101E4C">
              <w:rPr>
                <w:rFonts w:ascii="Arial" w:eastAsia="SimSun" w:hAnsi="Arial" w:cs="Verdana"/>
                <w:b/>
                <w:bCs/>
                <w:color w:val="000000"/>
                <w:kern w:val="3"/>
                <w:sz w:val="20"/>
                <w:szCs w:val="20"/>
                <w:lang w:eastAsia="da-DK"/>
              </w:rPr>
              <w:t>Faaliyet</w:t>
            </w:r>
          </w:p>
        </w:tc>
        <w:tc>
          <w:tcPr>
            <w:tcW w:w="1276" w:type="dxa"/>
            <w:shd w:val="clear" w:color="auto" w:fill="BFBFBF"/>
          </w:tcPr>
          <w:p w:rsidR="00101E4C" w:rsidRPr="00101E4C" w:rsidRDefault="00101E4C" w:rsidP="00101E4C">
            <w:pPr>
              <w:tabs>
                <w:tab w:val="left" w:pos="274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Verdana"/>
                <w:b/>
                <w:color w:val="00000A"/>
                <w:kern w:val="3"/>
                <w:sz w:val="20"/>
                <w:szCs w:val="20"/>
              </w:rPr>
            </w:pPr>
            <w:r w:rsidRPr="00101E4C">
              <w:rPr>
                <w:rFonts w:ascii="Arial" w:eastAsia="SimSun" w:hAnsi="Arial" w:cs="Verdana"/>
                <w:b/>
                <w:color w:val="00000A"/>
                <w:kern w:val="3"/>
                <w:sz w:val="20"/>
                <w:szCs w:val="20"/>
              </w:rPr>
              <w:t>Zaman</w:t>
            </w:r>
          </w:p>
        </w:tc>
        <w:tc>
          <w:tcPr>
            <w:tcW w:w="2531" w:type="dxa"/>
            <w:shd w:val="clear" w:color="auto" w:fill="BFBFBF"/>
          </w:tcPr>
          <w:p w:rsidR="00101E4C" w:rsidRPr="00101E4C" w:rsidRDefault="00101E4C" w:rsidP="00101E4C">
            <w:pPr>
              <w:widowControl w:val="0"/>
              <w:tabs>
                <w:tab w:val="left" w:pos="274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Verdana"/>
                <w:b/>
                <w:color w:val="00000A"/>
                <w:kern w:val="3"/>
                <w:sz w:val="20"/>
                <w:szCs w:val="20"/>
              </w:rPr>
            </w:pPr>
            <w:r w:rsidRPr="00101E4C">
              <w:rPr>
                <w:rFonts w:ascii="Arial" w:eastAsia="SimSun" w:hAnsi="Arial" w:cs="Verdana"/>
                <w:b/>
                <w:color w:val="00000A"/>
                <w:kern w:val="3"/>
                <w:sz w:val="20"/>
                <w:szCs w:val="20"/>
              </w:rPr>
              <w:t xml:space="preserve">Sorumlu </w:t>
            </w:r>
          </w:p>
          <w:p w:rsidR="00101E4C" w:rsidRPr="00101E4C" w:rsidRDefault="00101E4C" w:rsidP="00101E4C">
            <w:pPr>
              <w:tabs>
                <w:tab w:val="left" w:pos="274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Verdana"/>
                <w:b/>
                <w:color w:val="00000A"/>
                <w:kern w:val="3"/>
                <w:sz w:val="20"/>
                <w:szCs w:val="20"/>
              </w:rPr>
            </w:pPr>
            <w:r w:rsidRPr="00101E4C">
              <w:rPr>
                <w:rFonts w:ascii="Arial" w:eastAsia="SimSun" w:hAnsi="Arial" w:cs="Verdana"/>
                <w:b/>
                <w:color w:val="00000A"/>
                <w:kern w:val="3"/>
                <w:sz w:val="20"/>
                <w:szCs w:val="20"/>
              </w:rPr>
              <w:t>Kurum/Kuruluşlar</w:t>
            </w:r>
          </w:p>
        </w:tc>
        <w:tc>
          <w:tcPr>
            <w:tcW w:w="1358" w:type="dxa"/>
            <w:shd w:val="clear" w:color="auto" w:fill="BFBFBF"/>
          </w:tcPr>
          <w:p w:rsidR="00101E4C" w:rsidRPr="00101E4C" w:rsidRDefault="00101E4C" w:rsidP="00101E4C">
            <w:pPr>
              <w:widowControl w:val="0"/>
              <w:tabs>
                <w:tab w:val="left" w:pos="274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Verdana"/>
                <w:b/>
                <w:color w:val="00000A"/>
                <w:kern w:val="3"/>
                <w:sz w:val="20"/>
                <w:szCs w:val="20"/>
              </w:rPr>
            </w:pPr>
            <w:r w:rsidRPr="00101E4C">
              <w:rPr>
                <w:rFonts w:ascii="Arial" w:eastAsia="SimSun" w:hAnsi="Arial" w:cs="Verdana"/>
                <w:b/>
                <w:color w:val="00000A"/>
                <w:kern w:val="3"/>
                <w:sz w:val="20"/>
                <w:szCs w:val="20"/>
              </w:rPr>
              <w:t xml:space="preserve">Destekçi </w:t>
            </w:r>
          </w:p>
          <w:p w:rsidR="00101E4C" w:rsidRPr="00101E4C" w:rsidRDefault="00101E4C" w:rsidP="00101E4C">
            <w:pPr>
              <w:tabs>
                <w:tab w:val="left" w:pos="274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Verdana"/>
                <w:b/>
                <w:color w:val="00000A"/>
                <w:kern w:val="3"/>
                <w:sz w:val="20"/>
                <w:szCs w:val="20"/>
              </w:rPr>
            </w:pPr>
            <w:r w:rsidRPr="00101E4C">
              <w:rPr>
                <w:rFonts w:ascii="Arial" w:eastAsia="SimSun" w:hAnsi="Arial" w:cs="Verdana"/>
                <w:b/>
                <w:color w:val="00000A"/>
                <w:kern w:val="3"/>
                <w:sz w:val="20"/>
                <w:szCs w:val="20"/>
              </w:rPr>
              <w:t>Kurum/Kuruluşlar</w:t>
            </w:r>
          </w:p>
        </w:tc>
        <w:tc>
          <w:tcPr>
            <w:tcW w:w="2775" w:type="dxa"/>
            <w:gridSpan w:val="2"/>
            <w:shd w:val="clear" w:color="auto" w:fill="BFBFBF"/>
          </w:tcPr>
          <w:p w:rsidR="00101E4C" w:rsidRPr="00101E4C" w:rsidRDefault="00101E4C" w:rsidP="00101E4C">
            <w:pPr>
              <w:tabs>
                <w:tab w:val="left" w:pos="274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Verdana"/>
                <w:b/>
                <w:color w:val="00000A"/>
                <w:kern w:val="3"/>
                <w:sz w:val="20"/>
                <w:szCs w:val="20"/>
              </w:rPr>
            </w:pPr>
            <w:r w:rsidRPr="00101E4C">
              <w:rPr>
                <w:rFonts w:ascii="Arial" w:eastAsia="SimSun" w:hAnsi="Arial" w:cs="Verdana"/>
                <w:b/>
                <w:color w:val="00000A"/>
                <w:kern w:val="3"/>
                <w:sz w:val="20"/>
                <w:szCs w:val="20"/>
              </w:rPr>
              <w:t>Göstergeler</w:t>
            </w:r>
          </w:p>
        </w:tc>
      </w:tr>
      <w:tr w:rsidR="00101E4C" w:rsidRPr="00101E4C" w:rsidTr="007A3555">
        <w:tc>
          <w:tcPr>
            <w:tcW w:w="14203" w:type="dxa"/>
            <w:gridSpan w:val="6"/>
            <w:shd w:val="clear" w:color="auto" w:fill="D9D9D9"/>
          </w:tcPr>
          <w:p w:rsidR="00101E4C" w:rsidRPr="00101E4C" w:rsidRDefault="00101E4C" w:rsidP="00055C0A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101E4C">
              <w:rPr>
                <w:rFonts w:ascii="Arial" w:eastAsia="SimSun" w:hAnsi="Arial" w:cs="Verdan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Stratejik Öncelik </w:t>
            </w:r>
            <w:proofErr w:type="gramStart"/>
            <w:r w:rsidRPr="00101E4C">
              <w:rPr>
                <w:rFonts w:ascii="Arial" w:eastAsia="SimSun" w:hAnsi="Arial" w:cs="Verdana"/>
                <w:b/>
                <w:bCs/>
                <w:kern w:val="3"/>
                <w:sz w:val="20"/>
                <w:szCs w:val="20"/>
                <w:lang w:eastAsia="zh-CN" w:bidi="hi-IN"/>
              </w:rPr>
              <w:t>5.1</w:t>
            </w:r>
            <w:proofErr w:type="gramEnd"/>
            <w:r w:rsidRPr="00101E4C">
              <w:rPr>
                <w:rFonts w:ascii="Arial" w:eastAsia="SimSun" w:hAnsi="Arial" w:cs="Verdana"/>
                <w:b/>
                <w:bCs/>
                <w:kern w:val="3"/>
                <w:sz w:val="20"/>
                <w:szCs w:val="20"/>
                <w:lang w:eastAsia="zh-CN" w:bidi="hi-IN"/>
              </w:rPr>
              <w:t>:</w:t>
            </w:r>
            <w:r w:rsidR="00F43648">
              <w:rPr>
                <w:rFonts w:ascii="Arial" w:eastAsia="SimSun" w:hAnsi="Arial" w:cs="Verdan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n</w:t>
            </w:r>
            <w:r w:rsidR="00F43648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po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iti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a o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sz w:val="20"/>
                <w:szCs w:val="20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20"/>
                <w:szCs w:val="20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a 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ü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eç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20"/>
                <w:szCs w:val="20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e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e e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20"/>
                <w:szCs w:val="20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ne 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t</w:t>
            </w:r>
            <w:r w:rsidR="00055C0A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20"/>
                <w:szCs w:val="20"/>
                <w:lang w:eastAsia="zh-CN" w:bidi="hi-IN"/>
              </w:rPr>
              <w:t>b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ç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20"/>
                <w:szCs w:val="20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de d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â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h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l 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ed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il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20"/>
                <w:szCs w:val="20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20"/>
                <w:szCs w:val="20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i</w:t>
            </w:r>
            <w:r w:rsidR="00055C0A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e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kay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ak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a e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t e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işi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20"/>
                <w:szCs w:val="20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20"/>
                <w:szCs w:val="20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inin güç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en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20"/>
                <w:szCs w:val="20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mesi</w:t>
            </w:r>
          </w:p>
        </w:tc>
      </w:tr>
      <w:tr w:rsidR="00101E4C" w:rsidRPr="00101E4C" w:rsidTr="007A3555">
        <w:tc>
          <w:tcPr>
            <w:tcW w:w="14203" w:type="dxa"/>
            <w:gridSpan w:val="6"/>
            <w:shd w:val="clear" w:color="auto" w:fill="D5DCE4"/>
          </w:tcPr>
          <w:p w:rsidR="00101E4C" w:rsidRPr="00101E4C" w:rsidRDefault="00101E4C" w:rsidP="00055C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  <w:r w:rsidRPr="00101E4C">
              <w:rPr>
                <w:rFonts w:ascii="Arial" w:eastAsia="SimSun" w:hAnsi="Arial" w:cs="Verdana"/>
                <w:b/>
                <w:bCs/>
                <w:color w:val="000000"/>
                <w:kern w:val="3"/>
                <w:sz w:val="20"/>
                <w:szCs w:val="20"/>
                <w:lang w:eastAsia="da-DK" w:bidi="hi-IN"/>
              </w:rPr>
              <w:t>Hedef 5.1.1: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n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kara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r</w:t>
            </w:r>
            <w:r w:rsidR="00055C0A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20"/>
                <w:szCs w:val="20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a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ü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eç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20"/>
                <w:szCs w:val="20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e</w:t>
            </w:r>
            <w:r w:rsidR="00055C0A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20"/>
                <w:szCs w:val="20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f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tı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20"/>
                <w:szCs w:val="20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20"/>
                <w:szCs w:val="20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ı</w:t>
            </w:r>
            <w:r w:rsidR="00055C0A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ğ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20"/>
                <w:szCs w:val="20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a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onu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20"/>
                <w:szCs w:val="20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nda</w:t>
            </w:r>
            <w:r w:rsidR="00055C0A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sz w:val="20"/>
                <w:szCs w:val="20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l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öne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20"/>
                <w:szCs w:val="20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c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n</w:t>
            </w:r>
            <w:r w:rsidR="00055C0A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20"/>
                <w:szCs w:val="20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e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el</w:t>
            </w:r>
            <w:r w:rsidR="00055C0A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ön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sz w:val="20"/>
                <w:szCs w:val="20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ti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m pe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o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20"/>
                <w:szCs w:val="20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n </w:t>
            </w:r>
            <w:r w:rsidRPr="00101E4C">
              <w:rPr>
                <w:rFonts w:ascii="Arial" w:eastAsia="Calibri" w:hAnsi="Arial" w:cs="Arial"/>
                <w:spacing w:val="2"/>
                <w:kern w:val="3"/>
                <w:sz w:val="20"/>
                <w:szCs w:val="20"/>
                <w:lang w:eastAsia="zh-CN" w:bidi="hi-IN"/>
              </w:rPr>
              <w:t>f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ark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20"/>
                <w:szCs w:val="20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20"/>
                <w:szCs w:val="20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ğını</w:t>
            </w:r>
            <w:r w:rsidR="00055C0A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ırmak</w:t>
            </w:r>
          </w:p>
        </w:tc>
      </w:tr>
      <w:tr w:rsidR="00525498" w:rsidRPr="00101E4C" w:rsidTr="007A3555">
        <w:tc>
          <w:tcPr>
            <w:tcW w:w="6263" w:type="dxa"/>
            <w:shd w:val="clear" w:color="auto" w:fill="auto"/>
          </w:tcPr>
          <w:p w:rsidR="00055C0A" w:rsidRPr="00055C0A" w:rsidRDefault="00525498" w:rsidP="001A28E0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jc w:val="both"/>
              <w:textAlignment w:val="baseline"/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055C0A"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  <w:t>5.1.1.1</w:t>
            </w:r>
            <w:r w:rsidRPr="00055C0A"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  <w:t>.</w:t>
            </w:r>
          </w:p>
          <w:p w:rsidR="00525498" w:rsidRPr="00101E4C" w:rsidRDefault="00525498" w:rsidP="00055C0A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Yerel</w:t>
            </w:r>
            <w:r w:rsidR="00055C0A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yönetimlerde</w:t>
            </w:r>
            <w:r w:rsidR="00055C0A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idareci</w:t>
            </w:r>
            <w:r w:rsidR="00055C0A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</w:t>
            </w:r>
            <w:r w:rsidR="00055C0A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çalışan</w:t>
            </w:r>
            <w:r w:rsidR="00055C0A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tüm</w:t>
            </w:r>
            <w:r w:rsidR="00055C0A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personele yönelik: “toplumsal cinsiyet eşitliği, cinsiyete duyarlı bütçeleme, cinsiyete duyarlı hizmet sunumu, katılımcılık” vb. konularda yılda en az 1 kez eğitim düzenlemek</w:t>
            </w:r>
            <w:r w:rsid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25498" w:rsidRDefault="00525498">
            <w:r w:rsidRPr="007D6504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2016</w:t>
            </w:r>
            <w:r w:rsidRPr="007D6504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7D6504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7D6504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531" w:type="dxa"/>
            <w:shd w:val="clear" w:color="auto" w:fill="auto"/>
          </w:tcPr>
          <w:p w:rsidR="00525498" w:rsidRPr="00101E4C" w:rsidRDefault="00525498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Valilik</w:t>
            </w:r>
          </w:p>
          <w:p w:rsidR="00525498" w:rsidRDefault="00525498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Belediye</w:t>
            </w:r>
            <w:r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ler</w:t>
            </w:r>
          </w:p>
          <w:p w:rsidR="00525498" w:rsidRPr="00101E4C" w:rsidRDefault="00525498" w:rsidP="00474AD5">
            <w:pPr>
              <w:widowControl w:val="0"/>
              <w:suppressAutoHyphens/>
              <w:autoSpaceDN w:val="0"/>
              <w:spacing w:after="0" w:line="240" w:lineRule="auto"/>
              <w:ind w:left="237"/>
              <w:jc w:val="both"/>
              <w:textAlignment w:val="baseline"/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</w:pPr>
          </w:p>
          <w:p w:rsidR="00525498" w:rsidRPr="00101E4C" w:rsidRDefault="00525498" w:rsidP="00474AD5">
            <w:pPr>
              <w:widowControl w:val="0"/>
              <w:suppressAutoHyphens/>
              <w:autoSpaceDN w:val="0"/>
              <w:spacing w:after="0" w:line="240" w:lineRule="auto"/>
              <w:ind w:left="237"/>
              <w:jc w:val="both"/>
              <w:textAlignment w:val="baseline"/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358" w:type="dxa"/>
          </w:tcPr>
          <w:p w:rsidR="00525498" w:rsidRDefault="00525498" w:rsidP="00474AD5">
            <w:pPr>
              <w:widowControl w:val="0"/>
              <w:numPr>
                <w:ilvl w:val="0"/>
                <w:numId w:val="32"/>
              </w:num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İlgili STK’lar</w:t>
            </w:r>
          </w:p>
          <w:p w:rsidR="00525498" w:rsidRDefault="00525498" w:rsidP="00474AD5">
            <w:pPr>
              <w:widowControl w:val="0"/>
              <w:numPr>
                <w:ilvl w:val="0"/>
                <w:numId w:val="32"/>
              </w:num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İl Milli Eğitim Müdürlüğü</w:t>
            </w:r>
          </w:p>
          <w:p w:rsidR="00525498" w:rsidRPr="00101E4C" w:rsidRDefault="00525498" w:rsidP="00474AD5">
            <w:pPr>
              <w:widowControl w:val="0"/>
              <w:numPr>
                <w:ilvl w:val="0"/>
                <w:numId w:val="32"/>
              </w:num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OMÜ</w:t>
            </w:r>
          </w:p>
        </w:tc>
        <w:tc>
          <w:tcPr>
            <w:tcW w:w="2775" w:type="dxa"/>
            <w:gridSpan w:val="2"/>
            <w:shd w:val="clear" w:color="auto" w:fill="auto"/>
          </w:tcPr>
          <w:p w:rsidR="00525498" w:rsidRDefault="00525498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Düzenlenen eğitim sayısı</w:t>
            </w:r>
          </w:p>
          <w:p w:rsidR="00525498" w:rsidRPr="008F1D45" w:rsidRDefault="00525498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Eğitime katılan kadın/erkek sayısı</w:t>
            </w:r>
          </w:p>
          <w:p w:rsidR="00525498" w:rsidRPr="00101E4C" w:rsidRDefault="00525498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2"/>
                <w:w w:val="101"/>
                <w:kern w:val="3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l </w:t>
            </w:r>
            <w:r w:rsidRPr="00101E4C">
              <w:rPr>
                <w:rFonts w:ascii="Arial" w:eastAsia="Calibri" w:hAnsi="Arial" w:cs="Arial"/>
                <w:spacing w:val="2"/>
                <w:w w:val="101"/>
                <w:kern w:val="3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ö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ti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e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n 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18"/>
                <w:szCs w:val="18"/>
                <w:lang w:eastAsia="zh-CN" w:bidi="hi-IN"/>
              </w:rPr>
              <w:t>c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il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n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ay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nd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</w:t>
            </w:r>
            <w:r w:rsidR="0022065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ş</w:t>
            </w:r>
          </w:p>
        </w:tc>
      </w:tr>
      <w:tr w:rsidR="00525498" w:rsidRPr="00101E4C" w:rsidTr="007A3555">
        <w:tc>
          <w:tcPr>
            <w:tcW w:w="6263" w:type="dxa"/>
            <w:shd w:val="clear" w:color="auto" w:fill="auto"/>
          </w:tcPr>
          <w:p w:rsidR="00055C0A" w:rsidRPr="00055C0A" w:rsidRDefault="00525498" w:rsidP="00055C0A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055C0A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5.1.1.2</w:t>
            </w:r>
            <w:r w:rsidRPr="00055C0A"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</w:p>
          <w:p w:rsidR="00525498" w:rsidRPr="00101E4C" w:rsidRDefault="00525498" w:rsidP="00055C0A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Eşitlik</w:t>
            </w:r>
            <w:r w:rsidR="00F43648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Birimleri</w:t>
            </w:r>
            <w:r w:rsidR="00F43648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</w:t>
            </w:r>
            <w:r w:rsidR="00F43648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Komisyonlarına</w:t>
            </w:r>
            <w:r w:rsidR="00F43648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yönelik</w:t>
            </w:r>
            <w:r w:rsidR="00F43648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cinsiyet eşitliği etki analizi yöntem ve araçları konusunda yılda bir kez bir eğitim çalışması düzenlemek</w:t>
            </w:r>
            <w:r w:rsid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25498" w:rsidRDefault="00525498">
            <w:r w:rsidRPr="007D6504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2016</w:t>
            </w:r>
            <w:r w:rsidRPr="007D6504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7D6504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7D6504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531" w:type="dxa"/>
            <w:shd w:val="clear" w:color="auto" w:fill="auto"/>
          </w:tcPr>
          <w:p w:rsidR="00525498" w:rsidRPr="00101E4C" w:rsidRDefault="00525498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Valilik</w:t>
            </w:r>
          </w:p>
          <w:p w:rsidR="00525498" w:rsidRPr="00101E4C" w:rsidRDefault="00525498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Büyükşehir Belediyesi</w:t>
            </w:r>
          </w:p>
          <w:p w:rsidR="00525498" w:rsidRPr="00101E4C" w:rsidRDefault="00525498" w:rsidP="00474AD5">
            <w:pPr>
              <w:widowControl w:val="0"/>
              <w:suppressAutoHyphens/>
              <w:autoSpaceDN w:val="0"/>
              <w:spacing w:after="0" w:line="240" w:lineRule="auto"/>
              <w:ind w:left="237"/>
              <w:jc w:val="both"/>
              <w:textAlignment w:val="baseline"/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358" w:type="dxa"/>
          </w:tcPr>
          <w:p w:rsidR="00525498" w:rsidRDefault="00525498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İl Kadın Hakları Koordinasyon Kurulu</w:t>
            </w:r>
          </w:p>
          <w:p w:rsidR="00525498" w:rsidRPr="00101E4C" w:rsidRDefault="00525498" w:rsidP="00474AD5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237"/>
              <w:jc w:val="both"/>
              <w:textAlignment w:val="baseline"/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775" w:type="dxa"/>
            <w:gridSpan w:val="2"/>
            <w:shd w:val="clear" w:color="auto" w:fill="auto"/>
          </w:tcPr>
          <w:p w:rsidR="00525498" w:rsidRPr="00101E4C" w:rsidRDefault="00525498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2"/>
                <w:kern w:val="3"/>
                <w:position w:val="1"/>
                <w:sz w:val="18"/>
                <w:szCs w:val="18"/>
                <w:lang w:eastAsia="zh-CN" w:bidi="hi-IN"/>
              </w:rPr>
              <w:t xml:space="preserve">Düzenlenen </w:t>
            </w:r>
            <w:r w:rsidRPr="00101E4C">
              <w:rPr>
                <w:rFonts w:ascii="Arial" w:eastAsia="Calibri" w:hAnsi="Arial" w:cs="Arial"/>
                <w:spacing w:val="2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ğ</w:t>
            </w:r>
            <w:r w:rsidRPr="00101E4C">
              <w:rPr>
                <w:rFonts w:ascii="Arial" w:eastAsia="Calibri" w:hAnsi="Arial" w:cs="Arial"/>
                <w:spacing w:val="-3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ti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m</w:t>
            </w:r>
            <w:r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 xml:space="preserve">sayısı </w:t>
            </w:r>
          </w:p>
          <w:p w:rsidR="00525498" w:rsidRPr="00101E4C" w:rsidRDefault="00525498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ğ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it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en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yarar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n kadın/erkek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ay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</w:p>
        </w:tc>
      </w:tr>
      <w:tr w:rsidR="00101E4C" w:rsidRPr="00101E4C" w:rsidTr="007A3555">
        <w:tc>
          <w:tcPr>
            <w:tcW w:w="14203" w:type="dxa"/>
            <w:gridSpan w:val="6"/>
            <w:shd w:val="clear" w:color="auto" w:fill="D5DCE4"/>
          </w:tcPr>
          <w:p w:rsidR="00101E4C" w:rsidRPr="00101E4C" w:rsidRDefault="00101E4C" w:rsidP="00055C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  <w:r w:rsidRPr="00101E4C">
              <w:rPr>
                <w:rFonts w:ascii="Arial" w:eastAsia="SimSun" w:hAnsi="Arial" w:cs="Verdana"/>
                <w:b/>
                <w:bCs/>
                <w:color w:val="000000"/>
                <w:kern w:val="3"/>
                <w:sz w:val="20"/>
                <w:szCs w:val="20"/>
                <w:lang w:eastAsia="da-DK" w:bidi="hi-IN"/>
              </w:rPr>
              <w:t>Hedef 5.1.2:</w:t>
            </w:r>
            <w:r w:rsidR="00055C0A">
              <w:rPr>
                <w:rFonts w:ascii="Arial" w:eastAsia="SimSun" w:hAnsi="Arial" w:cs="Verdana"/>
                <w:b/>
                <w:bCs/>
                <w:color w:val="000000"/>
                <w:kern w:val="3"/>
                <w:sz w:val="20"/>
                <w:szCs w:val="20"/>
                <w:lang w:eastAsia="da-DK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n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il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20"/>
                <w:szCs w:val="20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i</w:t>
            </w:r>
            <w:r w:rsidR="006E5F22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sz w:val="20"/>
                <w:szCs w:val="20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l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öne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20"/>
                <w:szCs w:val="20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20"/>
                <w:szCs w:val="20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n</w:t>
            </w:r>
            <w:r w:rsidR="006E5F22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şl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sz w:val="20"/>
                <w:szCs w:val="20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sz w:val="20"/>
                <w:szCs w:val="20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,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kara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r</w:t>
            </w:r>
            <w:r w:rsidR="006E5F22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20"/>
                <w:szCs w:val="20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a 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20"/>
                <w:szCs w:val="20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z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20"/>
                <w:szCs w:val="20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20"/>
                <w:szCs w:val="20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ı</w:t>
            </w:r>
            <w:r w:rsidR="006E5F22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e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il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20"/>
                <w:szCs w:val="20"/>
                <w:lang w:eastAsia="zh-CN" w:bidi="hi-IN"/>
              </w:rPr>
              <w:t>g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il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i</w:t>
            </w:r>
            <w:r w:rsidR="006E5F22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2"/>
                <w:w w:val="101"/>
                <w:kern w:val="3"/>
                <w:sz w:val="20"/>
                <w:szCs w:val="20"/>
                <w:lang w:eastAsia="zh-CN" w:bidi="hi-IN"/>
              </w:rPr>
              <w:t>f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20"/>
                <w:szCs w:val="20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nd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20"/>
                <w:szCs w:val="20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klarını</w:t>
            </w:r>
            <w:r w:rsidR="006E5F22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e</w:t>
            </w:r>
            <w:r w:rsidR="006E5F22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20"/>
                <w:szCs w:val="20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ü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ece</w:t>
            </w:r>
            <w:r w:rsidR="006E5F22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055C0A"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d</w:t>
            </w:r>
            <w:r w:rsidR="00055C0A"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âhil</w:t>
            </w:r>
            <w:r w:rsidR="006E5F22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o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20"/>
                <w:szCs w:val="20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a</w:t>
            </w:r>
            <w:r w:rsidR="006E5F22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20"/>
                <w:szCs w:val="20"/>
                <w:lang w:eastAsia="zh-CN" w:bidi="hi-IN"/>
              </w:rPr>
              <w:t>o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nu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sunda</w:t>
            </w:r>
            <w:r w:rsidR="006E5F22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b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il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20"/>
                <w:szCs w:val="20"/>
                <w:lang w:eastAsia="zh-CN" w:bidi="hi-IN"/>
              </w:rPr>
              <w:t>g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ini</w:t>
            </w:r>
            <w:r w:rsidR="006E5F22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20"/>
                <w:szCs w:val="20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 xml:space="preserve">ırmak </w:t>
            </w:r>
          </w:p>
        </w:tc>
      </w:tr>
      <w:tr w:rsidR="00525498" w:rsidRPr="00101E4C" w:rsidTr="007A3555">
        <w:tc>
          <w:tcPr>
            <w:tcW w:w="6263" w:type="dxa"/>
            <w:shd w:val="clear" w:color="auto" w:fill="auto"/>
          </w:tcPr>
          <w:p w:rsidR="00055C0A" w:rsidRPr="00055C0A" w:rsidRDefault="00525498" w:rsidP="00055C0A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055C0A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5.1.2.1</w:t>
            </w:r>
            <w:r w:rsidRPr="00055C0A"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</w:p>
          <w:p w:rsidR="00525498" w:rsidRPr="00101E4C" w:rsidRDefault="00525498" w:rsidP="00055C0A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Eşitlik</w:t>
            </w:r>
            <w:r w:rsidR="000546F0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Birimleri</w:t>
            </w:r>
            <w:r w:rsidR="000546F0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</w:t>
            </w:r>
            <w:r w:rsidR="000546F0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Komisyonları</w:t>
            </w:r>
            <w:r w:rsidR="000546F0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tarafından</w:t>
            </w:r>
            <w:r w:rsidR="000546F0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yerel</w:t>
            </w:r>
            <w:r w:rsidR="000546F0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yönetimlerin</w:t>
            </w:r>
            <w:r w:rsidR="000546F0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uygulamaları,</w:t>
            </w:r>
            <w:r w:rsidR="000546F0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sağladığı</w:t>
            </w:r>
            <w:r w:rsidR="000546F0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hizmetler,</w:t>
            </w:r>
            <w:r w:rsidR="000546F0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plan</w:t>
            </w:r>
            <w:r w:rsidR="000546F0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 politikaları,</w:t>
            </w:r>
            <w:r w:rsidR="000546F0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meclis</w:t>
            </w:r>
            <w:r w:rsidR="000546F0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gündem</w:t>
            </w:r>
            <w:r w:rsidR="000546F0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 tarihlerine</w:t>
            </w:r>
            <w:r w:rsidR="000546F0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ilişkin</w:t>
            </w:r>
            <w:r w:rsidR="000546F0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etkin</w:t>
            </w:r>
            <w:r w:rsid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(açık</w:t>
            </w:r>
            <w:r w:rsid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,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erişilebilir)</w:t>
            </w:r>
            <w:r w:rsid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bir</w:t>
            </w:r>
            <w:r w:rsidR="006E5F22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bilgi</w:t>
            </w:r>
            <w:r w:rsidR="006E5F22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paylaşma</w:t>
            </w:r>
            <w:r w:rsidR="006E5F22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sistemi</w:t>
            </w:r>
            <w:r w:rsidR="006E5F22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kurmak (web</w:t>
            </w:r>
            <w:r w:rsidR="006E5F22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siteleri, yerel</w:t>
            </w:r>
            <w:r w:rsidR="006E5F22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gazeteler,</w:t>
            </w:r>
            <w:r w:rsidR="006E5F22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duyurular</w:t>
            </w:r>
            <w:r w:rsidR="006E5F22"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55C0A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vb.)</w:t>
            </w:r>
          </w:p>
        </w:tc>
        <w:tc>
          <w:tcPr>
            <w:tcW w:w="1276" w:type="dxa"/>
            <w:shd w:val="clear" w:color="auto" w:fill="auto"/>
          </w:tcPr>
          <w:p w:rsidR="00525498" w:rsidRDefault="00525498">
            <w:r w:rsidRPr="00C82F0F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2016</w:t>
            </w:r>
            <w:r w:rsidRPr="00C82F0F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C82F0F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C82F0F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531" w:type="dxa"/>
            <w:shd w:val="clear" w:color="auto" w:fill="auto"/>
          </w:tcPr>
          <w:p w:rsidR="00525498" w:rsidRDefault="00525498" w:rsidP="00F77CF7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İl Kadın Hakları Koordinasyon Kurulu</w:t>
            </w:r>
          </w:p>
          <w:p w:rsidR="00525498" w:rsidRPr="00101E4C" w:rsidRDefault="00525498" w:rsidP="00F77CF7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1358" w:type="dxa"/>
          </w:tcPr>
          <w:p w:rsidR="00525498" w:rsidRPr="00101E4C" w:rsidRDefault="00525498" w:rsidP="00F77CF7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Büyükşehir Belediyesi</w:t>
            </w:r>
          </w:p>
          <w:p w:rsidR="00525498" w:rsidRPr="00F77CF7" w:rsidRDefault="00525498" w:rsidP="00F77CF7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 xml:space="preserve"> İlçe Belediyeleri Vali</w:t>
            </w:r>
            <w:r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lik</w:t>
            </w:r>
            <w:r w:rsidRPr="00F77CF7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,</w:t>
            </w:r>
          </w:p>
          <w:p w:rsidR="00525498" w:rsidRPr="00101E4C" w:rsidRDefault="00525498" w:rsidP="00101E4C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2775" w:type="dxa"/>
            <w:gridSpan w:val="2"/>
            <w:shd w:val="clear" w:color="auto" w:fill="auto"/>
          </w:tcPr>
          <w:p w:rsidR="00525498" w:rsidRDefault="00220656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Kurulan web sitesi sayısı</w:t>
            </w:r>
          </w:p>
          <w:p w:rsidR="00525498" w:rsidRDefault="00525498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Paylaşılan duyuru sayısı</w:t>
            </w:r>
          </w:p>
          <w:p w:rsidR="00525498" w:rsidRPr="00101E4C" w:rsidRDefault="00525498" w:rsidP="00F77CF7">
            <w:pPr>
              <w:widowControl w:val="0"/>
              <w:suppressAutoHyphens/>
              <w:autoSpaceDN w:val="0"/>
              <w:spacing w:after="0" w:line="240" w:lineRule="auto"/>
              <w:ind w:left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525498" w:rsidRPr="00101E4C" w:rsidTr="007A3555">
        <w:tc>
          <w:tcPr>
            <w:tcW w:w="6263" w:type="dxa"/>
            <w:shd w:val="clear" w:color="auto" w:fill="auto"/>
          </w:tcPr>
          <w:p w:rsidR="002D25F6" w:rsidRPr="002D25F6" w:rsidRDefault="00525498" w:rsidP="002D25F6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2D25F6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5.1.2.2.</w:t>
            </w:r>
          </w:p>
          <w:p w:rsidR="00525498" w:rsidRPr="00101E4C" w:rsidRDefault="00525498" w:rsidP="002D25F6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Eşitlik</w:t>
            </w:r>
            <w:r w:rsidR="001A28E0"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Birimlerinin</w:t>
            </w:r>
            <w:r w:rsidR="001A28E0"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koordinasyonunda</w:t>
            </w:r>
            <w:r w:rsidR="001A28E0"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halka</w:t>
            </w:r>
            <w:r w:rsidR="001A28E0"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(özellikle</w:t>
            </w:r>
            <w:r w:rsidR="001A28E0"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kadınlara)</w:t>
            </w:r>
            <w:r w:rsidR="001A28E0"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yönelik</w:t>
            </w:r>
            <w:r w:rsidR="001A28E0"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yerel</w:t>
            </w:r>
            <w:r w:rsidR="001A28E0"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yönetimlerin</w:t>
            </w:r>
            <w:r w:rsidR="001A28E0"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işleyişi</w:t>
            </w:r>
            <w:r w:rsidR="001A28E0"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</w:t>
            </w:r>
            <w:r w:rsidR="001A28E0"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hizmetler</w:t>
            </w:r>
            <w:r w:rsidR="001A28E0"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ile ilgili</w:t>
            </w:r>
            <w:r w:rsidR="001A28E0"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düzenli</w:t>
            </w:r>
            <w:r w:rsidR="001A28E0"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aralıklarla</w:t>
            </w:r>
            <w:r w:rsidR="001A28E0"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güncellenen</w:t>
            </w:r>
            <w:r w:rsidR="001A28E0"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bilgilendirme</w:t>
            </w:r>
            <w:r w:rsidR="001A28E0"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materyalleri hazırlamak</w:t>
            </w:r>
            <w:r w:rsid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25498" w:rsidRDefault="00525498">
            <w:r w:rsidRPr="00C82F0F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2016</w:t>
            </w:r>
            <w:r w:rsidRPr="00C82F0F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C82F0F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C82F0F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531" w:type="dxa"/>
            <w:shd w:val="clear" w:color="auto" w:fill="auto"/>
          </w:tcPr>
          <w:p w:rsidR="00525498" w:rsidRPr="00101E4C" w:rsidRDefault="00525498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>Valilik Eşitlik Birimi</w:t>
            </w:r>
          </w:p>
          <w:p w:rsidR="00525498" w:rsidRPr="00101E4C" w:rsidRDefault="00525498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>İlçe Belediyeleri Eşitlik Birimi</w:t>
            </w:r>
          </w:p>
          <w:p w:rsidR="00525498" w:rsidRPr="00101E4C" w:rsidRDefault="00525498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 xml:space="preserve">Büyükşehir Belediyesi Eşitlik Birimi  </w:t>
            </w:r>
          </w:p>
        </w:tc>
        <w:tc>
          <w:tcPr>
            <w:tcW w:w="1358" w:type="dxa"/>
          </w:tcPr>
          <w:p w:rsidR="00525498" w:rsidRPr="00101E4C" w:rsidRDefault="00525498" w:rsidP="00474AD5">
            <w:pPr>
              <w:widowControl w:val="0"/>
              <w:numPr>
                <w:ilvl w:val="0"/>
                <w:numId w:val="32"/>
              </w:num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 xml:space="preserve">İl Emniyet Müdürlüğü </w:t>
            </w:r>
            <w:r w:rsidRPr="00101E4C">
              <w:rPr>
                <w:rFonts w:ascii="Arial" w:eastAsia="Calibri" w:hAnsi="Arial" w:cs="Arial"/>
                <w:color w:val="00000A"/>
                <w:spacing w:val="-4"/>
                <w:kern w:val="3"/>
                <w:position w:val="1"/>
                <w:sz w:val="18"/>
                <w:szCs w:val="18"/>
              </w:rPr>
              <w:t>Eşitlik Birimi</w:t>
            </w:r>
          </w:p>
          <w:p w:rsidR="00525498" w:rsidRPr="00101E4C" w:rsidRDefault="00525498" w:rsidP="00474AD5">
            <w:pPr>
              <w:widowControl w:val="0"/>
              <w:numPr>
                <w:ilvl w:val="0"/>
                <w:numId w:val="32"/>
              </w:num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 xml:space="preserve">İl Milli Eğitim Müdürlüğü </w:t>
            </w:r>
            <w:r w:rsidRPr="00101E4C">
              <w:rPr>
                <w:rFonts w:ascii="Arial" w:eastAsia="Calibri" w:hAnsi="Arial" w:cs="Arial"/>
                <w:color w:val="00000A"/>
                <w:spacing w:val="-4"/>
                <w:kern w:val="3"/>
                <w:position w:val="1"/>
                <w:sz w:val="18"/>
                <w:szCs w:val="18"/>
              </w:rPr>
              <w:t>Eşitlik Birimi</w:t>
            </w:r>
          </w:p>
          <w:p w:rsidR="00525498" w:rsidRPr="00101E4C" w:rsidRDefault="00525498" w:rsidP="00474AD5">
            <w:pPr>
              <w:widowControl w:val="0"/>
              <w:numPr>
                <w:ilvl w:val="0"/>
                <w:numId w:val="32"/>
              </w:num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>Çevre ve Şehircilik İl Müdürlüğü</w:t>
            </w:r>
            <w:r w:rsidRPr="00101E4C">
              <w:rPr>
                <w:rFonts w:ascii="Arial" w:eastAsia="Calibri" w:hAnsi="Arial" w:cs="Arial"/>
                <w:color w:val="00000A"/>
                <w:spacing w:val="-4"/>
                <w:kern w:val="3"/>
                <w:position w:val="1"/>
                <w:sz w:val="18"/>
                <w:szCs w:val="18"/>
              </w:rPr>
              <w:t xml:space="preserve"> Eşitlik Birimi</w:t>
            </w:r>
          </w:p>
          <w:p w:rsidR="00525498" w:rsidRPr="00101E4C" w:rsidRDefault="00525498" w:rsidP="00474AD5">
            <w:pPr>
              <w:widowControl w:val="0"/>
              <w:numPr>
                <w:ilvl w:val="0"/>
                <w:numId w:val="32"/>
              </w:num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 xml:space="preserve">Orta Karadeniz Kalkınma Ajansı </w:t>
            </w:r>
            <w:r w:rsidRPr="00101E4C">
              <w:rPr>
                <w:rFonts w:ascii="Arial" w:eastAsia="Calibri" w:hAnsi="Arial" w:cs="Arial"/>
                <w:color w:val="00000A"/>
                <w:spacing w:val="-4"/>
                <w:kern w:val="3"/>
                <w:position w:val="1"/>
                <w:sz w:val="18"/>
                <w:szCs w:val="18"/>
              </w:rPr>
              <w:t>Eşitlik Birimi</w:t>
            </w:r>
          </w:p>
          <w:p w:rsidR="00525498" w:rsidRPr="00101E4C" w:rsidRDefault="00525498" w:rsidP="00474AD5">
            <w:pPr>
              <w:widowControl w:val="0"/>
              <w:numPr>
                <w:ilvl w:val="0"/>
                <w:numId w:val="32"/>
              </w:num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 xml:space="preserve">Diğer eşitlik </w:t>
            </w:r>
            <w:r w:rsidRPr="00101E4C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lastRenderedPageBreak/>
              <w:t>birimleri (açılması muhtemel)</w:t>
            </w:r>
          </w:p>
          <w:p w:rsidR="00525498" w:rsidRPr="00101E4C" w:rsidRDefault="00525498" w:rsidP="00474AD5">
            <w:pPr>
              <w:widowControl w:val="0"/>
              <w:numPr>
                <w:ilvl w:val="0"/>
                <w:numId w:val="32"/>
              </w:num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>İlgili STK’lar</w:t>
            </w:r>
          </w:p>
        </w:tc>
        <w:tc>
          <w:tcPr>
            <w:tcW w:w="2775" w:type="dxa"/>
            <w:gridSpan w:val="2"/>
            <w:shd w:val="clear" w:color="auto" w:fill="auto"/>
          </w:tcPr>
          <w:p w:rsidR="00525498" w:rsidRDefault="00525498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lastRenderedPageBreak/>
              <w:t>Materyal hazırlayan kurum sayısı</w:t>
            </w:r>
          </w:p>
          <w:p w:rsidR="00525498" w:rsidRDefault="00525498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Hazırlanan materyal sayısı</w:t>
            </w:r>
          </w:p>
          <w:p w:rsidR="00525498" w:rsidRPr="00101E4C" w:rsidRDefault="00525498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Dağıtılan materyal sayısı</w:t>
            </w:r>
          </w:p>
        </w:tc>
      </w:tr>
      <w:tr w:rsidR="00101E4C" w:rsidRPr="00101E4C" w:rsidTr="007A3555">
        <w:tc>
          <w:tcPr>
            <w:tcW w:w="6263" w:type="dxa"/>
            <w:shd w:val="clear" w:color="auto" w:fill="auto"/>
          </w:tcPr>
          <w:p w:rsidR="002D25F6" w:rsidRPr="002D25F6" w:rsidRDefault="00101E4C" w:rsidP="002D25F6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2D25F6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lastRenderedPageBreak/>
              <w:t>5.1.2.3</w:t>
            </w:r>
            <w:r w:rsidRPr="002D25F6"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</w:p>
          <w:p w:rsidR="00101E4C" w:rsidRPr="00101E4C" w:rsidRDefault="00692C5D" w:rsidP="002D25F6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</w:t>
            </w:r>
            <w:r w:rsidR="00101E4C"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erel</w:t>
            </w:r>
            <w:r w:rsidR="0069581C"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101E4C"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meclislerin,</w:t>
            </w:r>
            <w:r w:rsidR="006A1019"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101E4C"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kadınlar</w:t>
            </w:r>
            <w:r w:rsidR="0069581C"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101E4C"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 STK’lar</w:t>
            </w:r>
            <w:r w:rsidR="0069581C"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101E4C"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tarafından</w:t>
            </w:r>
            <w:r w:rsidR="0069581C"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101E4C"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nasıl</w:t>
            </w:r>
            <w:r w:rsidR="0069581C"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101E4C"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izleneceğ</w:t>
            </w:r>
            <w:r w:rsidR="0069581C"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i </w:t>
            </w:r>
            <w:r w:rsidR="00101E4C"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konusunda</w:t>
            </w:r>
            <w:r w:rsidR="0069581C"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101E4C"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 ihtisas</w:t>
            </w:r>
            <w:r w:rsidR="0069581C"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101E4C"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komisyonlarına</w:t>
            </w:r>
            <w:r w:rsidR="0069581C"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101E4C"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katılım için düzenli</w:t>
            </w:r>
            <w:r w:rsidR="0069581C"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101E4C"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olarak tanıtım</w:t>
            </w:r>
            <w:r w:rsidR="0069581C"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101E4C"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 duyuru</w:t>
            </w:r>
            <w:r w:rsidR="0069581C"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101E4C"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yapmak</w:t>
            </w:r>
            <w:r w:rsid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101E4C" w:rsidRPr="00101E4C" w:rsidRDefault="00525498" w:rsidP="00101E4C">
            <w:pPr>
              <w:widowControl w:val="0"/>
              <w:suppressAutoHyphens/>
              <w:autoSpaceDN w:val="0"/>
              <w:spacing w:after="0" w:line="200" w:lineRule="exact"/>
              <w:jc w:val="center"/>
              <w:textAlignment w:val="baseline"/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</w:t>
            </w:r>
            <w:r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6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531" w:type="dxa"/>
            <w:shd w:val="clear" w:color="auto" w:fill="auto"/>
          </w:tcPr>
          <w:p w:rsidR="00101E4C" w:rsidRPr="00692C5D" w:rsidRDefault="00101E4C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2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k</w:t>
            </w:r>
            <w:r w:rsidR="002D25F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>Komisyonları</w:t>
            </w:r>
          </w:p>
          <w:p w:rsidR="00692C5D" w:rsidRPr="00101E4C" w:rsidRDefault="00692C5D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2"/>
                <w:kern w:val="3"/>
                <w:positio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>Eşitlik Birimleri</w:t>
            </w:r>
          </w:p>
        </w:tc>
        <w:tc>
          <w:tcPr>
            <w:tcW w:w="1358" w:type="dxa"/>
          </w:tcPr>
          <w:p w:rsidR="00101E4C" w:rsidRPr="00101E4C" w:rsidRDefault="00692C5D" w:rsidP="00474AD5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color w:val="00000A"/>
                <w:spacing w:val="2"/>
                <w:kern w:val="3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A"/>
                <w:spacing w:val="2"/>
                <w:kern w:val="3"/>
                <w:sz w:val="18"/>
                <w:szCs w:val="18"/>
              </w:rPr>
              <w:t>-İl Kadın Hakları Koordinasyon Kurulu</w:t>
            </w:r>
          </w:p>
        </w:tc>
        <w:tc>
          <w:tcPr>
            <w:tcW w:w="2775" w:type="dxa"/>
            <w:gridSpan w:val="2"/>
            <w:shd w:val="clear" w:color="auto" w:fill="auto"/>
          </w:tcPr>
          <w:p w:rsidR="00101E4C" w:rsidRPr="00101E4C" w:rsidRDefault="00101E4C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2"/>
                <w:kern w:val="3"/>
                <w:position w:val="1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="002D25F6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ec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is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er</w:t>
            </w:r>
            <w:r w:rsidR="002D25F6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tıl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2D25F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n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ay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nd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</w:t>
            </w:r>
            <w:r w:rsidR="002D25F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ş</w:t>
            </w:r>
          </w:p>
        </w:tc>
      </w:tr>
      <w:tr w:rsidR="00101E4C" w:rsidRPr="00101E4C" w:rsidTr="007A3555">
        <w:tc>
          <w:tcPr>
            <w:tcW w:w="14203" w:type="dxa"/>
            <w:gridSpan w:val="6"/>
            <w:shd w:val="clear" w:color="auto" w:fill="D5DCE4"/>
          </w:tcPr>
          <w:p w:rsidR="00101E4C" w:rsidRPr="00101E4C" w:rsidRDefault="002B36A3" w:rsidP="002D25F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  <w:r w:rsidRPr="002B36A3">
              <w:rPr>
                <w:rFonts w:ascii="Arial" w:eastAsia="SimSun" w:hAnsi="Arial" w:cs="Verdana"/>
                <w:b/>
                <w:bCs/>
                <w:color w:val="000000"/>
                <w:kern w:val="3"/>
                <w:sz w:val="20"/>
                <w:szCs w:val="20"/>
                <w:lang w:eastAsia="da-DK" w:bidi="hi-IN"/>
              </w:rPr>
              <w:t>Hedef 5.1.3</w:t>
            </w:r>
            <w:r w:rsidR="00101E4C" w:rsidRPr="002B36A3">
              <w:rPr>
                <w:rFonts w:ascii="Arial" w:eastAsia="SimSun" w:hAnsi="Arial" w:cs="Verdana"/>
                <w:b/>
                <w:bCs/>
                <w:color w:val="000000"/>
                <w:kern w:val="3"/>
                <w:sz w:val="20"/>
                <w:szCs w:val="20"/>
                <w:lang w:eastAsia="da-DK" w:bidi="hi-IN"/>
              </w:rPr>
              <w:t>:</w:t>
            </w:r>
            <w:r w:rsidR="00AC7DB9" w:rsidRPr="002B36A3">
              <w:rPr>
                <w:rFonts w:ascii="Arial" w:eastAsia="Calibri" w:hAnsi="Arial" w:cs="Arial"/>
                <w:spacing w:val="-6"/>
                <w:w w:val="101"/>
                <w:kern w:val="3"/>
                <w:position w:val="1"/>
                <w:sz w:val="20"/>
                <w:szCs w:val="20"/>
                <w:lang w:eastAsia="zh-CN" w:bidi="hi-IN"/>
              </w:rPr>
              <w:t xml:space="preserve"> </w:t>
            </w:r>
            <w:r w:rsidR="00101E4C" w:rsidRPr="00101E4C">
              <w:rPr>
                <w:rFonts w:ascii="Arial" w:eastAsia="Calibri" w:hAnsi="Arial" w:cs="Arial"/>
                <w:spacing w:val="-6"/>
                <w:w w:val="101"/>
                <w:kern w:val="3"/>
                <w:position w:val="1"/>
                <w:sz w:val="20"/>
                <w:szCs w:val="20"/>
                <w:lang w:eastAsia="zh-CN" w:bidi="hi-IN"/>
              </w:rPr>
              <w:t>Y</w:t>
            </w:r>
            <w:r w:rsidR="00101E4C" w:rsidRPr="00101E4C">
              <w:rPr>
                <w:rFonts w:ascii="Arial" w:eastAsia="Calibri" w:hAnsi="Arial" w:cs="Arial"/>
                <w:w w:val="101"/>
                <w:kern w:val="3"/>
                <w:position w:val="1"/>
                <w:sz w:val="20"/>
                <w:szCs w:val="20"/>
                <w:lang w:eastAsia="zh-CN" w:bidi="hi-IN"/>
              </w:rPr>
              <w:t>e</w:t>
            </w:r>
            <w:r w:rsidR="00101E4C"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20"/>
                <w:szCs w:val="20"/>
                <w:lang w:eastAsia="zh-CN" w:bidi="hi-IN"/>
              </w:rPr>
              <w:t>r</w:t>
            </w:r>
            <w:r w:rsidR="00101E4C" w:rsidRPr="00101E4C">
              <w:rPr>
                <w:rFonts w:ascii="Arial" w:eastAsia="Calibri" w:hAnsi="Arial" w:cs="Arial"/>
                <w:w w:val="101"/>
                <w:kern w:val="3"/>
                <w:position w:val="1"/>
                <w:sz w:val="20"/>
                <w:szCs w:val="20"/>
                <w:lang w:eastAsia="zh-CN" w:bidi="hi-IN"/>
              </w:rPr>
              <w:t>el</w:t>
            </w:r>
            <w:r w:rsidR="002D25F6">
              <w:rPr>
                <w:rFonts w:ascii="Arial" w:eastAsia="Calibri" w:hAnsi="Arial" w:cs="Arial"/>
                <w:w w:val="101"/>
                <w:kern w:val="3"/>
                <w:position w:val="1"/>
                <w:sz w:val="20"/>
                <w:szCs w:val="20"/>
                <w:lang w:eastAsia="zh-CN" w:bidi="hi-IN"/>
              </w:rPr>
              <w:t xml:space="preserve"> </w:t>
            </w:r>
            <w:r w:rsidR="00101E4C"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y</w:t>
            </w:r>
            <w:r w:rsidR="00101E4C"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öne</w:t>
            </w:r>
            <w:r w:rsidR="00101E4C"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t</w:t>
            </w:r>
            <w:r w:rsidR="00101E4C"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i</w:t>
            </w:r>
            <w:r w:rsidR="00101E4C" w:rsidRPr="00101E4C">
              <w:rPr>
                <w:rFonts w:ascii="Arial" w:eastAsia="Calibri" w:hAnsi="Arial" w:cs="Arial"/>
                <w:spacing w:val="-2"/>
                <w:w w:val="101"/>
                <w:kern w:val="3"/>
                <w:sz w:val="20"/>
                <w:szCs w:val="20"/>
                <w:lang w:eastAsia="zh-CN" w:bidi="hi-IN"/>
              </w:rPr>
              <w:t>m</w:t>
            </w:r>
            <w:r w:rsidR="00101E4C"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="00101E4C"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e</w:t>
            </w:r>
            <w:r w:rsidR="00101E4C"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r</w:t>
            </w:r>
            <w:r w:rsidR="00101E4C"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de kadınların karar </w:t>
            </w:r>
            <w:r w:rsidR="00101E4C"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20"/>
                <w:szCs w:val="20"/>
                <w:lang w:eastAsia="zh-CN" w:bidi="hi-IN"/>
              </w:rPr>
              <w:t>a</w:t>
            </w:r>
            <w:r w:rsidR="00101E4C"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20"/>
                <w:szCs w:val="20"/>
                <w:lang w:eastAsia="zh-CN" w:bidi="hi-IN"/>
              </w:rPr>
              <w:t>l</w:t>
            </w:r>
            <w:r w:rsidR="00101E4C" w:rsidRPr="00101E4C">
              <w:rPr>
                <w:rFonts w:ascii="Arial" w:eastAsia="Calibri" w:hAnsi="Arial" w:cs="Arial"/>
                <w:spacing w:val="-2"/>
                <w:w w:val="101"/>
                <w:kern w:val="3"/>
                <w:position w:val="1"/>
                <w:sz w:val="20"/>
                <w:szCs w:val="20"/>
                <w:lang w:eastAsia="zh-CN" w:bidi="hi-IN"/>
              </w:rPr>
              <w:t>m</w:t>
            </w:r>
            <w:r w:rsidR="00101E4C" w:rsidRPr="00101E4C">
              <w:rPr>
                <w:rFonts w:ascii="Arial" w:eastAsia="Calibri" w:hAnsi="Arial" w:cs="Arial"/>
                <w:w w:val="101"/>
                <w:kern w:val="3"/>
                <w:position w:val="1"/>
                <w:sz w:val="20"/>
                <w:szCs w:val="20"/>
                <w:lang w:eastAsia="zh-CN" w:bidi="hi-IN"/>
              </w:rPr>
              <w:t>a</w:t>
            </w:r>
            <w:r w:rsidR="001A28E0">
              <w:rPr>
                <w:rFonts w:ascii="Arial" w:eastAsia="Calibri" w:hAnsi="Arial" w:cs="Arial"/>
                <w:w w:val="101"/>
                <w:kern w:val="3"/>
                <w:position w:val="1"/>
                <w:sz w:val="20"/>
                <w:szCs w:val="20"/>
                <w:lang w:eastAsia="zh-CN" w:bidi="hi-IN"/>
              </w:rPr>
              <w:t xml:space="preserve"> </w:t>
            </w:r>
            <w:r w:rsidR="00101E4C" w:rsidRPr="00101E4C">
              <w:rPr>
                <w:rFonts w:ascii="Arial" w:eastAsia="Calibri" w:hAnsi="Arial" w:cs="Arial"/>
                <w:spacing w:val="-2"/>
                <w:w w:val="101"/>
                <w:kern w:val="3"/>
                <w:sz w:val="20"/>
                <w:szCs w:val="20"/>
                <w:lang w:eastAsia="zh-CN" w:bidi="hi-IN"/>
              </w:rPr>
              <w:t>m</w:t>
            </w:r>
            <w:r w:rsidR="00101E4C"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e</w:t>
            </w:r>
            <w:r w:rsidR="00101E4C"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ka</w:t>
            </w:r>
            <w:r w:rsidR="00101E4C"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n</w:t>
            </w:r>
            <w:r w:rsidR="00101E4C"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i</w:t>
            </w:r>
            <w:r w:rsidR="00101E4C"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z</w:t>
            </w:r>
            <w:r w:rsidR="00101E4C" w:rsidRPr="00101E4C">
              <w:rPr>
                <w:rFonts w:ascii="Arial" w:eastAsia="Calibri" w:hAnsi="Arial" w:cs="Arial"/>
                <w:spacing w:val="-2"/>
                <w:w w:val="101"/>
                <w:kern w:val="3"/>
                <w:sz w:val="20"/>
                <w:szCs w:val="20"/>
                <w:lang w:eastAsia="zh-CN" w:bidi="hi-IN"/>
              </w:rPr>
              <w:t>m</w:t>
            </w:r>
            <w:r w:rsidR="00101E4C" w:rsidRPr="00101E4C">
              <w:rPr>
                <w:rFonts w:ascii="Arial" w:eastAsia="Calibri" w:hAnsi="Arial" w:cs="Arial"/>
                <w:spacing w:val="-6"/>
                <w:w w:val="101"/>
                <w:kern w:val="3"/>
                <w:sz w:val="20"/>
                <w:szCs w:val="20"/>
                <w:lang w:eastAsia="zh-CN" w:bidi="hi-IN"/>
              </w:rPr>
              <w:t>a</w:t>
            </w:r>
            <w:r w:rsidR="00101E4C"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="00101E4C"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ar</w:t>
            </w:r>
            <w:r w:rsidR="00101E4C"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ı</w:t>
            </w:r>
            <w:r w:rsidR="00101E4C"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na </w:t>
            </w:r>
            <w:r w:rsidR="00101E4C"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ak</w:t>
            </w:r>
            <w:r w:rsidR="00101E4C"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ti</w:t>
            </w:r>
            <w:r w:rsidR="00101E4C"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f</w:t>
            </w:r>
            <w:r w:rsidR="006A1019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101E4C"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ka</w:t>
            </w:r>
            <w:r w:rsidR="00101E4C"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t</w:t>
            </w:r>
            <w:r w:rsidR="00101E4C"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ı</w:t>
            </w:r>
            <w:r w:rsidR="00101E4C"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="00101E4C"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ı</w:t>
            </w:r>
            <w:r w:rsidR="00101E4C" w:rsidRPr="00101E4C">
              <w:rPr>
                <w:rFonts w:ascii="Arial" w:eastAsia="Calibri" w:hAnsi="Arial" w:cs="Arial"/>
                <w:spacing w:val="-2"/>
                <w:w w:val="101"/>
                <w:kern w:val="3"/>
                <w:sz w:val="20"/>
                <w:szCs w:val="20"/>
                <w:lang w:eastAsia="zh-CN" w:bidi="hi-IN"/>
              </w:rPr>
              <w:t>m</w:t>
            </w:r>
            <w:r w:rsidR="00101E4C"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ı</w:t>
            </w:r>
            <w:r w:rsidR="00101E4C" w:rsidRPr="00101E4C">
              <w:rPr>
                <w:rFonts w:ascii="Arial" w:eastAsia="Calibri" w:hAnsi="Arial" w:cs="Arial"/>
                <w:spacing w:val="-5"/>
                <w:w w:val="101"/>
                <w:kern w:val="3"/>
                <w:sz w:val="20"/>
                <w:szCs w:val="20"/>
                <w:lang w:eastAsia="zh-CN" w:bidi="hi-IN"/>
              </w:rPr>
              <w:t>n</w:t>
            </w:r>
            <w:r w:rsidR="00101E4C"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ı </w:t>
            </w:r>
            <w:r w:rsidR="00101E4C"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s</w:t>
            </w:r>
            <w:r w:rsidR="00101E4C"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a</w:t>
            </w:r>
            <w:r w:rsidR="00101E4C"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ğ</w:t>
            </w:r>
            <w:r w:rsidR="00101E4C"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l</w:t>
            </w:r>
            <w:r w:rsidR="00101E4C"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aya</w:t>
            </w:r>
            <w:r w:rsidR="00101E4C"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c</w:t>
            </w:r>
            <w:r w:rsidR="00101E4C"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a</w:t>
            </w:r>
            <w:r w:rsidR="00101E4C"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k</w:t>
            </w:r>
            <w:r w:rsidR="006A1019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101E4C"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s</w:t>
            </w:r>
            <w:r w:rsidR="00101E4C" w:rsidRPr="00101E4C">
              <w:rPr>
                <w:rFonts w:ascii="Arial" w:eastAsia="Calibri" w:hAnsi="Arial" w:cs="Arial"/>
                <w:spacing w:val="-5"/>
                <w:w w:val="101"/>
                <w:kern w:val="3"/>
                <w:sz w:val="20"/>
                <w:szCs w:val="20"/>
                <w:lang w:eastAsia="zh-CN" w:bidi="hi-IN"/>
              </w:rPr>
              <w:t>o</w:t>
            </w:r>
            <w:r w:rsidR="00101E4C" w:rsidRPr="00101E4C">
              <w:rPr>
                <w:rFonts w:ascii="Arial" w:eastAsia="Calibri" w:hAnsi="Arial" w:cs="Arial"/>
                <w:spacing w:val="-2"/>
                <w:w w:val="101"/>
                <w:kern w:val="3"/>
                <w:sz w:val="20"/>
                <w:szCs w:val="20"/>
                <w:lang w:eastAsia="zh-CN" w:bidi="hi-IN"/>
              </w:rPr>
              <w:t>m</w:t>
            </w:r>
            <w:r w:rsidR="00101E4C"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u</w:t>
            </w:r>
            <w:r w:rsidR="00101E4C"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t</w:t>
            </w:r>
            <w:r w:rsidR="00101E4C"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, </w:t>
            </w:r>
            <w:r w:rsidR="00101E4C"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ka</w:t>
            </w:r>
            <w:r w:rsidR="00101E4C"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p</w:t>
            </w:r>
            <w:r w:rsidR="00101E4C"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s</w:t>
            </w:r>
            <w:r w:rsidR="00101E4C"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ay</w:t>
            </w:r>
            <w:r w:rsidR="00101E4C"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ı</w:t>
            </w:r>
            <w:r w:rsidR="00101E4C" w:rsidRPr="00101E4C">
              <w:rPr>
                <w:rFonts w:ascii="Arial" w:eastAsia="Calibri" w:hAnsi="Arial" w:cs="Arial"/>
                <w:spacing w:val="-5"/>
                <w:kern w:val="3"/>
                <w:sz w:val="20"/>
                <w:szCs w:val="20"/>
                <w:lang w:eastAsia="zh-CN" w:bidi="hi-IN"/>
              </w:rPr>
              <w:t>c</w:t>
            </w:r>
            <w:r w:rsidR="00101E4C"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ı</w:t>
            </w:r>
            <w:r w:rsidR="00101E4C"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,</w:t>
            </w:r>
            <w:r w:rsidR="006A1019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101E4C"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gö</w:t>
            </w:r>
            <w:r w:rsidR="00101E4C" w:rsidRPr="00101E4C">
              <w:rPr>
                <w:rFonts w:ascii="Arial" w:eastAsia="Calibri" w:hAnsi="Arial" w:cs="Arial"/>
                <w:spacing w:val="-6"/>
                <w:w w:val="101"/>
                <w:kern w:val="3"/>
                <w:sz w:val="20"/>
                <w:szCs w:val="20"/>
                <w:lang w:eastAsia="zh-CN" w:bidi="hi-IN"/>
              </w:rPr>
              <w:t>r</w:t>
            </w:r>
            <w:r w:rsidR="00101E4C"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ü</w:t>
            </w:r>
            <w:r w:rsidR="00101E4C"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ş</w:t>
            </w:r>
            <w:r w:rsidR="002D25F6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/</w:t>
            </w:r>
            <w:r w:rsidR="00101E4C"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b</w:t>
            </w:r>
            <w:r w:rsidR="00101E4C"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il</w:t>
            </w:r>
            <w:r w:rsidR="00101E4C" w:rsidRPr="00101E4C">
              <w:rPr>
                <w:rFonts w:ascii="Arial" w:eastAsia="Calibri" w:hAnsi="Arial" w:cs="Arial"/>
                <w:spacing w:val="-4"/>
                <w:kern w:val="3"/>
                <w:sz w:val="20"/>
                <w:szCs w:val="20"/>
                <w:lang w:eastAsia="zh-CN" w:bidi="hi-IN"/>
              </w:rPr>
              <w:t>g</w:t>
            </w:r>
            <w:r w:rsidR="00101E4C"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i</w:t>
            </w:r>
            <w:r w:rsidR="006A1019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101E4C"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t</w:t>
            </w:r>
            <w:r w:rsidR="00101E4C"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o</w:t>
            </w:r>
            <w:r w:rsidR="00101E4C" w:rsidRPr="00101E4C">
              <w:rPr>
                <w:rFonts w:ascii="Arial" w:eastAsia="Calibri" w:hAnsi="Arial" w:cs="Arial"/>
                <w:spacing w:val="-5"/>
                <w:kern w:val="3"/>
                <w:sz w:val="20"/>
                <w:szCs w:val="20"/>
                <w:lang w:eastAsia="zh-CN" w:bidi="hi-IN"/>
              </w:rPr>
              <w:t>p</w:t>
            </w:r>
            <w:r w:rsidR="00101E4C"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l</w:t>
            </w:r>
            <w:r w:rsidR="00101E4C"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a</w:t>
            </w:r>
            <w:r w:rsidR="00101E4C" w:rsidRPr="00101E4C">
              <w:rPr>
                <w:rFonts w:ascii="Arial" w:eastAsia="Calibri" w:hAnsi="Arial" w:cs="Arial"/>
                <w:spacing w:val="-2"/>
                <w:kern w:val="3"/>
                <w:sz w:val="20"/>
                <w:szCs w:val="20"/>
                <w:lang w:eastAsia="zh-CN" w:bidi="hi-IN"/>
              </w:rPr>
              <w:t>m</w:t>
            </w:r>
            <w:r w:rsidR="00101E4C"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a</w:t>
            </w:r>
            <w:r w:rsidR="006A1019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101E4C" w:rsidRPr="00101E4C">
              <w:rPr>
                <w:rFonts w:ascii="Arial" w:eastAsia="Calibri" w:hAnsi="Arial" w:cs="Arial"/>
                <w:spacing w:val="-6"/>
                <w:w w:val="101"/>
                <w:kern w:val="3"/>
                <w:sz w:val="20"/>
                <w:szCs w:val="20"/>
                <w:lang w:eastAsia="zh-CN" w:bidi="hi-IN"/>
              </w:rPr>
              <w:t>v</w:t>
            </w:r>
            <w:r w:rsidR="00101E4C"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e </w:t>
            </w:r>
            <w:r w:rsidR="00101E4C"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a</w:t>
            </w:r>
            <w:r w:rsidR="00101E4C"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n</w:t>
            </w:r>
            <w:r w:rsidR="00101E4C"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a</w:t>
            </w:r>
            <w:r w:rsidR="00101E4C"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li</w:t>
            </w:r>
            <w:r w:rsidR="00101E4C"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z</w:t>
            </w:r>
            <w:r w:rsidR="006A1019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101E4C" w:rsidRPr="00101E4C">
              <w:rPr>
                <w:rFonts w:ascii="Arial" w:eastAsia="Calibri" w:hAnsi="Arial" w:cs="Arial"/>
                <w:spacing w:val="-4"/>
                <w:w w:val="101"/>
                <w:kern w:val="3"/>
                <w:sz w:val="20"/>
                <w:szCs w:val="20"/>
                <w:lang w:eastAsia="zh-CN" w:bidi="hi-IN"/>
              </w:rPr>
              <w:t>s</w:t>
            </w:r>
            <w:r w:rsidR="00101E4C"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is</w:t>
            </w:r>
            <w:r w:rsidR="00101E4C"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t</w:t>
            </w:r>
            <w:r w:rsidR="00101E4C"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e</w:t>
            </w:r>
            <w:r w:rsidR="00101E4C" w:rsidRPr="00101E4C">
              <w:rPr>
                <w:rFonts w:ascii="Arial" w:eastAsia="Calibri" w:hAnsi="Arial" w:cs="Arial"/>
                <w:spacing w:val="-2"/>
                <w:w w:val="101"/>
                <w:kern w:val="3"/>
                <w:sz w:val="20"/>
                <w:szCs w:val="20"/>
                <w:lang w:eastAsia="zh-CN" w:bidi="hi-IN"/>
              </w:rPr>
              <w:t>m</w:t>
            </w:r>
            <w:r w:rsidR="00101E4C"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="00101E4C"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e</w:t>
            </w:r>
            <w:r w:rsidR="00101E4C"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r</w:t>
            </w:r>
            <w:r w:rsidR="00101E4C"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i ge</w:t>
            </w:r>
            <w:r w:rsidR="00101E4C"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="00101E4C"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i</w:t>
            </w:r>
            <w:r w:rsidR="00101E4C"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ş</w:t>
            </w:r>
            <w:r w:rsidR="00101E4C"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t</w:t>
            </w:r>
            <w:r w:rsidR="00101E4C"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i</w:t>
            </w:r>
            <w:r w:rsidR="00101E4C"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r</w:t>
            </w:r>
            <w:r w:rsidR="00101E4C"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mek</w:t>
            </w:r>
          </w:p>
        </w:tc>
      </w:tr>
      <w:tr w:rsidR="00BB4E2A" w:rsidRPr="00101E4C" w:rsidTr="007A3555">
        <w:tc>
          <w:tcPr>
            <w:tcW w:w="6263" w:type="dxa"/>
            <w:shd w:val="clear" w:color="auto" w:fill="auto"/>
          </w:tcPr>
          <w:p w:rsidR="002D25F6" w:rsidRPr="00AC7DB9" w:rsidRDefault="00BB4E2A" w:rsidP="002D25F6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28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AC7DB9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5.1.3.1</w:t>
            </w:r>
            <w:r w:rsidR="002D25F6" w:rsidRPr="00AC7DB9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</w:p>
          <w:p w:rsidR="00BB4E2A" w:rsidRPr="00101E4C" w:rsidRDefault="00BB4E2A" w:rsidP="002D25F6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2D25F6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Tüm belediyelerde eşitlik birimleri kurmak ve kurulan birimlerin yönetim ve işleyiş kapasitelerini güçlendirmek</w:t>
            </w:r>
            <w:r w:rsid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B4E2A" w:rsidRPr="00101E4C" w:rsidRDefault="00BB4E2A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531" w:type="dxa"/>
            <w:shd w:val="clear" w:color="auto" w:fill="auto"/>
          </w:tcPr>
          <w:p w:rsidR="00BB4E2A" w:rsidRPr="00101E4C" w:rsidRDefault="00BB4E2A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>Tüm Belediyeler</w:t>
            </w:r>
          </w:p>
        </w:tc>
        <w:tc>
          <w:tcPr>
            <w:tcW w:w="1438" w:type="dxa"/>
            <w:gridSpan w:val="2"/>
          </w:tcPr>
          <w:p w:rsidR="00BB4E2A" w:rsidRPr="00101E4C" w:rsidRDefault="00BB4E2A" w:rsidP="00474AD5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237"/>
              <w:jc w:val="both"/>
              <w:textAlignment w:val="baseline"/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color w:val="00000A"/>
                <w:spacing w:val="2"/>
                <w:kern w:val="3"/>
                <w:sz w:val="18"/>
                <w:szCs w:val="18"/>
              </w:rPr>
              <w:t>İl Kadın Hakları Koordinasyon Kurulu</w:t>
            </w:r>
          </w:p>
        </w:tc>
        <w:tc>
          <w:tcPr>
            <w:tcW w:w="2695" w:type="dxa"/>
            <w:shd w:val="clear" w:color="auto" w:fill="auto"/>
          </w:tcPr>
          <w:p w:rsidR="00BB4E2A" w:rsidRDefault="00BB4E2A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2"/>
                <w:kern w:val="3"/>
                <w:positio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2"/>
                <w:kern w:val="3"/>
                <w:position w:val="1"/>
                <w:sz w:val="18"/>
                <w:szCs w:val="18"/>
                <w:lang w:eastAsia="zh-CN" w:bidi="hi-IN"/>
              </w:rPr>
              <w:t>Kurulan eşitlik birimi sayısı</w:t>
            </w:r>
          </w:p>
          <w:p w:rsidR="00BB4E2A" w:rsidRDefault="00BB4E2A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2"/>
                <w:kern w:val="3"/>
                <w:positio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2"/>
                <w:kern w:val="3"/>
                <w:position w:val="1"/>
                <w:sz w:val="18"/>
                <w:szCs w:val="18"/>
                <w:lang w:eastAsia="zh-CN" w:bidi="hi-IN"/>
              </w:rPr>
              <w:t>Birimlerde görevlendirilen kadın/erkek sayısı</w:t>
            </w:r>
          </w:p>
          <w:p w:rsidR="00BB4E2A" w:rsidRDefault="00BB4E2A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2"/>
                <w:kern w:val="3"/>
                <w:positio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2"/>
                <w:kern w:val="3"/>
                <w:position w:val="1"/>
                <w:sz w:val="18"/>
                <w:szCs w:val="18"/>
                <w:lang w:eastAsia="zh-CN" w:bidi="hi-IN"/>
              </w:rPr>
              <w:t>Birim personeline yönelik verilen eğitim sayısı</w:t>
            </w:r>
          </w:p>
        </w:tc>
      </w:tr>
      <w:tr w:rsidR="00101E4C" w:rsidRPr="00101E4C" w:rsidTr="002C4B24">
        <w:tc>
          <w:tcPr>
            <w:tcW w:w="6263" w:type="dxa"/>
            <w:shd w:val="clear" w:color="auto" w:fill="auto"/>
          </w:tcPr>
          <w:p w:rsidR="00AC7DB9" w:rsidRPr="00AC7DB9" w:rsidRDefault="00101E4C" w:rsidP="00AC7DB9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AC7DB9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5.1.3.</w:t>
            </w:r>
            <w:r w:rsidR="00BB4E2A" w:rsidRPr="00AC7DB9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2</w:t>
            </w:r>
            <w:r w:rsidRPr="00AC7DB9"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</w:p>
          <w:p w:rsidR="00101E4C" w:rsidRPr="00101E4C" w:rsidRDefault="00101E4C" w:rsidP="00AC7DB9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Eşitlik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Birimlerinin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koordinasyonunda,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stratejik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plan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politika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belirlerken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STK’lar,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uzman</w:t>
            </w:r>
            <w:r w:rsidR="006E5F22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kuruluşlar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 kadınlar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ile görüşerek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ihtiyaç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analizi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yapmak,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cinsiyete duyarlı veri toplamak</w:t>
            </w:r>
            <w:r w:rsid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101E4C" w:rsidRPr="00101E4C" w:rsidRDefault="00525498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</w:t>
            </w:r>
            <w:r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6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531" w:type="dxa"/>
            <w:shd w:val="clear" w:color="auto" w:fill="auto"/>
          </w:tcPr>
          <w:p w:rsidR="00101E4C" w:rsidRPr="00101E4C" w:rsidRDefault="00101E4C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>Valilik Eşitlik Birimi</w:t>
            </w:r>
          </w:p>
          <w:p w:rsidR="00745178" w:rsidRPr="00745178" w:rsidRDefault="00745178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Belediyelerdeki eşitlik birimleri ve komisyonları</w:t>
            </w:r>
          </w:p>
        </w:tc>
        <w:tc>
          <w:tcPr>
            <w:tcW w:w="1440" w:type="dxa"/>
            <w:gridSpan w:val="2"/>
          </w:tcPr>
          <w:p w:rsidR="00101E4C" w:rsidRPr="00101E4C" w:rsidRDefault="00101E4C" w:rsidP="00474AD5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237"/>
              <w:jc w:val="both"/>
              <w:textAlignment w:val="baseline"/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="00745178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>Eşitlik Birimleri (Valilik, Büyükşehir Belediyesi, Çevre ve Şehircilik Müdürlüğü, OMÜ, OKA, Halk Sağlığı Müdürlüğü, Aile ve Sosyal Politikalar Müdürlüğü</w:t>
            </w:r>
            <w:r w:rsidR="00745178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, Emniyet Müdürlüğü, Tarım, Gıda ve Hayvancılık Müdürlüğü, Milli Eğitim Müdürlüğü ve ilgili diğer </w:t>
            </w:r>
            <w:r w:rsidR="00745178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lastRenderedPageBreak/>
              <w:t>birimler)</w:t>
            </w:r>
          </w:p>
        </w:tc>
        <w:tc>
          <w:tcPr>
            <w:tcW w:w="2693" w:type="dxa"/>
            <w:shd w:val="clear" w:color="auto" w:fill="auto"/>
          </w:tcPr>
          <w:p w:rsidR="00692C5D" w:rsidRDefault="00692C5D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2"/>
                <w:kern w:val="3"/>
                <w:position w:val="1"/>
                <w:sz w:val="18"/>
                <w:szCs w:val="18"/>
                <w:lang w:eastAsia="zh-CN" w:bidi="hi-IN"/>
              </w:rPr>
              <w:lastRenderedPageBreak/>
              <w:t>Yapılan ihtiyaç analizi sayısı</w:t>
            </w:r>
          </w:p>
          <w:p w:rsidR="00692C5D" w:rsidRPr="00692C5D" w:rsidRDefault="00692C5D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692C5D">
              <w:rPr>
                <w:rFonts w:ascii="Arial" w:eastAsia="Calibri" w:hAnsi="Arial" w:cs="Arial"/>
                <w:spacing w:val="2"/>
                <w:kern w:val="3"/>
                <w:position w:val="1"/>
                <w:sz w:val="18"/>
                <w:szCs w:val="18"/>
                <w:lang w:eastAsia="zh-CN" w:bidi="hi-IN"/>
              </w:rPr>
              <w:t>Analiz kapsamında görüşülen kurum sayısı</w:t>
            </w:r>
          </w:p>
          <w:p w:rsidR="00692C5D" w:rsidRDefault="00692C5D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Görüşülen kadın sayısı</w:t>
            </w:r>
          </w:p>
          <w:p w:rsidR="00692C5D" w:rsidRPr="00692C5D" w:rsidRDefault="00692C5D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Cinsiyete göre ayrıştırılmış raporlanan veri sayısı</w:t>
            </w:r>
          </w:p>
        </w:tc>
      </w:tr>
      <w:tr w:rsidR="00525498" w:rsidRPr="00101E4C" w:rsidTr="007A3555">
        <w:tc>
          <w:tcPr>
            <w:tcW w:w="6263" w:type="dxa"/>
            <w:shd w:val="clear" w:color="auto" w:fill="auto"/>
          </w:tcPr>
          <w:p w:rsidR="00AC7DB9" w:rsidRPr="00AC7DB9" w:rsidRDefault="00525498" w:rsidP="00AC7DB9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AC7DB9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lastRenderedPageBreak/>
              <w:t>5.1.3.3</w:t>
            </w:r>
            <w:r w:rsidRPr="00AC7DB9"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</w:p>
          <w:p w:rsidR="00525498" w:rsidRPr="00101E4C" w:rsidRDefault="00525498" w:rsidP="00AC7DB9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Eşitlik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Birimlerinin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koordinasyonunda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politikaların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 uygulamaların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kadınlar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üzerindeki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etkisini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analiz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etmek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için düzenli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izleme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 raporlama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sistemi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geliştirmek,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cinsiyet eşitliği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temelli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hizmet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etki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analizi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yürütmek</w:t>
            </w:r>
            <w:r w:rsid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25498" w:rsidRDefault="00525498">
            <w:r w:rsidRPr="00A302E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2016</w:t>
            </w:r>
            <w:r w:rsidRPr="00A302E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A302E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A302E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531" w:type="dxa"/>
            <w:shd w:val="clear" w:color="auto" w:fill="auto"/>
          </w:tcPr>
          <w:p w:rsidR="00525498" w:rsidRPr="00101E4C" w:rsidRDefault="00525498" w:rsidP="00474AD5">
            <w:pPr>
              <w:widowControl w:val="0"/>
              <w:numPr>
                <w:ilvl w:val="0"/>
                <w:numId w:val="32"/>
              </w:num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Belediyelerdeki eşitlik birimleri ve komisyonları</w:t>
            </w:r>
          </w:p>
        </w:tc>
        <w:tc>
          <w:tcPr>
            <w:tcW w:w="1438" w:type="dxa"/>
            <w:gridSpan w:val="2"/>
          </w:tcPr>
          <w:p w:rsidR="00525498" w:rsidRPr="00101E4C" w:rsidRDefault="001A28E0" w:rsidP="00474AD5">
            <w:pPr>
              <w:widowControl w:val="0"/>
              <w:numPr>
                <w:ilvl w:val="0"/>
                <w:numId w:val="32"/>
              </w:num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>İl Kadın H</w:t>
            </w:r>
            <w:r w:rsidR="00525498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>akları Koordinasyon Kurulu</w:t>
            </w:r>
            <w:r w:rsidR="00525498" w:rsidRPr="00101E4C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</w:p>
        </w:tc>
        <w:tc>
          <w:tcPr>
            <w:tcW w:w="2695" w:type="dxa"/>
            <w:shd w:val="clear" w:color="auto" w:fill="auto"/>
          </w:tcPr>
          <w:p w:rsidR="00525498" w:rsidRPr="00101E4C" w:rsidRDefault="00525498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H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z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="001A28E0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por</w:t>
            </w:r>
            <w:r w:rsidR="001A28E0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ıs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</w:p>
        </w:tc>
      </w:tr>
      <w:tr w:rsidR="00525498" w:rsidRPr="00101E4C" w:rsidTr="007A3555">
        <w:tc>
          <w:tcPr>
            <w:tcW w:w="6263" w:type="dxa"/>
            <w:shd w:val="clear" w:color="auto" w:fill="auto"/>
          </w:tcPr>
          <w:p w:rsidR="00AC7DB9" w:rsidRPr="002B36A3" w:rsidRDefault="00525498" w:rsidP="001A28E0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jc w:val="both"/>
              <w:textAlignment w:val="baseline"/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2B36A3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5.1.3.4</w:t>
            </w:r>
            <w:r w:rsidRPr="002B36A3"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</w:p>
          <w:p w:rsidR="00525498" w:rsidRPr="002B36A3" w:rsidRDefault="00525498" w:rsidP="00AC7DB9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2B36A3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Eşitlik</w:t>
            </w:r>
            <w:r w:rsidR="0069581C" w:rsidRPr="002B36A3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2B36A3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Birimlerinin</w:t>
            </w:r>
            <w:r w:rsidR="0069581C" w:rsidRPr="002B36A3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2B36A3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koordinasyonunda,</w:t>
            </w:r>
            <w:r w:rsidR="0069581C" w:rsidRPr="002B36A3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2B36A3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kadınların erişebileceği</w:t>
            </w:r>
            <w:r w:rsidR="0069581C" w:rsidRPr="002B36A3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2B36A3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</w:t>
            </w:r>
            <w:r w:rsidR="0069581C" w:rsidRPr="002B36A3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2B36A3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kullanabileceği</w:t>
            </w:r>
            <w:r w:rsidR="0069581C" w:rsidRPr="002B36A3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2B36A3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şikâyet</w:t>
            </w:r>
            <w:r w:rsidR="0069581C" w:rsidRPr="002B36A3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2B36A3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mekanizmaları oluşturmak/etkinleştirmek</w:t>
            </w:r>
            <w:r w:rsidR="001A28E0" w:rsidRPr="002B36A3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2B36A3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(telefon,</w:t>
            </w:r>
            <w:r w:rsidR="0069581C" w:rsidRPr="002B36A3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2B36A3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mektup, e-mail, mahalle ziyaretleri,</w:t>
            </w:r>
            <w:r w:rsidR="0069581C" w:rsidRPr="002B36A3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2B36A3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anketler</w:t>
            </w:r>
            <w:r w:rsidR="0069581C" w:rsidRPr="002B36A3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2B36A3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vb.)</w:t>
            </w:r>
          </w:p>
        </w:tc>
        <w:tc>
          <w:tcPr>
            <w:tcW w:w="1276" w:type="dxa"/>
            <w:shd w:val="clear" w:color="auto" w:fill="auto"/>
          </w:tcPr>
          <w:p w:rsidR="00525498" w:rsidRDefault="00525498">
            <w:r w:rsidRPr="00A302E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2016</w:t>
            </w:r>
            <w:r w:rsidRPr="00A302E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A302E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A302E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531" w:type="dxa"/>
            <w:shd w:val="clear" w:color="auto" w:fill="auto"/>
          </w:tcPr>
          <w:p w:rsidR="00525498" w:rsidRPr="00101E4C" w:rsidRDefault="00525498" w:rsidP="00474AD5">
            <w:pPr>
              <w:widowControl w:val="0"/>
              <w:numPr>
                <w:ilvl w:val="0"/>
                <w:numId w:val="32"/>
              </w:num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7529A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Belediyelerdeki</w:t>
            </w:r>
            <w:r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 eşitlik birimleri ve komisyonları</w:t>
            </w:r>
          </w:p>
        </w:tc>
        <w:tc>
          <w:tcPr>
            <w:tcW w:w="1438" w:type="dxa"/>
            <w:gridSpan w:val="2"/>
          </w:tcPr>
          <w:p w:rsidR="00525498" w:rsidRPr="00101E4C" w:rsidRDefault="00525498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A"/>
                <w:spacing w:val="2"/>
                <w:kern w:val="3"/>
                <w:sz w:val="18"/>
                <w:szCs w:val="18"/>
              </w:rPr>
              <w:t>İl Kadın Hakları Koordinasyon Kurulu</w:t>
            </w:r>
          </w:p>
        </w:tc>
        <w:tc>
          <w:tcPr>
            <w:tcW w:w="2695" w:type="dxa"/>
            <w:shd w:val="clear" w:color="auto" w:fill="auto"/>
          </w:tcPr>
          <w:p w:rsidR="00525498" w:rsidRPr="004B1249" w:rsidRDefault="00525498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2"/>
                <w:kern w:val="3"/>
                <w:position w:val="1"/>
                <w:sz w:val="18"/>
                <w:szCs w:val="18"/>
                <w:lang w:eastAsia="zh-CN" w:bidi="hi-IN"/>
              </w:rPr>
              <w:t>İ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5"/>
                <w:kern w:val="3"/>
                <w:position w:val="1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="0069581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="0069581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="001A28E0"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şi</w:t>
            </w:r>
            <w:r w:rsidR="001A28E0"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kâyet</w:t>
            </w:r>
            <w:r w:rsidR="0069581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z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ı 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ay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</w:p>
          <w:p w:rsidR="00525498" w:rsidRPr="00101E4C" w:rsidRDefault="00525498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Değerlendirilen </w:t>
            </w:r>
            <w:r w:rsidR="001A28E0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şikâyet</w:t>
            </w:r>
            <w:r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 sayısı</w:t>
            </w:r>
          </w:p>
        </w:tc>
      </w:tr>
      <w:tr w:rsidR="00525498" w:rsidRPr="00101E4C" w:rsidTr="007A3555">
        <w:tc>
          <w:tcPr>
            <w:tcW w:w="6263" w:type="dxa"/>
            <w:shd w:val="clear" w:color="auto" w:fill="auto"/>
          </w:tcPr>
          <w:p w:rsidR="00AC7DB9" w:rsidRPr="002B36A3" w:rsidRDefault="002B36A3" w:rsidP="001A28E0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jc w:val="both"/>
              <w:textAlignment w:val="baseline"/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2B36A3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5.1.3.5</w:t>
            </w:r>
            <w:r w:rsidR="00525498" w:rsidRPr="002B36A3"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</w:p>
          <w:p w:rsidR="00525498" w:rsidRPr="002B36A3" w:rsidRDefault="00525498" w:rsidP="001A28E0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jc w:val="both"/>
              <w:textAlignment w:val="baseline"/>
              <w:rPr>
                <w:rFonts w:ascii="Arial" w:eastAsia="SimSun" w:hAnsi="Arial" w:cs="Arial"/>
                <w:i/>
                <w:kern w:val="3"/>
                <w:sz w:val="18"/>
                <w:szCs w:val="18"/>
                <w:lang w:eastAsia="zh-CN" w:bidi="hi-IN"/>
              </w:rPr>
            </w:pPr>
            <w:r w:rsidRPr="002B36A3">
              <w:rPr>
                <w:rFonts w:ascii="Arial" w:eastAsia="Calibri" w:hAnsi="Arial" w:cs="Arial"/>
                <w:spacing w:val="2"/>
                <w:kern w:val="3"/>
                <w:position w:val="1"/>
                <w:sz w:val="18"/>
                <w:szCs w:val="18"/>
                <w:lang w:eastAsia="zh-CN" w:bidi="hi-IN"/>
              </w:rPr>
              <w:t>İ</w:t>
            </w:r>
            <w:r w:rsidRPr="002B36A3">
              <w:rPr>
                <w:rFonts w:ascii="Arial" w:eastAsia="Calibri" w:hAnsi="Arial" w:cs="Arial"/>
                <w:spacing w:val="-3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2B36A3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de</w:t>
            </w:r>
            <w:r w:rsidR="001A28E0" w:rsidRPr="002B36A3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2B36A3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b</w:t>
            </w:r>
            <w:r w:rsidRPr="002B36A3">
              <w:rPr>
                <w:rFonts w:ascii="Arial" w:eastAsia="Calibri" w:hAnsi="Arial" w:cs="Arial"/>
                <w:spacing w:val="-5"/>
                <w:kern w:val="3"/>
                <w:position w:val="1"/>
                <w:sz w:val="18"/>
                <w:szCs w:val="18"/>
                <w:lang w:eastAsia="zh-CN" w:bidi="hi-IN"/>
              </w:rPr>
              <w:t>u</w:t>
            </w:r>
            <w:r w:rsidRPr="002B36A3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2B36A3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un</w:t>
            </w:r>
            <w:r w:rsidRPr="002B36A3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2B36A3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="001A28E0" w:rsidRPr="002B36A3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2B36A3">
              <w:rPr>
                <w:rFonts w:ascii="Arial" w:eastAsia="Calibri" w:hAnsi="Arial" w:cs="Arial"/>
                <w:spacing w:val="-3"/>
                <w:kern w:val="3"/>
                <w:position w:val="1"/>
                <w:sz w:val="18"/>
                <w:szCs w:val="18"/>
                <w:lang w:eastAsia="zh-CN" w:bidi="hi-IN"/>
              </w:rPr>
              <w:t>t</w:t>
            </w:r>
            <w:r w:rsidRPr="002B36A3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üm</w:t>
            </w:r>
            <w:r w:rsidR="001A28E0" w:rsidRPr="002B36A3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2B36A3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il</w:t>
            </w:r>
            <w:r w:rsidRPr="002B36A3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>g</w:t>
            </w:r>
            <w:r w:rsidRPr="002B36A3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2B36A3">
              <w:rPr>
                <w:rFonts w:ascii="Arial" w:eastAsia="Calibri" w:hAnsi="Arial" w:cs="Arial"/>
                <w:spacing w:val="-3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2B36A3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="001A28E0" w:rsidRPr="002B36A3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2B36A3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Pr="002B36A3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u</w:t>
            </w:r>
            <w:r w:rsidRPr="002B36A3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2B36A3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u</w:t>
            </w:r>
            <w:r w:rsidRPr="002B36A3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2B36A3">
              <w:rPr>
                <w:rFonts w:ascii="Arial" w:eastAsia="Calibri" w:hAnsi="Arial" w:cs="Arial"/>
                <w:spacing w:val="-3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2B36A3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ar</w:t>
            </w:r>
            <w:r w:rsidRPr="002B36A3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da</w:t>
            </w:r>
            <w:r w:rsidR="001A28E0" w:rsidRPr="002B36A3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2B36A3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Pr="002B36A3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2B36A3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d</w:t>
            </w:r>
            <w:r w:rsidRPr="002B36A3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Pr="002B36A3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n </w:t>
            </w:r>
            <w:r w:rsidRPr="002B36A3">
              <w:rPr>
                <w:rFonts w:ascii="Arial" w:eastAsia="Calibri" w:hAnsi="Arial" w:cs="Arial"/>
                <w:spacing w:val="-7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S</w:t>
            </w:r>
            <w:r w:rsidRPr="002B36A3">
              <w:rPr>
                <w:rFonts w:ascii="Arial" w:eastAsia="Calibri" w:hAnsi="Arial" w:cs="Arial"/>
                <w:spacing w:val="2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T</w:t>
            </w:r>
            <w:r w:rsidRPr="002B36A3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Pr="002B36A3">
              <w:rPr>
                <w:rFonts w:ascii="Arial" w:eastAsia="Calibri" w:hAnsi="Arial" w:cs="Arial"/>
                <w:spacing w:val="-2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’</w:t>
            </w:r>
            <w:r w:rsidRPr="002B36A3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2B36A3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2B36A3">
              <w:rPr>
                <w:rFonts w:ascii="Arial" w:eastAsia="Calibri" w:hAnsi="Arial" w:cs="Arial"/>
                <w:spacing w:val="-6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2B36A3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Pr="002B36A3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="001A28E0" w:rsidRPr="002B36A3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2B36A3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t</w:t>
            </w:r>
            <w:r w:rsidRPr="002B36A3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2B36A3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2B36A3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s</w:t>
            </w:r>
            <w:r w:rsidRPr="002B36A3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il</w:t>
            </w:r>
            <w:r w:rsidRPr="002B36A3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i</w:t>
            </w:r>
            <w:r w:rsidRPr="002B36A3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ni</w:t>
            </w:r>
            <w:r w:rsidR="001A28E0" w:rsidRPr="002B36A3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2B36A3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s</w:t>
            </w:r>
            <w:r w:rsidRPr="002B36A3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2B36A3">
              <w:rPr>
                <w:rFonts w:ascii="Arial" w:eastAsia="Calibri" w:hAnsi="Arial" w:cs="Arial"/>
                <w:spacing w:val="-4"/>
                <w:w w:val="101"/>
                <w:kern w:val="3"/>
                <w:sz w:val="18"/>
                <w:szCs w:val="18"/>
                <w:lang w:eastAsia="zh-CN" w:bidi="hi-IN"/>
              </w:rPr>
              <w:t>ğ</w:t>
            </w:r>
            <w:r w:rsidRPr="002B36A3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2B36A3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2B36A3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m</w:t>
            </w:r>
            <w:r w:rsidRPr="002B36A3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2B36A3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</w:p>
        </w:tc>
        <w:tc>
          <w:tcPr>
            <w:tcW w:w="1276" w:type="dxa"/>
            <w:shd w:val="clear" w:color="auto" w:fill="auto"/>
          </w:tcPr>
          <w:p w:rsidR="00525498" w:rsidRDefault="00525498">
            <w:r w:rsidRPr="00A302E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2016</w:t>
            </w:r>
            <w:r w:rsidRPr="00A302E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A302E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A302E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531" w:type="dxa"/>
            <w:shd w:val="clear" w:color="auto" w:fill="auto"/>
          </w:tcPr>
          <w:p w:rsidR="00525498" w:rsidRPr="00101E4C" w:rsidRDefault="00525498" w:rsidP="00474AD5">
            <w:pPr>
              <w:widowControl w:val="0"/>
              <w:numPr>
                <w:ilvl w:val="0"/>
                <w:numId w:val="32"/>
              </w:num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İ</w:t>
            </w: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lgili STK</w:t>
            </w:r>
            <w:r w:rsidR="0069581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’</w:t>
            </w: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lar</w:t>
            </w:r>
          </w:p>
          <w:p w:rsidR="00525498" w:rsidRPr="00101E4C" w:rsidRDefault="00525498" w:rsidP="00474AD5">
            <w:pPr>
              <w:widowControl w:val="0"/>
              <w:numPr>
                <w:ilvl w:val="0"/>
                <w:numId w:val="32"/>
              </w:num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İKHKK</w:t>
            </w:r>
          </w:p>
        </w:tc>
        <w:tc>
          <w:tcPr>
            <w:tcW w:w="1438" w:type="dxa"/>
            <w:gridSpan w:val="2"/>
          </w:tcPr>
          <w:p w:rsidR="00525498" w:rsidRPr="00101E4C" w:rsidRDefault="00525498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4B1249">
              <w:rPr>
                <w:rFonts w:ascii="Arial" w:eastAsia="Calibri" w:hAnsi="Arial" w:cs="Arial"/>
                <w:color w:val="00000A"/>
                <w:spacing w:val="2"/>
                <w:kern w:val="3"/>
                <w:sz w:val="18"/>
                <w:szCs w:val="18"/>
              </w:rPr>
              <w:t>İlgili</w:t>
            </w: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 xml:space="preserve"> Kurumlar</w:t>
            </w:r>
          </w:p>
        </w:tc>
        <w:tc>
          <w:tcPr>
            <w:tcW w:w="2695" w:type="dxa"/>
            <w:shd w:val="clear" w:color="auto" w:fill="auto"/>
          </w:tcPr>
          <w:p w:rsidR="00525498" w:rsidRPr="00101E4C" w:rsidRDefault="00525498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-3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="001A28E0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ç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nde</w:t>
            </w:r>
            <w:r w:rsidR="001A28E0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er</w:t>
            </w:r>
            <w:r w:rsidR="001A28E0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1A28E0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7"/>
                <w:w w:val="10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2"/>
                <w:w w:val="10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="001A28E0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ay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nd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</w:t>
            </w:r>
            <w:r w:rsidR="001A28E0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tı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ş</w:t>
            </w:r>
          </w:p>
        </w:tc>
      </w:tr>
      <w:tr w:rsidR="00101E4C" w:rsidRPr="00101E4C" w:rsidTr="00474AD5">
        <w:tc>
          <w:tcPr>
            <w:tcW w:w="14203" w:type="dxa"/>
            <w:gridSpan w:val="6"/>
            <w:shd w:val="clear" w:color="auto" w:fill="D5DCE4"/>
          </w:tcPr>
          <w:p w:rsidR="00101E4C" w:rsidRPr="00101E4C" w:rsidRDefault="00101E4C" w:rsidP="00AC7DB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  <w:r w:rsidRPr="00101E4C">
              <w:rPr>
                <w:rFonts w:ascii="Arial" w:eastAsia="SimSun" w:hAnsi="Arial" w:cs="Verdana"/>
                <w:b/>
                <w:bCs/>
                <w:color w:val="000000"/>
                <w:kern w:val="3"/>
                <w:sz w:val="20"/>
                <w:szCs w:val="20"/>
                <w:lang w:eastAsia="da-DK" w:bidi="hi-IN"/>
              </w:rPr>
              <w:t>Hedef 5.1.4:</w:t>
            </w:r>
            <w:r w:rsidRPr="00101E4C">
              <w:rPr>
                <w:rFonts w:ascii="Arial" w:eastAsia="Calibri" w:hAnsi="Arial" w:cs="Arial"/>
                <w:spacing w:val="2"/>
                <w:w w:val="101"/>
                <w:kern w:val="3"/>
                <w:sz w:val="20"/>
                <w:szCs w:val="20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sz w:val="20"/>
                <w:szCs w:val="20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l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öne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20"/>
                <w:szCs w:val="20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de</w:t>
            </w:r>
            <w:r w:rsidR="004B1249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 ve tüm yerel kurumlarda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op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20"/>
                <w:szCs w:val="20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l</w:t>
            </w:r>
            <w:r w:rsidR="0069581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20"/>
                <w:szCs w:val="20"/>
                <w:lang w:eastAsia="zh-CN" w:bidi="hi-IN"/>
              </w:rPr>
              <w:t>c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sz w:val="20"/>
                <w:szCs w:val="20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et 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tl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ği</w:t>
            </w:r>
            <w:r w:rsidR="0069581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20"/>
                <w:szCs w:val="20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nde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p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ay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20"/>
                <w:szCs w:val="20"/>
                <w:lang w:eastAsia="zh-CN" w:bidi="hi-IN"/>
              </w:rPr>
              <w:t>c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ı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öne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20"/>
                <w:szCs w:val="20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iş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m</w:t>
            </w:r>
            <w:r w:rsidR="0069581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20"/>
                <w:szCs w:val="20"/>
                <w:lang w:eastAsia="zh-CN" w:bidi="hi-IN"/>
              </w:rPr>
              <w:t>p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o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ti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a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e</w:t>
            </w:r>
            <w:r w:rsidR="0069581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20"/>
                <w:szCs w:val="20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gu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20"/>
                <w:szCs w:val="20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20"/>
                <w:szCs w:val="20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ı ge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mek</w:t>
            </w:r>
          </w:p>
        </w:tc>
      </w:tr>
      <w:tr w:rsidR="00ED27D7" w:rsidRPr="00101E4C" w:rsidTr="007A3555">
        <w:trPr>
          <w:trHeight w:val="478"/>
        </w:trPr>
        <w:tc>
          <w:tcPr>
            <w:tcW w:w="6263" w:type="dxa"/>
            <w:vMerge w:val="restart"/>
            <w:shd w:val="clear" w:color="auto" w:fill="auto"/>
          </w:tcPr>
          <w:p w:rsidR="00AC7DB9" w:rsidRPr="00AC7DB9" w:rsidRDefault="00ED27D7" w:rsidP="008E5F60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AC7DB9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5.1.4.1</w:t>
            </w:r>
            <w:r w:rsidRPr="00AC7DB9"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</w:p>
          <w:p w:rsidR="00ED27D7" w:rsidRPr="00ED27D7" w:rsidRDefault="00ED27D7" w:rsidP="00AC7DB9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</w:pP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İlin Yerel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Eşitlik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Eylem Planı’nı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hazırlayan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İl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Kadın Hakları Koordinasyon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Kurulu’nda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kadın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STK’ları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="00DB646A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dâhil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ildeki tüm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paydaşların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temsil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edilmesini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sağlamak. Ortaklaşa hazırlanan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Samsun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Yerel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Eşitlik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Eylem Planı</w:t>
            </w:r>
            <w:r w:rsidR="00DB646A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(SYEEP)’</w:t>
            </w:r>
            <w:proofErr w:type="spellStart"/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nı</w:t>
            </w:r>
            <w:proofErr w:type="spellEnd"/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uygulamak,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izlemek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 ilerlemeyi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duyurmak</w:t>
            </w:r>
            <w:r w:rsid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(hesap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verebilirlik)</w:t>
            </w:r>
            <w:r w:rsid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D27D7" w:rsidRPr="00101E4C" w:rsidRDefault="00525498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</w:t>
            </w:r>
            <w:r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6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531" w:type="dxa"/>
            <w:shd w:val="clear" w:color="auto" w:fill="auto"/>
          </w:tcPr>
          <w:p w:rsidR="00ED27D7" w:rsidRPr="00DB646A" w:rsidRDefault="00ED27D7" w:rsidP="00FA649D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color w:val="00000A"/>
                <w:spacing w:val="-1"/>
                <w:kern w:val="3"/>
                <w:sz w:val="18"/>
                <w:szCs w:val="18"/>
              </w:rPr>
            </w:pPr>
            <w:r w:rsidRPr="00101E4C">
              <w:rPr>
                <w:rFonts w:ascii="Arial" w:eastAsia="Calibri" w:hAnsi="Arial" w:cs="Arial"/>
                <w:color w:val="00000A"/>
                <w:spacing w:val="2"/>
                <w:kern w:val="3"/>
                <w:position w:val="1"/>
                <w:sz w:val="18"/>
                <w:szCs w:val="18"/>
              </w:rPr>
              <w:t>İ</w:t>
            </w:r>
            <w:r w:rsidRPr="00101E4C">
              <w:rPr>
                <w:rFonts w:ascii="Arial" w:eastAsia="Calibri" w:hAnsi="Arial" w:cs="Arial"/>
                <w:color w:val="00000A"/>
                <w:kern w:val="3"/>
                <w:position w:val="1"/>
                <w:sz w:val="18"/>
                <w:szCs w:val="18"/>
              </w:rPr>
              <w:t xml:space="preserve">l </w:t>
            </w:r>
            <w:r w:rsidRPr="00101E4C">
              <w:rPr>
                <w:rFonts w:ascii="Arial" w:eastAsia="Calibri" w:hAnsi="Arial" w:cs="Arial"/>
                <w:color w:val="00000A"/>
                <w:spacing w:val="-4"/>
                <w:kern w:val="3"/>
                <w:position w:val="1"/>
                <w:sz w:val="18"/>
                <w:szCs w:val="18"/>
              </w:rPr>
              <w:t>K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position w:val="1"/>
                <w:sz w:val="18"/>
                <w:szCs w:val="18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kern w:val="3"/>
                <w:position w:val="1"/>
                <w:sz w:val="18"/>
                <w:szCs w:val="18"/>
              </w:rPr>
              <w:t>d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kern w:val="3"/>
                <w:position w:val="1"/>
                <w:sz w:val="18"/>
                <w:szCs w:val="18"/>
              </w:rPr>
              <w:t>ı</w:t>
            </w:r>
            <w:r w:rsidRPr="00101E4C">
              <w:rPr>
                <w:rFonts w:ascii="Arial" w:eastAsia="Calibri" w:hAnsi="Arial" w:cs="Arial"/>
                <w:color w:val="00000A"/>
                <w:kern w:val="3"/>
                <w:position w:val="1"/>
                <w:sz w:val="18"/>
                <w:szCs w:val="18"/>
              </w:rPr>
              <w:t>n</w:t>
            </w:r>
            <w:r w:rsidR="00DB646A">
              <w:rPr>
                <w:rFonts w:ascii="Arial" w:eastAsia="Calibri" w:hAnsi="Arial" w:cs="Arial"/>
                <w:color w:val="00000A"/>
                <w:kern w:val="3"/>
                <w:position w:val="1"/>
                <w:sz w:val="18"/>
                <w:szCs w:val="18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position w:val="1"/>
                <w:sz w:val="18"/>
                <w:szCs w:val="18"/>
              </w:rPr>
              <w:t>H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position w:val="1"/>
                <w:sz w:val="18"/>
                <w:szCs w:val="18"/>
              </w:rPr>
              <w:t>ak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position w:val="1"/>
                <w:sz w:val="18"/>
                <w:szCs w:val="18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position w:val="1"/>
                <w:sz w:val="18"/>
                <w:szCs w:val="18"/>
              </w:rPr>
              <w:t>ar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position w:val="1"/>
                <w:sz w:val="18"/>
                <w:szCs w:val="18"/>
              </w:rPr>
              <w:t>ı</w:t>
            </w:r>
            <w:r w:rsidR="00DB646A">
              <w:rPr>
                <w:rFonts w:ascii="Arial" w:eastAsia="Calibri" w:hAnsi="Arial" w:cs="Arial"/>
                <w:color w:val="00000A"/>
                <w:w w:val="101"/>
                <w:kern w:val="3"/>
                <w:position w:val="1"/>
                <w:sz w:val="18"/>
                <w:szCs w:val="18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18"/>
                <w:szCs w:val="18"/>
              </w:rPr>
              <w:t>K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18"/>
                <w:szCs w:val="18"/>
              </w:rPr>
              <w:t>oo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18"/>
                <w:szCs w:val="18"/>
              </w:rPr>
              <w:t>r</w:t>
            </w:r>
            <w:r w:rsidRPr="00101E4C">
              <w:rPr>
                <w:rFonts w:ascii="Arial" w:eastAsia="Calibri" w:hAnsi="Arial" w:cs="Arial"/>
                <w:color w:val="00000A"/>
                <w:spacing w:val="-5"/>
                <w:kern w:val="3"/>
                <w:sz w:val="18"/>
                <w:szCs w:val="18"/>
              </w:rPr>
              <w:t>d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18"/>
                <w:szCs w:val="18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18"/>
                <w:szCs w:val="18"/>
              </w:rPr>
              <w:t>n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18"/>
                <w:szCs w:val="18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18"/>
                <w:szCs w:val="18"/>
              </w:rPr>
              <w:t>s</w:t>
            </w:r>
            <w:r w:rsidRPr="00101E4C">
              <w:rPr>
                <w:rFonts w:ascii="Arial" w:eastAsia="Calibri" w:hAnsi="Arial" w:cs="Arial"/>
                <w:color w:val="00000A"/>
                <w:spacing w:val="-6"/>
                <w:kern w:val="3"/>
                <w:sz w:val="18"/>
                <w:szCs w:val="18"/>
              </w:rPr>
              <w:t>y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18"/>
                <w:szCs w:val="18"/>
              </w:rPr>
              <w:t>on</w:t>
            </w:r>
            <w:r w:rsidR="00DB646A">
              <w:rPr>
                <w:rFonts w:ascii="Arial" w:eastAsia="Calibri" w:hAnsi="Arial" w:cs="Arial"/>
                <w:color w:val="00000A"/>
                <w:kern w:val="3"/>
                <w:sz w:val="18"/>
                <w:szCs w:val="18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18"/>
                <w:szCs w:val="18"/>
              </w:rPr>
              <w:t>K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18"/>
                <w:szCs w:val="18"/>
              </w:rPr>
              <w:t>u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18"/>
                <w:szCs w:val="18"/>
              </w:rPr>
              <w:t>r</w:t>
            </w:r>
            <w:r w:rsidRPr="00101E4C">
              <w:rPr>
                <w:rFonts w:ascii="Arial" w:eastAsia="Calibri" w:hAnsi="Arial" w:cs="Arial"/>
                <w:color w:val="00000A"/>
                <w:spacing w:val="-5"/>
                <w:kern w:val="3"/>
                <w:sz w:val="18"/>
                <w:szCs w:val="18"/>
              </w:rPr>
              <w:t>u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18"/>
                <w:szCs w:val="18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18"/>
                <w:szCs w:val="18"/>
              </w:rPr>
              <w:t>u</w:t>
            </w:r>
            <w:r w:rsidR="00DB646A">
              <w:rPr>
                <w:rFonts w:ascii="Arial" w:eastAsia="Calibri" w:hAnsi="Arial" w:cs="Arial"/>
                <w:color w:val="00000A"/>
                <w:kern w:val="3"/>
                <w:sz w:val="18"/>
                <w:szCs w:val="18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kern w:val="3"/>
                <w:sz w:val="18"/>
                <w:szCs w:val="18"/>
              </w:rPr>
              <w:t>B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18"/>
                <w:szCs w:val="18"/>
              </w:rPr>
              <w:t>il</w:t>
            </w:r>
            <w:r w:rsidRPr="00101E4C">
              <w:rPr>
                <w:rFonts w:ascii="Arial" w:eastAsia="Calibri" w:hAnsi="Arial" w:cs="Arial"/>
                <w:color w:val="00000A"/>
                <w:spacing w:val="-4"/>
                <w:kern w:val="3"/>
                <w:sz w:val="18"/>
                <w:szCs w:val="18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18"/>
                <w:szCs w:val="18"/>
              </w:rPr>
              <w:t>ş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18"/>
                <w:szCs w:val="18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-5"/>
                <w:kern w:val="3"/>
                <w:sz w:val="18"/>
                <w:szCs w:val="18"/>
              </w:rPr>
              <w:t>n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18"/>
                <w:szCs w:val="18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18"/>
                <w:szCs w:val="18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18"/>
                <w:szCs w:val="18"/>
              </w:rPr>
              <w:t>r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18"/>
                <w:szCs w:val="18"/>
              </w:rPr>
              <w:t>i</w:t>
            </w:r>
            <w:r w:rsidR="00DB646A">
              <w:rPr>
                <w:rFonts w:ascii="Arial" w:eastAsia="Calibri" w:hAnsi="Arial" w:cs="Arial"/>
                <w:color w:val="00000A"/>
                <w:spacing w:val="-1"/>
                <w:kern w:val="3"/>
                <w:sz w:val="18"/>
                <w:szCs w:val="18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18"/>
                <w:szCs w:val="18"/>
              </w:rPr>
              <w:t>İl</w:t>
            </w:r>
            <w:r w:rsidRPr="00101E4C">
              <w:rPr>
                <w:rFonts w:ascii="Arial" w:eastAsia="Calibri" w:hAnsi="Arial" w:cs="Arial"/>
                <w:color w:val="00000A"/>
                <w:spacing w:val="-4"/>
                <w:kern w:val="3"/>
                <w:sz w:val="18"/>
                <w:szCs w:val="18"/>
              </w:rPr>
              <w:t>g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18"/>
                <w:szCs w:val="18"/>
              </w:rPr>
              <w:t>il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18"/>
                <w:szCs w:val="18"/>
              </w:rPr>
              <w:t>i</w:t>
            </w:r>
            <w:r w:rsidR="00DB646A">
              <w:rPr>
                <w:rFonts w:ascii="Arial" w:eastAsia="Calibri" w:hAnsi="Arial" w:cs="Arial"/>
                <w:color w:val="00000A"/>
                <w:kern w:val="3"/>
                <w:sz w:val="18"/>
                <w:szCs w:val="18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-5"/>
                <w:kern w:val="3"/>
                <w:sz w:val="18"/>
                <w:szCs w:val="18"/>
              </w:rPr>
              <w:t>d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18"/>
                <w:szCs w:val="18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18"/>
                <w:szCs w:val="18"/>
              </w:rPr>
              <w:t xml:space="preserve">ğer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18"/>
                <w:szCs w:val="18"/>
              </w:rPr>
              <w:t>k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18"/>
                <w:szCs w:val="18"/>
              </w:rPr>
              <w:t>u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18"/>
                <w:szCs w:val="18"/>
              </w:rPr>
              <w:t>r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18"/>
                <w:szCs w:val="18"/>
              </w:rPr>
              <w:t>u</w:t>
            </w:r>
            <w:r w:rsidRPr="00101E4C">
              <w:rPr>
                <w:rFonts w:ascii="Arial" w:eastAsia="Calibri" w:hAnsi="Arial" w:cs="Arial"/>
                <w:color w:val="00000A"/>
                <w:spacing w:val="-6"/>
                <w:w w:val="101"/>
                <w:kern w:val="3"/>
                <w:sz w:val="18"/>
                <w:szCs w:val="18"/>
              </w:rPr>
              <w:t>m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18"/>
                <w:szCs w:val="18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18"/>
                <w:szCs w:val="18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18"/>
                <w:szCs w:val="18"/>
              </w:rPr>
              <w:t>r</w:t>
            </w:r>
            <w:bookmarkStart w:id="13" w:name="_GoBack"/>
            <w:bookmarkEnd w:id="13"/>
          </w:p>
        </w:tc>
        <w:tc>
          <w:tcPr>
            <w:tcW w:w="1438" w:type="dxa"/>
            <w:gridSpan w:val="2"/>
          </w:tcPr>
          <w:p w:rsidR="00ED27D7" w:rsidRPr="00101E4C" w:rsidRDefault="00ED27D7" w:rsidP="00474AD5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4B1249">
              <w:rPr>
                <w:rFonts w:ascii="Arial" w:eastAsia="Calibri" w:hAnsi="Arial" w:cs="Arial"/>
                <w:color w:val="00000A"/>
                <w:spacing w:val="2"/>
                <w:kern w:val="3"/>
                <w:sz w:val="18"/>
                <w:szCs w:val="18"/>
              </w:rPr>
              <w:t>İlgili</w:t>
            </w:r>
            <w:r w:rsidRPr="00101E4C"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 xml:space="preserve"> Kurumlar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ED27D7" w:rsidRDefault="00ED27D7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Yıllık alınan izleme formu sayısı</w:t>
            </w:r>
          </w:p>
          <w:p w:rsidR="00ED27D7" w:rsidRDefault="00ED27D7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Yıllık yapılan izleme görüşmesi sayısı</w:t>
            </w:r>
          </w:p>
          <w:p w:rsidR="00ED27D7" w:rsidRDefault="00BD75DE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Oluşturulan ara değerlendirme raporu sayısı</w:t>
            </w:r>
          </w:p>
          <w:p w:rsidR="00BD75DE" w:rsidRPr="00101E4C" w:rsidRDefault="00BD75DE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Oluşturulan değerlendirme raporu sayısı</w:t>
            </w:r>
          </w:p>
        </w:tc>
      </w:tr>
      <w:tr w:rsidR="00ED27D7" w:rsidRPr="00101E4C" w:rsidTr="007A3555">
        <w:trPr>
          <w:trHeight w:val="911"/>
        </w:trPr>
        <w:tc>
          <w:tcPr>
            <w:tcW w:w="62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27D7" w:rsidRPr="00101E4C" w:rsidRDefault="00ED27D7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27D7" w:rsidRPr="00101E4C" w:rsidRDefault="00ED27D7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</w:tcPr>
          <w:p w:rsidR="00ED27D7" w:rsidRPr="00101E4C" w:rsidRDefault="00ED27D7" w:rsidP="00474AD5">
            <w:pPr>
              <w:widowControl w:val="0"/>
              <w:suppressAutoHyphens/>
              <w:autoSpaceDN w:val="0"/>
              <w:spacing w:after="0" w:line="240" w:lineRule="auto"/>
              <w:ind w:left="237"/>
              <w:textAlignment w:val="baseline"/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ED27D7" w:rsidRPr="00101E4C" w:rsidRDefault="00ED27D7" w:rsidP="00474AD5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237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27D7" w:rsidRPr="00101E4C" w:rsidRDefault="00ED27D7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525498" w:rsidRPr="00101E4C" w:rsidTr="007A3555">
        <w:trPr>
          <w:trHeight w:val="2194"/>
        </w:trPr>
        <w:tc>
          <w:tcPr>
            <w:tcW w:w="6263" w:type="dxa"/>
            <w:shd w:val="clear" w:color="auto" w:fill="auto"/>
          </w:tcPr>
          <w:p w:rsidR="00AC7DB9" w:rsidRPr="00AC7DB9" w:rsidRDefault="00525498" w:rsidP="008E5F60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AC7DB9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5.1.4.2.</w:t>
            </w:r>
          </w:p>
          <w:p w:rsidR="00525498" w:rsidRPr="00101E4C" w:rsidRDefault="00525498" w:rsidP="00AC7DB9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Eşitlik</w:t>
            </w:r>
            <w:r w:rsidR="00F43648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Birimlerinin</w:t>
            </w:r>
            <w:r w:rsidR="00F43648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koordinasyonunda</w:t>
            </w:r>
            <w:r w:rsidR="00F43648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Kurumsal</w:t>
            </w:r>
            <w:r w:rsidR="00F43648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Stratejik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Planlara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Samsun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Yerel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Eşitlik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Eylem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Planı</w:t>
            </w:r>
            <w:r w:rsid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(SYEEP)</w:t>
            </w:r>
            <w:r w:rsidR="00F43648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ile uyumlu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olacak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şekilde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cinsiyet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eşitliğini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dâhil</w:t>
            </w:r>
            <w:r w:rsidR="0069581C"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etmek</w:t>
            </w:r>
            <w:r w:rsidR="00AC7DB9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25498" w:rsidRDefault="00525498">
            <w:r w:rsidRPr="00EB5FD7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2016</w:t>
            </w:r>
            <w:r w:rsidRPr="00EB5FD7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EB5FD7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EB5FD7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531" w:type="dxa"/>
            <w:shd w:val="clear" w:color="auto" w:fill="auto"/>
          </w:tcPr>
          <w:p w:rsidR="00525498" w:rsidRPr="00101E4C" w:rsidRDefault="00525498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>Valilik Eşitlik Birimi</w:t>
            </w:r>
          </w:p>
          <w:p w:rsidR="00525498" w:rsidRDefault="00525498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>Büyükşehir Belediyesi</w:t>
            </w:r>
            <w:r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 xml:space="preserve"> ve İlçe Belediyeleri</w:t>
            </w:r>
            <w:r w:rsidRPr="00101E4C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 xml:space="preserve"> Eşitlik Birimi </w:t>
            </w:r>
          </w:p>
          <w:p w:rsidR="00525498" w:rsidRPr="00101E4C" w:rsidRDefault="00525498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>Tüm eşitlik birimleri</w:t>
            </w:r>
            <w:r w:rsidRPr="00101E4C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</w:p>
        </w:tc>
        <w:tc>
          <w:tcPr>
            <w:tcW w:w="1438" w:type="dxa"/>
            <w:gridSpan w:val="2"/>
          </w:tcPr>
          <w:p w:rsidR="00525498" w:rsidRPr="00ED27D7" w:rsidRDefault="00525498" w:rsidP="00474AD5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237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İl Kadın Hakları Koordinasyon Kurulu</w:t>
            </w:r>
          </w:p>
        </w:tc>
        <w:tc>
          <w:tcPr>
            <w:tcW w:w="2695" w:type="dxa"/>
            <w:shd w:val="clear" w:color="auto" w:fill="auto"/>
          </w:tcPr>
          <w:p w:rsidR="00525498" w:rsidRDefault="00474AD5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Toplumsal cin</w:t>
            </w:r>
            <w:r w:rsidR="00525498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s</w:t>
            </w: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i</w:t>
            </w:r>
            <w:r w:rsidR="00525498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yet eşitliği </w:t>
            </w: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dâhil</w:t>
            </w:r>
            <w:r w:rsidR="00525498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 edilen stratejik plan sayısı</w:t>
            </w:r>
          </w:p>
          <w:p w:rsidR="00525498" w:rsidRPr="00BD75DE" w:rsidRDefault="00525498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Stratejik planlarda toplumsal cinsiyet eşitliğine yönelik oluşturulan eylem sayısı</w:t>
            </w:r>
          </w:p>
          <w:p w:rsidR="00525498" w:rsidRPr="00101E4C" w:rsidRDefault="00525498" w:rsidP="00BD75DE">
            <w:pPr>
              <w:widowControl w:val="0"/>
              <w:suppressAutoHyphens/>
              <w:autoSpaceDN w:val="0"/>
              <w:spacing w:after="0" w:line="240" w:lineRule="auto"/>
              <w:ind w:left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525498" w:rsidRPr="00101E4C" w:rsidTr="007A3555">
        <w:trPr>
          <w:trHeight w:val="1470"/>
        </w:trPr>
        <w:tc>
          <w:tcPr>
            <w:tcW w:w="6263" w:type="dxa"/>
            <w:shd w:val="clear" w:color="auto" w:fill="auto"/>
          </w:tcPr>
          <w:p w:rsidR="000B0615" w:rsidRPr="000B0615" w:rsidRDefault="00525498" w:rsidP="008E5F60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spacing w:val="7"/>
                <w:kern w:val="3"/>
                <w:sz w:val="18"/>
                <w:szCs w:val="18"/>
                <w:lang w:eastAsia="zh-CN" w:bidi="hi-IN"/>
              </w:rPr>
            </w:pPr>
            <w:r w:rsidRPr="000B0615"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  <w:lastRenderedPageBreak/>
              <w:t>5.1.4.3</w:t>
            </w:r>
            <w:r w:rsidRPr="000B0615"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  <w:t>.</w:t>
            </w:r>
            <w:r w:rsidRPr="000B0615">
              <w:rPr>
                <w:rFonts w:ascii="Arial" w:eastAsia="Calibri" w:hAnsi="Arial" w:cs="Arial"/>
                <w:b/>
                <w:spacing w:val="7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  <w:p w:rsidR="00525498" w:rsidRPr="004C27F8" w:rsidRDefault="00525498" w:rsidP="000B0615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0B0615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Tüm kamu kurumlarında eşitlik birimleri kurmak ve yetki, personel ve kaynak verilmiş</w:t>
            </w:r>
            <w:r w:rsidR="000B0615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,</w:t>
            </w:r>
            <w:r w:rsidRPr="000B0615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Eşitlik Birimlerini etkin şekilde çalıştırmak ve çalışma yönergelerini oluşturmak</w:t>
            </w:r>
            <w:r w:rsidR="000B0615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25498" w:rsidRDefault="00525498">
            <w:r w:rsidRPr="00EB5FD7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2016</w:t>
            </w:r>
            <w:r w:rsidRPr="00EB5FD7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EB5FD7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EB5FD7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531" w:type="dxa"/>
            <w:shd w:val="clear" w:color="auto" w:fill="auto"/>
          </w:tcPr>
          <w:p w:rsidR="00525498" w:rsidRPr="004C27F8" w:rsidRDefault="00525498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>Tüm eşitlik birimleri</w:t>
            </w:r>
            <w:r w:rsidRPr="004C27F8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 xml:space="preserve">  </w:t>
            </w:r>
          </w:p>
        </w:tc>
        <w:tc>
          <w:tcPr>
            <w:tcW w:w="1358" w:type="dxa"/>
          </w:tcPr>
          <w:p w:rsidR="00525498" w:rsidRPr="004C27F8" w:rsidRDefault="00525498" w:rsidP="00474AD5">
            <w:pPr>
              <w:widowControl w:val="0"/>
              <w:numPr>
                <w:ilvl w:val="0"/>
                <w:numId w:val="32"/>
              </w:num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>İl Kadın Hakları Koordinasyon Kurulu</w:t>
            </w:r>
          </w:p>
        </w:tc>
        <w:tc>
          <w:tcPr>
            <w:tcW w:w="2775" w:type="dxa"/>
            <w:gridSpan w:val="2"/>
            <w:shd w:val="clear" w:color="auto" w:fill="auto"/>
          </w:tcPr>
          <w:p w:rsidR="00525498" w:rsidRDefault="00525498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Kurulan eşitlik birimi sayısı</w:t>
            </w:r>
          </w:p>
          <w:p w:rsidR="00525498" w:rsidRDefault="00525498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Birimlerde görevlendirilen personel sayısı</w:t>
            </w:r>
          </w:p>
          <w:p w:rsidR="00525498" w:rsidRDefault="00525498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Eşitlik birimleri tarafından yapılan faaliyet sayısı</w:t>
            </w:r>
          </w:p>
          <w:p w:rsidR="00525498" w:rsidRDefault="00525498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Oluşturulan yönerge sayısı</w:t>
            </w:r>
          </w:p>
        </w:tc>
      </w:tr>
      <w:tr w:rsidR="00525498" w:rsidRPr="00101E4C" w:rsidTr="007A3555">
        <w:trPr>
          <w:trHeight w:val="780"/>
        </w:trPr>
        <w:tc>
          <w:tcPr>
            <w:tcW w:w="6263" w:type="dxa"/>
            <w:shd w:val="clear" w:color="auto" w:fill="auto"/>
          </w:tcPr>
          <w:p w:rsidR="000B0615" w:rsidRPr="000B0615" w:rsidRDefault="00525498" w:rsidP="008E5F60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</w:pPr>
            <w:r w:rsidRPr="000B0615"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  <w:t>5.1.4.4.</w:t>
            </w:r>
          </w:p>
          <w:p w:rsidR="00525498" w:rsidRPr="00101E4C" w:rsidRDefault="00525498" w:rsidP="008E5F60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proofErr w:type="gramStart"/>
            <w:r w:rsidRPr="00101E4C">
              <w:rPr>
                <w:rFonts w:ascii="Arial" w:eastAsia="Calibri" w:hAnsi="Arial" w:cs="Arial"/>
                <w:spacing w:val="2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li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K</w:t>
            </w:r>
            <w:r w:rsidRPr="00101E4C"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o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onl</w:t>
            </w:r>
            <w:r w:rsidRPr="00101E4C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2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ın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="00DB646A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="00DB646A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h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="00DB646A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>g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3"/>
                <w:kern w:val="3"/>
                <w:position w:val="1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ek</w:t>
            </w:r>
            <w:r w:rsidR="00DB646A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e 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ç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lış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sı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ı</w:t>
            </w:r>
            <w:r w:rsidR="00DB646A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ğ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="000B0615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25498" w:rsidRDefault="00525498">
            <w:r w:rsidRPr="00EB5FD7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2016</w:t>
            </w:r>
            <w:r w:rsidRPr="00EB5FD7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EB5FD7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EB5FD7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531" w:type="dxa"/>
            <w:shd w:val="clear" w:color="auto" w:fill="auto"/>
          </w:tcPr>
          <w:p w:rsidR="00525498" w:rsidRPr="00101E4C" w:rsidRDefault="00525498" w:rsidP="00474AD5">
            <w:pPr>
              <w:widowControl w:val="0"/>
              <w:numPr>
                <w:ilvl w:val="0"/>
                <w:numId w:val="32"/>
              </w:num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color w:val="00000A"/>
                <w:spacing w:val="-4"/>
                <w:kern w:val="3"/>
                <w:position w:val="1"/>
                <w:sz w:val="18"/>
                <w:szCs w:val="18"/>
              </w:rPr>
            </w:pPr>
            <w:r w:rsidRPr="00101E4C">
              <w:rPr>
                <w:rFonts w:ascii="Arial" w:eastAsia="Calibri" w:hAnsi="Arial" w:cs="Arial"/>
                <w:color w:val="00000A"/>
                <w:spacing w:val="-4"/>
                <w:kern w:val="3"/>
                <w:position w:val="1"/>
                <w:sz w:val="18"/>
                <w:szCs w:val="18"/>
              </w:rPr>
              <w:t>Büyükşehir Belediyesi</w:t>
            </w:r>
          </w:p>
          <w:p w:rsidR="00525498" w:rsidRPr="00101E4C" w:rsidRDefault="00525498" w:rsidP="00474AD5">
            <w:pPr>
              <w:widowControl w:val="0"/>
              <w:numPr>
                <w:ilvl w:val="0"/>
                <w:numId w:val="32"/>
              </w:num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color w:val="00000A"/>
                <w:spacing w:val="-4"/>
                <w:kern w:val="3"/>
                <w:position w:val="1"/>
                <w:sz w:val="18"/>
                <w:szCs w:val="18"/>
              </w:rPr>
            </w:pPr>
            <w:r w:rsidRPr="00101E4C">
              <w:rPr>
                <w:rFonts w:ascii="Arial" w:eastAsia="Calibri" w:hAnsi="Arial" w:cs="Arial"/>
                <w:color w:val="00000A"/>
                <w:spacing w:val="-4"/>
                <w:kern w:val="3"/>
                <w:position w:val="1"/>
                <w:sz w:val="18"/>
                <w:szCs w:val="18"/>
              </w:rPr>
              <w:t xml:space="preserve">İlçe Belediyeleri  </w:t>
            </w:r>
          </w:p>
        </w:tc>
        <w:tc>
          <w:tcPr>
            <w:tcW w:w="1358" w:type="dxa"/>
          </w:tcPr>
          <w:p w:rsidR="00525498" w:rsidRPr="00101E4C" w:rsidRDefault="00525498" w:rsidP="00474AD5">
            <w:pPr>
              <w:widowControl w:val="0"/>
              <w:numPr>
                <w:ilvl w:val="0"/>
                <w:numId w:val="32"/>
              </w:num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color w:val="00000A"/>
                <w:spacing w:val="-4"/>
                <w:kern w:val="3"/>
                <w:position w:val="1"/>
                <w:sz w:val="18"/>
                <w:szCs w:val="18"/>
              </w:rPr>
            </w:pPr>
            <w:r w:rsidRPr="00101E4C">
              <w:rPr>
                <w:rFonts w:ascii="Arial" w:eastAsia="Calibri" w:hAnsi="Arial" w:cs="Arial"/>
                <w:color w:val="00000A"/>
                <w:spacing w:val="-4"/>
                <w:kern w:val="3"/>
                <w:position w:val="1"/>
                <w:sz w:val="18"/>
                <w:szCs w:val="18"/>
              </w:rPr>
              <w:t>İlgili STK’lar</w:t>
            </w:r>
          </w:p>
        </w:tc>
        <w:tc>
          <w:tcPr>
            <w:tcW w:w="2775" w:type="dxa"/>
            <w:gridSpan w:val="2"/>
            <w:shd w:val="clear" w:color="auto" w:fill="auto"/>
          </w:tcPr>
          <w:p w:rsidR="00525498" w:rsidRPr="000201E8" w:rsidRDefault="00525498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Oluşturulan komisyon sayısı</w:t>
            </w:r>
          </w:p>
          <w:p w:rsidR="00525498" w:rsidRPr="000201E8" w:rsidRDefault="00525498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Görev alan kadın/erkek sayısı</w:t>
            </w:r>
          </w:p>
          <w:p w:rsidR="00525498" w:rsidRPr="00101E4C" w:rsidRDefault="00525498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Komisyonlar tarafından gerçekleştirilen faaliyet sayısı</w:t>
            </w:r>
          </w:p>
        </w:tc>
      </w:tr>
      <w:tr w:rsidR="003A2AE5" w:rsidRPr="00101E4C" w:rsidTr="007A3555">
        <w:trPr>
          <w:trHeight w:val="480"/>
        </w:trPr>
        <w:tc>
          <w:tcPr>
            <w:tcW w:w="6263" w:type="dxa"/>
            <w:shd w:val="clear" w:color="auto" w:fill="auto"/>
          </w:tcPr>
          <w:p w:rsidR="000B0615" w:rsidRPr="000B0615" w:rsidRDefault="00A441DB" w:rsidP="008E5F60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0B0615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5.1.4.5.</w:t>
            </w:r>
          </w:p>
          <w:p w:rsidR="003A2AE5" w:rsidRPr="00101E4C" w:rsidRDefault="00A441DB" w:rsidP="000B0615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0B0615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İldeki kadının güçlenmesi alanınd</w:t>
            </w:r>
            <w:r w:rsidR="00DB646A" w:rsidRPr="000B0615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a çalışan </w:t>
            </w:r>
            <w:r w:rsidRPr="000B0615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STK'ların güçlendirilmesi ve yeni kadın STK oluşumlarının desteklenmesi</w:t>
            </w:r>
            <w:r w:rsidR="000B0615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A2AE5" w:rsidRPr="00101E4C" w:rsidRDefault="003A2AE5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531" w:type="dxa"/>
            <w:shd w:val="clear" w:color="auto" w:fill="auto"/>
          </w:tcPr>
          <w:p w:rsidR="00A441DB" w:rsidRPr="00101E4C" w:rsidRDefault="00A441DB" w:rsidP="00474AD5">
            <w:pPr>
              <w:widowControl w:val="0"/>
              <w:numPr>
                <w:ilvl w:val="0"/>
                <w:numId w:val="32"/>
              </w:num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color w:val="00000A"/>
                <w:spacing w:val="-4"/>
                <w:kern w:val="3"/>
                <w:position w:val="1"/>
                <w:sz w:val="18"/>
                <w:szCs w:val="18"/>
              </w:rPr>
            </w:pPr>
            <w:r w:rsidRPr="00101E4C">
              <w:rPr>
                <w:rFonts w:ascii="Arial" w:eastAsia="Calibri" w:hAnsi="Arial" w:cs="Arial"/>
                <w:color w:val="00000A"/>
                <w:spacing w:val="-4"/>
                <w:kern w:val="3"/>
                <w:position w:val="1"/>
                <w:sz w:val="18"/>
                <w:szCs w:val="18"/>
              </w:rPr>
              <w:t>İl Kadın Hakları Koordinasyon Kurulu Bileşenleri</w:t>
            </w:r>
          </w:p>
          <w:p w:rsidR="003A2AE5" w:rsidRPr="00101E4C" w:rsidRDefault="003A2AE5" w:rsidP="00474AD5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237"/>
              <w:jc w:val="both"/>
              <w:textAlignment w:val="baseline"/>
              <w:rPr>
                <w:rFonts w:ascii="Arial" w:eastAsia="Calibri" w:hAnsi="Arial" w:cs="Arial"/>
                <w:color w:val="00000A"/>
                <w:spacing w:val="-4"/>
                <w:kern w:val="3"/>
                <w:position w:val="1"/>
                <w:sz w:val="18"/>
                <w:szCs w:val="18"/>
              </w:rPr>
            </w:pPr>
          </w:p>
        </w:tc>
        <w:tc>
          <w:tcPr>
            <w:tcW w:w="1358" w:type="dxa"/>
          </w:tcPr>
          <w:p w:rsidR="003A2AE5" w:rsidRDefault="00A441DB" w:rsidP="00474AD5">
            <w:pPr>
              <w:widowControl w:val="0"/>
              <w:numPr>
                <w:ilvl w:val="0"/>
                <w:numId w:val="32"/>
              </w:num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color w:val="00000A"/>
                <w:spacing w:val="-4"/>
                <w:kern w:val="3"/>
                <w:position w:val="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A"/>
                <w:spacing w:val="-4"/>
                <w:kern w:val="3"/>
                <w:position w:val="1"/>
                <w:sz w:val="18"/>
                <w:szCs w:val="18"/>
              </w:rPr>
              <w:t>İl Dernekler Müdürlüğü</w:t>
            </w:r>
          </w:p>
          <w:p w:rsidR="00A441DB" w:rsidRPr="00101E4C" w:rsidRDefault="00A441DB" w:rsidP="00474AD5">
            <w:pPr>
              <w:widowControl w:val="0"/>
              <w:numPr>
                <w:ilvl w:val="0"/>
                <w:numId w:val="32"/>
              </w:num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color w:val="00000A"/>
                <w:spacing w:val="-4"/>
                <w:kern w:val="3"/>
                <w:position w:val="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A"/>
                <w:spacing w:val="-4"/>
                <w:kern w:val="3"/>
                <w:position w:val="1"/>
                <w:sz w:val="18"/>
                <w:szCs w:val="18"/>
              </w:rPr>
              <w:t>Kadın STK'ları</w:t>
            </w:r>
          </w:p>
        </w:tc>
        <w:tc>
          <w:tcPr>
            <w:tcW w:w="2775" w:type="dxa"/>
            <w:gridSpan w:val="2"/>
            <w:shd w:val="clear" w:color="auto" w:fill="auto"/>
          </w:tcPr>
          <w:p w:rsidR="003A2AE5" w:rsidRDefault="00A441DB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STK'lara yönelik düzenlenen eğitim sayısı</w:t>
            </w:r>
          </w:p>
          <w:p w:rsidR="00A441DB" w:rsidRDefault="00A441DB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Eğitimlere katılan üye sayısı</w:t>
            </w:r>
          </w:p>
          <w:p w:rsidR="00A441DB" w:rsidRDefault="00A441DB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Yeni kurulan STK sayısı</w:t>
            </w:r>
          </w:p>
          <w:p w:rsidR="00A441DB" w:rsidRDefault="00A441DB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STK'lar üye olan kadın sayısı</w:t>
            </w:r>
          </w:p>
        </w:tc>
      </w:tr>
      <w:tr w:rsidR="00A441DB" w:rsidRPr="00101E4C" w:rsidTr="007A3555">
        <w:trPr>
          <w:trHeight w:val="480"/>
        </w:trPr>
        <w:tc>
          <w:tcPr>
            <w:tcW w:w="6263" w:type="dxa"/>
            <w:shd w:val="clear" w:color="auto" w:fill="auto"/>
          </w:tcPr>
          <w:p w:rsidR="000B0615" w:rsidRPr="008F4210" w:rsidRDefault="008F4210" w:rsidP="008E5F60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8F4210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5.1.4.6</w:t>
            </w:r>
            <w:r w:rsidR="000B0615" w:rsidRPr="008F4210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</w:p>
          <w:p w:rsidR="00A441DB" w:rsidRDefault="00A441DB" w:rsidP="000B0615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0B0615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Kadınlar</w:t>
            </w:r>
            <w:r w:rsidR="00DB646A" w:rsidRPr="000B0615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ın karar alma mekanizmalarında yer almasına</w:t>
            </w:r>
            <w:r w:rsidRPr="000B0615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yönelik çalışan sivil </w:t>
            </w:r>
            <w:proofErr w:type="gramStart"/>
            <w:r w:rsidR="00DB646A" w:rsidRPr="000B0615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inisiyatiflerin</w:t>
            </w:r>
            <w:proofErr w:type="gramEnd"/>
            <w:r w:rsidRPr="000B0615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desteklenmesi</w:t>
            </w:r>
            <w:r w:rsidR="000B0615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  <w:r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441DB" w:rsidRPr="00101E4C" w:rsidRDefault="00A441DB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531" w:type="dxa"/>
            <w:shd w:val="clear" w:color="auto" w:fill="auto"/>
          </w:tcPr>
          <w:p w:rsidR="00A441DB" w:rsidRPr="00101E4C" w:rsidRDefault="00A441DB" w:rsidP="00474AD5">
            <w:pPr>
              <w:widowControl w:val="0"/>
              <w:numPr>
                <w:ilvl w:val="0"/>
                <w:numId w:val="32"/>
              </w:num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color w:val="00000A"/>
                <w:spacing w:val="-4"/>
                <w:kern w:val="3"/>
                <w:position w:val="1"/>
                <w:sz w:val="18"/>
                <w:szCs w:val="18"/>
              </w:rPr>
            </w:pPr>
            <w:r w:rsidRPr="00101E4C">
              <w:rPr>
                <w:rFonts w:ascii="Arial" w:eastAsia="Calibri" w:hAnsi="Arial" w:cs="Arial"/>
                <w:color w:val="00000A"/>
                <w:spacing w:val="-4"/>
                <w:kern w:val="3"/>
                <w:position w:val="1"/>
                <w:sz w:val="18"/>
                <w:szCs w:val="18"/>
              </w:rPr>
              <w:t>İl Kadın Hakları Koordinasyon Kurulu Bileşenleri</w:t>
            </w:r>
          </w:p>
          <w:p w:rsidR="00A441DB" w:rsidRPr="00101E4C" w:rsidRDefault="00A441DB" w:rsidP="00474AD5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237"/>
              <w:jc w:val="both"/>
              <w:textAlignment w:val="baseline"/>
              <w:rPr>
                <w:rFonts w:ascii="Arial" w:eastAsia="Calibri" w:hAnsi="Arial" w:cs="Arial"/>
                <w:color w:val="00000A"/>
                <w:spacing w:val="-4"/>
                <w:kern w:val="3"/>
                <w:position w:val="1"/>
                <w:sz w:val="18"/>
                <w:szCs w:val="18"/>
              </w:rPr>
            </w:pPr>
          </w:p>
        </w:tc>
        <w:tc>
          <w:tcPr>
            <w:tcW w:w="1358" w:type="dxa"/>
          </w:tcPr>
          <w:p w:rsidR="00A441DB" w:rsidRDefault="00A441DB" w:rsidP="00474AD5">
            <w:pPr>
              <w:widowControl w:val="0"/>
              <w:numPr>
                <w:ilvl w:val="0"/>
                <w:numId w:val="32"/>
              </w:num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color w:val="00000A"/>
                <w:spacing w:val="-4"/>
                <w:kern w:val="3"/>
                <w:position w:val="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A"/>
                <w:spacing w:val="-4"/>
                <w:kern w:val="3"/>
                <w:position w:val="1"/>
                <w:sz w:val="18"/>
                <w:szCs w:val="18"/>
              </w:rPr>
              <w:t>İl Dernekler Müdürlüğü</w:t>
            </w:r>
          </w:p>
          <w:p w:rsidR="00A441DB" w:rsidRDefault="00A441DB" w:rsidP="00474AD5">
            <w:pPr>
              <w:widowControl w:val="0"/>
              <w:numPr>
                <w:ilvl w:val="0"/>
                <w:numId w:val="32"/>
              </w:num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color w:val="00000A"/>
                <w:spacing w:val="-4"/>
                <w:kern w:val="3"/>
                <w:position w:val="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A"/>
                <w:spacing w:val="-4"/>
                <w:kern w:val="3"/>
                <w:position w:val="1"/>
                <w:sz w:val="18"/>
                <w:szCs w:val="18"/>
              </w:rPr>
              <w:t>Kadın STK'ları</w:t>
            </w:r>
          </w:p>
        </w:tc>
        <w:tc>
          <w:tcPr>
            <w:tcW w:w="2775" w:type="dxa"/>
            <w:gridSpan w:val="2"/>
            <w:shd w:val="clear" w:color="auto" w:fill="auto"/>
          </w:tcPr>
          <w:p w:rsidR="008F4210" w:rsidRPr="00C71961" w:rsidRDefault="008F4210" w:rsidP="008F4210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Or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ç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lış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n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ay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</w:p>
          <w:p w:rsidR="008F4210" w:rsidRPr="00C71961" w:rsidRDefault="008F4210" w:rsidP="008F4210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Kurulan platform/çalışma grubu sayısı</w:t>
            </w:r>
          </w:p>
          <w:p w:rsidR="00A441DB" w:rsidRDefault="00A441DB" w:rsidP="008F4210">
            <w:pPr>
              <w:widowControl w:val="0"/>
              <w:suppressAutoHyphens/>
              <w:autoSpaceDN w:val="0"/>
              <w:spacing w:after="0" w:line="240" w:lineRule="auto"/>
              <w:ind w:left="237"/>
              <w:textAlignment w:val="baseline"/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</w:pPr>
          </w:p>
        </w:tc>
      </w:tr>
      <w:tr w:rsidR="00BD75DE" w:rsidRPr="00101E4C" w:rsidTr="007A3555">
        <w:tc>
          <w:tcPr>
            <w:tcW w:w="6263" w:type="dxa"/>
            <w:shd w:val="clear" w:color="auto" w:fill="auto"/>
          </w:tcPr>
          <w:p w:rsidR="000B0615" w:rsidRPr="008F4210" w:rsidRDefault="008F4210" w:rsidP="008E5F60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8F4210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5.1.4.7</w:t>
            </w:r>
            <w:r w:rsidR="00BD75DE" w:rsidRPr="008F4210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</w:p>
          <w:p w:rsidR="00BD75DE" w:rsidRPr="00101E4C" w:rsidRDefault="00BD75DE" w:rsidP="000B0615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0B0615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Kadın</w:t>
            </w:r>
            <w:r w:rsidR="000B0615" w:rsidRPr="000B0615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B0615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STK’lar</w:t>
            </w:r>
            <w:r w:rsidR="000B0615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B0615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il</w:t>
            </w:r>
            <w:r w:rsidR="000B0615" w:rsidRPr="000B0615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e </w:t>
            </w:r>
            <w:r w:rsidRPr="000B0615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çeşitlendirilmiş</w:t>
            </w:r>
            <w:r w:rsidR="00DB646A" w:rsidRPr="000B0615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B0615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</w:t>
            </w:r>
            <w:r w:rsidR="00DB646A" w:rsidRPr="000B0615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B0615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iyileştirilmiş</w:t>
            </w:r>
            <w:r w:rsidR="00DB646A" w:rsidRPr="000B0615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B0615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istişare,</w:t>
            </w:r>
            <w:r w:rsidR="00DB646A" w:rsidRPr="000B0615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B0615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diyalog</w:t>
            </w:r>
            <w:r w:rsidR="00DB646A" w:rsidRPr="000B0615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B0615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ve ortaklık</w:t>
            </w:r>
            <w:r w:rsidR="00DB646A" w:rsidRPr="000B0615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B0615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mekanizmaları</w:t>
            </w:r>
            <w:r w:rsidR="00DB646A" w:rsidRPr="000B0615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0B0615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oluşturmak</w:t>
            </w:r>
            <w:r w:rsidR="000B0615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D75DE" w:rsidRPr="00101E4C" w:rsidRDefault="00525498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</w:t>
            </w:r>
            <w:r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6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531" w:type="dxa"/>
            <w:shd w:val="clear" w:color="auto" w:fill="auto"/>
          </w:tcPr>
          <w:p w:rsidR="00BD75DE" w:rsidRPr="00101E4C" w:rsidRDefault="00BD75DE" w:rsidP="00474AD5">
            <w:pPr>
              <w:widowControl w:val="0"/>
              <w:numPr>
                <w:ilvl w:val="0"/>
                <w:numId w:val="32"/>
              </w:num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color w:val="00000A"/>
                <w:spacing w:val="-4"/>
                <w:kern w:val="3"/>
                <w:position w:val="1"/>
                <w:sz w:val="18"/>
                <w:szCs w:val="18"/>
              </w:rPr>
            </w:pPr>
            <w:r w:rsidRPr="00101E4C">
              <w:rPr>
                <w:rFonts w:ascii="Arial" w:eastAsia="Calibri" w:hAnsi="Arial" w:cs="Arial"/>
                <w:color w:val="00000A"/>
                <w:spacing w:val="-4"/>
                <w:kern w:val="3"/>
                <w:position w:val="1"/>
                <w:sz w:val="18"/>
                <w:szCs w:val="18"/>
              </w:rPr>
              <w:t>İl Kadın Hakları Koordinasyon Kurulu Bileşenleri</w:t>
            </w:r>
          </w:p>
          <w:p w:rsidR="00BD75DE" w:rsidRPr="00101E4C" w:rsidRDefault="00BD75DE" w:rsidP="00474AD5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237"/>
              <w:jc w:val="both"/>
              <w:textAlignment w:val="baseline"/>
              <w:rPr>
                <w:rFonts w:ascii="Arial" w:eastAsia="Calibri" w:hAnsi="Arial" w:cs="Arial"/>
                <w:color w:val="00000A"/>
                <w:spacing w:val="-4"/>
                <w:kern w:val="3"/>
                <w:position w:val="1"/>
                <w:sz w:val="18"/>
                <w:szCs w:val="18"/>
              </w:rPr>
            </w:pPr>
          </w:p>
        </w:tc>
        <w:tc>
          <w:tcPr>
            <w:tcW w:w="1358" w:type="dxa"/>
          </w:tcPr>
          <w:p w:rsidR="00474AD5" w:rsidRDefault="00C71961" w:rsidP="00474AD5">
            <w:pPr>
              <w:widowControl w:val="0"/>
              <w:numPr>
                <w:ilvl w:val="0"/>
                <w:numId w:val="32"/>
              </w:num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color w:val="00000A"/>
                <w:spacing w:val="-4"/>
                <w:kern w:val="3"/>
                <w:position w:val="1"/>
                <w:sz w:val="18"/>
                <w:szCs w:val="18"/>
              </w:rPr>
            </w:pPr>
            <w:r w:rsidRPr="00101E4C">
              <w:rPr>
                <w:rFonts w:ascii="Arial" w:eastAsia="Calibri" w:hAnsi="Arial" w:cs="Arial"/>
                <w:color w:val="00000A"/>
                <w:spacing w:val="-4"/>
                <w:kern w:val="3"/>
                <w:position w:val="1"/>
                <w:sz w:val="18"/>
                <w:szCs w:val="18"/>
              </w:rPr>
              <w:t>İlgili diğer kurum/</w:t>
            </w:r>
          </w:p>
          <w:p w:rsidR="00BD75DE" w:rsidRPr="00101E4C" w:rsidRDefault="00C71961" w:rsidP="00474AD5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237"/>
              <w:jc w:val="both"/>
              <w:textAlignment w:val="baseline"/>
              <w:rPr>
                <w:rFonts w:ascii="Arial" w:eastAsia="Calibri" w:hAnsi="Arial" w:cs="Arial"/>
                <w:color w:val="00000A"/>
                <w:spacing w:val="-4"/>
                <w:kern w:val="3"/>
                <w:position w:val="1"/>
                <w:sz w:val="18"/>
                <w:szCs w:val="18"/>
              </w:rPr>
            </w:pPr>
            <w:proofErr w:type="gramStart"/>
            <w:r w:rsidRPr="00101E4C">
              <w:rPr>
                <w:rFonts w:ascii="Arial" w:eastAsia="Calibri" w:hAnsi="Arial" w:cs="Arial"/>
                <w:color w:val="00000A"/>
                <w:spacing w:val="-4"/>
                <w:kern w:val="3"/>
                <w:position w:val="1"/>
                <w:sz w:val="18"/>
                <w:szCs w:val="18"/>
              </w:rPr>
              <w:t>kuruluşlar</w:t>
            </w:r>
            <w:proofErr w:type="gramEnd"/>
          </w:p>
        </w:tc>
        <w:tc>
          <w:tcPr>
            <w:tcW w:w="2775" w:type="dxa"/>
            <w:gridSpan w:val="2"/>
            <w:shd w:val="clear" w:color="auto" w:fill="auto"/>
          </w:tcPr>
          <w:p w:rsidR="00BD75DE" w:rsidRPr="00C71961" w:rsidRDefault="00BD75DE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Or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="00220656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ç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lış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n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ay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</w:p>
          <w:p w:rsidR="00C71961" w:rsidRPr="00C71961" w:rsidRDefault="00C71961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Kurulan platform/çalışma grubu sayısı</w:t>
            </w:r>
          </w:p>
          <w:p w:rsidR="00C71961" w:rsidRPr="00101E4C" w:rsidRDefault="00C71961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Oluşturulan ortak kullanım alanı sayısı</w:t>
            </w:r>
          </w:p>
        </w:tc>
      </w:tr>
      <w:tr w:rsidR="00BD75DE" w:rsidRPr="00101E4C" w:rsidTr="007A3555">
        <w:tc>
          <w:tcPr>
            <w:tcW w:w="14203" w:type="dxa"/>
            <w:gridSpan w:val="6"/>
            <w:shd w:val="clear" w:color="auto" w:fill="D9D9D9"/>
          </w:tcPr>
          <w:p w:rsidR="00BD75DE" w:rsidRPr="00101E4C" w:rsidRDefault="00BD75DE" w:rsidP="00F43648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101E4C">
              <w:rPr>
                <w:rFonts w:ascii="Arial" w:eastAsia="SimSun" w:hAnsi="Arial" w:cs="Verdana"/>
                <w:b/>
                <w:bCs/>
                <w:kern w:val="3"/>
                <w:sz w:val="20"/>
                <w:szCs w:val="20"/>
                <w:lang w:eastAsia="zh-CN" w:bidi="hi-IN"/>
              </w:rPr>
              <w:t>Stratejik Öncelik 5.</w:t>
            </w:r>
            <w:r w:rsidR="008F4210">
              <w:rPr>
                <w:rFonts w:ascii="Arial" w:eastAsia="SimSun" w:hAnsi="Arial" w:cs="Verdan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SimSun" w:hAnsi="Arial" w:cs="Verdana"/>
                <w:b/>
                <w:bCs/>
                <w:kern w:val="3"/>
                <w:sz w:val="20"/>
                <w:szCs w:val="20"/>
                <w:lang w:eastAsia="zh-CN" w:bidi="hi-IN"/>
              </w:rPr>
              <w:t>2:</w:t>
            </w:r>
            <w:r w:rsidR="00F43648">
              <w:rPr>
                <w:rFonts w:ascii="Arial" w:eastAsia="SimSun" w:hAnsi="Arial" w:cs="Verdan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de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,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y</w:t>
            </w:r>
            <w:r w:rsidR="00F43648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e 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eç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20"/>
                <w:szCs w:val="20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sz w:val="20"/>
                <w:szCs w:val="20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n o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ara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k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20"/>
                <w:szCs w:val="20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n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si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ya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20"/>
                <w:szCs w:val="20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i</w:t>
            </w:r>
            <w:r w:rsidR="00F43648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kara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r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20"/>
                <w:szCs w:val="20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a 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20"/>
                <w:szCs w:val="20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z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20"/>
                <w:szCs w:val="20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20"/>
                <w:szCs w:val="20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nda</w:t>
            </w:r>
            <w:r w:rsidR="00F43648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t 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20"/>
                <w:szCs w:val="20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sz w:val="20"/>
                <w:szCs w:val="20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il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inin güç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en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20"/>
                <w:szCs w:val="20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mesi</w:t>
            </w:r>
          </w:p>
        </w:tc>
      </w:tr>
      <w:tr w:rsidR="00BD75DE" w:rsidRPr="00101E4C" w:rsidTr="007A3555">
        <w:tc>
          <w:tcPr>
            <w:tcW w:w="14203" w:type="dxa"/>
            <w:gridSpan w:val="6"/>
            <w:shd w:val="clear" w:color="auto" w:fill="D5DCE4"/>
          </w:tcPr>
          <w:p w:rsidR="00BD75DE" w:rsidRPr="00101E4C" w:rsidRDefault="00BD75DE" w:rsidP="000B061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  <w:r w:rsidRPr="00101E4C">
              <w:rPr>
                <w:rFonts w:ascii="Arial" w:eastAsia="SimSun" w:hAnsi="Arial" w:cs="Verdana"/>
                <w:b/>
                <w:bCs/>
                <w:color w:val="000000"/>
                <w:kern w:val="3"/>
                <w:sz w:val="20"/>
                <w:szCs w:val="20"/>
                <w:lang w:eastAsia="da-DK" w:bidi="hi-IN"/>
              </w:rPr>
              <w:t>Hedef 5.2.1: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20"/>
                <w:szCs w:val="20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n</w:t>
            </w:r>
            <w:r w:rsidR="008F4210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eç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20"/>
                <w:szCs w:val="20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e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e</w:t>
            </w:r>
            <w:r w:rsidR="001D1E6F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sz w:val="20"/>
                <w:szCs w:val="20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eç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20"/>
                <w:szCs w:val="20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e 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h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ak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na</w:t>
            </w:r>
            <w:r w:rsidR="001D1E6F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20"/>
                <w:szCs w:val="20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r 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b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il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20"/>
                <w:szCs w:val="20"/>
                <w:lang w:eastAsia="zh-CN" w:bidi="hi-IN"/>
              </w:rPr>
              <w:t>g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i</w:t>
            </w:r>
            <w:r w:rsidR="001D1E6F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20"/>
                <w:szCs w:val="20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e</w:t>
            </w:r>
            <w:r w:rsidR="001D1E6F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p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20"/>
                <w:szCs w:val="20"/>
                <w:lang w:eastAsia="zh-CN" w:bidi="hi-IN"/>
              </w:rPr>
              <w:t>lerini</w:t>
            </w:r>
            <w:r w:rsidR="001D1E6F">
              <w:rPr>
                <w:rFonts w:ascii="Arial" w:eastAsia="Calibri" w:hAnsi="Arial" w:cs="Arial"/>
                <w:spacing w:val="-4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20"/>
                <w:szCs w:val="20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tt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rmak</w:t>
            </w:r>
            <w:r w:rsidR="0021176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 ve karar alma mekanizmalarını katılımlarını artıracak önlemler almak</w:t>
            </w:r>
          </w:p>
        </w:tc>
      </w:tr>
      <w:tr w:rsidR="00BD75DE" w:rsidRPr="00101E4C" w:rsidTr="007A3555">
        <w:tc>
          <w:tcPr>
            <w:tcW w:w="6263" w:type="dxa"/>
            <w:shd w:val="clear" w:color="auto" w:fill="auto"/>
          </w:tcPr>
          <w:p w:rsidR="000B0615" w:rsidRPr="000B0615" w:rsidRDefault="00BD75DE" w:rsidP="008E5F60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0B0615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5.2.1.1</w:t>
            </w:r>
            <w:r w:rsidRPr="000B0615"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</w:p>
          <w:p w:rsidR="00BD75DE" w:rsidRPr="00101E4C" w:rsidRDefault="00BD75DE" w:rsidP="008E5F60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5"/>
                <w:kern w:val="3"/>
                <w:position w:val="1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="00C95098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ö</w:t>
            </w:r>
            <w:r w:rsidRPr="00101E4C">
              <w:rPr>
                <w:rFonts w:ascii="Arial" w:eastAsia="Calibri" w:hAnsi="Arial" w:cs="Arial"/>
                <w:spacing w:val="-5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3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="00C95098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tt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şlı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="00C95098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h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="00C95098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="00C95098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3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lı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m</w:t>
            </w:r>
            <w:r w:rsidR="00C95098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ğ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p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og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ra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ı</w:t>
            </w:r>
            <w:r w:rsidR="00C95098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üz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,</w:t>
            </w:r>
            <w:r w:rsidR="00C95098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p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ya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r</w:t>
            </w:r>
            <w:r w:rsidR="00C95098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c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ğ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a</w:t>
            </w:r>
            <w:r w:rsidR="00C95098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si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e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g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</w:t>
            </w:r>
            <w:r w:rsidR="00C95098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k</w:t>
            </w:r>
            <w:r w:rsidR="00C95098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ek</w:t>
            </w:r>
            <w:r w:rsidR="008E5F60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D75DE" w:rsidRPr="00101E4C" w:rsidRDefault="00BD75DE" w:rsidP="00101E4C">
            <w:pPr>
              <w:widowControl w:val="0"/>
              <w:suppressAutoHyphens/>
              <w:autoSpaceDN w:val="0"/>
              <w:spacing w:before="10" w:after="0" w:line="200" w:lineRule="exact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BD75DE" w:rsidRPr="00101E4C" w:rsidRDefault="00525498" w:rsidP="0021176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</w:t>
            </w:r>
            <w:r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6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531" w:type="dxa"/>
            <w:vMerge w:val="restart"/>
            <w:shd w:val="clear" w:color="auto" w:fill="auto"/>
          </w:tcPr>
          <w:p w:rsidR="00BD75DE" w:rsidRPr="00101E4C" w:rsidRDefault="00BD75DE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Eşitlik Birimleri</w:t>
            </w:r>
          </w:p>
          <w:p w:rsidR="00BD75DE" w:rsidRPr="00101E4C" w:rsidRDefault="00BD75DE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Eşitlik Komisyonları</w:t>
            </w:r>
          </w:p>
          <w:p w:rsidR="00BD75DE" w:rsidRPr="00101E4C" w:rsidRDefault="00BD75DE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Partilerin Kadın Kurulları</w:t>
            </w:r>
          </w:p>
          <w:p w:rsidR="00BD75DE" w:rsidRDefault="00BD75DE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 xml:space="preserve">Kadın STK’lar </w:t>
            </w:r>
          </w:p>
          <w:p w:rsidR="008C58CB" w:rsidRPr="00101E4C" w:rsidRDefault="008C58CB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Valilik</w:t>
            </w:r>
          </w:p>
        </w:tc>
        <w:tc>
          <w:tcPr>
            <w:tcW w:w="1358" w:type="dxa"/>
            <w:vMerge w:val="restart"/>
          </w:tcPr>
          <w:p w:rsidR="00BD75DE" w:rsidRPr="00101E4C" w:rsidRDefault="00BD75DE" w:rsidP="00474AD5">
            <w:pPr>
              <w:widowControl w:val="0"/>
              <w:numPr>
                <w:ilvl w:val="0"/>
                <w:numId w:val="32"/>
              </w:num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Üniversiteler</w:t>
            </w:r>
          </w:p>
          <w:p w:rsidR="00BD75DE" w:rsidRPr="00101E4C" w:rsidRDefault="00474AD5" w:rsidP="00474AD5">
            <w:pPr>
              <w:widowControl w:val="0"/>
              <w:numPr>
                <w:ilvl w:val="0"/>
                <w:numId w:val="32"/>
              </w:num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İlgili D</w:t>
            </w:r>
            <w:r w:rsidR="00BD75DE"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iğer STK’lar</w:t>
            </w:r>
          </w:p>
          <w:p w:rsidR="00BD75DE" w:rsidRPr="00101E4C" w:rsidRDefault="00BD75DE" w:rsidP="00474AD5">
            <w:pPr>
              <w:widowControl w:val="0"/>
              <w:numPr>
                <w:ilvl w:val="0"/>
                <w:numId w:val="32"/>
              </w:num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Özel Sektör</w:t>
            </w:r>
          </w:p>
        </w:tc>
        <w:tc>
          <w:tcPr>
            <w:tcW w:w="2775" w:type="dxa"/>
            <w:gridSpan w:val="2"/>
            <w:vMerge w:val="restart"/>
            <w:shd w:val="clear" w:color="auto" w:fill="auto"/>
          </w:tcPr>
          <w:p w:rsidR="00C71961" w:rsidRPr="00C71961" w:rsidRDefault="00C71961" w:rsidP="001D1E6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C71961" w:rsidRDefault="00C71961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Yapılan eğitim sayısı</w:t>
            </w:r>
          </w:p>
          <w:p w:rsidR="008C58CB" w:rsidRDefault="00C71961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Düzenlenen kampanya sayısı</w:t>
            </w:r>
          </w:p>
          <w:p w:rsidR="00C71961" w:rsidRPr="008C58CB" w:rsidRDefault="00C71961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8C58CB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Eğitimlerden yararlanan kadın sayısı</w:t>
            </w:r>
          </w:p>
          <w:p w:rsidR="00BD75DE" w:rsidRPr="00C71961" w:rsidRDefault="00C71961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Kadın milletvekili sayısı</w:t>
            </w:r>
          </w:p>
          <w:p w:rsidR="00C71961" w:rsidRPr="008C58CB" w:rsidRDefault="00C71961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Aday kadın milletvekili sayısı</w:t>
            </w:r>
          </w:p>
          <w:p w:rsidR="008C58CB" w:rsidRPr="008C58CB" w:rsidRDefault="008C58CB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Kadın belediye başkanı sayısı</w:t>
            </w:r>
          </w:p>
          <w:p w:rsidR="008C58CB" w:rsidRPr="00C71961" w:rsidRDefault="008C58CB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 xml:space="preserve">Aday kadın belediye başkanı </w:t>
            </w:r>
            <w:r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lastRenderedPageBreak/>
              <w:t>sayısı</w:t>
            </w:r>
          </w:p>
          <w:p w:rsidR="00C71961" w:rsidRPr="00C71961" w:rsidRDefault="00C71961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Belediye meclisine üye kadın sayısı</w:t>
            </w:r>
          </w:p>
          <w:p w:rsidR="00C71961" w:rsidRPr="00C71961" w:rsidRDefault="00C71961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Kadın muhtar sayısı</w:t>
            </w:r>
          </w:p>
          <w:p w:rsidR="00C71961" w:rsidRPr="008C58CB" w:rsidRDefault="00C71961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Siyasi parti yönetim kurullarında yer alan kadın sayısı</w:t>
            </w:r>
          </w:p>
          <w:p w:rsidR="008C58CB" w:rsidRPr="00101E4C" w:rsidRDefault="008C58CB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Savuculuk için yapılan yüz yüze görüşme/etkinlik sayısı</w:t>
            </w:r>
          </w:p>
        </w:tc>
      </w:tr>
      <w:tr w:rsidR="00BD75DE" w:rsidRPr="00101E4C" w:rsidTr="007A3555">
        <w:tc>
          <w:tcPr>
            <w:tcW w:w="6263" w:type="dxa"/>
            <w:shd w:val="clear" w:color="auto" w:fill="auto"/>
          </w:tcPr>
          <w:p w:rsidR="008E5F60" w:rsidRPr="008E5F60" w:rsidRDefault="00BD75DE" w:rsidP="008E5F60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8E5F60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5.2.1.2.</w:t>
            </w:r>
          </w:p>
          <w:p w:rsidR="00BD75DE" w:rsidRPr="00101E4C" w:rsidRDefault="00BD75DE" w:rsidP="008E5F60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201</w:t>
            </w:r>
            <w:r w:rsidR="008C58CB"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8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Yerel</w:t>
            </w:r>
            <w:r w:rsidR="00C95098"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Seç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mler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nden</w:t>
            </w:r>
            <w:r w:rsidR="00C95098"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önce,</w:t>
            </w:r>
            <w:r w:rsidR="00C95098"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il</w:t>
            </w:r>
            <w:r w:rsidR="00C95098"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merkezinde</w:t>
            </w:r>
            <w:r w:rsidR="00C95098"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bağımsız bir</w:t>
            </w:r>
            <w:r w:rsidR="00C95098"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alanda</w:t>
            </w:r>
            <w:r w:rsidR="00C95098"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bir</w:t>
            </w:r>
            <w:r w:rsidR="00C95098"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siyaset</w:t>
            </w:r>
            <w:r w:rsidR="00C95098"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akademisi</w:t>
            </w:r>
            <w:r w:rsidR="00C95098"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oluşturmak/sürdürebilir</w:t>
            </w:r>
            <w:r w:rsidR="00C95098"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kılmak</w:t>
            </w:r>
            <w:r w:rsid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</w:tcPr>
          <w:p w:rsidR="00BD75DE" w:rsidRPr="00101E4C" w:rsidRDefault="00BD75DE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31" w:type="dxa"/>
            <w:vMerge/>
            <w:shd w:val="clear" w:color="auto" w:fill="auto"/>
          </w:tcPr>
          <w:p w:rsidR="00BD75DE" w:rsidRPr="00101E4C" w:rsidRDefault="00BD75DE" w:rsidP="00101E4C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1358" w:type="dxa"/>
            <w:vMerge/>
          </w:tcPr>
          <w:p w:rsidR="00BD75DE" w:rsidRPr="00101E4C" w:rsidRDefault="00BD75DE" w:rsidP="00101E4C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2775" w:type="dxa"/>
            <w:gridSpan w:val="2"/>
            <w:vMerge/>
            <w:shd w:val="clear" w:color="auto" w:fill="auto"/>
          </w:tcPr>
          <w:p w:rsidR="00BD75DE" w:rsidRPr="00101E4C" w:rsidRDefault="00BD75DE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BD75DE" w:rsidRPr="00101E4C" w:rsidTr="007A3555">
        <w:tc>
          <w:tcPr>
            <w:tcW w:w="6263" w:type="dxa"/>
            <w:shd w:val="clear" w:color="auto" w:fill="auto"/>
          </w:tcPr>
          <w:p w:rsidR="008E5F60" w:rsidRPr="008E5F60" w:rsidRDefault="00BD75DE" w:rsidP="008E5F60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8E5F60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5.2.1.3.</w:t>
            </w:r>
          </w:p>
          <w:p w:rsidR="00BD75DE" w:rsidRPr="00101E4C" w:rsidRDefault="00BD75DE" w:rsidP="008E5F60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ad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ara</w:t>
            </w:r>
            <w:r w:rsidR="001D1E6F"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yönel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="001D1E6F"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yerel</w:t>
            </w:r>
            <w:r w:rsidR="001D1E6F"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ve merkezi</w:t>
            </w:r>
            <w:r w:rsidR="001D1E6F"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si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yasete</w:t>
            </w:r>
            <w:r w:rsidR="001D1E6F"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g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riş</w:t>
            </w:r>
            <w:r w:rsidR="001D1E6F"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ile</w:t>
            </w:r>
            <w:r w:rsidR="001D1E6F"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ilgili</w:t>
            </w:r>
            <w:r w:rsidR="001D1E6F"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kurs/programlar</w:t>
            </w:r>
            <w:r w:rsidR="001D1E6F"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yürütmek</w:t>
            </w:r>
            <w:r w:rsidR="001D1E6F"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(temel</w:t>
            </w:r>
            <w:r w:rsidR="001D1E6F"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siyasi</w:t>
            </w:r>
            <w:r w:rsidR="001D1E6F"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kavramlar, Türkiye’de</w:t>
            </w:r>
            <w:r w:rsidR="00C95098"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siyasi</w:t>
            </w:r>
            <w:r w:rsidR="00C95098"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yapı,</w:t>
            </w:r>
            <w:r w:rsidR="00C95098"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yerel</w:t>
            </w:r>
            <w:r w:rsidR="00C95098"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siyaset, 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lastRenderedPageBreak/>
              <w:t>kişisel</w:t>
            </w:r>
            <w:r w:rsidR="00C95098"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gelişim,</w:t>
            </w:r>
            <w:r w:rsidR="001D1E6F"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liderlik</w:t>
            </w:r>
            <w:r w:rsid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– 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takım</w:t>
            </w:r>
            <w:r w:rsid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kurma,</w:t>
            </w:r>
            <w:r w:rsidR="001D1E6F"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hitap</w:t>
            </w:r>
            <w:r w:rsidR="001D1E6F"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vb.)</w:t>
            </w:r>
          </w:p>
        </w:tc>
        <w:tc>
          <w:tcPr>
            <w:tcW w:w="1276" w:type="dxa"/>
            <w:vMerge/>
            <w:shd w:val="clear" w:color="auto" w:fill="auto"/>
          </w:tcPr>
          <w:p w:rsidR="00BD75DE" w:rsidRPr="00101E4C" w:rsidRDefault="00BD75DE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31" w:type="dxa"/>
            <w:vMerge/>
            <w:shd w:val="clear" w:color="auto" w:fill="auto"/>
          </w:tcPr>
          <w:p w:rsidR="00BD75DE" w:rsidRPr="00101E4C" w:rsidRDefault="00BD75DE" w:rsidP="00101E4C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1358" w:type="dxa"/>
            <w:vMerge/>
          </w:tcPr>
          <w:p w:rsidR="00BD75DE" w:rsidRPr="00101E4C" w:rsidRDefault="00BD75DE" w:rsidP="00101E4C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2775" w:type="dxa"/>
            <w:gridSpan w:val="2"/>
            <w:vMerge/>
            <w:shd w:val="clear" w:color="auto" w:fill="auto"/>
          </w:tcPr>
          <w:p w:rsidR="00BD75DE" w:rsidRPr="00101E4C" w:rsidRDefault="00BD75DE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BD75DE" w:rsidRPr="00101E4C" w:rsidTr="007A3555">
        <w:tc>
          <w:tcPr>
            <w:tcW w:w="6263" w:type="dxa"/>
            <w:shd w:val="clear" w:color="auto" w:fill="auto"/>
          </w:tcPr>
          <w:p w:rsidR="008E5F60" w:rsidRPr="008E5F60" w:rsidRDefault="00BD75DE" w:rsidP="008E5F60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8E5F60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lastRenderedPageBreak/>
              <w:t>5.2.1.4.</w:t>
            </w:r>
          </w:p>
          <w:p w:rsidR="00BD75DE" w:rsidRPr="00101E4C" w:rsidRDefault="00BD75DE" w:rsidP="008E5F60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ad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="001D1E6F"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yere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,</w:t>
            </w:r>
            <w:r w:rsidR="001D1E6F"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maha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ll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="001D1E6F"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ya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s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t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="005C5952"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kat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ılı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mı</w:t>
            </w:r>
            <w:r w:rsidR="005C5952"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çin</w:t>
            </w:r>
            <w:r w:rsidR="005C5952"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teşvikler, ekonomik</w:t>
            </w:r>
            <w:r w:rsidR="005C5952"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kolaylık</w:t>
            </w:r>
            <w:r w:rsidR="005C5952"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sağlamak</w:t>
            </w:r>
            <w:r w:rsidR="005C5952"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(kota,</w:t>
            </w:r>
            <w:r w:rsidR="005C5952"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aday</w:t>
            </w:r>
            <w:r w:rsidR="005C5952"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ücreti</w:t>
            </w:r>
            <w:r w:rsidR="005C5952"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alınmaması</w:t>
            </w:r>
            <w:r w:rsidR="005C5952"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vb</w:t>
            </w:r>
            <w:r w:rsidR="005C5952"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)</w:t>
            </w:r>
            <w:r w:rsidR="005C5952"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için savunuculuk</w:t>
            </w:r>
            <w:r w:rsidR="005C5952"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yapmak</w:t>
            </w:r>
            <w:r w:rsidR="008E5F60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</w:tcPr>
          <w:p w:rsidR="00BD75DE" w:rsidRPr="00101E4C" w:rsidRDefault="00BD75DE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31" w:type="dxa"/>
            <w:vMerge/>
            <w:shd w:val="clear" w:color="auto" w:fill="auto"/>
          </w:tcPr>
          <w:p w:rsidR="00BD75DE" w:rsidRPr="00101E4C" w:rsidRDefault="00BD75DE" w:rsidP="00101E4C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1358" w:type="dxa"/>
            <w:vMerge/>
          </w:tcPr>
          <w:p w:rsidR="00BD75DE" w:rsidRPr="00101E4C" w:rsidRDefault="00BD75DE" w:rsidP="00101E4C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2775" w:type="dxa"/>
            <w:gridSpan w:val="2"/>
            <w:vMerge/>
            <w:shd w:val="clear" w:color="auto" w:fill="auto"/>
          </w:tcPr>
          <w:p w:rsidR="00BD75DE" w:rsidRPr="00101E4C" w:rsidRDefault="00BD75DE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BD75DE" w:rsidRPr="00101E4C" w:rsidTr="007A3555">
        <w:tc>
          <w:tcPr>
            <w:tcW w:w="6263" w:type="dxa"/>
            <w:shd w:val="clear" w:color="auto" w:fill="auto"/>
          </w:tcPr>
          <w:p w:rsidR="008E5F60" w:rsidRPr="008E5F60" w:rsidRDefault="00BD75DE" w:rsidP="008E5F60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8E5F60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5.2.1.5.</w:t>
            </w:r>
          </w:p>
          <w:p w:rsidR="00BD75DE" w:rsidRPr="00101E4C" w:rsidRDefault="00BD75DE" w:rsidP="008E5F60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u</w:t>
            </w:r>
            <w:r w:rsidR="005C5952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e 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="005C5952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ön</w:t>
            </w:r>
            <w:r w:rsidRPr="00101E4C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ti</w:t>
            </w:r>
            <w:r w:rsidRPr="00101E4C"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5"/>
                <w:kern w:val="3"/>
                <w:position w:val="1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="005C5952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gö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ev</w:t>
            </w:r>
            <w:r w:rsidR="005C5952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ya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p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="005C5952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eğ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ti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m</w:t>
            </w:r>
            <w:r w:rsidR="005C595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f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5C595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önc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li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</w:t>
            </w:r>
            <w:r w:rsidR="005C595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o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k</w:t>
            </w:r>
            <w:r w:rsidR="005C595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yarar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="008E5F60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</w:tcPr>
          <w:p w:rsidR="00BD75DE" w:rsidRPr="00101E4C" w:rsidRDefault="00BD75DE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31" w:type="dxa"/>
            <w:vMerge/>
            <w:shd w:val="clear" w:color="auto" w:fill="auto"/>
          </w:tcPr>
          <w:p w:rsidR="00BD75DE" w:rsidRPr="00101E4C" w:rsidRDefault="00BD75DE" w:rsidP="00101E4C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1358" w:type="dxa"/>
            <w:vMerge/>
          </w:tcPr>
          <w:p w:rsidR="00BD75DE" w:rsidRPr="00101E4C" w:rsidRDefault="00BD75DE" w:rsidP="00101E4C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2775" w:type="dxa"/>
            <w:gridSpan w:val="2"/>
            <w:vMerge/>
            <w:shd w:val="clear" w:color="auto" w:fill="auto"/>
          </w:tcPr>
          <w:p w:rsidR="00BD75DE" w:rsidRPr="00101E4C" w:rsidRDefault="00BD75DE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21176C" w:rsidRPr="00101E4C" w:rsidTr="007A3555">
        <w:tc>
          <w:tcPr>
            <w:tcW w:w="6263" w:type="dxa"/>
            <w:shd w:val="clear" w:color="auto" w:fill="auto"/>
          </w:tcPr>
          <w:p w:rsidR="008E5F60" w:rsidRPr="008E5F60" w:rsidRDefault="0021176C" w:rsidP="008E5F60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8E5F60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 xml:space="preserve">5.2.1.6. </w:t>
            </w:r>
          </w:p>
          <w:p w:rsidR="0021176C" w:rsidRPr="00101E4C" w:rsidRDefault="0021176C" w:rsidP="008E5F60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İlkokul, ortaokul, liselerde ve üniversitelerde oluşturulan sınıf başkanlığı, okul temsilciliği, kulüp ve diğer oluşumlarında kız çocuklarının aktif olarak yer almasını sağlamak</w:t>
            </w:r>
            <w:r w:rsidR="008E5F60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1176C" w:rsidRPr="00101E4C" w:rsidRDefault="00525498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</w:t>
            </w:r>
            <w:r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6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531" w:type="dxa"/>
            <w:shd w:val="clear" w:color="auto" w:fill="auto"/>
          </w:tcPr>
          <w:p w:rsidR="0021176C" w:rsidRDefault="0021176C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21176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İl</w:t>
            </w:r>
            <w:r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 xml:space="preserve"> Milli Eğitim Müdürlüğü</w:t>
            </w:r>
          </w:p>
          <w:p w:rsidR="0021176C" w:rsidRDefault="0021176C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OMÜ</w:t>
            </w:r>
          </w:p>
          <w:p w:rsidR="0021176C" w:rsidRDefault="0021176C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>Canik Başarı Üniversitesi</w:t>
            </w:r>
          </w:p>
          <w:p w:rsidR="0021176C" w:rsidRPr="00101E4C" w:rsidRDefault="0021176C" w:rsidP="00474AD5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1358" w:type="dxa"/>
          </w:tcPr>
          <w:p w:rsidR="0021176C" w:rsidRPr="00101E4C" w:rsidRDefault="0021176C" w:rsidP="00474AD5">
            <w:pPr>
              <w:widowControl w:val="0"/>
              <w:numPr>
                <w:ilvl w:val="0"/>
                <w:numId w:val="32"/>
              </w:num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</w:pPr>
            <w:r w:rsidRPr="0021176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İl</w:t>
            </w:r>
            <w:r>
              <w:rPr>
                <w:rFonts w:ascii="Arial" w:eastAsia="SimSun" w:hAnsi="Arial" w:cs="Arial"/>
                <w:color w:val="00000A"/>
                <w:kern w:val="3"/>
                <w:sz w:val="18"/>
                <w:szCs w:val="18"/>
              </w:rPr>
              <w:t xml:space="preserve"> Kadın Hakları Koordinasyon Kurulu</w:t>
            </w:r>
          </w:p>
        </w:tc>
        <w:tc>
          <w:tcPr>
            <w:tcW w:w="2775" w:type="dxa"/>
            <w:gridSpan w:val="2"/>
            <w:shd w:val="clear" w:color="auto" w:fill="auto"/>
          </w:tcPr>
          <w:p w:rsidR="0021176C" w:rsidRDefault="0021176C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Kız okul temsilcisi sayısı</w:t>
            </w:r>
          </w:p>
          <w:p w:rsidR="0021176C" w:rsidRPr="00101E4C" w:rsidRDefault="0021176C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Üniversite kulüplerinde yer alan kız öğrenci sayısı</w:t>
            </w:r>
          </w:p>
        </w:tc>
      </w:tr>
      <w:tr w:rsidR="00BD75DE" w:rsidRPr="00101E4C" w:rsidTr="007A3555">
        <w:tc>
          <w:tcPr>
            <w:tcW w:w="14203" w:type="dxa"/>
            <w:gridSpan w:val="6"/>
            <w:shd w:val="clear" w:color="auto" w:fill="D5DCE4"/>
          </w:tcPr>
          <w:p w:rsidR="00BD75DE" w:rsidRPr="00101E4C" w:rsidRDefault="00BD75DE" w:rsidP="008E5F6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  <w:r w:rsidRPr="00101E4C">
              <w:rPr>
                <w:rFonts w:ascii="Arial" w:eastAsia="SimSun" w:hAnsi="Arial" w:cs="Verdana"/>
                <w:b/>
                <w:bCs/>
                <w:color w:val="000000"/>
                <w:kern w:val="3"/>
                <w:sz w:val="20"/>
                <w:szCs w:val="20"/>
                <w:lang w:eastAsia="da-DK" w:bidi="hi-IN"/>
              </w:rPr>
              <w:t>Hedef 5.2.2:</w:t>
            </w:r>
            <w:r w:rsidR="008E5F60">
              <w:rPr>
                <w:rFonts w:ascii="Arial" w:eastAsia="SimSun" w:hAnsi="Arial" w:cs="Verdana"/>
                <w:b/>
                <w:bCs/>
                <w:color w:val="000000"/>
                <w:kern w:val="3"/>
                <w:sz w:val="20"/>
                <w:szCs w:val="20"/>
                <w:lang w:eastAsia="da-DK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2"/>
                <w:w w:val="101"/>
                <w:kern w:val="3"/>
                <w:position w:val="1"/>
                <w:sz w:val="20"/>
                <w:szCs w:val="20"/>
                <w:lang w:eastAsia="zh-CN" w:bidi="hi-IN"/>
              </w:rPr>
              <w:t>İ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position w:val="1"/>
                <w:sz w:val="20"/>
                <w:szCs w:val="20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20"/>
                <w:szCs w:val="20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2"/>
                <w:kern w:val="3"/>
                <w:sz w:val="20"/>
                <w:szCs w:val="20"/>
                <w:lang w:eastAsia="zh-CN" w:bidi="hi-IN"/>
              </w:rPr>
              <w:t>(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öz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20"/>
                <w:szCs w:val="20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e</w:t>
            </w:r>
            <w:r w:rsidR="002A1EC2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rk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ek 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nü</w:t>
            </w:r>
            <w:r w:rsidRPr="00101E4C">
              <w:rPr>
                <w:rFonts w:ascii="Arial" w:eastAsia="Calibri" w:hAnsi="Arial" w:cs="Arial"/>
                <w:spacing w:val="2"/>
                <w:kern w:val="3"/>
                <w:sz w:val="20"/>
                <w:szCs w:val="20"/>
                <w:lang w:eastAsia="zh-CN" w:bidi="hi-IN"/>
              </w:rPr>
              <w:t>f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20"/>
                <w:szCs w:val="20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</w:t>
            </w:r>
            <w:r w:rsidR="002A1EC2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çe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20"/>
                <w:szCs w:val="20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is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nd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sz w:val="20"/>
                <w:szCs w:val="20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)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kara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r</w:t>
            </w:r>
            <w:r w:rsidR="002A1EC2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20"/>
                <w:szCs w:val="20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a</w:t>
            </w:r>
            <w:r w:rsidR="002A1EC2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ü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sz w:val="20"/>
                <w:szCs w:val="20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ç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e 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20"/>
                <w:szCs w:val="20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z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20"/>
                <w:szCs w:val="20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20"/>
                <w:szCs w:val="20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na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n</w:t>
            </w:r>
            <w:r w:rsidR="002A1EC2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lı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20"/>
                <w:szCs w:val="20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n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onu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20"/>
                <w:szCs w:val="20"/>
                <w:lang w:eastAsia="zh-CN" w:bidi="hi-IN"/>
              </w:rPr>
              <w:t>ç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na ilişkin farkındalığı arttırmak</w:t>
            </w:r>
          </w:p>
        </w:tc>
      </w:tr>
      <w:tr w:rsidR="00525498" w:rsidRPr="00101E4C" w:rsidTr="007A3555">
        <w:tc>
          <w:tcPr>
            <w:tcW w:w="6263" w:type="dxa"/>
            <w:shd w:val="clear" w:color="auto" w:fill="auto"/>
          </w:tcPr>
          <w:p w:rsidR="008E5F60" w:rsidRDefault="00525498" w:rsidP="008E5F60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8E5F60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5.2.2.1</w:t>
            </w:r>
            <w:r w:rsidRPr="008E5F60"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</w:p>
          <w:p w:rsidR="00525498" w:rsidRPr="00101E4C" w:rsidRDefault="00525498" w:rsidP="008E5F60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Ü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3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="002A1EC2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="002A1EC2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7"/>
                <w:kern w:val="3"/>
                <w:position w:val="1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2"/>
                <w:kern w:val="3"/>
                <w:position w:val="1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’</w:t>
            </w:r>
            <w:r w:rsidRPr="00101E4C">
              <w:rPr>
                <w:rFonts w:ascii="Arial" w:eastAsia="Calibri" w:hAnsi="Arial" w:cs="Arial"/>
                <w:spacing w:val="-3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="002A1EC2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2"/>
                <w:kern w:val="3"/>
                <w:position w:val="1"/>
                <w:sz w:val="18"/>
                <w:szCs w:val="18"/>
                <w:lang w:eastAsia="zh-CN" w:bidi="hi-IN"/>
              </w:rPr>
              <w:t>f</w:t>
            </w:r>
            <w:r w:rsidRPr="00101E4C">
              <w:rPr>
                <w:rFonts w:ascii="Arial" w:eastAsia="Calibri" w:hAnsi="Arial" w:cs="Arial"/>
                <w:spacing w:val="-3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nd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="002A1EC2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spacing w:val="-5"/>
                <w:kern w:val="3"/>
                <w:position w:val="1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="002A1EC2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kara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r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="002A1EC2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z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na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öne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e,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kar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g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er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e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ge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k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po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iti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na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ara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tı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r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ü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18"/>
                <w:szCs w:val="18"/>
                <w:lang w:eastAsia="zh-CN" w:bidi="hi-IN"/>
              </w:rPr>
              <w:t>ü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ek</w:t>
            </w:r>
            <w:r w:rsidR="008E5F60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25498" w:rsidRDefault="00525498">
            <w:r w:rsidRPr="0020718E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2016</w:t>
            </w:r>
            <w:r w:rsidRPr="0020718E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20718E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20718E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531" w:type="dxa"/>
            <w:shd w:val="clear" w:color="auto" w:fill="auto"/>
          </w:tcPr>
          <w:p w:rsidR="00525498" w:rsidRDefault="00525498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OMÜ</w:t>
            </w:r>
          </w:p>
          <w:p w:rsidR="00525498" w:rsidRPr="00101E4C" w:rsidRDefault="00525498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Canik Başarı Üniversitesi</w:t>
            </w:r>
          </w:p>
        </w:tc>
        <w:tc>
          <w:tcPr>
            <w:tcW w:w="1358" w:type="dxa"/>
          </w:tcPr>
          <w:p w:rsidR="00525498" w:rsidRPr="00101E4C" w:rsidRDefault="00525498" w:rsidP="00474AD5">
            <w:pPr>
              <w:widowControl w:val="0"/>
              <w:numPr>
                <w:ilvl w:val="0"/>
                <w:numId w:val="32"/>
              </w:num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Kadın STK’ları</w:t>
            </w:r>
          </w:p>
          <w:p w:rsidR="00525498" w:rsidRPr="00101E4C" w:rsidRDefault="00525498" w:rsidP="00474AD5">
            <w:pPr>
              <w:widowControl w:val="0"/>
              <w:numPr>
                <w:ilvl w:val="0"/>
                <w:numId w:val="32"/>
              </w:num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İlgili Diğer STK’lar</w:t>
            </w:r>
          </w:p>
        </w:tc>
        <w:tc>
          <w:tcPr>
            <w:tcW w:w="2775" w:type="dxa"/>
            <w:gridSpan w:val="2"/>
            <w:shd w:val="clear" w:color="auto" w:fill="auto"/>
          </w:tcPr>
          <w:p w:rsidR="00525498" w:rsidRPr="00101E4C" w:rsidRDefault="00525498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-2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ra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ştı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="00220656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</w:p>
        </w:tc>
      </w:tr>
      <w:tr w:rsidR="00525498" w:rsidRPr="00101E4C" w:rsidTr="007A3555">
        <w:tc>
          <w:tcPr>
            <w:tcW w:w="6263" w:type="dxa"/>
            <w:shd w:val="clear" w:color="auto" w:fill="auto"/>
          </w:tcPr>
          <w:p w:rsidR="008E5F60" w:rsidRPr="008E5F60" w:rsidRDefault="00525498" w:rsidP="008E5F60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8E5F60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5.2.2.2.</w:t>
            </w:r>
          </w:p>
          <w:p w:rsidR="00525498" w:rsidRPr="00101E4C" w:rsidRDefault="00525498" w:rsidP="008E5F60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ara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="008E5F60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="008E5F60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spacing w:val="-5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z</w:t>
            </w:r>
            <w:r w:rsidRPr="00101E4C"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na</w:t>
            </w:r>
            <w:r w:rsidR="008E5F60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5"/>
                <w:kern w:val="3"/>
                <w:position w:val="1"/>
                <w:sz w:val="18"/>
                <w:szCs w:val="18"/>
                <w:lang w:eastAsia="zh-CN" w:bidi="hi-IN"/>
              </w:rPr>
              <w:t>ç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il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ş</w:t>
            </w:r>
            <w:r w:rsidR="008E5F60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="008E5F60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(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,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b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ed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b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,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7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uh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,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c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s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ü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, </w:t>
            </w:r>
            <w:r w:rsidRPr="00101E4C">
              <w:rPr>
                <w:rFonts w:ascii="Arial" w:eastAsia="Calibri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ncü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er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b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.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)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gö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ünü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ü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ğ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ünü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tı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k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e 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k 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18"/>
                <w:szCs w:val="18"/>
                <w:lang w:eastAsia="zh-CN" w:bidi="hi-IN"/>
              </w:rPr>
              <w:t>c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i 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5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li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(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p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,</w:t>
            </w:r>
            <w:r w:rsidR="002A1EC2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proofErr w:type="gramStart"/>
            <w:r w:rsidRPr="00101E4C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po</w:t>
            </w:r>
            <w:r w:rsidRPr="00101E4C">
              <w:rPr>
                <w:rFonts w:ascii="Arial" w:eastAsia="Calibri" w:hAnsi="Arial" w:cs="Arial"/>
                <w:spacing w:val="-5"/>
                <w:kern w:val="3"/>
                <w:position w:val="1"/>
                <w:sz w:val="18"/>
                <w:szCs w:val="18"/>
                <w:lang w:eastAsia="zh-CN" w:bidi="hi-IN"/>
              </w:rPr>
              <w:t>z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um</w:t>
            </w:r>
            <w:proofErr w:type="gramEnd"/>
            <w:r w:rsidR="002A1EC2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b</w:t>
            </w:r>
            <w:r w:rsidRPr="00101E4C">
              <w:rPr>
                <w:rFonts w:ascii="Arial" w:eastAsia="Calibri" w:hAnsi="Arial" w:cs="Arial"/>
                <w:spacing w:val="-3"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)</w:t>
            </w:r>
            <w:r w:rsidR="002A1EC2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dü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z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en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ek</w:t>
            </w:r>
            <w:r w:rsidR="008E5F60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25498" w:rsidRDefault="00525498">
            <w:r w:rsidRPr="0020718E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2016</w:t>
            </w:r>
            <w:r w:rsidRPr="0020718E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20718E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20718E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531" w:type="dxa"/>
            <w:shd w:val="clear" w:color="auto" w:fill="auto"/>
          </w:tcPr>
          <w:p w:rsidR="00525498" w:rsidRDefault="00525498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Eşitlik Birimleri  </w:t>
            </w:r>
          </w:p>
          <w:p w:rsidR="00525498" w:rsidRPr="00101E4C" w:rsidRDefault="00525498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İl Kadın Hakları Koordinasyon Kurulu</w:t>
            </w:r>
          </w:p>
        </w:tc>
        <w:tc>
          <w:tcPr>
            <w:tcW w:w="1358" w:type="dxa"/>
          </w:tcPr>
          <w:p w:rsidR="00525498" w:rsidRPr="00101E4C" w:rsidRDefault="00525498" w:rsidP="00474AD5">
            <w:pPr>
              <w:widowControl w:val="0"/>
              <w:numPr>
                <w:ilvl w:val="0"/>
                <w:numId w:val="32"/>
              </w:num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Eşitlik Komisyonları</w:t>
            </w:r>
          </w:p>
          <w:p w:rsidR="00525498" w:rsidRPr="00101E4C" w:rsidRDefault="00525498" w:rsidP="00474AD5">
            <w:pPr>
              <w:widowControl w:val="0"/>
              <w:numPr>
                <w:ilvl w:val="0"/>
                <w:numId w:val="32"/>
              </w:num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Üniversite</w:t>
            </w:r>
          </w:p>
          <w:p w:rsidR="00525498" w:rsidRPr="00101E4C" w:rsidRDefault="00525498" w:rsidP="00474AD5">
            <w:pPr>
              <w:widowControl w:val="0"/>
              <w:numPr>
                <w:ilvl w:val="0"/>
                <w:numId w:val="32"/>
              </w:num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Kadın STK’ları</w:t>
            </w:r>
          </w:p>
          <w:p w:rsidR="00525498" w:rsidRPr="00101E4C" w:rsidRDefault="00525498" w:rsidP="00474AD5">
            <w:pPr>
              <w:widowControl w:val="0"/>
              <w:numPr>
                <w:ilvl w:val="0"/>
                <w:numId w:val="32"/>
              </w:num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İlgili diğer STK’lar</w:t>
            </w:r>
          </w:p>
          <w:p w:rsidR="00525498" w:rsidRPr="00101E4C" w:rsidRDefault="00525498" w:rsidP="00474AD5">
            <w:pPr>
              <w:widowControl w:val="0"/>
              <w:numPr>
                <w:ilvl w:val="0"/>
                <w:numId w:val="32"/>
              </w:num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Muhtarlıklar</w:t>
            </w:r>
          </w:p>
          <w:p w:rsidR="00525498" w:rsidRPr="00101E4C" w:rsidRDefault="00525498" w:rsidP="00474AD5">
            <w:pPr>
              <w:widowControl w:val="0"/>
              <w:numPr>
                <w:ilvl w:val="0"/>
                <w:numId w:val="32"/>
              </w:num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Özel Sektör</w:t>
            </w:r>
          </w:p>
          <w:p w:rsidR="00525498" w:rsidRPr="00101E4C" w:rsidRDefault="00525498" w:rsidP="00474AD5">
            <w:pPr>
              <w:widowControl w:val="0"/>
              <w:numPr>
                <w:ilvl w:val="0"/>
                <w:numId w:val="32"/>
              </w:num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Yerel Medya</w:t>
            </w:r>
          </w:p>
        </w:tc>
        <w:tc>
          <w:tcPr>
            <w:tcW w:w="2775" w:type="dxa"/>
            <w:gridSpan w:val="2"/>
            <w:shd w:val="clear" w:color="auto" w:fill="auto"/>
          </w:tcPr>
          <w:p w:rsidR="00525498" w:rsidRPr="008C58CB" w:rsidRDefault="00525498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Panel/</w:t>
            </w:r>
            <w:proofErr w:type="gramStart"/>
            <w:r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sempozyum</w:t>
            </w:r>
            <w:proofErr w:type="gramEnd"/>
            <w:r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 xml:space="preserve"> sayısı</w:t>
            </w:r>
          </w:p>
          <w:p w:rsidR="00525498" w:rsidRPr="00101E4C" w:rsidRDefault="00525498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Etkinliklere katılan kadın/erkek sayısı</w:t>
            </w:r>
          </w:p>
        </w:tc>
      </w:tr>
      <w:tr w:rsidR="00525498" w:rsidRPr="00101E4C" w:rsidTr="007A3555">
        <w:tc>
          <w:tcPr>
            <w:tcW w:w="6263" w:type="dxa"/>
            <w:shd w:val="clear" w:color="auto" w:fill="auto"/>
          </w:tcPr>
          <w:p w:rsidR="008E5F60" w:rsidRPr="008E5F60" w:rsidRDefault="00525498" w:rsidP="00F43648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jc w:val="both"/>
              <w:textAlignment w:val="baseline"/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8E5F60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5.2.2.3</w:t>
            </w:r>
            <w:r w:rsidRPr="008E5F60"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</w:p>
          <w:p w:rsidR="00525498" w:rsidRPr="00101E4C" w:rsidRDefault="00525498" w:rsidP="008E5F60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ya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="008E5F60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p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ti</w:t>
            </w:r>
            <w:r w:rsidRPr="00101E4C">
              <w:rPr>
                <w:rFonts w:ascii="Arial" w:eastAsia="Calibri" w:hAnsi="Arial" w:cs="Arial"/>
                <w:spacing w:val="-3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-3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="008E5F60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il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tl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,</w:t>
            </w:r>
            <w:r w:rsidR="002A1EC2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ek</w:t>
            </w:r>
            <w:r w:rsidR="002A1EC2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od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="002A1EC2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="002A1EC2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en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a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ö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k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lı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ı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e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g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çe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it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z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yar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tl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de bu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="008E5F60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25498" w:rsidRDefault="00525498">
            <w:r w:rsidRPr="00990AB4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2016</w:t>
            </w:r>
            <w:r w:rsidRPr="00990AB4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990AB4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990AB4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531" w:type="dxa"/>
            <w:shd w:val="clear" w:color="auto" w:fill="auto"/>
          </w:tcPr>
          <w:p w:rsidR="00525498" w:rsidRDefault="00525498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İl Kadın Hakları Koordinasyon Kurulu</w:t>
            </w:r>
          </w:p>
          <w:p w:rsidR="00525498" w:rsidRPr="00DC52BE" w:rsidRDefault="00525498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Kadın STK’ları</w:t>
            </w:r>
          </w:p>
        </w:tc>
        <w:tc>
          <w:tcPr>
            <w:tcW w:w="1358" w:type="dxa"/>
          </w:tcPr>
          <w:p w:rsidR="00525498" w:rsidRPr="00101E4C" w:rsidRDefault="00525498" w:rsidP="00474AD5">
            <w:pPr>
              <w:widowControl w:val="0"/>
              <w:numPr>
                <w:ilvl w:val="0"/>
                <w:numId w:val="32"/>
              </w:num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İldeki tüm siyasi partilerin il teşkilatları</w:t>
            </w:r>
          </w:p>
          <w:p w:rsidR="00525498" w:rsidRPr="00101E4C" w:rsidRDefault="00525498" w:rsidP="00474AD5">
            <w:pPr>
              <w:widowControl w:val="0"/>
              <w:numPr>
                <w:ilvl w:val="0"/>
                <w:numId w:val="32"/>
              </w:num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Eşitlik Birimleri</w:t>
            </w:r>
          </w:p>
          <w:p w:rsidR="00525498" w:rsidRPr="00101E4C" w:rsidRDefault="00525498" w:rsidP="00474AD5">
            <w:pPr>
              <w:widowControl w:val="0"/>
              <w:numPr>
                <w:ilvl w:val="0"/>
                <w:numId w:val="32"/>
              </w:num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Eşitlik Komisyonları</w:t>
            </w:r>
          </w:p>
          <w:p w:rsidR="00525498" w:rsidRPr="00101E4C" w:rsidRDefault="00474AD5" w:rsidP="00474AD5">
            <w:pPr>
              <w:widowControl w:val="0"/>
              <w:numPr>
                <w:ilvl w:val="0"/>
                <w:numId w:val="32"/>
              </w:num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İlgili D</w:t>
            </w:r>
            <w:r w:rsidR="00525498" w:rsidRPr="00101E4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iğer </w:t>
            </w:r>
            <w:r w:rsidR="00525498" w:rsidRPr="00101E4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lastRenderedPageBreak/>
              <w:t>STK’lar</w:t>
            </w:r>
          </w:p>
        </w:tc>
        <w:tc>
          <w:tcPr>
            <w:tcW w:w="2775" w:type="dxa"/>
            <w:gridSpan w:val="2"/>
            <w:shd w:val="clear" w:color="auto" w:fill="auto"/>
          </w:tcPr>
          <w:p w:rsidR="00525498" w:rsidRPr="00A441DB" w:rsidRDefault="00525498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lastRenderedPageBreak/>
              <w:t>Yapılan ziyaret sayısı</w:t>
            </w:r>
          </w:p>
          <w:p w:rsidR="00525498" w:rsidRPr="00101E4C" w:rsidRDefault="00525498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Görüşülen kurum sayısı</w:t>
            </w:r>
          </w:p>
        </w:tc>
      </w:tr>
      <w:tr w:rsidR="00525498" w:rsidRPr="00101E4C" w:rsidTr="007A3555">
        <w:tc>
          <w:tcPr>
            <w:tcW w:w="6263" w:type="dxa"/>
            <w:shd w:val="clear" w:color="auto" w:fill="auto"/>
          </w:tcPr>
          <w:p w:rsidR="008E5F60" w:rsidRPr="008E5F60" w:rsidRDefault="00525498" w:rsidP="008E5F60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8E5F60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lastRenderedPageBreak/>
              <w:t>5.2.2.4</w:t>
            </w:r>
            <w:r w:rsidRPr="008E5F60"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</w:p>
          <w:p w:rsidR="00525498" w:rsidRPr="00101E4C" w:rsidRDefault="00525498" w:rsidP="008E5F60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nt</w:t>
            </w:r>
            <w:r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5"/>
                <w:kern w:val="3"/>
                <w:position w:val="1"/>
                <w:sz w:val="18"/>
                <w:szCs w:val="18"/>
                <w:lang w:eastAsia="zh-CN" w:bidi="hi-IN"/>
              </w:rPr>
              <w:t>o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3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nde 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c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sl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ni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güç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en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ek</w:t>
            </w:r>
            <w: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p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ya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a</w:t>
            </w:r>
            <w: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â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h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l</w:t>
            </w:r>
            <w: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,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ec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is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i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o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a</w:t>
            </w:r>
            <w: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n</w:t>
            </w:r>
            <w:r w:rsidR="008E5F60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ı</w:t>
            </w:r>
            <w: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ğ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="008E5F60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25498" w:rsidRDefault="00525498">
            <w:r w:rsidRPr="00990AB4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2016</w:t>
            </w:r>
            <w:r w:rsidRPr="00990AB4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990AB4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 w:rsidRPr="00990AB4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531" w:type="dxa"/>
            <w:shd w:val="clear" w:color="auto" w:fill="auto"/>
          </w:tcPr>
          <w:p w:rsidR="00525498" w:rsidRPr="00101E4C" w:rsidRDefault="00525498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Büyükşehir Belediyesi</w:t>
            </w:r>
          </w:p>
          <w:p w:rsidR="00525498" w:rsidRPr="00101E4C" w:rsidRDefault="00525498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İlçe Belediyeleri  </w:t>
            </w:r>
          </w:p>
        </w:tc>
        <w:tc>
          <w:tcPr>
            <w:tcW w:w="1358" w:type="dxa"/>
          </w:tcPr>
          <w:p w:rsidR="00525498" w:rsidRPr="00101E4C" w:rsidRDefault="00525498" w:rsidP="00474AD5">
            <w:pPr>
              <w:widowControl w:val="0"/>
              <w:numPr>
                <w:ilvl w:val="0"/>
                <w:numId w:val="32"/>
              </w:num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İlgili STK’lar</w:t>
            </w:r>
          </w:p>
        </w:tc>
        <w:tc>
          <w:tcPr>
            <w:tcW w:w="2775" w:type="dxa"/>
            <w:gridSpan w:val="2"/>
            <w:shd w:val="clear" w:color="auto" w:fill="auto"/>
          </w:tcPr>
          <w:p w:rsidR="00525498" w:rsidRDefault="00525498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Kent Konseyi kurulan belediye sayısı </w:t>
            </w:r>
          </w:p>
          <w:p w:rsidR="00525498" w:rsidRDefault="00525498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Kadın meclisi kurulan kent konseyi sayısı</w:t>
            </w:r>
          </w:p>
          <w:p w:rsidR="00525498" w:rsidRDefault="00525498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Kent konseylerinde yer alan kadın /erkek sayısı</w:t>
            </w:r>
          </w:p>
          <w:p w:rsidR="00525498" w:rsidRPr="00101E4C" w:rsidRDefault="00525498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Kadın meclisleri tarafından yapılan faaliyet sayısı</w:t>
            </w:r>
          </w:p>
        </w:tc>
      </w:tr>
      <w:tr w:rsidR="00BD75DE" w:rsidRPr="00101E4C" w:rsidTr="007A3555">
        <w:tc>
          <w:tcPr>
            <w:tcW w:w="6263" w:type="dxa"/>
            <w:shd w:val="clear" w:color="auto" w:fill="auto"/>
          </w:tcPr>
          <w:p w:rsidR="00B6098B" w:rsidRPr="00B6098B" w:rsidRDefault="00BD75DE" w:rsidP="00B6098B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B6098B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5.2.2.5.</w:t>
            </w:r>
          </w:p>
          <w:p w:rsidR="00BD75DE" w:rsidRPr="00101E4C" w:rsidRDefault="00BD75DE" w:rsidP="00B6098B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el</w:t>
            </w:r>
            <w:r w:rsidR="004D025B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3"/>
                <w:kern w:val="3"/>
                <w:position w:val="1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z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o</w:t>
            </w:r>
            <w:r w:rsidRPr="00101E4C">
              <w:rPr>
                <w:rFonts w:ascii="Arial" w:eastAsia="Calibri" w:hAnsi="Arial" w:cs="Arial"/>
                <w:spacing w:val="-5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da</w:t>
            </w:r>
            <w:r w:rsidR="0021176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kadının siyasetteki yeri ile ilgili ve 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-3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="002A1EC2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="004D025B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adayları tanıtıcı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p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og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ra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r</w:t>
            </w:r>
            <w:r w:rsidR="004D025B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p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k</w:t>
            </w:r>
            <w:r w:rsidR="00C61B5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="00C61B5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rk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ez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e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bu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C61B52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h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="00C61B5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lerde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de</w:t>
            </w:r>
            <w:r w:rsidR="00C61B5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h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r</w:t>
            </w:r>
            <w:r w:rsidR="00C61B5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c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lı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ğ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ı</w:t>
            </w:r>
            <w:r w:rsidR="00C61B5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e 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h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e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op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ı</w:t>
            </w:r>
            <w:r w:rsidR="00C61B5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18"/>
                <w:szCs w:val="18"/>
                <w:lang w:eastAsia="zh-CN" w:bidi="hi-IN"/>
              </w:rPr>
              <w:t>ü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ze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ek</w:t>
            </w:r>
            <w:r w:rsidR="00B6098B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D75DE" w:rsidRPr="00101E4C" w:rsidRDefault="00525498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</w:t>
            </w:r>
            <w:r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6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531" w:type="dxa"/>
            <w:shd w:val="clear" w:color="auto" w:fill="auto"/>
          </w:tcPr>
          <w:p w:rsidR="00111BF2" w:rsidRDefault="00C61B52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İl Kadın Hakları Koordinasyon Kurulu</w:t>
            </w:r>
          </w:p>
          <w:p w:rsidR="00BD75DE" w:rsidRPr="00C61B52" w:rsidRDefault="00111BF2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Muhtarlar</w:t>
            </w:r>
            <w:r w:rsidR="00BD75DE" w:rsidRPr="00C61B52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</w:tc>
        <w:tc>
          <w:tcPr>
            <w:tcW w:w="1358" w:type="dxa"/>
          </w:tcPr>
          <w:p w:rsidR="00BD75DE" w:rsidRPr="00101E4C" w:rsidRDefault="00BD75DE" w:rsidP="00474AD5">
            <w:pPr>
              <w:widowControl w:val="0"/>
              <w:numPr>
                <w:ilvl w:val="0"/>
                <w:numId w:val="32"/>
              </w:num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İlgili diğer STK’lar</w:t>
            </w:r>
          </w:p>
          <w:p w:rsidR="00BD75DE" w:rsidRPr="00101E4C" w:rsidRDefault="00BD75DE" w:rsidP="00474AD5">
            <w:pPr>
              <w:widowControl w:val="0"/>
              <w:numPr>
                <w:ilvl w:val="0"/>
                <w:numId w:val="32"/>
              </w:num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Siyasi Partilerin Kadın Kurulları</w:t>
            </w:r>
          </w:p>
          <w:p w:rsidR="00BD75DE" w:rsidRPr="00101E4C" w:rsidRDefault="00BD75DE" w:rsidP="00474AD5">
            <w:pPr>
              <w:widowControl w:val="0"/>
              <w:numPr>
                <w:ilvl w:val="0"/>
                <w:numId w:val="32"/>
              </w:numPr>
              <w:tabs>
                <w:tab w:val="left" w:pos="2340"/>
              </w:tabs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Yerel Medya</w:t>
            </w:r>
          </w:p>
        </w:tc>
        <w:tc>
          <w:tcPr>
            <w:tcW w:w="2775" w:type="dxa"/>
            <w:gridSpan w:val="2"/>
            <w:shd w:val="clear" w:color="auto" w:fill="auto"/>
          </w:tcPr>
          <w:p w:rsidR="00BD75DE" w:rsidRPr="00C61B52" w:rsidRDefault="00C61B52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Yapılan program sayısı:</w:t>
            </w:r>
          </w:p>
          <w:p w:rsidR="00C61B52" w:rsidRPr="00C61B52" w:rsidRDefault="00C61B52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Programlarda tanıtılan kadın aday sayısı</w:t>
            </w:r>
          </w:p>
          <w:p w:rsidR="00C61B52" w:rsidRPr="00C61B52" w:rsidRDefault="00C61B52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Yapılan mahalle toplantı sayısı</w:t>
            </w:r>
          </w:p>
          <w:p w:rsidR="00C61B52" w:rsidRPr="00C61B52" w:rsidRDefault="00C61B52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Toplantılara katılan kadın </w:t>
            </w:r>
            <w:r w:rsidR="00111BF2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/</w:t>
            </w:r>
            <w:r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erkek sayısı</w:t>
            </w:r>
          </w:p>
          <w:p w:rsidR="00C61B52" w:rsidRPr="00101E4C" w:rsidRDefault="00C61B52" w:rsidP="00C61B52">
            <w:pPr>
              <w:widowControl w:val="0"/>
              <w:suppressAutoHyphens/>
              <w:autoSpaceDN w:val="0"/>
              <w:spacing w:after="0" w:line="240" w:lineRule="auto"/>
              <w:ind w:left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101E4C" w:rsidRPr="00101E4C" w:rsidRDefault="00101E4C" w:rsidP="00101E4C">
      <w:pPr>
        <w:widowControl w:val="0"/>
        <w:suppressAutoHyphens/>
        <w:overflowPunct w:val="0"/>
        <w:autoSpaceDN w:val="0"/>
        <w:spacing w:after="240" w:line="23" w:lineRule="atLeast"/>
        <w:ind w:right="-141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101E4C" w:rsidRPr="00101E4C" w:rsidRDefault="00101E4C" w:rsidP="00101E4C">
      <w:pPr>
        <w:keepNext/>
        <w:keepLines/>
        <w:suppressAutoHyphens/>
        <w:autoSpaceDN w:val="0"/>
        <w:spacing w:before="200"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color w:val="4F81BD"/>
          <w:kern w:val="3"/>
          <w:sz w:val="24"/>
          <w:szCs w:val="24"/>
          <w:lang w:eastAsia="zh-CN"/>
        </w:rPr>
      </w:pPr>
      <w:bookmarkStart w:id="14" w:name="_Toc385842410"/>
      <w:bookmarkStart w:id="15" w:name="_Toc385865537"/>
      <w:bookmarkStart w:id="16" w:name="_Toc390096048"/>
      <w:r w:rsidRPr="00101E4C">
        <w:rPr>
          <w:rFonts w:ascii="Arial" w:eastAsia="Times New Roman" w:hAnsi="Arial" w:cs="Arial"/>
          <w:b/>
          <w:bCs/>
          <w:color w:val="4F81BD"/>
          <w:kern w:val="3"/>
          <w:sz w:val="24"/>
          <w:szCs w:val="24"/>
          <w:lang w:eastAsia="zh-CN"/>
        </w:rPr>
        <w:t>Müdahale Alanı 6: Kadın ve Kentsel Hizmetler</w:t>
      </w:r>
      <w:bookmarkEnd w:id="14"/>
      <w:bookmarkEnd w:id="15"/>
      <w:bookmarkEnd w:id="16"/>
    </w:p>
    <w:tbl>
      <w:tblPr>
        <w:tblW w:w="14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74"/>
        <w:gridCol w:w="1114"/>
        <w:gridCol w:w="729"/>
        <w:gridCol w:w="1833"/>
        <w:gridCol w:w="1658"/>
        <w:gridCol w:w="1818"/>
      </w:tblGrid>
      <w:tr w:rsidR="00101E4C" w:rsidRPr="00101E4C" w:rsidTr="00751DAC">
        <w:trPr>
          <w:trHeight w:val="160"/>
          <w:tblHeader/>
        </w:trPr>
        <w:tc>
          <w:tcPr>
            <w:tcW w:w="8088" w:type="dxa"/>
            <w:gridSpan w:val="2"/>
            <w:shd w:val="clear" w:color="auto" w:fill="BFBFBF"/>
          </w:tcPr>
          <w:p w:rsidR="00101E4C" w:rsidRPr="00101E4C" w:rsidRDefault="00101E4C" w:rsidP="00101E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Verdana"/>
                <w:b/>
                <w:bCs/>
                <w:color w:val="000000"/>
                <w:kern w:val="3"/>
                <w:sz w:val="20"/>
                <w:szCs w:val="20"/>
                <w:lang w:eastAsia="da-DK"/>
              </w:rPr>
            </w:pPr>
            <w:r w:rsidRPr="00101E4C">
              <w:rPr>
                <w:rFonts w:ascii="Arial" w:eastAsia="SimSun" w:hAnsi="Arial" w:cs="Verdana"/>
                <w:b/>
                <w:bCs/>
                <w:color w:val="000000"/>
                <w:kern w:val="3"/>
                <w:sz w:val="20"/>
                <w:szCs w:val="20"/>
                <w:lang w:eastAsia="da-DK"/>
              </w:rPr>
              <w:t>Faaliyet</w:t>
            </w:r>
          </w:p>
        </w:tc>
        <w:tc>
          <w:tcPr>
            <w:tcW w:w="729" w:type="dxa"/>
            <w:shd w:val="clear" w:color="auto" w:fill="BFBFBF"/>
          </w:tcPr>
          <w:p w:rsidR="00101E4C" w:rsidRPr="00101E4C" w:rsidRDefault="00101E4C" w:rsidP="00101E4C">
            <w:pPr>
              <w:tabs>
                <w:tab w:val="left" w:pos="274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Verdana"/>
                <w:b/>
                <w:color w:val="00000A"/>
                <w:kern w:val="3"/>
                <w:sz w:val="20"/>
                <w:szCs w:val="20"/>
              </w:rPr>
            </w:pPr>
            <w:r w:rsidRPr="00101E4C">
              <w:rPr>
                <w:rFonts w:ascii="Arial" w:eastAsia="SimSun" w:hAnsi="Arial" w:cs="Verdana"/>
                <w:b/>
                <w:color w:val="00000A"/>
                <w:kern w:val="3"/>
                <w:sz w:val="20"/>
                <w:szCs w:val="20"/>
              </w:rPr>
              <w:t>Zaman</w:t>
            </w:r>
          </w:p>
        </w:tc>
        <w:tc>
          <w:tcPr>
            <w:tcW w:w="1833" w:type="dxa"/>
            <w:shd w:val="clear" w:color="auto" w:fill="BFBFBF"/>
          </w:tcPr>
          <w:p w:rsidR="00101E4C" w:rsidRPr="00101E4C" w:rsidRDefault="00101E4C" w:rsidP="00101E4C">
            <w:pPr>
              <w:widowControl w:val="0"/>
              <w:tabs>
                <w:tab w:val="left" w:pos="274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Verdana"/>
                <w:b/>
                <w:color w:val="00000A"/>
                <w:kern w:val="3"/>
                <w:sz w:val="20"/>
                <w:szCs w:val="20"/>
              </w:rPr>
            </w:pPr>
            <w:r w:rsidRPr="00101E4C">
              <w:rPr>
                <w:rFonts w:ascii="Arial" w:eastAsia="SimSun" w:hAnsi="Arial" w:cs="Verdana"/>
                <w:b/>
                <w:color w:val="00000A"/>
                <w:kern w:val="3"/>
                <w:sz w:val="20"/>
                <w:szCs w:val="20"/>
              </w:rPr>
              <w:t xml:space="preserve">Sorumlu </w:t>
            </w:r>
          </w:p>
          <w:p w:rsidR="00101E4C" w:rsidRPr="00101E4C" w:rsidRDefault="00101E4C" w:rsidP="00101E4C">
            <w:pPr>
              <w:tabs>
                <w:tab w:val="left" w:pos="274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Verdana"/>
                <w:b/>
                <w:color w:val="00000A"/>
                <w:kern w:val="3"/>
                <w:sz w:val="20"/>
                <w:szCs w:val="20"/>
              </w:rPr>
            </w:pPr>
            <w:r w:rsidRPr="00101E4C">
              <w:rPr>
                <w:rFonts w:ascii="Arial" w:eastAsia="SimSun" w:hAnsi="Arial" w:cs="Verdana"/>
                <w:b/>
                <w:color w:val="00000A"/>
                <w:kern w:val="3"/>
                <w:sz w:val="20"/>
                <w:szCs w:val="20"/>
              </w:rPr>
              <w:t>Kurum/Kuruluşlar</w:t>
            </w:r>
          </w:p>
        </w:tc>
        <w:tc>
          <w:tcPr>
            <w:tcW w:w="1658" w:type="dxa"/>
            <w:shd w:val="clear" w:color="auto" w:fill="BFBFBF"/>
          </w:tcPr>
          <w:p w:rsidR="00101E4C" w:rsidRPr="00101E4C" w:rsidRDefault="00101E4C" w:rsidP="00101E4C">
            <w:pPr>
              <w:widowControl w:val="0"/>
              <w:tabs>
                <w:tab w:val="left" w:pos="274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Verdana"/>
                <w:b/>
                <w:color w:val="00000A"/>
                <w:kern w:val="3"/>
                <w:sz w:val="20"/>
                <w:szCs w:val="20"/>
              </w:rPr>
            </w:pPr>
            <w:r w:rsidRPr="00101E4C">
              <w:rPr>
                <w:rFonts w:ascii="Arial" w:eastAsia="SimSun" w:hAnsi="Arial" w:cs="Verdana"/>
                <w:b/>
                <w:color w:val="00000A"/>
                <w:kern w:val="3"/>
                <w:sz w:val="20"/>
                <w:szCs w:val="20"/>
              </w:rPr>
              <w:t xml:space="preserve">Destekçi </w:t>
            </w:r>
          </w:p>
          <w:p w:rsidR="00101E4C" w:rsidRPr="00101E4C" w:rsidRDefault="00101E4C" w:rsidP="00101E4C">
            <w:pPr>
              <w:tabs>
                <w:tab w:val="left" w:pos="274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Verdana"/>
                <w:b/>
                <w:color w:val="00000A"/>
                <w:kern w:val="3"/>
                <w:sz w:val="20"/>
                <w:szCs w:val="20"/>
              </w:rPr>
            </w:pPr>
            <w:r w:rsidRPr="00101E4C">
              <w:rPr>
                <w:rFonts w:ascii="Arial" w:eastAsia="SimSun" w:hAnsi="Arial" w:cs="Verdana"/>
                <w:b/>
                <w:color w:val="00000A"/>
                <w:kern w:val="3"/>
                <w:sz w:val="20"/>
                <w:szCs w:val="20"/>
              </w:rPr>
              <w:t>Kurum/Kuruluşlar</w:t>
            </w:r>
          </w:p>
        </w:tc>
        <w:tc>
          <w:tcPr>
            <w:tcW w:w="1818" w:type="dxa"/>
            <w:shd w:val="clear" w:color="auto" w:fill="BFBFBF"/>
          </w:tcPr>
          <w:p w:rsidR="00101E4C" w:rsidRPr="00101E4C" w:rsidRDefault="00101E4C" w:rsidP="00101E4C">
            <w:pPr>
              <w:tabs>
                <w:tab w:val="left" w:pos="274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Verdana"/>
                <w:b/>
                <w:color w:val="00000A"/>
                <w:kern w:val="3"/>
                <w:sz w:val="20"/>
                <w:szCs w:val="20"/>
              </w:rPr>
            </w:pPr>
            <w:r w:rsidRPr="00101E4C">
              <w:rPr>
                <w:rFonts w:ascii="Arial" w:eastAsia="SimSun" w:hAnsi="Arial" w:cs="Verdana"/>
                <w:b/>
                <w:color w:val="00000A"/>
                <w:kern w:val="3"/>
                <w:sz w:val="20"/>
                <w:szCs w:val="20"/>
              </w:rPr>
              <w:t>Göstergeler</w:t>
            </w:r>
          </w:p>
        </w:tc>
      </w:tr>
      <w:tr w:rsidR="00101E4C" w:rsidRPr="00101E4C" w:rsidTr="00751DAC">
        <w:tc>
          <w:tcPr>
            <w:tcW w:w="14126" w:type="dxa"/>
            <w:gridSpan w:val="6"/>
            <w:shd w:val="clear" w:color="auto" w:fill="D9D9D9"/>
          </w:tcPr>
          <w:p w:rsidR="00101E4C" w:rsidRPr="00101E4C" w:rsidRDefault="00101E4C" w:rsidP="00B6098B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101E4C">
              <w:rPr>
                <w:rFonts w:ascii="Arial" w:eastAsia="SimSun" w:hAnsi="Arial" w:cs="Verdan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Stratejik Öncelik </w:t>
            </w:r>
            <w:proofErr w:type="gramStart"/>
            <w:r w:rsidRPr="00101E4C">
              <w:rPr>
                <w:rFonts w:ascii="Arial" w:eastAsia="SimSun" w:hAnsi="Arial" w:cs="Verdana"/>
                <w:b/>
                <w:bCs/>
                <w:kern w:val="3"/>
                <w:sz w:val="20"/>
                <w:szCs w:val="20"/>
                <w:lang w:eastAsia="zh-CN" w:bidi="hi-IN"/>
              </w:rPr>
              <w:t>6.1</w:t>
            </w:r>
            <w:proofErr w:type="gramEnd"/>
            <w:r w:rsidRPr="00101E4C">
              <w:rPr>
                <w:rFonts w:ascii="Arial" w:eastAsia="SimSun" w:hAnsi="Arial" w:cs="Verdana"/>
                <w:b/>
                <w:bCs/>
                <w:kern w:val="3"/>
                <w:sz w:val="20"/>
                <w:szCs w:val="20"/>
                <w:lang w:eastAsia="zh-CN" w:bidi="hi-IN"/>
              </w:rPr>
              <w:t>:</w:t>
            </w:r>
            <w:r w:rsidR="00B6098B">
              <w:rPr>
                <w:rFonts w:ascii="Arial" w:eastAsia="SimSun" w:hAnsi="Arial" w:cs="Verdan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C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si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20"/>
                <w:szCs w:val="20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e du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yar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lı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,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tı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20"/>
                <w:szCs w:val="20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cı</w:t>
            </w:r>
            <w:r w:rsidR="00F43648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20"/>
                <w:szCs w:val="20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t 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p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n</w:t>
            </w:r>
            <w:r w:rsidR="00F43648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e po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ti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20"/>
                <w:szCs w:val="20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rının güç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en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20"/>
                <w:szCs w:val="20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mesi</w:t>
            </w:r>
          </w:p>
        </w:tc>
      </w:tr>
      <w:tr w:rsidR="00101E4C" w:rsidRPr="00101E4C" w:rsidTr="00751DAC">
        <w:tc>
          <w:tcPr>
            <w:tcW w:w="14126" w:type="dxa"/>
            <w:gridSpan w:val="6"/>
            <w:shd w:val="clear" w:color="auto" w:fill="D5DCE4"/>
          </w:tcPr>
          <w:p w:rsidR="00101E4C" w:rsidRPr="00101E4C" w:rsidRDefault="00101E4C" w:rsidP="00B6098B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20"/>
                <w:szCs w:val="20"/>
              </w:rPr>
            </w:pPr>
            <w:r w:rsidRPr="00101E4C">
              <w:rPr>
                <w:rFonts w:ascii="Arial" w:eastAsia="Times New Roman" w:hAnsi="Arial" w:cs="Verdana"/>
                <w:b/>
                <w:bCs/>
                <w:color w:val="000000"/>
                <w:kern w:val="3"/>
                <w:sz w:val="20"/>
                <w:szCs w:val="20"/>
                <w:lang w:eastAsia="da-DK"/>
              </w:rPr>
              <w:t>Hedef 6.1.1: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K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d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ı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n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ar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ı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n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k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en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t</w:t>
            </w:r>
            <w:r w:rsidRPr="00101E4C">
              <w:rPr>
                <w:rFonts w:ascii="Arial" w:eastAsia="Calibri" w:hAnsi="Arial" w:cs="Arial"/>
                <w:color w:val="00000A"/>
                <w:spacing w:val="-4"/>
                <w:w w:val="101"/>
                <w:kern w:val="3"/>
                <w:sz w:val="20"/>
                <w:szCs w:val="20"/>
              </w:rPr>
              <w:t>s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el h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z</w:t>
            </w:r>
            <w:r w:rsidRPr="00101E4C">
              <w:rPr>
                <w:rFonts w:ascii="Arial" w:eastAsia="Calibri" w:hAnsi="Arial" w:cs="Arial"/>
                <w:color w:val="00000A"/>
                <w:spacing w:val="-2"/>
                <w:w w:val="101"/>
                <w:kern w:val="3"/>
                <w:sz w:val="20"/>
                <w:szCs w:val="20"/>
              </w:rPr>
              <w:t>m</w:t>
            </w:r>
            <w:r w:rsidRPr="00101E4C">
              <w:rPr>
                <w:rFonts w:ascii="Arial" w:eastAsia="Calibri" w:hAnsi="Arial" w:cs="Arial"/>
                <w:color w:val="00000A"/>
                <w:spacing w:val="-4"/>
                <w:w w:val="101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tl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-6"/>
                <w:w w:val="101"/>
                <w:kern w:val="3"/>
                <w:sz w:val="20"/>
                <w:szCs w:val="20"/>
              </w:rPr>
              <w:t>r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e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y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öne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k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h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t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ya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ç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spacing w:val="-6"/>
                <w:w w:val="101"/>
                <w:kern w:val="3"/>
                <w:sz w:val="20"/>
                <w:szCs w:val="20"/>
              </w:rPr>
              <w:t>r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ını be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li</w:t>
            </w:r>
            <w:r w:rsidRPr="00101E4C">
              <w:rPr>
                <w:rFonts w:ascii="Arial" w:eastAsia="Calibri" w:hAnsi="Arial" w:cs="Arial"/>
                <w:color w:val="00000A"/>
                <w:spacing w:val="-6"/>
                <w:w w:val="101"/>
                <w:kern w:val="3"/>
                <w:sz w:val="20"/>
                <w:szCs w:val="20"/>
              </w:rPr>
              <w:t>r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-5"/>
                <w:w w:val="101"/>
                <w:kern w:val="3"/>
                <w:sz w:val="20"/>
                <w:szCs w:val="20"/>
              </w:rPr>
              <w:t>mek</w:t>
            </w:r>
          </w:p>
        </w:tc>
      </w:tr>
      <w:tr w:rsidR="00101E4C" w:rsidRPr="00101E4C" w:rsidTr="00751DAC">
        <w:tc>
          <w:tcPr>
            <w:tcW w:w="6974" w:type="dxa"/>
            <w:shd w:val="clear" w:color="auto" w:fill="auto"/>
          </w:tcPr>
          <w:p w:rsidR="00B6098B" w:rsidRPr="00B6098B" w:rsidRDefault="00101E4C" w:rsidP="002A1EC2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jc w:val="both"/>
              <w:textAlignment w:val="baseline"/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B6098B"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  <w:t>6.1.1.1</w:t>
            </w:r>
            <w:r w:rsidRPr="00B6098B"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  <w:t>.</w:t>
            </w:r>
          </w:p>
          <w:p w:rsidR="00101E4C" w:rsidRPr="00101E4C" w:rsidRDefault="00D904DA" w:rsidP="00B6098B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 xml:space="preserve">Yerel yönetimlerin stratejik planlama dönemlerinde kadınların </w:t>
            </w:r>
            <w:r w:rsidR="00101E4C"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yarar</w:t>
            </w:r>
            <w:r w:rsidR="00101E4C"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="00101E4C"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="00101E4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nd</w:t>
            </w:r>
            <w:r w:rsidR="00101E4C"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="00101E4C"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k</w:t>
            </w:r>
            <w:r w:rsidR="00101E4C"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="00101E4C"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</w:t>
            </w:r>
            <w:r w:rsidR="00101E4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ı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101E4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h</w:t>
            </w:r>
            <w:r w:rsidR="00101E4C"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i</w:t>
            </w:r>
            <w:r w:rsidR="00101E4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z</w:t>
            </w:r>
            <w:r w:rsidR="00101E4C"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="00101E4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="00101E4C"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t</w:t>
            </w:r>
            <w:r w:rsidR="00101E4C"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="00101E4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="00101E4C"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="00101E4C"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i</w:t>
            </w:r>
            <w:r w:rsidR="00101E4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B6098B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101E4C" w:rsidRPr="00101E4C">
              <w:rPr>
                <w:rFonts w:ascii="Arial" w:eastAsia="Calibri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(</w:t>
            </w:r>
            <w:r w:rsidR="00101E4C"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u</w:t>
            </w:r>
            <w:r w:rsidR="00101E4C"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="00101E4C"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="00101E4C"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şı</w:t>
            </w:r>
            <w:r w:rsidR="00101E4C"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="00101E4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,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101E4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b</w:t>
            </w:r>
            <w:r w:rsidR="00101E4C"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</w:t>
            </w:r>
            <w:r w:rsidR="00101E4C"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ı</w:t>
            </w:r>
            <w:r w:rsidR="00101E4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101E4C"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="00101E4C"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="00101E4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,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101E4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g</w:t>
            </w:r>
            <w:r w:rsidR="00101E4C"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ü</w:t>
            </w:r>
            <w:r w:rsidR="00101E4C"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v</w:t>
            </w:r>
            <w:r w:rsidR="00101E4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="00101E4C"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n</w:t>
            </w:r>
            <w:r w:rsidR="00101E4C"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li</w:t>
            </w:r>
            <w:r w:rsidR="00101E4C"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</w:t>
            </w:r>
            <w:r w:rsidR="00101E4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,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101E4C"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b</w:t>
            </w:r>
            <w:r w:rsidR="00101E4C"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="00101E4C"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="00101E4C"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="00101E4C"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m</w:t>
            </w:r>
            <w:r w:rsidR="00101E4C"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, </w:t>
            </w:r>
            <w:proofErr w:type="gramStart"/>
            <w:r w:rsidR="00101E4C"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="00101E4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="00101E4C"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kr</w:t>
            </w:r>
            <w:r w:rsidR="00101E4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="00101E4C"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="00101E4C"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="00101E4C"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y</w:t>
            </w:r>
            <w:r w:rsidR="00101E4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on</w:t>
            </w:r>
            <w:proofErr w:type="gramEnd"/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101E4C"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="00101E4C"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="00101E4C"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a</w:t>
            </w:r>
            <w:r w:rsidR="00101E4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101E4C"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="00101E4C"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</w:t>
            </w:r>
            <w:r w:rsidR="00101E4C"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ı</w:t>
            </w:r>
            <w:r w:rsidR="00101E4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nd</w:t>
            </w:r>
            <w:r w:rsidR="00101E4C"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ak</w:t>
            </w:r>
            <w:r w:rsidR="00101E4C"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i</w:t>
            </w:r>
            <w:r w:rsidR="00101E4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)</w:t>
            </w:r>
            <w:r w:rsidR="00B6098B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101E4C"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v</w:t>
            </w:r>
            <w:r w:rsidR="00101E4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 bu h</w:t>
            </w:r>
            <w:r w:rsidR="00101E4C"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i</w:t>
            </w:r>
            <w:r w:rsidR="00101E4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z</w:t>
            </w:r>
            <w:r w:rsidR="00101E4C"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="00101E4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="00101E4C"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t</w:t>
            </w:r>
            <w:r w:rsidR="00101E4C"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="00101E4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="00101E4C"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="00101E4C"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i</w:t>
            </w:r>
            <w:r w:rsidR="00101E4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101E4C"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</w:t>
            </w:r>
            <w:r w:rsidR="00101E4C"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a</w:t>
            </w:r>
            <w:r w:rsidR="00101E4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d</w:t>
            </w:r>
            <w:r w:rsidR="00101E4C"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="00101E4C"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n</w:t>
            </w:r>
            <w:r w:rsidR="00101E4C"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="00101E4C"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</w:t>
            </w:r>
            <w:r w:rsidR="00101E4C"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="00101E4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101E4C"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i</w:t>
            </w:r>
            <w:r w:rsidR="00101E4C"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h</w:t>
            </w:r>
            <w:r w:rsidR="00101E4C"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ti</w:t>
            </w:r>
            <w:r w:rsidR="00101E4C"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y</w:t>
            </w:r>
            <w:r w:rsidR="00101E4C"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="00101E4C"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c</w:t>
            </w:r>
            <w:r w:rsidR="00101E4C"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="00101E4C"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na </w:t>
            </w:r>
            <w:r w:rsidR="00101E4C"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y</w:t>
            </w:r>
            <w:r w:rsidR="00101E4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öne</w:t>
            </w:r>
            <w:r w:rsidR="00101E4C"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="00101E4C"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="00101E4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k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101E4C"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o</w:t>
            </w:r>
            <w:r w:rsidR="00101E4C"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="00101E4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up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101E4C"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o</w:t>
            </w:r>
            <w:r w:rsidR="00101E4C"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="00101E4C"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="00101E4C"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="00101E4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d</w:t>
            </w:r>
            <w:r w:rsidR="00101E4C"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ı</w:t>
            </w:r>
            <w:r w:rsidR="00101E4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ğ</w:t>
            </w:r>
            <w:r w:rsidR="00101E4C"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="00101E4C"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n</w:t>
            </w:r>
            <w:r w:rsidR="00101E4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ı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101E4C"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t</w:t>
            </w:r>
            <w:r w:rsidR="00101E4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="00101E4C"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s</w:t>
            </w:r>
            <w:r w:rsidR="00101E4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p</w:t>
            </w:r>
            <w:r w:rsidR="00101E4C"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i</w:t>
            </w:r>
            <w:r w:rsidR="00101E4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t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101E4C"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e</w:t>
            </w:r>
            <w:r w:rsidR="00101E4C"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t</w:t>
            </w:r>
            <w:r w:rsidR="00101E4C"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="00101E4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ek</w:t>
            </w:r>
            <w:r w:rsidR="00101E4C"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 xml:space="preserve"> i</w:t>
            </w:r>
            <w:r w:rsidR="00101E4C"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ç</w:t>
            </w:r>
            <w:r w:rsidR="00101E4C"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="00101E4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101E4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dü</w:t>
            </w:r>
            <w:r w:rsidR="00101E4C"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z</w:t>
            </w:r>
            <w:r w:rsidR="00101E4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en</w:t>
            </w:r>
            <w:r w:rsidR="00101E4C"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="00101E4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101E4C"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ar</w:t>
            </w:r>
            <w:r w:rsidR="00101E4C"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="00101E4C"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lı</w:t>
            </w:r>
            <w:r w:rsidR="00101E4C"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="00101E4C"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="00101E4C"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="00101E4C"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  <w:r w:rsidR="00101E4C"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="00101E4C"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 xml:space="preserve">a </w:t>
            </w:r>
            <w:r w:rsidR="00101E4C"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="00101E4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101E4C"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</w:t>
            </w:r>
            <w:r w:rsidR="00101E4C"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e</w:t>
            </w:r>
            <w:r w:rsidR="00101E4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t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101E4C"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ç</w:t>
            </w:r>
            <w:r w:rsidR="00101E4C"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="00101E4C"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="00101E4C"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ı</w:t>
            </w:r>
            <w:r w:rsidR="00101E4C"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ş</w:t>
            </w:r>
            <w:r w:rsidR="00101E4C"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="00101E4C"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="00101E4C"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="00101E4C"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</w:t>
            </w:r>
            <w:r w:rsidR="00101E4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ı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101E4C"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ya</w:t>
            </w:r>
            <w:r w:rsidR="00101E4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p</w:t>
            </w:r>
            <w:r w:rsidR="00101E4C"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="00101E4C"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ak</w:t>
            </w:r>
            <w:r w:rsidR="00101E4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,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101E4C"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ka</w:t>
            </w:r>
            <w:r w:rsidR="00101E4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d</w:t>
            </w:r>
            <w:r w:rsidR="00101E4C"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ı</w:t>
            </w:r>
            <w:r w:rsidR="00101E4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101E4C"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="00101E4C"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</w:t>
            </w:r>
            <w:r w:rsidR="00101E4C"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ı</w:t>
            </w:r>
            <w:r w:rsidR="00101E4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101E4C" w:rsidRPr="00101E4C">
              <w:rPr>
                <w:rFonts w:ascii="Arial" w:eastAsia="Calibri" w:hAnsi="Arial" w:cs="Arial"/>
                <w:spacing w:val="-5"/>
                <w:w w:val="101"/>
                <w:kern w:val="3"/>
                <w:sz w:val="18"/>
                <w:szCs w:val="18"/>
                <w:lang w:eastAsia="zh-CN" w:bidi="hi-IN"/>
              </w:rPr>
              <w:t>ö</w:t>
            </w:r>
            <w:r w:rsidR="00101E4C"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nc</w:t>
            </w:r>
            <w:r w:rsidR="00101E4C" w:rsidRPr="00101E4C">
              <w:rPr>
                <w:rFonts w:ascii="Arial" w:eastAsia="Calibri" w:hAnsi="Arial" w:cs="Arial"/>
                <w:spacing w:val="-4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="00101E4C"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li</w:t>
            </w:r>
            <w:r w:rsidR="00101E4C"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="00101E4C"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="00101E4C"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i </w:t>
            </w:r>
            <w:r w:rsidR="00101E4C"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="00101E4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h</w:t>
            </w:r>
            <w:r w:rsidR="00101E4C"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t</w:t>
            </w:r>
            <w:r w:rsidR="00101E4C"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="00101E4C"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ya</w:t>
            </w:r>
            <w:r w:rsidR="00101E4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ç</w:t>
            </w:r>
            <w:r w:rsidR="00101E4C"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="00101E4C"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="00101E4C"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r</w:t>
            </w:r>
            <w:r w:rsidR="00101E4C"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="00101E4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nı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101E4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b</w:t>
            </w:r>
            <w:r w:rsidR="00101E4C"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e</w:t>
            </w:r>
            <w:r w:rsidR="00101E4C"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li</w:t>
            </w:r>
            <w:r w:rsidR="00101E4C"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="00101E4C"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="00101E4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="00101E4C"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="00101E4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ek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101E4C"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v</w:t>
            </w:r>
            <w:r w:rsidR="00101E4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 bu ç</w:t>
            </w:r>
            <w:r w:rsidR="00101E4C"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="00101E4C"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="00101E4C"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ış</w:t>
            </w:r>
            <w:r w:rsidR="00101E4C"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="00101E4C"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="00101E4C"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y</w:t>
            </w:r>
            <w:r w:rsidR="00101E4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ı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101E4C"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t</w:t>
            </w:r>
            <w:r w:rsidR="00101E4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üm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101E4C"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="00101E4C"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="00101E4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de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101E4C"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ya</w:t>
            </w:r>
            <w:r w:rsidR="00101E4C"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y</w:t>
            </w:r>
            <w:r w:rsidR="00101E4C"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g</w:t>
            </w:r>
            <w:r w:rsidR="00101E4C"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="00101E4C"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n</w:t>
            </w:r>
            <w:r w:rsidR="00101E4C"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="00101E4C"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="00101E4C" w:rsidRPr="00101E4C">
              <w:rPr>
                <w:rFonts w:ascii="Arial" w:eastAsia="Calibri" w:hAnsi="Arial" w:cs="Arial"/>
                <w:spacing w:val="-4"/>
                <w:w w:val="101"/>
                <w:kern w:val="3"/>
                <w:sz w:val="18"/>
                <w:szCs w:val="18"/>
                <w:lang w:eastAsia="zh-CN" w:bidi="hi-IN"/>
              </w:rPr>
              <w:t>ş</w:t>
            </w:r>
            <w:r w:rsidR="00101E4C"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tı</w:t>
            </w:r>
            <w:r w:rsidR="00101E4C"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  <w:r w:rsidR="00101E4C"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m</w:t>
            </w:r>
            <w:r w:rsidR="00101E4C"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="00101E4C"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="00B6098B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01E4C" w:rsidRPr="00101E4C" w:rsidRDefault="00525498" w:rsidP="00101E4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</w:t>
            </w:r>
            <w:r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6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033CAD" w:rsidRPr="00474AD5" w:rsidRDefault="00033CAD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Çevre ve Şehircilik İl Müdürlüğü</w:t>
            </w:r>
          </w:p>
          <w:p w:rsidR="00101E4C" w:rsidRPr="00474AD5" w:rsidRDefault="00101E4C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Büyükşehir Belediyesi</w:t>
            </w:r>
          </w:p>
          <w:p w:rsidR="00101E4C" w:rsidRPr="00474AD5" w:rsidRDefault="00101E4C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Merkez İlçe Belediyeleri  </w:t>
            </w:r>
          </w:p>
        </w:tc>
        <w:tc>
          <w:tcPr>
            <w:tcW w:w="1658" w:type="dxa"/>
            <w:vMerge w:val="restart"/>
          </w:tcPr>
          <w:p w:rsidR="00101E4C" w:rsidRPr="00474AD5" w:rsidRDefault="00101E4C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Üniversiteler</w:t>
            </w:r>
          </w:p>
          <w:p w:rsidR="00101E4C" w:rsidRPr="00474AD5" w:rsidRDefault="00101E4C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Kadın STK’ları</w:t>
            </w:r>
          </w:p>
          <w:p w:rsidR="00101E4C" w:rsidRPr="00474AD5" w:rsidRDefault="00101E4C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İlgili diğer STK’lar</w:t>
            </w:r>
          </w:p>
          <w:p w:rsidR="00101E4C" w:rsidRPr="00474AD5" w:rsidRDefault="00101E4C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Meslek Odaları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D904DA" w:rsidRDefault="000F246D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Yapılan ihtiyaç analizi sayısı</w:t>
            </w:r>
          </w:p>
          <w:p w:rsidR="000F246D" w:rsidRPr="00D904DA" w:rsidRDefault="000F246D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Ankete katılan kadın sayısı</w:t>
            </w:r>
          </w:p>
          <w:p w:rsidR="00101E4C" w:rsidRPr="00101E4C" w:rsidRDefault="000F246D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Kadınların ihtiyaçlarına yönelik verilen hizmet sayısı</w:t>
            </w:r>
          </w:p>
        </w:tc>
      </w:tr>
      <w:tr w:rsidR="00101E4C" w:rsidRPr="00101E4C" w:rsidTr="00751DAC">
        <w:tc>
          <w:tcPr>
            <w:tcW w:w="6974" w:type="dxa"/>
            <w:shd w:val="clear" w:color="auto" w:fill="auto"/>
          </w:tcPr>
          <w:p w:rsidR="00B6098B" w:rsidRPr="00B6098B" w:rsidRDefault="00101E4C" w:rsidP="00B6098B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B6098B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6.1.1.2</w:t>
            </w:r>
            <w:r w:rsidRPr="00B6098B"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</w:p>
          <w:p w:rsidR="00101E4C" w:rsidRPr="00101E4C" w:rsidRDefault="00101E4C" w:rsidP="00B6098B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u</w:t>
            </w:r>
            <w:r w:rsidR="002A1EC2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5"/>
                <w:kern w:val="3"/>
                <w:position w:val="1"/>
                <w:sz w:val="18"/>
                <w:szCs w:val="18"/>
                <w:lang w:eastAsia="zh-CN" w:bidi="hi-IN"/>
              </w:rPr>
              <w:t>h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z</w:t>
            </w:r>
            <w:r w:rsidRPr="00101E4C"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="002A1EC2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="002A1EC2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da</w:t>
            </w:r>
            <w:r w:rsidR="002A1EC2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2"/>
                <w:kern w:val="3"/>
                <w:position w:val="1"/>
                <w:sz w:val="18"/>
                <w:szCs w:val="18"/>
                <w:lang w:eastAsia="zh-CN" w:bidi="hi-IN"/>
              </w:rPr>
              <w:t>(</w:t>
            </w:r>
            <w:r w:rsidRPr="00101E4C">
              <w:rPr>
                <w:rFonts w:ascii="Arial" w:eastAsia="Calibri" w:hAnsi="Arial" w:cs="Arial"/>
                <w:spacing w:val="-7"/>
                <w:kern w:val="3"/>
                <w:position w:val="1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2"/>
                <w:kern w:val="3"/>
                <w:position w:val="1"/>
                <w:sz w:val="18"/>
                <w:szCs w:val="18"/>
                <w:lang w:eastAsia="zh-CN" w:bidi="hi-IN"/>
              </w:rPr>
              <w:t>İ</w:t>
            </w:r>
            <w:r w:rsidR="002A1EC2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, </w:t>
            </w:r>
            <w:r w:rsidRPr="00101E4C"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spacing w:val="2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="009F23DF"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P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,</w:t>
            </w:r>
            <w:r w:rsidR="002A1EC2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b</w:t>
            </w:r>
            <w:r w:rsidR="002A1EC2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 xml:space="preserve">.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e)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o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ğ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un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o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k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ı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2A1EC2"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m</w:t>
            </w:r>
            <w:r w:rsidR="002A1EC2"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="002A1EC2"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="002A1EC2"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ânlarda</w:t>
            </w:r>
            <w:r w:rsidR="002A1EC2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(a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ış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ş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rk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z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,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f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ö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er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b</w:t>
            </w:r>
            <w:r w:rsidRPr="00101E4C">
              <w:rPr>
                <w:rFonts w:ascii="Arial" w:eastAsia="Calibri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.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) 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ts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l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18"/>
                <w:szCs w:val="18"/>
                <w:lang w:eastAsia="zh-CN" w:bidi="hi-IN"/>
              </w:rPr>
              <w:t>h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z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n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p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,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ğe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en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,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z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en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e 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un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h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z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n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it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ği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on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da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en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o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ak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nd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ra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h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tlı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a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yarar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b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ç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ön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c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li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ya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p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ı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ge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lastRenderedPageBreak/>
              <w:t>d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r 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gö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18"/>
                <w:szCs w:val="18"/>
                <w:lang w:eastAsia="zh-CN" w:bidi="hi-IN"/>
              </w:rPr>
              <w:t>ü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ş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ö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="002A1EC2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 xml:space="preserve">k </w:t>
            </w:r>
            <w:r w:rsidRPr="00101E4C">
              <w:rPr>
                <w:rFonts w:ascii="Arial" w:eastAsia="Calibri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(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an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t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b.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ö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e)</w:t>
            </w:r>
            <w:r w:rsidR="00B6098B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01E4C" w:rsidRPr="00101E4C" w:rsidRDefault="00525498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lastRenderedPageBreak/>
              <w:t>201</w:t>
            </w:r>
            <w:r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6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1833" w:type="dxa"/>
            <w:vMerge/>
            <w:shd w:val="clear" w:color="auto" w:fill="auto"/>
          </w:tcPr>
          <w:p w:rsidR="00101E4C" w:rsidRPr="00101E4C" w:rsidRDefault="00101E4C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658" w:type="dxa"/>
            <w:vMerge/>
          </w:tcPr>
          <w:p w:rsidR="00101E4C" w:rsidRPr="00101E4C" w:rsidRDefault="00101E4C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101E4C" w:rsidRPr="00101E4C" w:rsidRDefault="00101E4C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101E4C" w:rsidRPr="00101E4C" w:rsidTr="00751DAC">
        <w:tc>
          <w:tcPr>
            <w:tcW w:w="14126" w:type="dxa"/>
            <w:gridSpan w:val="6"/>
            <w:shd w:val="clear" w:color="auto" w:fill="D5DCE4"/>
          </w:tcPr>
          <w:p w:rsidR="00101E4C" w:rsidRPr="00101E4C" w:rsidRDefault="00101E4C" w:rsidP="00B6098B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20"/>
                <w:szCs w:val="20"/>
              </w:rPr>
            </w:pPr>
            <w:r w:rsidRPr="00101E4C">
              <w:rPr>
                <w:rFonts w:ascii="Arial" w:eastAsia="Times New Roman" w:hAnsi="Arial" w:cs="Verdana"/>
                <w:b/>
                <w:bCs/>
                <w:color w:val="000000"/>
                <w:kern w:val="3"/>
                <w:sz w:val="20"/>
                <w:szCs w:val="20"/>
                <w:lang w:eastAsia="da-DK"/>
              </w:rPr>
              <w:lastRenderedPageBreak/>
              <w:t>Hedef 6.1.2:</w:t>
            </w:r>
            <w:r w:rsidR="00B6098B">
              <w:rPr>
                <w:rFonts w:ascii="Arial" w:eastAsia="Times New Roman" w:hAnsi="Arial" w:cs="Verdana"/>
                <w:b/>
                <w:bCs/>
                <w:color w:val="000000"/>
                <w:kern w:val="3"/>
                <w:sz w:val="20"/>
                <w:szCs w:val="20"/>
                <w:lang w:eastAsia="da-DK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position w:val="1"/>
                <w:sz w:val="20"/>
                <w:szCs w:val="20"/>
              </w:rPr>
              <w:t>K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position w:val="1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position w:val="1"/>
                <w:sz w:val="20"/>
                <w:szCs w:val="20"/>
              </w:rPr>
              <w:t>d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position w:val="1"/>
                <w:sz w:val="20"/>
                <w:szCs w:val="20"/>
              </w:rPr>
              <w:t>ı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position w:val="1"/>
                <w:sz w:val="20"/>
                <w:szCs w:val="20"/>
              </w:rPr>
              <w:t>n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position w:val="1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position w:val="1"/>
                <w:sz w:val="20"/>
                <w:szCs w:val="20"/>
              </w:rPr>
              <w:t>ar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position w:val="1"/>
                <w:sz w:val="20"/>
                <w:szCs w:val="20"/>
              </w:rPr>
              <w:t>ı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position w:val="1"/>
                <w:sz w:val="20"/>
                <w:szCs w:val="20"/>
              </w:rPr>
              <w:t>n</w:t>
            </w:r>
            <w:r w:rsidR="00B6098B">
              <w:rPr>
                <w:rFonts w:ascii="Arial" w:eastAsia="Calibri" w:hAnsi="Arial" w:cs="Arial"/>
                <w:color w:val="00000A"/>
                <w:w w:val="101"/>
                <w:kern w:val="3"/>
                <w:position w:val="1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t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-2"/>
                <w:kern w:val="3"/>
                <w:sz w:val="20"/>
                <w:szCs w:val="20"/>
              </w:rPr>
              <w:t>m</w:t>
            </w:r>
            <w:r w:rsidRPr="00101E4C">
              <w:rPr>
                <w:rFonts w:ascii="Arial" w:eastAsia="Calibri" w:hAnsi="Arial" w:cs="Arial"/>
                <w:color w:val="00000A"/>
                <w:spacing w:val="-4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l</w:t>
            </w:r>
            <w:r w:rsidR="00B6098B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k</w:t>
            </w:r>
            <w:r w:rsidRPr="00101E4C">
              <w:rPr>
                <w:rFonts w:ascii="Arial" w:eastAsia="Calibri" w:hAnsi="Arial" w:cs="Arial"/>
                <w:color w:val="00000A"/>
                <w:spacing w:val="-4"/>
                <w:w w:val="101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n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t</w:t>
            </w:r>
            <w:r w:rsidRPr="00101E4C">
              <w:rPr>
                <w:rFonts w:ascii="Arial" w:eastAsia="Calibri" w:hAnsi="Arial" w:cs="Arial"/>
                <w:color w:val="00000A"/>
                <w:spacing w:val="-4"/>
                <w:w w:val="101"/>
                <w:kern w:val="3"/>
                <w:sz w:val="20"/>
                <w:szCs w:val="20"/>
              </w:rPr>
              <w:t>s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el h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z</w:t>
            </w:r>
            <w:r w:rsidRPr="00101E4C">
              <w:rPr>
                <w:rFonts w:ascii="Arial" w:eastAsia="Calibri" w:hAnsi="Arial" w:cs="Arial"/>
                <w:color w:val="00000A"/>
                <w:spacing w:val="-2"/>
                <w:w w:val="101"/>
                <w:kern w:val="3"/>
                <w:sz w:val="20"/>
                <w:szCs w:val="20"/>
              </w:rPr>
              <w:t>m</w:t>
            </w:r>
            <w:r w:rsidRPr="00101E4C">
              <w:rPr>
                <w:rFonts w:ascii="Arial" w:eastAsia="Calibri" w:hAnsi="Arial" w:cs="Arial"/>
                <w:color w:val="00000A"/>
                <w:spacing w:val="-4"/>
                <w:w w:val="101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tl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-6"/>
                <w:w w:val="101"/>
                <w:kern w:val="3"/>
                <w:sz w:val="20"/>
                <w:szCs w:val="20"/>
              </w:rPr>
              <w:t>r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n p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n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-6"/>
                <w:w w:val="10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n</w:t>
            </w:r>
            <w:r w:rsidRPr="00101E4C">
              <w:rPr>
                <w:rFonts w:ascii="Arial" w:eastAsia="Calibri" w:hAnsi="Arial" w:cs="Arial"/>
                <w:color w:val="00000A"/>
                <w:spacing w:val="-2"/>
                <w:w w:val="101"/>
                <w:kern w:val="3"/>
                <w:sz w:val="20"/>
                <w:szCs w:val="20"/>
              </w:rPr>
              <w:t>m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spacing w:val="-4"/>
                <w:w w:val="101"/>
                <w:kern w:val="3"/>
                <w:sz w:val="20"/>
                <w:szCs w:val="20"/>
              </w:rPr>
              <w:t>s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ı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, 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z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-4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n</w:t>
            </w:r>
            <w:r w:rsidRPr="00101E4C">
              <w:rPr>
                <w:rFonts w:ascii="Arial" w:eastAsia="Calibri" w:hAnsi="Arial" w:cs="Arial"/>
                <w:color w:val="00000A"/>
                <w:spacing w:val="-2"/>
                <w:kern w:val="3"/>
                <w:sz w:val="20"/>
                <w:szCs w:val="20"/>
              </w:rPr>
              <w:t>m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-4"/>
                <w:kern w:val="3"/>
                <w:sz w:val="20"/>
                <w:szCs w:val="20"/>
              </w:rPr>
              <w:t>s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i</w:t>
            </w:r>
            <w:r w:rsidR="00B6098B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-6"/>
                <w:w w:val="101"/>
                <w:kern w:val="3"/>
                <w:sz w:val="20"/>
                <w:szCs w:val="20"/>
              </w:rPr>
              <w:t>v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e değe</w:t>
            </w:r>
            <w:r w:rsidRPr="00101E4C">
              <w:rPr>
                <w:rFonts w:ascii="Arial" w:eastAsia="Calibri" w:hAnsi="Arial" w:cs="Arial"/>
                <w:color w:val="00000A"/>
                <w:spacing w:val="-6"/>
                <w:w w:val="101"/>
                <w:kern w:val="3"/>
                <w:sz w:val="20"/>
                <w:szCs w:val="20"/>
              </w:rPr>
              <w:t>r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-5"/>
                <w:w w:val="101"/>
                <w:kern w:val="3"/>
                <w:sz w:val="20"/>
                <w:szCs w:val="20"/>
              </w:rPr>
              <w:t>n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d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r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-2"/>
                <w:w w:val="101"/>
                <w:kern w:val="3"/>
                <w:sz w:val="20"/>
                <w:szCs w:val="20"/>
              </w:rPr>
              <w:t>m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-4"/>
                <w:w w:val="101"/>
                <w:kern w:val="3"/>
                <w:sz w:val="20"/>
                <w:szCs w:val="20"/>
              </w:rPr>
              <w:t>s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i 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s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ü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r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eç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r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spacing w:val="-5"/>
                <w:w w:val="101"/>
                <w:kern w:val="3"/>
                <w:sz w:val="20"/>
                <w:szCs w:val="20"/>
              </w:rPr>
              <w:t>n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e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ka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tı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ı</w:t>
            </w:r>
            <w:r w:rsidRPr="00101E4C">
              <w:rPr>
                <w:rFonts w:ascii="Arial" w:eastAsia="Calibri" w:hAnsi="Arial" w:cs="Arial"/>
                <w:color w:val="00000A"/>
                <w:spacing w:val="-2"/>
                <w:kern w:val="3"/>
                <w:sz w:val="20"/>
                <w:szCs w:val="20"/>
              </w:rPr>
              <w:t>m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ar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ını</w:t>
            </w:r>
            <w:r w:rsidR="00474AD5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ar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t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t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ırmak</w:t>
            </w:r>
          </w:p>
        </w:tc>
      </w:tr>
      <w:tr w:rsidR="00101E4C" w:rsidRPr="00101E4C" w:rsidTr="00751DAC">
        <w:tc>
          <w:tcPr>
            <w:tcW w:w="6974" w:type="dxa"/>
            <w:shd w:val="clear" w:color="auto" w:fill="auto"/>
          </w:tcPr>
          <w:p w:rsidR="00B6098B" w:rsidRPr="00B6098B" w:rsidRDefault="00101E4C" w:rsidP="00751DA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jc w:val="both"/>
              <w:textAlignment w:val="baseline"/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B6098B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6.1.2.1</w:t>
            </w:r>
            <w:r w:rsidRPr="00B6098B"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</w:p>
          <w:p w:rsidR="00101E4C" w:rsidRPr="00101E4C" w:rsidRDefault="00101E4C" w:rsidP="00B6098B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B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ü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ü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h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="00751DA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B</w:t>
            </w:r>
            <w:r w:rsidRPr="00101E4C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5"/>
                <w:kern w:val="3"/>
                <w:position w:val="1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="00751DA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="00751DA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7"/>
                <w:kern w:val="3"/>
                <w:position w:val="1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rk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ez</w:t>
            </w:r>
            <w:r w:rsidR="00751DA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3"/>
                <w:kern w:val="3"/>
                <w:position w:val="1"/>
                <w:sz w:val="18"/>
                <w:szCs w:val="18"/>
                <w:lang w:eastAsia="zh-CN" w:bidi="hi-IN"/>
              </w:rPr>
              <w:t>İ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çe</w:t>
            </w:r>
            <w:r w:rsidR="00751DA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B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nde,</w:t>
            </w:r>
            <w:r w:rsidR="00751DA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t</w:t>
            </w:r>
            <w:r w:rsidR="00751DA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o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</w:t>
            </w:r>
            <w:r w:rsidR="00751DA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e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751DA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c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li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nd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751DA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751DA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c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751DA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el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h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z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tl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751DA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p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a</w:t>
            </w:r>
            <w:r w:rsidR="00751DA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ü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eç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ne</w:t>
            </w:r>
            <w:r w:rsidR="00751DA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751DAC"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d</w:t>
            </w:r>
            <w:r w:rsidR="00751DAC"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âhil</w:t>
            </w:r>
            <w:r w:rsidR="00751DA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18"/>
                <w:szCs w:val="18"/>
                <w:lang w:eastAsia="zh-CN" w:bidi="hi-IN"/>
              </w:rPr>
              <w:t>o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b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18"/>
                <w:szCs w:val="18"/>
                <w:lang w:eastAsia="zh-CN" w:bidi="hi-IN"/>
              </w:rPr>
              <w:t>c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i 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z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r</w:t>
            </w:r>
            <w:r w:rsidR="00751DA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o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şt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ak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,</w:t>
            </w:r>
            <w:r w:rsidR="00751DA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p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a</w:t>
            </w:r>
            <w:r w:rsidR="00751DA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="00751DA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lı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m</w:t>
            </w:r>
            <w:r w:rsidR="00751DA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on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da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n</w:t>
            </w:r>
            <w:r w:rsidR="00751DA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ç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751DA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gö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üş</w:t>
            </w:r>
            <w:r w:rsidR="00751DA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 öne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ni</w:t>
            </w:r>
            <w:r w:rsidR="00751DA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k 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(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t</w:t>
            </w:r>
            <w:r w:rsidR="00751DA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b</w:t>
            </w:r>
            <w:r w:rsidR="002A1EC2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.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ön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e) ge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ç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şti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il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</w:t>
            </w:r>
            <w:r w:rsidR="00751DA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ü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ü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ü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751DA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ç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a</w:t>
            </w:r>
            <w:r w:rsidR="00751DA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g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i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b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il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g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en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="00751DA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p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="00581396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01E4C" w:rsidRPr="00101E4C" w:rsidRDefault="00101E4C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201</w:t>
            </w:r>
            <w:r w:rsidR="00E05429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6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–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201</w:t>
            </w:r>
            <w:r w:rsidR="00E05429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0F246D" w:rsidRPr="00474AD5" w:rsidRDefault="00101E4C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Büyükşehir Belediyesi</w:t>
            </w:r>
          </w:p>
          <w:p w:rsidR="00101E4C" w:rsidRPr="00474AD5" w:rsidRDefault="00101E4C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İlçe Belediyeleri  </w:t>
            </w:r>
          </w:p>
        </w:tc>
        <w:tc>
          <w:tcPr>
            <w:tcW w:w="1658" w:type="dxa"/>
            <w:vMerge w:val="restart"/>
          </w:tcPr>
          <w:p w:rsidR="00751DAC" w:rsidRPr="00474AD5" w:rsidRDefault="00101E4C" w:rsidP="00474AD5">
            <w:pPr>
              <w:pStyle w:val="ListeParagraf"/>
              <w:widowControl w:val="0"/>
              <w:numPr>
                <w:ilvl w:val="0"/>
                <w:numId w:val="37"/>
              </w:numPr>
              <w:spacing w:line="240" w:lineRule="auto"/>
              <w:ind w:left="265" w:hanging="265"/>
              <w:jc w:val="both"/>
              <w:rPr>
                <w:rFonts w:ascii="Arial" w:eastAsia="SimSun" w:hAnsi="Arial" w:cs="Arial"/>
                <w:color w:val="auto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SimSun" w:hAnsi="Arial" w:cs="Arial"/>
                <w:color w:val="auto"/>
                <w:sz w:val="18"/>
                <w:szCs w:val="18"/>
                <w:lang w:eastAsia="zh-CN" w:bidi="hi-IN"/>
              </w:rPr>
              <w:t>Üniversiteler</w:t>
            </w:r>
          </w:p>
          <w:p w:rsidR="00751DAC" w:rsidRPr="00474AD5" w:rsidRDefault="00101E4C" w:rsidP="00474AD5">
            <w:pPr>
              <w:pStyle w:val="ListeParagraf"/>
              <w:widowControl w:val="0"/>
              <w:numPr>
                <w:ilvl w:val="0"/>
                <w:numId w:val="37"/>
              </w:numPr>
              <w:spacing w:line="240" w:lineRule="auto"/>
              <w:ind w:left="265" w:hanging="265"/>
              <w:jc w:val="both"/>
              <w:rPr>
                <w:rFonts w:ascii="Arial" w:eastAsia="SimSun" w:hAnsi="Arial" w:cs="Arial"/>
                <w:color w:val="auto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SimSun" w:hAnsi="Arial" w:cs="Arial"/>
                <w:color w:val="auto"/>
                <w:sz w:val="18"/>
                <w:szCs w:val="18"/>
                <w:lang w:eastAsia="zh-CN" w:bidi="hi-IN"/>
              </w:rPr>
              <w:t>Çevre ve Şehircilik İl Müdürlüğü</w:t>
            </w:r>
          </w:p>
          <w:p w:rsidR="00751DAC" w:rsidRPr="00474AD5" w:rsidRDefault="00101E4C" w:rsidP="00474AD5">
            <w:pPr>
              <w:pStyle w:val="ListeParagraf"/>
              <w:widowControl w:val="0"/>
              <w:numPr>
                <w:ilvl w:val="0"/>
                <w:numId w:val="37"/>
              </w:numPr>
              <w:spacing w:line="240" w:lineRule="auto"/>
              <w:ind w:left="265" w:hanging="265"/>
              <w:jc w:val="both"/>
              <w:rPr>
                <w:rFonts w:ascii="Arial" w:eastAsia="SimSun" w:hAnsi="Arial" w:cs="Arial"/>
                <w:color w:val="auto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SimSun" w:hAnsi="Arial" w:cs="Arial"/>
                <w:color w:val="auto"/>
                <w:sz w:val="18"/>
                <w:szCs w:val="18"/>
                <w:lang w:eastAsia="zh-CN" w:bidi="hi-IN"/>
              </w:rPr>
              <w:t>Kadın STK’ları</w:t>
            </w:r>
          </w:p>
          <w:p w:rsidR="00751DAC" w:rsidRPr="00474AD5" w:rsidRDefault="00474AD5" w:rsidP="00474AD5">
            <w:pPr>
              <w:pStyle w:val="ListeParagraf"/>
              <w:widowControl w:val="0"/>
              <w:numPr>
                <w:ilvl w:val="0"/>
                <w:numId w:val="37"/>
              </w:numPr>
              <w:spacing w:line="240" w:lineRule="auto"/>
              <w:ind w:left="265" w:hanging="265"/>
              <w:jc w:val="both"/>
              <w:rPr>
                <w:rFonts w:ascii="Arial" w:eastAsia="SimSun" w:hAnsi="Arial" w:cs="Arial"/>
                <w:color w:val="auto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color w:val="auto"/>
                <w:sz w:val="18"/>
                <w:szCs w:val="18"/>
                <w:lang w:eastAsia="zh-CN" w:bidi="hi-IN"/>
              </w:rPr>
              <w:t>İlgili D</w:t>
            </w:r>
            <w:r w:rsidR="00101E4C" w:rsidRPr="00474AD5">
              <w:rPr>
                <w:rFonts w:ascii="Arial" w:eastAsia="SimSun" w:hAnsi="Arial" w:cs="Arial"/>
                <w:color w:val="auto"/>
                <w:sz w:val="18"/>
                <w:szCs w:val="18"/>
                <w:lang w:eastAsia="zh-CN" w:bidi="hi-IN"/>
              </w:rPr>
              <w:t>iğer STK’lar</w:t>
            </w:r>
          </w:p>
          <w:p w:rsidR="00101E4C" w:rsidRPr="00474AD5" w:rsidRDefault="00101E4C" w:rsidP="00474AD5">
            <w:pPr>
              <w:pStyle w:val="ListeParagraf"/>
              <w:widowControl w:val="0"/>
              <w:numPr>
                <w:ilvl w:val="0"/>
                <w:numId w:val="37"/>
              </w:numPr>
              <w:spacing w:line="240" w:lineRule="auto"/>
              <w:ind w:left="265" w:hanging="265"/>
              <w:jc w:val="both"/>
              <w:rPr>
                <w:rFonts w:ascii="Arial" w:eastAsia="SimSun" w:hAnsi="Arial" w:cs="Arial"/>
                <w:color w:val="auto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SimSun" w:hAnsi="Arial" w:cs="Arial"/>
                <w:color w:val="auto"/>
                <w:sz w:val="18"/>
                <w:szCs w:val="18"/>
                <w:lang w:eastAsia="zh-CN" w:bidi="hi-IN"/>
              </w:rPr>
              <w:t>Meslek Odaları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101E4C" w:rsidRPr="00101E4C" w:rsidRDefault="00101E4C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2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P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="002A1EC2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ü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eç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e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tıl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n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n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ay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nd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</w:t>
            </w:r>
            <w:r w:rsidR="002A1EC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ş</w:t>
            </w:r>
          </w:p>
        </w:tc>
      </w:tr>
      <w:tr w:rsidR="00101E4C" w:rsidRPr="00101E4C" w:rsidTr="00751DAC">
        <w:tc>
          <w:tcPr>
            <w:tcW w:w="6974" w:type="dxa"/>
            <w:shd w:val="clear" w:color="auto" w:fill="auto"/>
          </w:tcPr>
          <w:p w:rsidR="00581396" w:rsidRPr="00581396" w:rsidRDefault="00101E4C" w:rsidP="00581396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581396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6.1.2.2</w:t>
            </w:r>
            <w:r w:rsidRPr="00581396"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</w:p>
          <w:p w:rsidR="00101E4C" w:rsidRPr="00101E4C" w:rsidRDefault="00101E4C" w:rsidP="00581396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el</w:t>
            </w:r>
            <w:r w:rsidR="00F43648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p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="00581396"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rın</w:t>
            </w:r>
            <w:r w:rsidR="00F43648"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3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e 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3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g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3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="00F43648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kara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="00F43648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o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="00F43648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="00F43648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z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="00F43648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ü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ü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ek</w:t>
            </w:r>
            <w:r w:rsidR="00F43648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e 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p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="00581396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01E4C" w:rsidRPr="00101E4C" w:rsidRDefault="00E05429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201</w:t>
            </w:r>
            <w:r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6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–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201</w:t>
            </w:r>
            <w:r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1833" w:type="dxa"/>
            <w:vMerge/>
            <w:shd w:val="clear" w:color="auto" w:fill="auto"/>
          </w:tcPr>
          <w:p w:rsidR="00101E4C" w:rsidRPr="00101E4C" w:rsidRDefault="00101E4C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658" w:type="dxa"/>
            <w:vMerge/>
          </w:tcPr>
          <w:p w:rsidR="00101E4C" w:rsidRPr="00101E4C" w:rsidRDefault="00101E4C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101E4C" w:rsidRPr="00101E4C" w:rsidRDefault="00101E4C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101E4C" w:rsidRPr="00101E4C" w:rsidTr="00751DAC">
        <w:tc>
          <w:tcPr>
            <w:tcW w:w="14126" w:type="dxa"/>
            <w:gridSpan w:val="6"/>
            <w:shd w:val="clear" w:color="auto" w:fill="D5DCE4"/>
          </w:tcPr>
          <w:p w:rsidR="00101E4C" w:rsidRPr="00101E4C" w:rsidRDefault="00101E4C" w:rsidP="00581396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20"/>
                <w:szCs w:val="20"/>
              </w:rPr>
            </w:pPr>
            <w:r w:rsidRPr="00101E4C">
              <w:rPr>
                <w:rFonts w:ascii="Arial" w:eastAsia="Times New Roman" w:hAnsi="Arial" w:cs="Verdana"/>
                <w:b/>
                <w:bCs/>
                <w:color w:val="000000"/>
                <w:kern w:val="3"/>
                <w:sz w:val="20"/>
                <w:szCs w:val="20"/>
                <w:lang w:eastAsia="da-DK"/>
              </w:rPr>
              <w:t>Hedef 6.1.3:</w:t>
            </w:r>
            <w:r w:rsidR="00581396">
              <w:rPr>
                <w:rFonts w:ascii="Arial" w:eastAsia="Times New Roman" w:hAnsi="Arial" w:cs="Verdana"/>
                <w:b/>
                <w:bCs/>
                <w:color w:val="000000"/>
                <w:kern w:val="3"/>
                <w:sz w:val="20"/>
                <w:szCs w:val="20"/>
                <w:lang w:eastAsia="da-DK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position w:val="1"/>
                <w:sz w:val="20"/>
                <w:szCs w:val="20"/>
              </w:rPr>
              <w:t>K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position w:val="1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-5"/>
                <w:w w:val="101"/>
                <w:kern w:val="3"/>
                <w:position w:val="1"/>
                <w:sz w:val="20"/>
                <w:szCs w:val="20"/>
              </w:rPr>
              <w:t>n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position w:val="1"/>
                <w:sz w:val="20"/>
                <w:szCs w:val="20"/>
              </w:rPr>
              <w:t>ts</w:t>
            </w:r>
            <w:r w:rsidRPr="00101E4C">
              <w:rPr>
                <w:rFonts w:ascii="Arial" w:eastAsia="Calibri" w:hAnsi="Arial" w:cs="Arial"/>
                <w:color w:val="00000A"/>
                <w:spacing w:val="-4"/>
                <w:w w:val="101"/>
                <w:kern w:val="3"/>
                <w:position w:val="1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position w:val="1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h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z</w:t>
            </w:r>
            <w:r w:rsidRPr="00101E4C">
              <w:rPr>
                <w:rFonts w:ascii="Arial" w:eastAsia="Calibri" w:hAnsi="Arial" w:cs="Arial"/>
                <w:color w:val="00000A"/>
                <w:spacing w:val="-2"/>
                <w:kern w:val="3"/>
                <w:sz w:val="20"/>
                <w:szCs w:val="20"/>
              </w:rPr>
              <w:t>m</w:t>
            </w:r>
            <w:r w:rsidRPr="00101E4C">
              <w:rPr>
                <w:rFonts w:ascii="Arial" w:eastAsia="Calibri" w:hAnsi="Arial" w:cs="Arial"/>
                <w:color w:val="00000A"/>
                <w:spacing w:val="-4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t</w:t>
            </w:r>
            <w:r w:rsidR="00581396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s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ğ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ay</w:t>
            </w:r>
            <w:r w:rsidRPr="00101E4C">
              <w:rPr>
                <w:rFonts w:ascii="Arial" w:eastAsia="Calibri" w:hAnsi="Arial" w:cs="Arial"/>
                <w:color w:val="00000A"/>
                <w:spacing w:val="-6"/>
                <w:w w:val="10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n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ka</w:t>
            </w:r>
            <w:r w:rsidRPr="00101E4C">
              <w:rPr>
                <w:rFonts w:ascii="Arial" w:eastAsia="Calibri" w:hAnsi="Arial" w:cs="Arial"/>
                <w:color w:val="00000A"/>
                <w:spacing w:val="-2"/>
                <w:kern w:val="3"/>
                <w:sz w:val="20"/>
                <w:szCs w:val="20"/>
              </w:rPr>
              <w:t>m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u</w:t>
            </w:r>
            <w:r w:rsidR="00581396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k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u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r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u</w:t>
            </w:r>
            <w:r w:rsidRPr="00101E4C">
              <w:rPr>
                <w:rFonts w:ascii="Arial" w:eastAsia="Calibri" w:hAnsi="Arial" w:cs="Arial"/>
                <w:color w:val="00000A"/>
                <w:spacing w:val="-6"/>
                <w:w w:val="101"/>
                <w:kern w:val="3"/>
                <w:sz w:val="20"/>
                <w:szCs w:val="20"/>
              </w:rPr>
              <w:t>m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ar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ı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v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e</w:t>
            </w:r>
            <w:r w:rsidR="00581396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y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-6"/>
                <w:kern w:val="3"/>
                <w:sz w:val="20"/>
                <w:szCs w:val="20"/>
              </w:rPr>
              <w:t>r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el</w:t>
            </w:r>
            <w:r w:rsidR="00581396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y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ön</w:t>
            </w:r>
            <w:r w:rsidRPr="00101E4C">
              <w:rPr>
                <w:rFonts w:ascii="Arial" w:eastAsia="Calibri" w:hAnsi="Arial" w:cs="Arial"/>
                <w:color w:val="00000A"/>
                <w:spacing w:val="-4"/>
                <w:w w:val="101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ti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m pe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r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s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o</w:t>
            </w:r>
            <w:r w:rsidRPr="00101E4C">
              <w:rPr>
                <w:rFonts w:ascii="Arial" w:eastAsia="Calibri" w:hAnsi="Arial" w:cs="Arial"/>
                <w:color w:val="00000A"/>
                <w:spacing w:val="-5"/>
                <w:w w:val="101"/>
                <w:kern w:val="3"/>
                <w:sz w:val="20"/>
                <w:szCs w:val="20"/>
              </w:rPr>
              <w:t>n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n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n 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c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n</w:t>
            </w:r>
            <w:r w:rsidRPr="00101E4C">
              <w:rPr>
                <w:rFonts w:ascii="Arial" w:eastAsia="Calibri" w:hAnsi="Arial" w:cs="Arial"/>
                <w:color w:val="00000A"/>
                <w:spacing w:val="-4"/>
                <w:kern w:val="3"/>
                <w:sz w:val="20"/>
                <w:szCs w:val="20"/>
              </w:rPr>
              <w:t>s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y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kern w:val="3"/>
                <w:sz w:val="20"/>
                <w:szCs w:val="20"/>
              </w:rPr>
              <w:t>t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e</w:t>
            </w:r>
            <w:r w:rsidR="00581396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du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yar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ı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k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en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t</w:t>
            </w:r>
            <w:r w:rsidRPr="00101E4C">
              <w:rPr>
                <w:rFonts w:ascii="Arial" w:eastAsia="Calibri" w:hAnsi="Arial" w:cs="Arial"/>
                <w:color w:val="00000A"/>
                <w:spacing w:val="-4"/>
                <w:kern w:val="3"/>
                <w:sz w:val="20"/>
                <w:szCs w:val="20"/>
              </w:rPr>
              <w:t>s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el</w:t>
            </w:r>
            <w:r w:rsidR="00581396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h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z</w:t>
            </w:r>
            <w:r w:rsidRPr="00101E4C">
              <w:rPr>
                <w:rFonts w:ascii="Arial" w:eastAsia="Calibri" w:hAnsi="Arial" w:cs="Arial"/>
                <w:color w:val="00000A"/>
                <w:spacing w:val="-2"/>
                <w:w w:val="101"/>
                <w:kern w:val="3"/>
                <w:sz w:val="20"/>
                <w:szCs w:val="20"/>
              </w:rPr>
              <w:t>m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t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er 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il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e 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g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i </w:t>
            </w:r>
            <w:r w:rsidRPr="00101E4C">
              <w:rPr>
                <w:rFonts w:ascii="Arial" w:eastAsia="Calibri" w:hAnsi="Arial" w:cs="Arial"/>
                <w:color w:val="00000A"/>
                <w:spacing w:val="2"/>
                <w:kern w:val="3"/>
                <w:sz w:val="20"/>
                <w:szCs w:val="20"/>
              </w:rPr>
              <w:t>f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ark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ı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n</w:t>
            </w:r>
            <w:r w:rsidRPr="00101E4C">
              <w:rPr>
                <w:rFonts w:ascii="Arial" w:eastAsia="Calibri" w:hAnsi="Arial" w:cs="Arial"/>
                <w:color w:val="00000A"/>
                <w:spacing w:val="-5"/>
                <w:kern w:val="3"/>
                <w:sz w:val="20"/>
                <w:szCs w:val="20"/>
              </w:rPr>
              <w:t>d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kern w:val="3"/>
                <w:sz w:val="20"/>
                <w:szCs w:val="20"/>
              </w:rPr>
              <w:t>ı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ğını</w:t>
            </w:r>
            <w:r w:rsidR="00581396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ar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t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t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ı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rmak</w:t>
            </w:r>
          </w:p>
        </w:tc>
      </w:tr>
      <w:tr w:rsidR="00101E4C" w:rsidRPr="00101E4C" w:rsidTr="00751DAC">
        <w:tc>
          <w:tcPr>
            <w:tcW w:w="6974" w:type="dxa"/>
            <w:shd w:val="clear" w:color="auto" w:fill="auto"/>
          </w:tcPr>
          <w:p w:rsidR="00581396" w:rsidRPr="00581396" w:rsidRDefault="00101E4C" w:rsidP="00751DA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jc w:val="both"/>
              <w:textAlignment w:val="baseline"/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581396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6.1.3.1</w:t>
            </w:r>
            <w:r w:rsidRPr="00581396"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</w:p>
          <w:p w:rsidR="00101E4C" w:rsidRPr="00101E4C" w:rsidRDefault="00101E4C" w:rsidP="00581396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B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ü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ü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h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="00581396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B</w:t>
            </w:r>
            <w:r w:rsidRPr="00101E4C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5"/>
                <w:kern w:val="3"/>
                <w:position w:val="1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="00106032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v</w:t>
            </w:r>
            <w:r w:rsidR="00106032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="000F246D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3"/>
                <w:kern w:val="3"/>
                <w:position w:val="1"/>
                <w:sz w:val="18"/>
                <w:szCs w:val="18"/>
                <w:lang w:eastAsia="zh-CN" w:bidi="hi-IN"/>
              </w:rPr>
              <w:t>İ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çe</w:t>
            </w:r>
            <w:r w:rsidR="00106032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3"/>
                <w:kern w:val="3"/>
                <w:position w:val="1"/>
                <w:sz w:val="18"/>
                <w:szCs w:val="18"/>
                <w:lang w:eastAsia="zh-CN" w:bidi="hi-IN"/>
              </w:rPr>
              <w:t>B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3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="00106032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g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b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="0010603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de</w:t>
            </w:r>
            <w:r w:rsidR="00751DA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sz w:val="18"/>
                <w:szCs w:val="18"/>
                <w:lang w:eastAsia="zh-CN" w:bidi="hi-IN"/>
              </w:rPr>
              <w:t>“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n </w:t>
            </w:r>
            <w:r w:rsidRPr="00101E4C">
              <w:rPr>
                <w:rFonts w:ascii="Arial" w:eastAsia="Calibri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p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ti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k</w:t>
            </w:r>
            <w:r w:rsidR="0010603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e 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j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k</w:t>
            </w:r>
            <w:r w:rsidR="0010603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h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ti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ya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ç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na</w:t>
            </w:r>
            <w:r w:rsidR="0010603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ö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k</w:t>
            </w:r>
            <w:r w:rsidR="0010603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g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şti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il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</w:t>
            </w:r>
            <w:r w:rsidR="0010603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ge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en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hi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z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,</w:t>
            </w:r>
            <w:r w:rsidR="0010603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c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si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="0010603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ya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ı</w:t>
            </w:r>
            <w:r w:rsidR="0010603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b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ü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ç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e”</w:t>
            </w:r>
            <w:r w:rsidR="0010603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b.</w:t>
            </w:r>
            <w:r w:rsidR="0010603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o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,</w:t>
            </w:r>
            <w:r w:rsidR="0010603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bu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751DA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b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ü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ç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="00751DA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="00751DA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p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a</w:t>
            </w:r>
            <w:r w:rsidR="00751DA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b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ö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ü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nde</w:t>
            </w:r>
            <w:r w:rsidR="00751DA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ç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lış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751DA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18"/>
                <w:szCs w:val="18"/>
                <w:lang w:eastAsia="zh-CN" w:bidi="hi-IN"/>
              </w:rPr>
              <w:t>p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18"/>
                <w:szCs w:val="18"/>
                <w:lang w:eastAsia="zh-CN" w:bidi="hi-IN"/>
              </w:rPr>
              <w:t>o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ne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e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öne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, 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ıl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a</w:t>
            </w:r>
            <w:r w:rsidR="00751DA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b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r</w:t>
            </w:r>
            <w:r w:rsidR="00751DA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z</w:t>
            </w:r>
            <w:r w:rsidR="00751DA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ğ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it</w:t>
            </w:r>
            <w:r w:rsidRPr="00101E4C">
              <w:rPr>
                <w:rFonts w:ascii="Arial" w:eastAsia="Calibri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m</w:t>
            </w:r>
            <w:r w:rsidR="00751DA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ç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lış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ı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düze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m</w:t>
            </w:r>
            <w:r w:rsidR="00581396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ek,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bu</w:t>
            </w:r>
            <w:r w:rsidR="00751DA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on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ı</w:t>
            </w:r>
            <w:r w:rsidR="00751DA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h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z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et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ç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</w:t>
            </w:r>
            <w:proofErr w:type="spellEnd"/>
            <w:r w:rsidR="00751DA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eğ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ti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m</w:t>
            </w:r>
            <w:r w:rsidR="00751DA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p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18"/>
                <w:szCs w:val="18"/>
                <w:lang w:eastAsia="zh-CN" w:bidi="hi-IN"/>
              </w:rPr>
              <w:t>o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g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ra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na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p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na</w:t>
            </w:r>
            <w:r w:rsidR="00751DA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="00581396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01E4C" w:rsidRPr="00101E4C" w:rsidRDefault="00525498" w:rsidP="00101E4C">
            <w:pPr>
              <w:widowControl w:val="0"/>
              <w:suppressAutoHyphens/>
              <w:autoSpaceDN w:val="0"/>
              <w:spacing w:after="0" w:line="200" w:lineRule="exact"/>
              <w:ind w:left="105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</w:t>
            </w:r>
            <w:r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6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101E4C" w:rsidRPr="00474AD5" w:rsidRDefault="00101E4C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Büyükşehir Belediyesi</w:t>
            </w:r>
          </w:p>
          <w:p w:rsidR="00101E4C" w:rsidRPr="00474AD5" w:rsidRDefault="00101E4C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Merkez İlçe Belediyeleri</w:t>
            </w:r>
          </w:p>
          <w:p w:rsidR="00101E4C" w:rsidRPr="00474AD5" w:rsidRDefault="00101E4C" w:rsidP="00474AD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658" w:type="dxa"/>
          </w:tcPr>
          <w:p w:rsidR="00101E4C" w:rsidRPr="00474AD5" w:rsidRDefault="00101E4C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Çevre ve Şehircilik İl</w:t>
            </w:r>
            <w:r w:rsidR="00751DAC"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Müdürlüğü</w:t>
            </w:r>
          </w:p>
          <w:p w:rsidR="00101E4C" w:rsidRPr="00474AD5" w:rsidRDefault="00101E4C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Kadın STK’ları</w:t>
            </w:r>
          </w:p>
          <w:p w:rsidR="00101E4C" w:rsidRPr="00474AD5" w:rsidRDefault="00474AD5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İlgili D</w:t>
            </w:r>
            <w:r w:rsidR="00101E4C"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iğer STK’lar</w:t>
            </w:r>
          </w:p>
          <w:p w:rsidR="00101E4C" w:rsidRPr="00474AD5" w:rsidRDefault="00101E4C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Meslek Odaları</w:t>
            </w:r>
          </w:p>
        </w:tc>
        <w:tc>
          <w:tcPr>
            <w:tcW w:w="1818" w:type="dxa"/>
            <w:shd w:val="clear" w:color="auto" w:fill="auto"/>
          </w:tcPr>
          <w:p w:rsidR="00101E4C" w:rsidRPr="00E05429" w:rsidRDefault="00E05429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Verilen eğitim sayısı</w:t>
            </w:r>
          </w:p>
          <w:p w:rsidR="00E05429" w:rsidRPr="00101E4C" w:rsidRDefault="00E05429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Eğitimden yararlanan kadın/erkek sayısı</w:t>
            </w:r>
          </w:p>
        </w:tc>
      </w:tr>
      <w:tr w:rsidR="00101E4C" w:rsidRPr="00101E4C" w:rsidTr="00751DAC">
        <w:tc>
          <w:tcPr>
            <w:tcW w:w="14126" w:type="dxa"/>
            <w:gridSpan w:val="6"/>
            <w:shd w:val="clear" w:color="auto" w:fill="D9D9D9"/>
          </w:tcPr>
          <w:p w:rsidR="00101E4C" w:rsidRPr="00101E4C" w:rsidRDefault="00101E4C" w:rsidP="0061111B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101E4C">
              <w:rPr>
                <w:rFonts w:ascii="Arial" w:eastAsia="SimSun" w:hAnsi="Arial" w:cs="Verdan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Stratejik Öncelik </w:t>
            </w:r>
            <w:proofErr w:type="gramStart"/>
            <w:r w:rsidRPr="00101E4C">
              <w:rPr>
                <w:rFonts w:ascii="Arial" w:eastAsia="SimSun" w:hAnsi="Arial" w:cs="Verdana"/>
                <w:b/>
                <w:bCs/>
                <w:kern w:val="3"/>
                <w:sz w:val="20"/>
                <w:szCs w:val="20"/>
                <w:lang w:eastAsia="zh-CN" w:bidi="hi-IN"/>
              </w:rPr>
              <w:t>6.2</w:t>
            </w:r>
            <w:proofErr w:type="gramEnd"/>
            <w:r w:rsidRPr="00101E4C">
              <w:rPr>
                <w:rFonts w:ascii="Arial" w:eastAsia="SimSun" w:hAnsi="Arial" w:cs="Verdana"/>
                <w:b/>
                <w:bCs/>
                <w:kern w:val="3"/>
                <w:sz w:val="20"/>
                <w:szCs w:val="20"/>
                <w:lang w:eastAsia="zh-CN" w:bidi="hi-IN"/>
              </w:rPr>
              <w:t>:</w:t>
            </w:r>
            <w:r w:rsidR="004B3CDA">
              <w:rPr>
                <w:rFonts w:ascii="Arial" w:eastAsia="SimSun" w:hAnsi="Arial" w:cs="Verdan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20"/>
                <w:szCs w:val="20"/>
                <w:lang w:eastAsia="zh-CN" w:bidi="hi-IN"/>
              </w:rPr>
              <w:t>C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20"/>
                <w:szCs w:val="20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20"/>
                <w:szCs w:val="20"/>
                <w:lang w:eastAsia="zh-CN" w:bidi="hi-IN"/>
              </w:rPr>
              <w:t>si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position w:val="1"/>
                <w:sz w:val="20"/>
                <w:szCs w:val="20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20"/>
                <w:szCs w:val="20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position w:val="1"/>
                <w:sz w:val="20"/>
                <w:szCs w:val="20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20"/>
                <w:szCs w:val="20"/>
                <w:lang w:eastAsia="zh-CN" w:bidi="hi-IN"/>
              </w:rPr>
              <w:t>e</w:t>
            </w:r>
            <w:r w:rsidR="004B3CDA">
              <w:rPr>
                <w:rFonts w:ascii="Arial" w:eastAsia="Calibri" w:hAnsi="Arial" w:cs="Arial"/>
                <w:w w:val="101"/>
                <w:kern w:val="3"/>
                <w:position w:val="1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du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yar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ı</w:t>
            </w:r>
            <w:r w:rsidR="004B3CDA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en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20"/>
                <w:szCs w:val="20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20"/>
                <w:szCs w:val="20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el</w:t>
            </w:r>
            <w:r w:rsidR="004B3CDA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t</w:t>
            </w:r>
            <w:r w:rsidR="004B3CDA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ya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pı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20"/>
                <w:szCs w:val="20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e</w:t>
            </w:r>
            <w:r w:rsidR="004B3CDA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20"/>
                <w:szCs w:val="20"/>
                <w:lang w:eastAsia="zh-CN" w:bidi="hi-IN"/>
              </w:rPr>
              <w:t>h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z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20"/>
                <w:szCs w:val="20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sz w:val="20"/>
                <w:szCs w:val="20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 xml:space="preserve">t 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unu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20"/>
                <w:szCs w:val="20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unun güç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en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20"/>
                <w:szCs w:val="20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20"/>
                <w:szCs w:val="20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20"/>
                <w:szCs w:val="20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20"/>
                <w:szCs w:val="20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20"/>
                <w:szCs w:val="20"/>
                <w:lang w:eastAsia="zh-CN" w:bidi="hi-IN"/>
              </w:rPr>
              <w:t>mesi</w:t>
            </w:r>
          </w:p>
        </w:tc>
      </w:tr>
      <w:tr w:rsidR="00101E4C" w:rsidRPr="00101E4C" w:rsidTr="00751DAC">
        <w:tc>
          <w:tcPr>
            <w:tcW w:w="14126" w:type="dxa"/>
            <w:gridSpan w:val="6"/>
            <w:shd w:val="clear" w:color="auto" w:fill="D5DCE4"/>
          </w:tcPr>
          <w:p w:rsidR="00101E4C" w:rsidRPr="00101E4C" w:rsidRDefault="00101E4C" w:rsidP="0061111B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20"/>
                <w:szCs w:val="20"/>
              </w:rPr>
            </w:pPr>
            <w:r w:rsidRPr="00101E4C">
              <w:rPr>
                <w:rFonts w:ascii="Arial" w:eastAsia="Times New Roman" w:hAnsi="Arial" w:cs="Verdana"/>
                <w:b/>
                <w:bCs/>
                <w:color w:val="000000"/>
                <w:kern w:val="3"/>
                <w:sz w:val="20"/>
                <w:szCs w:val="20"/>
                <w:lang w:eastAsia="da-DK"/>
              </w:rPr>
              <w:t>Hedef 6.2.1: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T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-2"/>
                <w:w w:val="101"/>
                <w:kern w:val="3"/>
                <w:sz w:val="20"/>
                <w:szCs w:val="20"/>
              </w:rPr>
              <w:t>m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el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k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en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t</w:t>
            </w:r>
            <w:r w:rsidRPr="00101E4C">
              <w:rPr>
                <w:rFonts w:ascii="Arial" w:eastAsia="Calibri" w:hAnsi="Arial" w:cs="Arial"/>
                <w:color w:val="00000A"/>
                <w:spacing w:val="-4"/>
                <w:kern w:val="3"/>
                <w:sz w:val="20"/>
                <w:szCs w:val="20"/>
              </w:rPr>
              <w:t>s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el</w:t>
            </w:r>
            <w:r w:rsidR="0061111B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h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z</w:t>
            </w:r>
            <w:r w:rsidRPr="00101E4C">
              <w:rPr>
                <w:rFonts w:ascii="Arial" w:eastAsia="Calibri" w:hAnsi="Arial" w:cs="Arial"/>
                <w:color w:val="00000A"/>
                <w:spacing w:val="-2"/>
                <w:w w:val="101"/>
                <w:kern w:val="3"/>
                <w:sz w:val="20"/>
                <w:szCs w:val="20"/>
              </w:rPr>
              <w:t>m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t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eri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v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e</w:t>
            </w:r>
            <w:r w:rsidR="0061111B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t</w:t>
            </w:r>
            <w:r w:rsidR="0061111B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ya</w:t>
            </w:r>
            <w:r w:rsidRPr="00101E4C">
              <w:rPr>
                <w:rFonts w:ascii="Arial" w:eastAsia="Calibri" w:hAnsi="Arial" w:cs="Arial"/>
                <w:color w:val="00000A"/>
                <w:spacing w:val="-5"/>
                <w:w w:val="101"/>
                <w:kern w:val="3"/>
                <w:sz w:val="20"/>
                <w:szCs w:val="20"/>
              </w:rPr>
              <w:t>p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ıyı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position w:val="1"/>
                <w:sz w:val="20"/>
                <w:szCs w:val="20"/>
              </w:rPr>
              <w:t>c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position w:val="1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position w:val="1"/>
                <w:sz w:val="20"/>
                <w:szCs w:val="20"/>
              </w:rPr>
              <w:t>n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position w:val="1"/>
                <w:sz w:val="20"/>
                <w:szCs w:val="20"/>
              </w:rPr>
              <w:t>si</w:t>
            </w:r>
            <w:r w:rsidRPr="00101E4C">
              <w:rPr>
                <w:rFonts w:ascii="Arial" w:eastAsia="Calibri" w:hAnsi="Arial" w:cs="Arial"/>
                <w:color w:val="00000A"/>
                <w:spacing w:val="-6"/>
                <w:w w:val="101"/>
                <w:kern w:val="3"/>
                <w:position w:val="1"/>
                <w:sz w:val="20"/>
                <w:szCs w:val="20"/>
              </w:rPr>
              <w:t>y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position w:val="1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position w:val="1"/>
                <w:sz w:val="20"/>
                <w:szCs w:val="20"/>
              </w:rPr>
              <w:t>t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position w:val="1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du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yar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ı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 biçimde 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t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s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ar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-6"/>
                <w:w w:val="10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mak</w:t>
            </w:r>
          </w:p>
        </w:tc>
      </w:tr>
      <w:tr w:rsidR="00101E4C" w:rsidRPr="00101E4C" w:rsidTr="00751DAC">
        <w:tc>
          <w:tcPr>
            <w:tcW w:w="6974" w:type="dxa"/>
            <w:shd w:val="clear" w:color="auto" w:fill="auto"/>
          </w:tcPr>
          <w:p w:rsidR="0061111B" w:rsidRPr="0061111B" w:rsidRDefault="00101E4C" w:rsidP="004B3CDA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jc w:val="both"/>
              <w:textAlignment w:val="baseline"/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61111B"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  <w:t>6.2.1.1</w:t>
            </w:r>
            <w:r w:rsidRPr="0061111B"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 w:bidi="hi-IN"/>
              </w:rPr>
              <w:t>.</w:t>
            </w:r>
          </w:p>
          <w:p w:rsidR="00101E4C" w:rsidRPr="00101E4C" w:rsidRDefault="00101E4C" w:rsidP="0061111B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i/>
                <w:spacing w:val="7"/>
                <w:kern w:val="3"/>
                <w:sz w:val="18"/>
                <w:szCs w:val="18"/>
                <w:lang w:eastAsia="zh-CN" w:bidi="hi-IN"/>
              </w:rPr>
              <w:t>Ulaşım:</w:t>
            </w:r>
            <w:r w:rsidR="004B3CDA">
              <w:rPr>
                <w:rFonts w:ascii="Arial" w:eastAsia="Calibri" w:hAnsi="Arial" w:cs="Arial"/>
                <w:i/>
                <w:spacing w:val="7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o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p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u</w:t>
            </w:r>
            <w:r w:rsidR="004B3CDA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şı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a</w:t>
            </w:r>
            <w:r w:rsidR="004B3CDA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ni</w:t>
            </w:r>
            <w:r w:rsidR="004B3CDA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4B3CDA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h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ti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ya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ç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na</w:t>
            </w:r>
            <w:r w:rsidR="004B3CDA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gö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e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en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en</w:t>
            </w:r>
            <w:r w:rsidR="004B3CDA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dü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z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en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ek</w:t>
            </w:r>
            <w:r w:rsidR="0061111B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gramStart"/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(</w:t>
            </w:r>
            <w:proofErr w:type="gramEnd"/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ono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,</w:t>
            </w:r>
            <w:r w:rsidR="004B3CDA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ü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ze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</w:t>
            </w:r>
            <w:r w:rsidR="004B3CDA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n,</w:t>
            </w:r>
            <w:r w:rsidR="004B3CDA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g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ece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</w:t>
            </w:r>
            <w:r w:rsidR="004B3CDA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du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ra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k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ay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ı</w:t>
            </w:r>
            <w:r w:rsidR="004B3CDA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D904DA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, aydınlatması yapıla</w:t>
            </w:r>
            <w:r w:rsidR="00E05429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n, hareket çizelgelerinin olması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,</w:t>
            </w:r>
            <w:r w:rsidR="004B3CDA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ng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,</w:t>
            </w:r>
            <w:r w:rsidR="004B3CDA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b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be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</w:t>
            </w:r>
            <w:r w:rsidR="004B3CDA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4B3CDA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="004B3CDA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ya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a</w:t>
            </w:r>
            <w:r w:rsidR="004B3CDA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g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un,</w:t>
            </w:r>
            <w:r w:rsidR="004B3CDA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a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si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</w:t>
            </w:r>
            <w:r w:rsidR="004B3CDA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b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un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n,</w:t>
            </w:r>
            <w:r w:rsidR="004B3CDA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üm</w:t>
            </w:r>
            <w:r w:rsidR="004B3CDA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h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</w:t>
            </w:r>
            <w:r w:rsidR="004B3CDA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p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ı</w:t>
            </w:r>
            <w:r w:rsidR="004B3CDA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çe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si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="004B3CDA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4B3CDA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b.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101E4C" w:rsidRPr="00101E4C" w:rsidRDefault="00525498" w:rsidP="00101E4C">
            <w:pPr>
              <w:widowControl w:val="0"/>
              <w:suppressAutoHyphens/>
              <w:autoSpaceDN w:val="0"/>
              <w:spacing w:after="0" w:line="200" w:lineRule="exact"/>
              <w:ind w:left="105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</w:t>
            </w:r>
            <w:r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6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E05429" w:rsidRPr="00474AD5" w:rsidRDefault="00101E4C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Büyükşehir Belediyesi</w:t>
            </w:r>
          </w:p>
          <w:p w:rsidR="00101E4C" w:rsidRPr="00474AD5" w:rsidRDefault="00101E4C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İlçe Belediyeleri </w:t>
            </w:r>
          </w:p>
        </w:tc>
        <w:tc>
          <w:tcPr>
            <w:tcW w:w="1658" w:type="dxa"/>
            <w:vMerge w:val="restart"/>
          </w:tcPr>
          <w:p w:rsidR="00101E4C" w:rsidRPr="00474AD5" w:rsidRDefault="00101E4C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Kadın STK’ları</w:t>
            </w:r>
          </w:p>
          <w:p w:rsidR="00101E4C" w:rsidRPr="00474AD5" w:rsidRDefault="00474AD5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İlgili D</w:t>
            </w:r>
            <w:r w:rsidR="00101E4C"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iğer STK’lar</w:t>
            </w:r>
          </w:p>
          <w:p w:rsidR="00101E4C" w:rsidRPr="00474AD5" w:rsidRDefault="00101E4C" w:rsidP="00474AD5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474AD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Meslek Odaları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101E4C" w:rsidRPr="00E05429" w:rsidRDefault="00E05429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Aydınlatma yapılan durak sayısı/oranı</w:t>
            </w:r>
          </w:p>
          <w:p w:rsidR="00220656" w:rsidRPr="00220656" w:rsidRDefault="00E05429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Hareket çizelgelerinin</w:t>
            </w:r>
            <w:r w:rsidR="00751DA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/</w:t>
            </w:r>
          </w:p>
          <w:p w:rsidR="00E05429" w:rsidRPr="00E05429" w:rsidRDefault="00751DAC" w:rsidP="00220656">
            <w:pPr>
              <w:widowControl w:val="0"/>
              <w:suppressAutoHyphens/>
              <w:autoSpaceDN w:val="0"/>
              <w:spacing w:after="0" w:line="240" w:lineRule="auto"/>
              <w:ind w:left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proofErr w:type="gramStart"/>
            <w:r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güvenlik</w:t>
            </w:r>
            <w:proofErr w:type="gramEnd"/>
            <w:r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kameralarının olduğu </w:t>
            </w:r>
            <w:r w:rsidR="00E05429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yer aldığı durak sayısı/oranı</w:t>
            </w:r>
          </w:p>
          <w:p w:rsidR="00E05429" w:rsidRPr="00E05429" w:rsidRDefault="00E05429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Verilen </w:t>
            </w:r>
            <w:r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Toplumsal cinsiyet eşitliği sayısı</w:t>
            </w:r>
          </w:p>
          <w:p w:rsidR="00E05429" w:rsidRPr="00E05429" w:rsidRDefault="00E05429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Toplumsal cinsiyet eşitliği eğitimi verilen </w:t>
            </w:r>
            <w:r w:rsidR="00751DA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şoför</w:t>
            </w:r>
            <w:r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sayısı</w:t>
            </w:r>
          </w:p>
          <w:p w:rsidR="00E05429" w:rsidRDefault="00E05429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lastRenderedPageBreak/>
              <w:t>Asansörü olan alt ve üst geçit sayısı</w:t>
            </w:r>
          </w:p>
          <w:p w:rsidR="00E05429" w:rsidRDefault="00E05429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Kurulan kreş sayısı/yararlanan çocuk sayısı</w:t>
            </w:r>
          </w:p>
          <w:p w:rsidR="00E05429" w:rsidRDefault="00E05429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Kurulan engelli bakım merkezi sayısı/yararlanan kadın/erkek sayısı</w:t>
            </w:r>
          </w:p>
          <w:p w:rsidR="00E05429" w:rsidRDefault="00E05429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Kurulan yaşlı bakımı merkezi sayısı/yararlanan kadın/erkek sayısı</w:t>
            </w:r>
          </w:p>
          <w:p w:rsidR="00E05429" w:rsidRDefault="00751DAC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Kadın</w:t>
            </w:r>
            <w:r w:rsidR="00E05429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, çocuk ve yaşlıların kullanımına uygun hale getirilmiş </w:t>
            </w:r>
            <w:proofErr w:type="gramStart"/>
            <w:r w:rsidR="00E05429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rekreasyon</w:t>
            </w:r>
            <w:proofErr w:type="gramEnd"/>
            <w:r w:rsidR="00E05429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 alanı sayısı</w:t>
            </w:r>
          </w:p>
          <w:p w:rsidR="00C332E6" w:rsidRDefault="00C332E6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Altyapısı iyileştirilmiş semt pazarı sayısı</w:t>
            </w:r>
          </w:p>
          <w:p w:rsidR="00C332E6" w:rsidRPr="00101E4C" w:rsidRDefault="00C332E6" w:rsidP="0022065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Semt pazarlarında kadınlara ayrılmış stant sayısı</w:t>
            </w:r>
          </w:p>
        </w:tc>
      </w:tr>
      <w:tr w:rsidR="00101E4C" w:rsidRPr="00101E4C" w:rsidTr="00751DAC">
        <w:tc>
          <w:tcPr>
            <w:tcW w:w="6974" w:type="dxa"/>
            <w:shd w:val="clear" w:color="auto" w:fill="auto"/>
          </w:tcPr>
          <w:p w:rsidR="0061111B" w:rsidRPr="0061111B" w:rsidRDefault="0061111B" w:rsidP="0061111B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  <w:t>6</w:t>
            </w:r>
            <w:r w:rsidR="00101E4C" w:rsidRPr="0061111B"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  <w:t>.2.1.2.</w:t>
            </w:r>
          </w:p>
          <w:p w:rsidR="00101E4C" w:rsidRPr="00101E4C" w:rsidRDefault="00101E4C" w:rsidP="0061111B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i/>
                <w:spacing w:val="7"/>
                <w:kern w:val="3"/>
                <w:sz w:val="18"/>
                <w:szCs w:val="18"/>
                <w:lang w:eastAsia="zh-CN" w:bidi="hi-IN"/>
              </w:rPr>
              <w:t xml:space="preserve">Ulaşım: </w:t>
            </w:r>
            <w:r w:rsidRPr="00101E4C">
              <w:rPr>
                <w:rFonts w:ascii="Arial" w:eastAsia="Calibri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o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p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l</w:t>
            </w:r>
            <w:r w:rsidR="00B67084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c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si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et</w:t>
            </w:r>
            <w:r w:rsidR="00B67084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şi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ği</w:t>
            </w:r>
            <w:r w:rsidR="00B67084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b.</w:t>
            </w:r>
            <w:r w:rsidR="00B67084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on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da</w:t>
            </w:r>
            <w:r w:rsidR="00B67084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o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p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u</w:t>
            </w:r>
            <w:r w:rsidR="00B67084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sz w:val="18"/>
                <w:szCs w:val="18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a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ç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da</w:t>
            </w:r>
            <w:r w:rsidR="00B67084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ç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lış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D904DA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o</w:t>
            </w:r>
            <w:r w:rsidRPr="00101E4C">
              <w:rPr>
                <w:rFonts w:ascii="Arial" w:eastAsia="Calibri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f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ö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="00B67084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ön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k</w:t>
            </w:r>
            <w:r w:rsidR="00497C20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sz w:val="18"/>
                <w:szCs w:val="18"/>
                <w:lang w:eastAsia="zh-CN" w:bidi="hi-IN"/>
              </w:rPr>
              <w:t>ğ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m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ç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lış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ı</w:t>
            </w:r>
            <w:r w:rsidR="00497C20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dü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18"/>
                <w:szCs w:val="18"/>
                <w:lang w:eastAsia="zh-CN" w:bidi="hi-IN"/>
              </w:rPr>
              <w:t>z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ek</w:t>
            </w:r>
            <w:r w:rsidR="0061111B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101E4C" w:rsidRPr="00101E4C" w:rsidRDefault="00101E4C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101E4C" w:rsidRPr="00101E4C" w:rsidRDefault="00101E4C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658" w:type="dxa"/>
            <w:vMerge/>
          </w:tcPr>
          <w:p w:rsidR="00101E4C" w:rsidRPr="00101E4C" w:rsidRDefault="00101E4C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101E4C" w:rsidRPr="00101E4C" w:rsidRDefault="00101E4C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101E4C" w:rsidRPr="00101E4C" w:rsidTr="00751DAC">
        <w:tc>
          <w:tcPr>
            <w:tcW w:w="6974" w:type="dxa"/>
            <w:shd w:val="clear" w:color="auto" w:fill="auto"/>
          </w:tcPr>
          <w:p w:rsidR="0061111B" w:rsidRPr="0061111B" w:rsidRDefault="00101E4C" w:rsidP="0061111B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</w:pPr>
            <w:r w:rsidRPr="0061111B"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  <w:t>6.2.1.3</w:t>
            </w:r>
            <w:r w:rsidR="0061111B" w:rsidRPr="0061111B"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  <w:t xml:space="preserve">. </w:t>
            </w:r>
          </w:p>
          <w:p w:rsidR="00101E4C" w:rsidRPr="00101E4C" w:rsidRDefault="00101E4C" w:rsidP="0061111B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i/>
                <w:spacing w:val="7"/>
                <w:kern w:val="3"/>
                <w:sz w:val="18"/>
                <w:szCs w:val="18"/>
                <w:lang w:eastAsia="zh-CN" w:bidi="hi-IN"/>
              </w:rPr>
              <w:t xml:space="preserve">Ulaşım: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Ç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ocuk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b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ı</w:t>
            </w:r>
            <w:r w:rsidR="00B67084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</w:t>
            </w:r>
            <w:r w:rsidR="00E05429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işiler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,</w:t>
            </w:r>
            <w:r w:rsidR="00B67084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g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ll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er</w:t>
            </w:r>
            <w:r w:rsidR="00B67084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="00B67084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B67084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18"/>
                <w:szCs w:val="18"/>
                <w:lang w:eastAsia="zh-CN" w:bidi="hi-IN"/>
              </w:rPr>
              <w:t>o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y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do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ı</w:t>
            </w:r>
            <w:r w:rsidR="00B67084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ç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B67084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ra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p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,</w:t>
            </w:r>
            <w:r w:rsidR="00B67084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ç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k 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de,</w:t>
            </w:r>
            <w:r w:rsidR="00B67084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ge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ş</w:t>
            </w:r>
            <w:r w:rsidR="00B67084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e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iş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g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l</w:t>
            </w:r>
            <w:r w:rsidR="00B67084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ed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ş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r</w:t>
            </w:r>
            <w:r w:rsidR="00B67084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p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="0061111B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101E4C" w:rsidRPr="00101E4C" w:rsidRDefault="00101E4C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101E4C" w:rsidRPr="00101E4C" w:rsidRDefault="00101E4C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658" w:type="dxa"/>
            <w:vMerge/>
          </w:tcPr>
          <w:p w:rsidR="00101E4C" w:rsidRPr="00101E4C" w:rsidRDefault="00101E4C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101E4C" w:rsidRPr="00101E4C" w:rsidRDefault="00101E4C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101E4C" w:rsidRPr="00101E4C" w:rsidTr="00751DAC">
        <w:tc>
          <w:tcPr>
            <w:tcW w:w="6974" w:type="dxa"/>
            <w:shd w:val="clear" w:color="auto" w:fill="auto"/>
          </w:tcPr>
          <w:p w:rsidR="0061111B" w:rsidRDefault="00101E4C" w:rsidP="0061111B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</w:pPr>
            <w:r w:rsidRPr="0061111B"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  <w:t>6.2.1.4.</w:t>
            </w:r>
          </w:p>
          <w:p w:rsidR="00101E4C" w:rsidRPr="0061111B" w:rsidRDefault="00101E4C" w:rsidP="0061111B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i/>
                <w:spacing w:val="7"/>
                <w:kern w:val="3"/>
                <w:sz w:val="18"/>
                <w:szCs w:val="18"/>
                <w:lang w:eastAsia="zh-CN" w:bidi="hi-IN"/>
              </w:rPr>
              <w:t xml:space="preserve">Ulaşım: </w:t>
            </w:r>
            <w:r w:rsidRPr="00101E4C">
              <w:rPr>
                <w:rFonts w:ascii="Arial" w:eastAsia="Calibri" w:hAnsi="Arial" w:cs="Arial"/>
                <w:spacing w:val="2"/>
                <w:kern w:val="3"/>
                <w:position w:val="1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ay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="0061111B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ç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5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="0061111B">
              <w:rPr>
                <w:rFonts w:ascii="Arial" w:eastAsia="Calibri" w:hAnsi="Arial" w:cs="Arial"/>
                <w:spacing w:val="-5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3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5"/>
                <w:kern w:val="3"/>
                <w:position w:val="1"/>
                <w:sz w:val="18"/>
                <w:szCs w:val="18"/>
                <w:lang w:eastAsia="zh-CN" w:bidi="hi-IN"/>
              </w:rPr>
              <w:t>-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gö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ü</w:t>
            </w:r>
            <w:r w:rsidRPr="00101E4C">
              <w:rPr>
                <w:rFonts w:ascii="Arial" w:eastAsia="Calibri" w:hAnsi="Arial" w:cs="Arial"/>
                <w:spacing w:val="-5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5"/>
                <w:kern w:val="3"/>
                <w:position w:val="1"/>
                <w:sz w:val="18"/>
                <w:szCs w:val="18"/>
                <w:lang w:eastAsia="zh-CN" w:bidi="hi-IN"/>
              </w:rPr>
              <w:t>ü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ü</w:t>
            </w:r>
            <w:r w:rsidR="0061111B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ra</w:t>
            </w:r>
            <w:r w:rsidRPr="00101E4C">
              <w:rPr>
                <w:rFonts w:ascii="Arial" w:eastAsia="Calibri" w:hAnsi="Arial" w:cs="Arial"/>
                <w:spacing w:val="-3"/>
                <w:kern w:val="3"/>
                <w:position w:val="1"/>
                <w:sz w:val="18"/>
                <w:szCs w:val="18"/>
                <w:lang w:eastAsia="zh-CN" w:bidi="hi-IN"/>
              </w:rPr>
              <w:t>f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si</w:t>
            </w:r>
            <w:r w:rsidRPr="00101E4C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="0061111B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ya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p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="0061111B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101E4C" w:rsidRPr="00101E4C" w:rsidRDefault="00101E4C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101E4C" w:rsidRPr="00101E4C" w:rsidRDefault="00101E4C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658" w:type="dxa"/>
            <w:vMerge/>
          </w:tcPr>
          <w:p w:rsidR="00101E4C" w:rsidRPr="00101E4C" w:rsidRDefault="00101E4C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101E4C" w:rsidRPr="00101E4C" w:rsidRDefault="00101E4C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101E4C" w:rsidRPr="00101E4C" w:rsidTr="00751DAC">
        <w:tc>
          <w:tcPr>
            <w:tcW w:w="6974" w:type="dxa"/>
            <w:shd w:val="clear" w:color="auto" w:fill="auto"/>
          </w:tcPr>
          <w:p w:rsidR="0061111B" w:rsidRDefault="00101E4C" w:rsidP="0061111B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</w:pPr>
            <w:r w:rsidRPr="0061111B"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  <w:t>6.2.1.5.</w:t>
            </w:r>
          </w:p>
          <w:p w:rsidR="00101E4C" w:rsidRPr="0061111B" w:rsidRDefault="00101E4C" w:rsidP="0061111B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spacing w:val="-1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i/>
                <w:spacing w:val="7"/>
                <w:kern w:val="3"/>
                <w:sz w:val="18"/>
                <w:szCs w:val="18"/>
                <w:lang w:eastAsia="zh-CN" w:bidi="hi-IN"/>
              </w:rPr>
              <w:lastRenderedPageBreak/>
              <w:t xml:space="preserve">Ulaşım: 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3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t</w:t>
            </w:r>
            <w:r w:rsidR="00DF12B2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="00DF12B2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5"/>
                <w:kern w:val="3"/>
                <w:position w:val="1"/>
                <w:sz w:val="18"/>
                <w:szCs w:val="18"/>
                <w:lang w:eastAsia="zh-CN" w:bidi="hi-IN"/>
              </w:rPr>
              <w:t>ü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t</w:t>
            </w:r>
            <w:r w:rsidR="00DF12B2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ge</w:t>
            </w:r>
            <w:r w:rsidRPr="00101E4C">
              <w:rPr>
                <w:rFonts w:ascii="Arial" w:eastAsia="Calibri" w:hAnsi="Arial" w:cs="Arial"/>
                <w:spacing w:val="-5"/>
                <w:kern w:val="3"/>
                <w:position w:val="1"/>
                <w:sz w:val="18"/>
                <w:szCs w:val="18"/>
                <w:lang w:eastAsia="zh-CN" w:bidi="hi-IN"/>
              </w:rPr>
              <w:t>ç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3"/>
                <w:kern w:val="3"/>
                <w:position w:val="1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="00DF12B2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ço</w:t>
            </w:r>
            <w:r w:rsidRPr="00101E4C">
              <w:rPr>
                <w:rFonts w:ascii="Arial" w:eastAsia="Calibri" w:hAnsi="Arial" w:cs="Arial"/>
                <w:spacing w:val="-5"/>
                <w:kern w:val="3"/>
                <w:position w:val="1"/>
                <w:sz w:val="18"/>
                <w:szCs w:val="18"/>
                <w:lang w:eastAsia="zh-CN" w:bidi="hi-IN"/>
              </w:rPr>
              <w:t>c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uk</w:t>
            </w:r>
            <w:r w:rsidR="00DF12B2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ara</w:t>
            </w:r>
            <w:r w:rsidRPr="00101E4C">
              <w:rPr>
                <w:rFonts w:ascii="Arial" w:eastAsia="Calibri" w:hAnsi="Arial" w:cs="Arial"/>
                <w:spacing w:val="-5"/>
                <w:kern w:val="3"/>
                <w:position w:val="1"/>
                <w:sz w:val="18"/>
                <w:szCs w:val="18"/>
                <w:lang w:eastAsia="zh-CN" w:bidi="hi-IN"/>
              </w:rPr>
              <w:t>b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="00DF12B2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="00E05429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işiler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,</w:t>
            </w:r>
            <w:r w:rsidR="00DF12B2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en</w:t>
            </w:r>
            <w:r w:rsidRPr="00101E4C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>g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3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3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er</w:t>
            </w:r>
            <w:r w:rsidR="00DF12B2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="00DF12B2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ya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şl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r</w:t>
            </w:r>
            <w:r w:rsidR="00DF12B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ç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DF12B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ör</w:t>
            </w:r>
            <w:r w:rsidR="00DF12B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o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="0061111B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101E4C" w:rsidRPr="00101E4C" w:rsidRDefault="00101E4C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101E4C" w:rsidRPr="00101E4C" w:rsidRDefault="00101E4C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658" w:type="dxa"/>
            <w:vMerge/>
          </w:tcPr>
          <w:p w:rsidR="00101E4C" w:rsidRPr="00101E4C" w:rsidRDefault="00101E4C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101E4C" w:rsidRPr="00101E4C" w:rsidRDefault="00101E4C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101E4C" w:rsidRPr="00101E4C" w:rsidTr="00751DAC">
        <w:tc>
          <w:tcPr>
            <w:tcW w:w="6974" w:type="dxa"/>
            <w:shd w:val="clear" w:color="auto" w:fill="auto"/>
          </w:tcPr>
          <w:p w:rsidR="0061111B" w:rsidRPr="0061111B" w:rsidRDefault="00101E4C" w:rsidP="0061111B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61111B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lastRenderedPageBreak/>
              <w:t>6.2.1.6</w:t>
            </w:r>
            <w:r w:rsidRPr="0061111B"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</w:p>
          <w:p w:rsidR="00101E4C" w:rsidRPr="00101E4C" w:rsidRDefault="00101E4C" w:rsidP="0061111B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i/>
                <w:spacing w:val="7"/>
                <w:kern w:val="3"/>
                <w:sz w:val="18"/>
                <w:szCs w:val="18"/>
                <w:lang w:eastAsia="zh-CN" w:bidi="hi-IN"/>
              </w:rPr>
              <w:t xml:space="preserve">Ulaşım: </w:t>
            </w:r>
            <w:r w:rsidRPr="00101E4C">
              <w:rPr>
                <w:rFonts w:ascii="Arial" w:eastAsia="Calibri" w:hAnsi="Arial" w:cs="Arial"/>
                <w:spacing w:val="2"/>
                <w:kern w:val="3"/>
                <w:position w:val="1"/>
                <w:sz w:val="18"/>
                <w:szCs w:val="18"/>
                <w:lang w:eastAsia="zh-CN" w:bidi="hi-IN"/>
              </w:rPr>
              <w:t>İ</w:t>
            </w:r>
            <w:r w:rsidRPr="00101E4C">
              <w:rPr>
                <w:rFonts w:ascii="Arial" w:eastAsia="Calibri" w:hAnsi="Arial" w:cs="Arial"/>
                <w:spacing w:val="-3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çe</w:t>
            </w:r>
            <w:r w:rsidR="00DF12B2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="00DF12B2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ö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de</w:t>
            </w:r>
            <w:r w:rsidR="00DF12B2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aya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="00DF12B2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-3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-3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="00DF12B2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en</w:t>
            </w:r>
            <w:r w:rsidRPr="00101E4C">
              <w:rPr>
                <w:rFonts w:ascii="Arial" w:eastAsia="Calibri" w:hAnsi="Arial" w:cs="Arial"/>
                <w:spacing w:val="-3"/>
                <w:kern w:val="3"/>
                <w:position w:val="1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="00DF12B2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3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şi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5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="00DF12B2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="00DF12B2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en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en</w:t>
            </w:r>
            <w:r w:rsidR="00DF12B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ha</w:t>
            </w:r>
            <w:r w:rsidR="00DF12B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f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z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a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yarar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ı</w:t>
            </w:r>
            <w:r w:rsidR="00DF12B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ğ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aya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DF12B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o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p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u</w:t>
            </w:r>
            <w:r w:rsidR="00DF12B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a</w:t>
            </w:r>
            <w:r w:rsidR="00DF12B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e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f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er</w:t>
            </w:r>
            <w:r w:rsidR="00DF12B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nı</w:t>
            </w:r>
            <w:r w:rsidR="00DF12B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="0061111B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101E4C" w:rsidRPr="00101E4C" w:rsidRDefault="00101E4C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101E4C" w:rsidRPr="00101E4C" w:rsidRDefault="00101E4C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658" w:type="dxa"/>
            <w:vMerge/>
          </w:tcPr>
          <w:p w:rsidR="00101E4C" w:rsidRPr="00101E4C" w:rsidRDefault="00101E4C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101E4C" w:rsidRPr="00101E4C" w:rsidRDefault="00101E4C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101E4C" w:rsidRPr="00101E4C" w:rsidTr="00751DAC">
        <w:tc>
          <w:tcPr>
            <w:tcW w:w="6974" w:type="dxa"/>
            <w:shd w:val="clear" w:color="auto" w:fill="auto"/>
          </w:tcPr>
          <w:p w:rsidR="0061111B" w:rsidRDefault="00101E4C" w:rsidP="0061111B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i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61111B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6.2.1.7</w:t>
            </w:r>
            <w:r w:rsidRPr="0061111B"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</w:p>
          <w:p w:rsidR="00101E4C" w:rsidRPr="00101E4C" w:rsidRDefault="00101E4C" w:rsidP="0061111B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i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B</w:t>
            </w:r>
            <w:r w:rsidRPr="00101E4C">
              <w:rPr>
                <w:rFonts w:ascii="Arial" w:eastAsia="Calibri" w:hAnsi="Arial" w:cs="Arial"/>
                <w:i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i/>
                <w:spacing w:val="2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i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ın</w:t>
            </w:r>
            <w:r w:rsidRPr="00101E4C">
              <w:rPr>
                <w:rFonts w:ascii="Arial" w:eastAsia="Calibri" w:hAnsi="Arial" w:cs="Arial"/>
                <w:i/>
                <w:kern w:val="3"/>
                <w:position w:val="1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i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i/>
                <w:kern w:val="3"/>
                <w:position w:val="1"/>
                <w:sz w:val="18"/>
                <w:szCs w:val="18"/>
                <w:lang w:eastAsia="zh-CN" w:bidi="hi-IN"/>
              </w:rPr>
              <w:t>:</w:t>
            </w:r>
            <w:r w:rsidR="00DF12B2">
              <w:rPr>
                <w:rFonts w:ascii="Arial" w:eastAsia="Calibri" w:hAnsi="Arial" w:cs="Arial"/>
                <w:i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7"/>
                <w:kern w:val="3"/>
                <w:position w:val="1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ez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ava</w:t>
            </w:r>
            <w:r w:rsidRPr="00101E4C">
              <w:rPr>
                <w:rFonts w:ascii="Arial" w:eastAsia="Calibri" w:hAnsi="Arial" w:cs="Arial"/>
                <w:spacing w:val="-5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j</w:t>
            </w:r>
            <w:r w:rsidRPr="00101E4C">
              <w:rPr>
                <w:rFonts w:ascii="Arial" w:eastAsia="Calibri" w:hAnsi="Arial" w:cs="Arial"/>
                <w:spacing w:val="-3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="00DF12B2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spacing w:val="-5"/>
                <w:kern w:val="3"/>
                <w:position w:val="1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5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="00DF12B2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e </w:t>
            </w:r>
            <w:r w:rsidRPr="00101E4C">
              <w:rPr>
                <w:rFonts w:ascii="Arial" w:eastAsia="Calibri" w:hAnsi="Arial" w:cs="Arial"/>
                <w:spacing w:val="-5"/>
                <w:kern w:val="3"/>
                <w:position w:val="1"/>
                <w:sz w:val="18"/>
                <w:szCs w:val="18"/>
                <w:lang w:eastAsia="zh-CN" w:bidi="hi-IN"/>
              </w:rPr>
              <w:t>ö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ğ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en</w:t>
            </w:r>
            <w:r w:rsidRPr="00101E4C">
              <w:rPr>
                <w:rFonts w:ascii="Arial" w:eastAsia="Calibri" w:hAnsi="Arial" w:cs="Arial"/>
                <w:spacing w:val="-5"/>
                <w:kern w:val="3"/>
                <w:position w:val="1"/>
                <w:sz w:val="18"/>
                <w:szCs w:val="18"/>
                <w:lang w:eastAsia="zh-CN" w:bidi="hi-IN"/>
              </w:rPr>
              <w:t>c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il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er</w:t>
            </w:r>
            <w:r w:rsidR="00DF12B2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5"/>
                <w:kern w:val="3"/>
                <w:position w:val="1"/>
                <w:sz w:val="18"/>
                <w:szCs w:val="18"/>
                <w:lang w:eastAsia="zh-CN" w:bidi="hi-IN"/>
              </w:rPr>
              <w:t>ç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="00DF12B2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o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ya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="00DF12B2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onu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,</w:t>
            </w:r>
            <w:r w:rsidR="00DF12B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is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f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h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ne,</w:t>
            </w:r>
            <w:r w:rsidR="00DF12B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t</w:t>
            </w:r>
            <w:r w:rsidR="00DF12B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kâ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ı</w:t>
            </w:r>
            <w:r w:rsidR="00DF12B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ğ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="00220656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101E4C" w:rsidRPr="00101E4C" w:rsidRDefault="00101E4C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101E4C" w:rsidRPr="00101E4C" w:rsidRDefault="00101E4C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658" w:type="dxa"/>
            <w:vMerge/>
          </w:tcPr>
          <w:p w:rsidR="00101E4C" w:rsidRPr="00101E4C" w:rsidRDefault="00101E4C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101E4C" w:rsidRPr="00101E4C" w:rsidRDefault="00101E4C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101E4C" w:rsidRPr="00101E4C" w:rsidTr="00751DAC">
        <w:tc>
          <w:tcPr>
            <w:tcW w:w="6974" w:type="dxa"/>
            <w:shd w:val="clear" w:color="auto" w:fill="auto"/>
          </w:tcPr>
          <w:p w:rsidR="00220656" w:rsidRPr="00220656" w:rsidRDefault="00101E4C" w:rsidP="00220656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220656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6.2.1.8</w:t>
            </w:r>
            <w:r w:rsidRPr="00220656"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</w:p>
          <w:p w:rsidR="00101E4C" w:rsidRPr="00101E4C" w:rsidRDefault="00101E4C" w:rsidP="00220656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i/>
                <w:kern w:val="3"/>
                <w:position w:val="1"/>
                <w:sz w:val="18"/>
                <w:szCs w:val="18"/>
                <w:lang w:eastAsia="zh-CN" w:bidi="hi-IN"/>
              </w:rPr>
              <w:t>Ay</w:t>
            </w:r>
            <w:r w:rsidRPr="00101E4C">
              <w:rPr>
                <w:rFonts w:ascii="Arial" w:eastAsia="Calibri" w:hAnsi="Arial" w:cs="Arial"/>
                <w:i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dınl</w:t>
            </w:r>
            <w:r w:rsidRPr="00101E4C">
              <w:rPr>
                <w:rFonts w:ascii="Arial" w:eastAsia="Calibri" w:hAnsi="Arial" w:cs="Arial"/>
                <w:i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i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i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i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i/>
                <w:kern w:val="3"/>
                <w:position w:val="1"/>
                <w:sz w:val="18"/>
                <w:szCs w:val="18"/>
                <w:lang w:eastAsia="zh-CN" w:bidi="hi-IN"/>
              </w:rPr>
              <w:t>:</w:t>
            </w:r>
            <w:r w:rsidR="00802002">
              <w:rPr>
                <w:rFonts w:ascii="Arial" w:eastAsia="Calibri" w:hAnsi="Arial" w:cs="Arial"/>
                <w:i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5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3"/>
                <w:kern w:val="3"/>
                <w:position w:val="1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2"/>
                <w:kern w:val="3"/>
                <w:position w:val="1"/>
                <w:sz w:val="18"/>
                <w:szCs w:val="18"/>
                <w:lang w:eastAsia="zh-CN" w:bidi="hi-IN"/>
              </w:rPr>
              <w:t>-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ü</w:t>
            </w:r>
            <w:r w:rsidRPr="00101E4C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t</w:t>
            </w:r>
            <w:r w:rsidR="00802002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geç</w:t>
            </w:r>
            <w:r w:rsidRPr="00101E4C">
              <w:rPr>
                <w:rFonts w:ascii="Arial" w:eastAsia="Calibri" w:hAnsi="Arial" w:cs="Arial"/>
                <w:spacing w:val="-3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3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,</w:t>
            </w:r>
            <w:r w:rsidR="00802002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du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ra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,</w:t>
            </w:r>
            <w:r w:rsidR="00802002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p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ark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="00802002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="00802002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o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kak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da</w:t>
            </w:r>
            <w:r w:rsidR="0080200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</w:t>
            </w:r>
            <w:r w:rsidR="0080200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üze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de</w:t>
            </w:r>
            <w:r w:rsidR="0080200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ay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a</w:t>
            </w:r>
            <w:r w:rsidR="0080200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ğ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="00220656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101E4C" w:rsidRPr="00101E4C" w:rsidRDefault="00101E4C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101E4C" w:rsidRPr="00101E4C" w:rsidRDefault="00101E4C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658" w:type="dxa"/>
            <w:vMerge/>
          </w:tcPr>
          <w:p w:rsidR="00101E4C" w:rsidRPr="00101E4C" w:rsidRDefault="00101E4C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101E4C" w:rsidRPr="00101E4C" w:rsidRDefault="00101E4C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101E4C" w:rsidRPr="00101E4C" w:rsidTr="00751DAC">
        <w:tc>
          <w:tcPr>
            <w:tcW w:w="6974" w:type="dxa"/>
            <w:shd w:val="clear" w:color="auto" w:fill="auto"/>
          </w:tcPr>
          <w:p w:rsidR="00220656" w:rsidRPr="00220656" w:rsidRDefault="00101E4C" w:rsidP="00220656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28"/>
              <w:jc w:val="both"/>
              <w:textAlignment w:val="baseline"/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220656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6.2.1.9</w:t>
            </w:r>
            <w:r w:rsidRPr="00220656"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</w:p>
          <w:p w:rsidR="00101E4C" w:rsidRPr="00101E4C" w:rsidRDefault="00101E4C" w:rsidP="00220656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i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i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i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i/>
                <w:kern w:val="3"/>
                <w:position w:val="1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i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i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pı</w:t>
            </w:r>
            <w:r w:rsidRPr="00101E4C">
              <w:rPr>
                <w:rFonts w:ascii="Arial" w:eastAsia="Calibri" w:hAnsi="Arial" w:cs="Arial"/>
                <w:i/>
                <w:kern w:val="3"/>
                <w:position w:val="1"/>
                <w:sz w:val="18"/>
                <w:szCs w:val="18"/>
                <w:lang w:eastAsia="zh-CN" w:bidi="hi-IN"/>
              </w:rPr>
              <w:t>:</w:t>
            </w:r>
            <w:r w:rsidR="00C60830">
              <w:rPr>
                <w:rFonts w:ascii="Arial" w:eastAsia="Calibri" w:hAnsi="Arial" w:cs="Arial"/>
                <w:i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2"/>
                <w:kern w:val="3"/>
                <w:position w:val="1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üm</w:t>
            </w:r>
            <w:r w:rsidR="00C60830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h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ll</w:t>
            </w:r>
            <w:r w:rsidRPr="00101E4C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="00E05429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gelecek öngörüleri dikkate alınarak </w:t>
            </w:r>
            <w:r w:rsidRPr="00101E4C">
              <w:rPr>
                <w:rFonts w:ascii="Arial" w:eastAsia="Calibri" w:hAnsi="Arial" w:cs="Arial"/>
                <w:spacing w:val="-3"/>
                <w:kern w:val="3"/>
                <w:position w:val="1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z</w:t>
            </w:r>
            <w:r w:rsidR="00C60830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u d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ğ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3"/>
                <w:kern w:val="3"/>
                <w:position w:val="1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3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nı</w:t>
            </w:r>
            <w:r w:rsidR="00C60830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ğ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ak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,</w:t>
            </w:r>
            <w:r w:rsidR="00C60830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z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on</w:t>
            </w:r>
            <w:r w:rsidR="00C60830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 çöp</w:t>
            </w:r>
            <w:r w:rsidR="00C60830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h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z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ti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C60830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ğ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lı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ı</w:t>
            </w:r>
            <w:r w:rsidR="00C60830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iş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si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</w:t>
            </w:r>
            <w:r w:rsidR="00C60830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ğ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ak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,</w:t>
            </w:r>
            <w:r w:rsidR="00C60830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ge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i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dönü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ü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ü</w:t>
            </w:r>
            <w:r w:rsidR="00C60830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k 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ek</w:t>
            </w:r>
            <w:r w:rsidR="00220656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101E4C" w:rsidRPr="00101E4C" w:rsidRDefault="00101E4C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101E4C" w:rsidRPr="00101E4C" w:rsidRDefault="00101E4C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658" w:type="dxa"/>
            <w:vMerge/>
          </w:tcPr>
          <w:p w:rsidR="00101E4C" w:rsidRPr="00101E4C" w:rsidRDefault="00101E4C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101E4C" w:rsidRPr="00101E4C" w:rsidRDefault="00101E4C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101E4C" w:rsidRPr="00101E4C" w:rsidTr="00751DAC">
        <w:tc>
          <w:tcPr>
            <w:tcW w:w="6974" w:type="dxa"/>
            <w:shd w:val="clear" w:color="auto" w:fill="auto"/>
          </w:tcPr>
          <w:p w:rsidR="00220656" w:rsidRPr="00220656" w:rsidRDefault="00101E4C" w:rsidP="00220656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220656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6.2.1.10</w:t>
            </w:r>
            <w:r w:rsidRPr="00220656"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</w:p>
          <w:p w:rsidR="00101E4C" w:rsidRPr="00101E4C" w:rsidRDefault="00101E4C" w:rsidP="00220656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i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i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i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i/>
                <w:kern w:val="3"/>
                <w:position w:val="1"/>
                <w:sz w:val="18"/>
                <w:szCs w:val="18"/>
                <w:lang w:eastAsia="zh-CN" w:bidi="hi-IN"/>
              </w:rPr>
              <w:t xml:space="preserve">t </w:t>
            </w:r>
            <w:r w:rsidRPr="00101E4C">
              <w:rPr>
                <w:rFonts w:ascii="Arial" w:eastAsia="Calibri" w:hAnsi="Arial" w:cs="Arial"/>
                <w:i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G</w:t>
            </w:r>
            <w:r w:rsidRPr="00101E4C">
              <w:rPr>
                <w:rFonts w:ascii="Arial" w:eastAsia="Calibri" w:hAnsi="Arial" w:cs="Arial"/>
                <w:i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ü</w:t>
            </w:r>
            <w:r w:rsidRPr="00101E4C">
              <w:rPr>
                <w:rFonts w:ascii="Arial" w:eastAsia="Calibri" w:hAnsi="Arial" w:cs="Arial"/>
                <w:i/>
                <w:kern w:val="3"/>
                <w:position w:val="1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i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i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nli</w:t>
            </w:r>
            <w:r w:rsidRPr="00101E4C">
              <w:rPr>
                <w:rFonts w:ascii="Arial" w:eastAsia="Calibri" w:hAnsi="Arial" w:cs="Arial"/>
                <w:i/>
                <w:kern w:val="3"/>
                <w:position w:val="1"/>
                <w:sz w:val="18"/>
                <w:szCs w:val="18"/>
                <w:lang w:eastAsia="zh-CN" w:bidi="hi-IN"/>
              </w:rPr>
              <w:t>ğ</w:t>
            </w:r>
            <w:r w:rsidRPr="00101E4C">
              <w:rPr>
                <w:rFonts w:ascii="Arial" w:eastAsia="Calibri" w:hAnsi="Arial" w:cs="Arial"/>
                <w:i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i/>
                <w:kern w:val="3"/>
                <w:position w:val="1"/>
                <w:sz w:val="18"/>
                <w:szCs w:val="18"/>
                <w:lang w:eastAsia="zh-CN" w:bidi="hi-IN"/>
              </w:rPr>
              <w:t>:</w:t>
            </w:r>
            <w:r w:rsidR="00C60830">
              <w:rPr>
                <w:rFonts w:ascii="Arial" w:eastAsia="Calibri" w:hAnsi="Arial" w:cs="Arial"/>
                <w:i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101E4C"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ob</w:t>
            </w:r>
            <w:r w:rsidRPr="00101E4C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proofErr w:type="spellEnd"/>
            <w:r w:rsidR="00C60830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 gü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en</w:t>
            </w:r>
            <w:r w:rsidRPr="00101E4C">
              <w:rPr>
                <w:rFonts w:ascii="Arial" w:eastAsia="Calibri" w:hAnsi="Arial" w:cs="Arial"/>
                <w:spacing w:val="-3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="00C60830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-3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nı</w:t>
            </w:r>
            <w:r w:rsidR="00C60830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en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="00C60830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yay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g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ak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,</w:t>
            </w:r>
            <w:r w:rsidR="00C60830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o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op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ark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da</w:t>
            </w:r>
            <w:r w:rsidR="00C60830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gü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k</w:t>
            </w:r>
            <w:r w:rsidR="00C60830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ö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</w:t>
            </w:r>
            <w:r w:rsidR="00C60830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ak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,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a</w:t>
            </w:r>
            <w:r w:rsidR="00C60830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ö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ce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</w:t>
            </w:r>
            <w:r w:rsidR="00C60830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p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 xml:space="preserve"> 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ı</w:t>
            </w:r>
            <w:r w:rsidR="00C60830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ğ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="00220656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101E4C" w:rsidRPr="00101E4C" w:rsidRDefault="00101E4C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101E4C" w:rsidRPr="00101E4C" w:rsidRDefault="00101E4C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658" w:type="dxa"/>
            <w:vMerge/>
          </w:tcPr>
          <w:p w:rsidR="00101E4C" w:rsidRPr="00101E4C" w:rsidRDefault="00101E4C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101E4C" w:rsidRPr="00101E4C" w:rsidRDefault="00101E4C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101E4C" w:rsidRPr="00101E4C" w:rsidTr="00751DAC">
        <w:tc>
          <w:tcPr>
            <w:tcW w:w="6974" w:type="dxa"/>
            <w:shd w:val="clear" w:color="auto" w:fill="auto"/>
          </w:tcPr>
          <w:p w:rsidR="00220656" w:rsidRDefault="00101E4C" w:rsidP="00220656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220656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6.2.1.11</w:t>
            </w:r>
            <w:r w:rsidRPr="00220656"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</w:p>
          <w:p w:rsidR="00101E4C" w:rsidRPr="00220656" w:rsidRDefault="00101E4C" w:rsidP="00220656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i/>
                <w:spacing w:val="-3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i/>
                <w:spacing w:val="2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i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i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i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i/>
                <w:kern w:val="3"/>
                <w:position w:val="1"/>
                <w:sz w:val="18"/>
                <w:szCs w:val="18"/>
                <w:lang w:eastAsia="zh-CN" w:bidi="hi-IN"/>
              </w:rPr>
              <w:t>m:</w:t>
            </w:r>
            <w:r w:rsidRPr="00101E4C">
              <w:rPr>
                <w:rFonts w:ascii="Arial" w:eastAsia="Calibri" w:hAnsi="Arial" w:cs="Arial"/>
                <w:spacing w:val="2"/>
                <w:kern w:val="3"/>
                <w:position w:val="1"/>
                <w:sz w:val="18"/>
                <w:szCs w:val="18"/>
                <w:lang w:eastAsia="zh-CN" w:bidi="hi-IN"/>
              </w:rPr>
              <w:t xml:space="preserve"> Y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spacing w:val="-3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,</w:t>
            </w:r>
            <w:r w:rsidR="00802002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ço</w:t>
            </w:r>
            <w:r w:rsidRPr="00101E4C">
              <w:rPr>
                <w:rFonts w:ascii="Arial" w:eastAsia="Calibri" w:hAnsi="Arial" w:cs="Arial"/>
                <w:spacing w:val="-5"/>
                <w:kern w:val="3"/>
                <w:position w:val="1"/>
                <w:sz w:val="18"/>
                <w:szCs w:val="18"/>
                <w:lang w:eastAsia="zh-CN" w:bidi="hi-IN"/>
              </w:rPr>
              <w:t>c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uk</w:t>
            </w:r>
            <w:r w:rsidR="00802002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e </w:t>
            </w:r>
            <w:r w:rsidRPr="00101E4C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ng</w:t>
            </w:r>
            <w:r w:rsidRPr="00101E4C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ll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="00802002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b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="00802002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5"/>
                <w:kern w:val="3"/>
                <w:position w:val="1"/>
                <w:sz w:val="18"/>
                <w:szCs w:val="18"/>
                <w:lang w:eastAsia="zh-CN" w:bidi="hi-IN"/>
              </w:rPr>
              <w:t>ç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="00802002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o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y</w:t>
            </w:r>
            <w:r w:rsidR="00802002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şı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h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z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t</w:t>
            </w:r>
            <w:r w:rsidR="0080200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b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</w:t>
            </w:r>
            <w:r w:rsidR="00802002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18"/>
                <w:szCs w:val="18"/>
                <w:lang w:eastAsia="zh-CN" w:bidi="hi-IN"/>
              </w:rPr>
              <w:t>o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sz w:val="18"/>
                <w:szCs w:val="18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="00220656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101E4C" w:rsidRPr="00101E4C" w:rsidRDefault="00101E4C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101E4C" w:rsidRPr="00101E4C" w:rsidRDefault="00101E4C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658" w:type="dxa"/>
            <w:vMerge/>
          </w:tcPr>
          <w:p w:rsidR="00101E4C" w:rsidRPr="00101E4C" w:rsidRDefault="00101E4C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101E4C" w:rsidRPr="00101E4C" w:rsidRDefault="00101E4C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101E4C" w:rsidRPr="00101E4C" w:rsidTr="00751DAC">
        <w:tc>
          <w:tcPr>
            <w:tcW w:w="6974" w:type="dxa"/>
            <w:shd w:val="clear" w:color="auto" w:fill="auto"/>
          </w:tcPr>
          <w:p w:rsidR="00220656" w:rsidRPr="00220656" w:rsidRDefault="00101E4C" w:rsidP="00220656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220656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6.2.1.12</w:t>
            </w:r>
            <w:r w:rsidRPr="00220656"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</w:p>
          <w:p w:rsidR="00101E4C" w:rsidRPr="00101E4C" w:rsidRDefault="00101E4C" w:rsidP="00220656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i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i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ek</w:t>
            </w:r>
            <w:r w:rsidRPr="00101E4C">
              <w:rPr>
                <w:rFonts w:ascii="Arial" w:eastAsia="Calibri" w:hAnsi="Arial" w:cs="Arial"/>
                <w:i/>
                <w:spacing w:val="2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i/>
                <w:spacing w:val="-5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i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i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i/>
                <w:kern w:val="3"/>
                <w:position w:val="1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i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on</w:t>
            </w:r>
            <w:r w:rsidRPr="00101E4C">
              <w:rPr>
                <w:rFonts w:ascii="Arial" w:eastAsia="Calibri" w:hAnsi="Arial" w:cs="Arial"/>
                <w:i/>
                <w:kern w:val="3"/>
                <w:position w:val="1"/>
                <w:sz w:val="18"/>
                <w:szCs w:val="18"/>
                <w:lang w:eastAsia="zh-CN" w:bidi="hi-IN"/>
              </w:rPr>
              <w:t>:</w:t>
            </w:r>
            <w:r w:rsidR="00B819B8">
              <w:rPr>
                <w:rFonts w:ascii="Arial" w:eastAsia="Calibri" w:hAnsi="Arial" w:cs="Arial"/>
                <w:i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2"/>
                <w:kern w:val="3"/>
                <w:position w:val="1"/>
                <w:sz w:val="18"/>
                <w:szCs w:val="18"/>
                <w:lang w:eastAsia="zh-CN" w:bidi="hi-IN"/>
              </w:rPr>
              <w:t>P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="00B819B8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e 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şi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="00B819B8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="00B819B8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="00B819B8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e 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ço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c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="00B819B8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o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ya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l</w:t>
            </w:r>
            <w:r w:rsidR="00B819B8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e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p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or</w:t>
            </w:r>
            <w:r w:rsidR="00B819B8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ti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ni</w:t>
            </w:r>
            <w:r w:rsidR="00C60830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ya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p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b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c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</w:t>
            </w:r>
            <w:r w:rsidR="00C60830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de</w:t>
            </w:r>
            <w:r w:rsidR="00C60830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on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ıl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,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z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/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b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m</w:t>
            </w:r>
            <w:r w:rsidR="00C60830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o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sı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,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 xml:space="preserve"> ayr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ı</w:t>
            </w:r>
            <w:r w:rsidR="00C60830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W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C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,</w:t>
            </w:r>
            <w:r w:rsidR="00C60830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özel</w:t>
            </w:r>
            <w:r w:rsidR="00C60830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g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ü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li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ğ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="00C60830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h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p</w:t>
            </w:r>
            <w:r w:rsidR="00C60830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18"/>
                <w:szCs w:val="18"/>
                <w:lang w:eastAsia="zh-CN" w:bidi="hi-IN"/>
              </w:rPr>
              <w:t>o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c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k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de</w:t>
            </w:r>
            <w:r w:rsidR="00C60830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dü</w:t>
            </w:r>
            <w:r w:rsidRPr="00101E4C">
              <w:rPr>
                <w:rFonts w:ascii="Arial" w:eastAsia="Calibri" w:hAnsi="Arial" w:cs="Arial"/>
                <w:spacing w:val="-5"/>
                <w:w w:val="101"/>
                <w:kern w:val="3"/>
                <w:sz w:val="18"/>
                <w:szCs w:val="18"/>
                <w:lang w:eastAsia="zh-CN" w:bidi="hi-IN"/>
              </w:rPr>
              <w:t>z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en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emek</w:t>
            </w:r>
            <w:r w:rsidR="00220656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101E4C" w:rsidRPr="00101E4C" w:rsidRDefault="00101E4C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101E4C" w:rsidRPr="00101E4C" w:rsidRDefault="00101E4C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658" w:type="dxa"/>
            <w:vMerge/>
          </w:tcPr>
          <w:p w:rsidR="00101E4C" w:rsidRPr="00101E4C" w:rsidRDefault="00101E4C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101E4C" w:rsidRPr="00101E4C" w:rsidRDefault="00101E4C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101E4C" w:rsidRPr="00101E4C" w:rsidTr="00751DAC">
        <w:tc>
          <w:tcPr>
            <w:tcW w:w="6974" w:type="dxa"/>
            <w:shd w:val="clear" w:color="auto" w:fill="auto"/>
          </w:tcPr>
          <w:p w:rsidR="00220656" w:rsidRPr="00220656" w:rsidRDefault="00101E4C" w:rsidP="00220656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220656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6.2.1.13</w:t>
            </w:r>
            <w:r w:rsidRPr="00220656"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</w:p>
          <w:p w:rsidR="00101E4C" w:rsidRPr="00220656" w:rsidRDefault="00101E4C" w:rsidP="00220656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i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i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ek</w:t>
            </w:r>
            <w:r w:rsidRPr="00101E4C">
              <w:rPr>
                <w:rFonts w:ascii="Arial" w:eastAsia="Calibri" w:hAnsi="Arial" w:cs="Arial"/>
                <w:i/>
                <w:spacing w:val="2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i/>
                <w:spacing w:val="-5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i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i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i/>
                <w:kern w:val="3"/>
                <w:position w:val="1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i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on</w:t>
            </w:r>
            <w:r w:rsidRPr="00101E4C">
              <w:rPr>
                <w:rFonts w:ascii="Arial" w:eastAsia="Calibri" w:hAnsi="Arial" w:cs="Arial"/>
                <w:i/>
                <w:kern w:val="3"/>
                <w:position w:val="1"/>
                <w:sz w:val="18"/>
                <w:szCs w:val="18"/>
                <w:lang w:eastAsia="zh-CN" w:bidi="hi-IN"/>
              </w:rPr>
              <w:t>:</w:t>
            </w:r>
            <w:r w:rsidR="00B819B8">
              <w:rPr>
                <w:rFonts w:ascii="Arial" w:eastAsia="Calibri" w:hAnsi="Arial" w:cs="Arial"/>
                <w:i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5"/>
                <w:kern w:val="3"/>
                <w:position w:val="1"/>
                <w:sz w:val="18"/>
                <w:szCs w:val="18"/>
                <w:lang w:eastAsia="zh-CN" w:bidi="hi-IN"/>
              </w:rPr>
              <w:t>ü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lt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ü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, 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o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="00B819B8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="00B819B8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e 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por</w:t>
            </w:r>
            <w:r w:rsidR="00B819B8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rk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5"/>
                <w:kern w:val="3"/>
                <w:position w:val="1"/>
                <w:sz w:val="18"/>
                <w:szCs w:val="18"/>
                <w:lang w:eastAsia="zh-CN" w:bidi="hi-IN"/>
              </w:rPr>
              <w:t>z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ni</w:t>
            </w:r>
            <w:r w:rsidR="00B819B8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ıs</w:t>
            </w:r>
            <w:r w:rsidRPr="00101E4C">
              <w:rPr>
                <w:rFonts w:ascii="Arial" w:eastAsia="Calibri" w:hAnsi="Arial" w:cs="Arial"/>
                <w:spacing w:val="-3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nı</w:t>
            </w:r>
            <w:r w:rsidR="00B819B8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tı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ak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,</w:t>
            </w:r>
            <w:r w:rsidR="00B819B8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o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y</w:t>
            </w:r>
            <w:r w:rsidR="00B819B8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b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r</w:t>
            </w:r>
            <w:r w:rsidR="00B819B8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o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da</w:t>
            </w:r>
            <w:r w:rsidR="00B819B8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ç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ak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, üc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ts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z</w:t>
            </w:r>
            <w:r w:rsidR="00B819B8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rv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s</w:t>
            </w:r>
            <w:r w:rsidR="00B819B8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B819B8"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i</w:t>
            </w:r>
            <w:r w:rsidR="00B819B8"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m</w:t>
            </w:r>
            <w:r w:rsidR="00B819B8"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kânı</w:t>
            </w:r>
            <w:r w:rsidR="00B819B8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ğ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="00220656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101E4C" w:rsidRPr="00101E4C" w:rsidRDefault="00101E4C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101E4C" w:rsidRPr="00101E4C" w:rsidRDefault="00101E4C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658" w:type="dxa"/>
            <w:vMerge/>
          </w:tcPr>
          <w:p w:rsidR="00101E4C" w:rsidRPr="00101E4C" w:rsidRDefault="00101E4C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101E4C" w:rsidRPr="00101E4C" w:rsidRDefault="00101E4C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101E4C" w:rsidRPr="00101E4C" w:rsidTr="00751DAC">
        <w:tc>
          <w:tcPr>
            <w:tcW w:w="6974" w:type="dxa"/>
            <w:shd w:val="clear" w:color="auto" w:fill="auto"/>
          </w:tcPr>
          <w:p w:rsidR="00220656" w:rsidRPr="00220656" w:rsidRDefault="00101E4C" w:rsidP="00220656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220656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6.2.1.14</w:t>
            </w:r>
            <w:r w:rsidRPr="00220656"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</w:p>
          <w:p w:rsidR="00101E4C" w:rsidRPr="00101E4C" w:rsidRDefault="00101E4C" w:rsidP="00220656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proofErr w:type="gramStart"/>
            <w:r w:rsidRPr="00101E4C"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t</w:t>
            </w:r>
            <w:r w:rsidR="00220656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p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z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-3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5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="00220656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t</w:t>
            </w:r>
            <w:r w:rsidR="00220656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ya</w:t>
            </w:r>
            <w:r w:rsidRPr="00101E4C">
              <w:rPr>
                <w:rFonts w:ascii="Arial" w:eastAsia="Calibri" w:hAnsi="Arial" w:cs="Arial"/>
                <w:spacing w:val="-5"/>
                <w:kern w:val="3"/>
                <w:position w:val="1"/>
                <w:sz w:val="18"/>
                <w:szCs w:val="18"/>
                <w:lang w:eastAsia="zh-CN" w:bidi="hi-IN"/>
              </w:rPr>
              <w:t>p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ıs</w:t>
            </w:r>
            <w:r w:rsidRPr="00101E4C">
              <w:rPr>
                <w:rFonts w:ascii="Arial" w:eastAsia="Calibri" w:hAnsi="Arial" w:cs="Arial"/>
                <w:spacing w:val="-3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nı</w:t>
            </w:r>
            <w:r w:rsidR="00220656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spacing w:val="-3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ti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ek</w:t>
            </w:r>
            <w:r w:rsidR="00220656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e 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ıs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nı</w:t>
            </w:r>
            <w:r w:rsidR="00220656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ttı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="00220656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.</w:t>
            </w:r>
            <w:proofErr w:type="gramEnd"/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101E4C" w:rsidRPr="00101E4C" w:rsidRDefault="00101E4C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101E4C" w:rsidRPr="00101E4C" w:rsidRDefault="00101E4C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658" w:type="dxa"/>
            <w:vMerge/>
          </w:tcPr>
          <w:p w:rsidR="00101E4C" w:rsidRPr="00101E4C" w:rsidRDefault="00101E4C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101E4C" w:rsidRPr="00101E4C" w:rsidRDefault="00101E4C" w:rsidP="00101E4C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101E4C" w:rsidRPr="00101E4C" w:rsidTr="00751DAC">
        <w:tc>
          <w:tcPr>
            <w:tcW w:w="14126" w:type="dxa"/>
            <w:gridSpan w:val="6"/>
            <w:shd w:val="clear" w:color="auto" w:fill="D5DCE4"/>
          </w:tcPr>
          <w:p w:rsidR="00101E4C" w:rsidRPr="00101E4C" w:rsidRDefault="00101E4C" w:rsidP="00B819B8">
            <w:pPr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A"/>
                <w:kern w:val="3"/>
                <w:sz w:val="20"/>
                <w:szCs w:val="20"/>
              </w:rPr>
            </w:pPr>
            <w:r w:rsidRPr="00101E4C">
              <w:rPr>
                <w:rFonts w:ascii="Arial" w:eastAsia="Times New Roman" w:hAnsi="Arial" w:cs="Verdana"/>
                <w:b/>
                <w:bCs/>
                <w:color w:val="000000"/>
                <w:kern w:val="3"/>
                <w:sz w:val="20"/>
                <w:szCs w:val="20"/>
                <w:lang w:eastAsia="da-DK"/>
              </w:rPr>
              <w:t>Hedef 6.2.2:</w:t>
            </w:r>
            <w:r w:rsidR="00220656">
              <w:rPr>
                <w:rFonts w:ascii="Arial" w:eastAsia="Times New Roman" w:hAnsi="Arial" w:cs="Verdana"/>
                <w:b/>
                <w:bCs/>
                <w:color w:val="000000"/>
                <w:kern w:val="3"/>
                <w:sz w:val="20"/>
                <w:szCs w:val="20"/>
                <w:lang w:eastAsia="da-DK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position w:val="1"/>
                <w:sz w:val="20"/>
                <w:szCs w:val="20"/>
              </w:rPr>
              <w:t>K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position w:val="1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-5"/>
                <w:w w:val="101"/>
                <w:kern w:val="3"/>
                <w:position w:val="1"/>
                <w:sz w:val="20"/>
                <w:szCs w:val="20"/>
              </w:rPr>
              <w:t>n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position w:val="1"/>
                <w:sz w:val="20"/>
                <w:szCs w:val="20"/>
              </w:rPr>
              <w:t>ts</w:t>
            </w:r>
            <w:r w:rsidRPr="00101E4C">
              <w:rPr>
                <w:rFonts w:ascii="Arial" w:eastAsia="Calibri" w:hAnsi="Arial" w:cs="Arial"/>
                <w:color w:val="00000A"/>
                <w:spacing w:val="-4"/>
                <w:w w:val="101"/>
                <w:kern w:val="3"/>
                <w:position w:val="1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position w:val="1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p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n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-6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spacing w:val="-2"/>
                <w:kern w:val="3"/>
                <w:sz w:val="20"/>
                <w:szCs w:val="20"/>
              </w:rPr>
              <w:t>m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,</w:t>
            </w:r>
            <w:r w:rsidR="00B819B8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t</w:t>
            </w:r>
            <w:r w:rsidRPr="00101E4C">
              <w:rPr>
                <w:rFonts w:ascii="Arial" w:eastAsia="Calibri" w:hAnsi="Arial" w:cs="Arial"/>
                <w:color w:val="00000A"/>
                <w:spacing w:val="-5"/>
                <w:w w:val="101"/>
                <w:kern w:val="3"/>
                <w:sz w:val="20"/>
                <w:szCs w:val="20"/>
              </w:rPr>
              <w:t>o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p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u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k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onut</w:t>
            </w:r>
            <w:r w:rsidR="00B819B8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-6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nı</w:t>
            </w:r>
            <w:r w:rsidR="00B819B8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v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e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k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en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t</w:t>
            </w:r>
            <w:r w:rsidRPr="00101E4C">
              <w:rPr>
                <w:rFonts w:ascii="Arial" w:eastAsia="Calibri" w:hAnsi="Arial" w:cs="Arial"/>
                <w:color w:val="00000A"/>
                <w:spacing w:val="-4"/>
                <w:kern w:val="3"/>
                <w:sz w:val="20"/>
                <w:szCs w:val="20"/>
              </w:rPr>
              <w:t>s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el</w:t>
            </w:r>
            <w:r w:rsidR="00B819B8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dö</w:t>
            </w:r>
            <w:r w:rsidRPr="00101E4C">
              <w:rPr>
                <w:rFonts w:ascii="Arial" w:eastAsia="Calibri" w:hAnsi="Arial" w:cs="Arial"/>
                <w:color w:val="00000A"/>
                <w:spacing w:val="-5"/>
                <w:w w:val="101"/>
                <w:kern w:val="3"/>
                <w:sz w:val="20"/>
                <w:szCs w:val="20"/>
              </w:rPr>
              <w:t>n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ü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ş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üm p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r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oje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r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spacing w:val="-5"/>
                <w:w w:val="101"/>
                <w:kern w:val="3"/>
                <w:sz w:val="20"/>
                <w:szCs w:val="20"/>
              </w:rPr>
              <w:t>n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n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ya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p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ı</w:t>
            </w:r>
            <w:r w:rsidRPr="00101E4C">
              <w:rPr>
                <w:rFonts w:ascii="Arial" w:eastAsia="Calibri" w:hAnsi="Arial" w:cs="Arial"/>
                <w:color w:val="00000A"/>
                <w:spacing w:val="-2"/>
                <w:w w:val="101"/>
                <w:kern w:val="3"/>
                <w:sz w:val="20"/>
                <w:szCs w:val="20"/>
              </w:rPr>
              <w:t>m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ı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nda 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c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n</w:t>
            </w:r>
            <w:r w:rsidRPr="00101E4C">
              <w:rPr>
                <w:rFonts w:ascii="Arial" w:eastAsia="Calibri" w:hAnsi="Arial" w:cs="Arial"/>
                <w:color w:val="00000A"/>
                <w:spacing w:val="-4"/>
                <w:kern w:val="3"/>
                <w:sz w:val="20"/>
                <w:szCs w:val="20"/>
              </w:rPr>
              <w:t>s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kern w:val="3"/>
                <w:sz w:val="20"/>
                <w:szCs w:val="20"/>
              </w:rPr>
              <w:t>y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kern w:val="3"/>
                <w:sz w:val="20"/>
                <w:szCs w:val="20"/>
              </w:rPr>
              <w:t>t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e</w:t>
            </w:r>
            <w:r w:rsidR="00B819B8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du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yar</w:t>
            </w:r>
            <w:r w:rsidRPr="00101E4C">
              <w:rPr>
                <w:rFonts w:ascii="Arial" w:eastAsia="Calibri" w:hAnsi="Arial" w:cs="Arial"/>
                <w:color w:val="00000A"/>
                <w:spacing w:val="-3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 xml:space="preserve">ı 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b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>r</w:t>
            </w:r>
            <w:r w:rsidR="00B819B8">
              <w:rPr>
                <w:rFonts w:ascii="Arial" w:eastAsia="Calibri" w:hAnsi="Arial" w:cs="Arial"/>
                <w:color w:val="00000A"/>
                <w:kern w:val="3"/>
                <w:sz w:val="20"/>
                <w:szCs w:val="20"/>
              </w:rPr>
              <w:t xml:space="preserve"> 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ya</w:t>
            </w:r>
            <w:r w:rsidRPr="00101E4C">
              <w:rPr>
                <w:rFonts w:ascii="Arial" w:eastAsia="Calibri" w:hAnsi="Arial" w:cs="Arial"/>
                <w:color w:val="00000A"/>
                <w:spacing w:val="-6"/>
                <w:w w:val="101"/>
                <w:kern w:val="3"/>
                <w:sz w:val="20"/>
                <w:szCs w:val="20"/>
              </w:rPr>
              <w:t>k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l</w:t>
            </w:r>
            <w:r w:rsidRPr="00101E4C">
              <w:rPr>
                <w:rFonts w:ascii="Arial" w:eastAsia="Calibri" w:hAnsi="Arial" w:cs="Arial"/>
                <w:color w:val="00000A"/>
                <w:spacing w:val="-1"/>
                <w:w w:val="101"/>
                <w:kern w:val="3"/>
                <w:sz w:val="20"/>
                <w:szCs w:val="20"/>
              </w:rPr>
              <w:t>a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şı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m ben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i</w:t>
            </w:r>
            <w:r w:rsidRPr="00101E4C">
              <w:rPr>
                <w:rFonts w:ascii="Arial" w:eastAsia="Calibri" w:hAnsi="Arial" w:cs="Arial"/>
                <w:color w:val="00000A"/>
                <w:spacing w:val="-6"/>
                <w:w w:val="101"/>
                <w:kern w:val="3"/>
                <w:sz w:val="20"/>
                <w:szCs w:val="20"/>
              </w:rPr>
              <w:t>m</w:t>
            </w:r>
            <w:r w:rsidRPr="00101E4C">
              <w:rPr>
                <w:rFonts w:ascii="Arial" w:eastAsia="Calibri" w:hAnsi="Arial" w:cs="Arial"/>
                <w:color w:val="00000A"/>
                <w:spacing w:val="1"/>
                <w:w w:val="101"/>
                <w:kern w:val="3"/>
                <w:sz w:val="20"/>
                <w:szCs w:val="20"/>
              </w:rPr>
              <w:t>s</w:t>
            </w:r>
            <w:r w:rsidRPr="00101E4C">
              <w:rPr>
                <w:rFonts w:ascii="Arial" w:eastAsia="Calibri" w:hAnsi="Arial" w:cs="Arial"/>
                <w:color w:val="00000A"/>
                <w:w w:val="101"/>
                <w:kern w:val="3"/>
                <w:sz w:val="20"/>
                <w:szCs w:val="20"/>
              </w:rPr>
              <w:t>e</w:t>
            </w:r>
            <w:r w:rsidRPr="00101E4C">
              <w:rPr>
                <w:rFonts w:ascii="Arial" w:eastAsia="Calibri" w:hAnsi="Arial" w:cs="Arial"/>
                <w:color w:val="00000A"/>
                <w:spacing w:val="-5"/>
                <w:w w:val="101"/>
                <w:kern w:val="3"/>
                <w:sz w:val="20"/>
                <w:szCs w:val="20"/>
              </w:rPr>
              <w:t>mek</w:t>
            </w:r>
          </w:p>
        </w:tc>
      </w:tr>
      <w:tr w:rsidR="00101E4C" w:rsidRPr="00101E4C" w:rsidTr="00751DAC">
        <w:tc>
          <w:tcPr>
            <w:tcW w:w="6974" w:type="dxa"/>
            <w:shd w:val="clear" w:color="auto" w:fill="auto"/>
          </w:tcPr>
          <w:p w:rsidR="00220656" w:rsidRPr="00220656" w:rsidRDefault="00101E4C" w:rsidP="00B819B8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jc w:val="both"/>
              <w:textAlignment w:val="baseline"/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220656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6.2.2.1</w:t>
            </w:r>
            <w:r w:rsidRPr="00220656"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</w:p>
          <w:p w:rsidR="00101E4C" w:rsidRPr="00101E4C" w:rsidRDefault="00101E4C" w:rsidP="00220656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28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2"/>
                <w:kern w:val="3"/>
                <w:position w:val="1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3"/>
                <w:kern w:val="3"/>
                <w:position w:val="1"/>
                <w:sz w:val="18"/>
                <w:szCs w:val="18"/>
                <w:lang w:eastAsia="zh-CN" w:bidi="hi-IN"/>
              </w:rPr>
              <w:t>f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="00B819B8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p</w:t>
            </w:r>
            <w:r w:rsidRPr="00101E4C">
              <w:rPr>
                <w:rFonts w:ascii="Arial" w:eastAsia="Calibri" w:hAnsi="Arial" w:cs="Arial"/>
                <w:spacing w:val="-3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c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k</w:t>
            </w:r>
            <w:r w:rsidR="00B819B8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da</w:t>
            </w:r>
            <w:r w:rsidR="00B819B8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ka</w:t>
            </w:r>
            <w:r w:rsidRPr="00101E4C"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t</w:t>
            </w:r>
            <w:r w:rsidR="00B819B8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de</w:t>
            </w:r>
            <w:r w:rsidRPr="00101E4C">
              <w:rPr>
                <w:rFonts w:ascii="Arial" w:eastAsia="Calibri" w:hAnsi="Arial" w:cs="Arial"/>
                <w:spacing w:val="-5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er</w:t>
            </w:r>
            <w:r w:rsidR="00B819B8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ç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="00B819B8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ode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ze</w:t>
            </w:r>
            <w:r w:rsidR="00B819B8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il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ş</w:t>
            </w:r>
            <w:r w:rsidR="00B819B8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m</w:t>
            </w:r>
            <w:r w:rsidR="00B819B8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ı</w:t>
            </w:r>
            <w:r w:rsidR="00B819B8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ğ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B819B8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o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a</w:t>
            </w:r>
            <w:r w:rsidR="00B819B8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2"/>
                <w:w w:val="101"/>
                <w:kern w:val="3"/>
                <w:sz w:val="18"/>
                <w:szCs w:val="18"/>
                <w:lang w:eastAsia="zh-CN" w:bidi="hi-IN"/>
              </w:rPr>
              <w:t>f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e 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ğ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="00220656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101E4C" w:rsidRPr="00101E4C" w:rsidRDefault="00525498" w:rsidP="00B819B8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</w:t>
            </w:r>
            <w:r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6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101E4C" w:rsidRPr="00577417" w:rsidRDefault="00101E4C" w:rsidP="00B819B8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</w:pPr>
            <w:r w:rsidRPr="00577417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Valilik</w:t>
            </w:r>
          </w:p>
          <w:p w:rsidR="00101E4C" w:rsidRPr="00577417" w:rsidRDefault="00101E4C" w:rsidP="00B819B8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</w:pPr>
            <w:r w:rsidRPr="00577417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Büyükşehir</w:t>
            </w:r>
            <w:r w:rsidR="00751DA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577417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Belediyesi</w:t>
            </w:r>
          </w:p>
          <w:p w:rsidR="00101E4C" w:rsidRPr="00101E4C" w:rsidRDefault="00101E4C" w:rsidP="00B819B8">
            <w:pPr>
              <w:widowControl w:val="0"/>
              <w:suppressAutoHyphens/>
              <w:autoSpaceDN w:val="0"/>
              <w:spacing w:after="0" w:line="240" w:lineRule="auto"/>
              <w:ind w:left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658" w:type="dxa"/>
            <w:vMerge w:val="restart"/>
          </w:tcPr>
          <w:p w:rsidR="00101E4C" w:rsidRPr="00101E4C" w:rsidRDefault="00101E4C" w:rsidP="00B819B8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Ç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e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="00751DA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h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c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k</w:t>
            </w:r>
            <w:r w:rsidR="00751DA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İ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l 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ü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dü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ü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ğü</w:t>
            </w:r>
          </w:p>
          <w:p w:rsidR="00101E4C" w:rsidRPr="00101E4C" w:rsidRDefault="00101E4C" w:rsidP="00B819B8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n 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’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arı</w:t>
            </w:r>
          </w:p>
          <w:p w:rsidR="00101E4C" w:rsidRPr="00101E4C" w:rsidRDefault="00101E4C" w:rsidP="00B819B8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lastRenderedPageBreak/>
              <w:t>İ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g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i</w:t>
            </w:r>
            <w:r w:rsidR="00751DA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474AD5">
              <w:rPr>
                <w:rFonts w:ascii="Arial" w:eastAsia="Calibri" w:hAnsi="Arial" w:cs="Arial"/>
                <w:spacing w:val="-7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ğer 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ST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’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</w:t>
            </w:r>
          </w:p>
          <w:p w:rsidR="00101E4C" w:rsidRPr="00101E4C" w:rsidRDefault="00101E4C" w:rsidP="00B819B8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2"/>
                <w:w w:val="101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4"/>
                <w:w w:val="101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sl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ek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o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ı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101E4C" w:rsidRPr="00101E4C" w:rsidRDefault="008E000D" w:rsidP="00B819B8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lastRenderedPageBreak/>
              <w:t>Göç durumları için oluşturulan sosyal donatı sayısı</w:t>
            </w:r>
          </w:p>
        </w:tc>
      </w:tr>
      <w:tr w:rsidR="008E000D" w:rsidRPr="00101E4C" w:rsidTr="00751DAC">
        <w:trPr>
          <w:trHeight w:val="207"/>
        </w:trPr>
        <w:tc>
          <w:tcPr>
            <w:tcW w:w="6974" w:type="dxa"/>
            <w:vMerge w:val="restart"/>
            <w:shd w:val="clear" w:color="auto" w:fill="auto"/>
          </w:tcPr>
          <w:p w:rsidR="00220656" w:rsidRPr="00220656" w:rsidRDefault="008E000D" w:rsidP="00220656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</w:pPr>
            <w:r w:rsidRPr="00220656">
              <w:rPr>
                <w:rFonts w:ascii="Arial" w:eastAsia="Calibri" w:hAnsi="Arial" w:cs="Arial"/>
                <w:b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6.2.2.2</w:t>
            </w:r>
            <w:r w:rsidRPr="00220656">
              <w:rPr>
                <w:rFonts w:ascii="Arial" w:eastAsia="Calibri" w:hAnsi="Arial" w:cs="Arial"/>
                <w:b/>
                <w:kern w:val="3"/>
                <w:position w:val="1"/>
                <w:sz w:val="18"/>
                <w:szCs w:val="18"/>
                <w:lang w:eastAsia="zh-CN" w:bidi="hi-IN"/>
              </w:rPr>
              <w:t>.</w:t>
            </w:r>
          </w:p>
          <w:p w:rsidR="008E000D" w:rsidRPr="00101E4C" w:rsidRDefault="008E000D" w:rsidP="00220656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lastRenderedPageBreak/>
              <w:t>K</w:t>
            </w:r>
            <w:r w:rsidRPr="00101E4C">
              <w:rPr>
                <w:rFonts w:ascii="Arial" w:eastAsia="Calibri" w:hAnsi="Arial" w:cs="Arial"/>
                <w:spacing w:val="-3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3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/zorunlu </w:t>
            </w:r>
            <w:r w:rsidRPr="00101E4C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>g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öç</w:t>
            </w:r>
            <w:r w:rsidRPr="00101E4C">
              <w:rPr>
                <w:rFonts w:ascii="Arial" w:eastAsia="Calibri" w:hAnsi="Arial" w:cs="Arial"/>
                <w:spacing w:val="-3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spacing w:val="-4"/>
                <w:kern w:val="3"/>
                <w:position w:val="1"/>
                <w:sz w:val="18"/>
                <w:szCs w:val="18"/>
                <w:lang w:eastAsia="zh-CN" w:bidi="hi-IN"/>
              </w:rPr>
              <w:t xml:space="preserve">e </w:t>
            </w:r>
            <w:r w:rsidRPr="00101E4C">
              <w:rPr>
                <w:rFonts w:ascii="Arial" w:eastAsia="Calibri" w:hAnsi="Arial" w:cs="Arial"/>
                <w:spacing w:val="2"/>
                <w:kern w:val="3"/>
                <w:position w:val="1"/>
                <w:sz w:val="18"/>
                <w:szCs w:val="18"/>
                <w:lang w:eastAsia="zh-CN" w:bidi="hi-IN"/>
              </w:rPr>
              <w:t>(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m</w:t>
            </w:r>
            <w:r w:rsidR="00B819B8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iş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ç</w:t>
            </w:r>
            <w:r w:rsidRPr="00101E4C">
              <w:rPr>
                <w:rFonts w:ascii="Arial" w:eastAsia="Calibri" w:hAnsi="Arial" w:cs="Arial"/>
                <w:spacing w:val="-3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6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)</w:t>
            </w:r>
            <w:r w:rsidR="00B819B8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ç</w:t>
            </w:r>
            <w:r w:rsidRPr="00101E4C">
              <w:rPr>
                <w:rFonts w:ascii="Arial" w:eastAsia="Calibri" w:hAnsi="Arial" w:cs="Arial"/>
                <w:spacing w:val="-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3"/>
                <w:kern w:val="3"/>
                <w:position w:val="1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1"/>
                <w:kern w:val="3"/>
                <w:position w:val="1"/>
                <w:sz w:val="18"/>
                <w:szCs w:val="18"/>
                <w:lang w:eastAsia="zh-CN" w:bidi="hi-IN"/>
              </w:rPr>
              <w:t>ış</w:t>
            </w:r>
            <w:r w:rsidRPr="00101E4C">
              <w:rPr>
                <w:rFonts w:ascii="Arial" w:eastAsia="Calibri" w:hAnsi="Arial" w:cs="Arial"/>
                <w:spacing w:val="-2"/>
                <w:kern w:val="3"/>
                <w:position w:val="1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="00B819B8">
              <w:rPr>
                <w:rFonts w:ascii="Arial" w:eastAsia="Calibri" w:hAnsi="Arial" w:cs="Arial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o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-3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>n</w:t>
            </w:r>
            <w:r w:rsidR="00B819B8">
              <w:rPr>
                <w:rFonts w:ascii="Arial" w:eastAsia="Calibri" w:hAnsi="Arial" w:cs="Arial"/>
                <w:w w:val="101"/>
                <w:kern w:val="3"/>
                <w:position w:val="1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ya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ş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b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r</w:t>
            </w:r>
            <w:r w:rsidR="00B819B8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o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sı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ı</w:t>
            </w:r>
            <w:r w:rsidR="00B819B8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ğ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 xml:space="preserve">;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va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,</w:t>
            </w:r>
            <w:r w:rsidR="00B819B8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b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n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o, 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f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k</w:t>
            </w:r>
            <w:r w:rsidR="00B819B8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g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bi</w:t>
            </w:r>
            <w:r w:rsidR="00B819B8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2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el</w:t>
            </w:r>
            <w:r w:rsidR="00B819B8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h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ti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ç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ı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</w:t>
            </w:r>
            <w:r w:rsidR="00B819B8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g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d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il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ni</w:t>
            </w:r>
            <w:r w:rsidR="00B819B8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ğ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aya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c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k p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f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b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k</w:t>
            </w:r>
            <w:r w:rsidR="00B819B8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5"/>
                <w:kern w:val="3"/>
                <w:sz w:val="18"/>
                <w:szCs w:val="18"/>
                <w:lang w:eastAsia="zh-CN" w:bidi="hi-IN"/>
              </w:rPr>
              <w:t>r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, 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o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1"/>
                <w:w w:val="101"/>
                <w:kern w:val="3"/>
                <w:sz w:val="18"/>
                <w:szCs w:val="18"/>
                <w:lang w:eastAsia="zh-CN" w:bidi="hi-IN"/>
              </w:rPr>
              <w:t>ll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 xml:space="preserve">r </w:t>
            </w:r>
            <w:r w:rsidR="00B819B8">
              <w:rPr>
                <w:rFonts w:ascii="Arial" w:eastAsia="Calibri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 xml:space="preserve">– 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ya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z</w:t>
            </w:r>
            <w:r w:rsidR="00B819B8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o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k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u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ar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ı</w:t>
            </w:r>
            <w:r w:rsidR="00B819B8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v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="00B819B8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o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y</w:t>
            </w:r>
            <w:r w:rsidRPr="00101E4C">
              <w:rPr>
                <w:rFonts w:ascii="Arial" w:eastAsia="Calibri" w:hAnsi="Arial" w:cs="Arial"/>
                <w:spacing w:val="-6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l</w:t>
            </w:r>
            <w:r w:rsidR="00B819B8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t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01E4C">
              <w:rPr>
                <w:rFonts w:ascii="Arial" w:eastAsia="Calibri" w:hAnsi="Arial" w:cs="Arial"/>
                <w:spacing w:val="-4"/>
                <w:kern w:val="3"/>
                <w:sz w:val="18"/>
                <w:szCs w:val="18"/>
                <w:lang w:eastAsia="zh-CN" w:bidi="hi-IN"/>
              </w:rPr>
              <w:t>s</w:t>
            </w:r>
            <w:r w:rsidRPr="00101E4C">
              <w:rPr>
                <w:rFonts w:ascii="Arial" w:eastAsia="Calibri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is</w:t>
            </w:r>
            <w:r w:rsidRPr="00101E4C">
              <w:rPr>
                <w:rFonts w:ascii="Arial" w:eastAsia="Calibri" w:hAnsi="Arial" w:cs="Arial"/>
                <w:spacing w:val="-3"/>
                <w:kern w:val="3"/>
                <w:sz w:val="18"/>
                <w:szCs w:val="18"/>
                <w:lang w:eastAsia="zh-CN" w:bidi="hi-IN"/>
              </w:rPr>
              <w:t>l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er</w:t>
            </w:r>
            <w:r w:rsidR="00B819B8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ya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p</w:t>
            </w:r>
            <w:r w:rsidRPr="00101E4C">
              <w:rPr>
                <w:rFonts w:ascii="Arial" w:eastAsia="Calibri" w:hAnsi="Arial" w:cs="Arial"/>
                <w:spacing w:val="-6"/>
                <w:w w:val="101"/>
                <w:kern w:val="3"/>
                <w:sz w:val="18"/>
                <w:szCs w:val="18"/>
                <w:lang w:eastAsia="zh-CN" w:bidi="hi-IN"/>
              </w:rPr>
              <w:t>m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a</w:t>
            </w:r>
            <w:r w:rsidRPr="00101E4C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k</w:t>
            </w:r>
            <w:r w:rsidR="00220656"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8E000D" w:rsidRPr="00101E4C" w:rsidRDefault="008E000D" w:rsidP="00B819B8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8E000D" w:rsidRPr="00101E4C" w:rsidRDefault="008E000D" w:rsidP="00B819B8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658" w:type="dxa"/>
            <w:vMerge/>
          </w:tcPr>
          <w:p w:rsidR="008E000D" w:rsidRPr="00101E4C" w:rsidRDefault="008E000D" w:rsidP="00B819B8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8E000D" w:rsidRPr="00101E4C" w:rsidRDefault="008E000D" w:rsidP="00B819B8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8E000D" w:rsidRPr="00101E4C" w:rsidTr="00751DAC">
        <w:tc>
          <w:tcPr>
            <w:tcW w:w="6974" w:type="dxa"/>
            <w:vMerge/>
            <w:shd w:val="clear" w:color="auto" w:fill="auto"/>
          </w:tcPr>
          <w:p w:rsidR="008E000D" w:rsidRPr="00101E4C" w:rsidRDefault="008E000D" w:rsidP="00101E4C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ind w:left="691" w:hanging="663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E000D" w:rsidRPr="00101E4C" w:rsidRDefault="00525498" w:rsidP="00B819B8">
            <w:pPr>
              <w:widowControl w:val="0"/>
              <w:tabs>
                <w:tab w:val="left" w:pos="23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01E4C"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201</w:t>
            </w:r>
            <w:r>
              <w:rPr>
                <w:rFonts w:ascii="Arial" w:eastAsia="Calibri" w:hAnsi="Arial" w:cs="Arial"/>
                <w:spacing w:val="-1"/>
                <w:kern w:val="3"/>
                <w:sz w:val="18"/>
                <w:szCs w:val="18"/>
                <w:lang w:eastAsia="zh-CN" w:bidi="hi-IN"/>
              </w:rPr>
              <w:t>6</w:t>
            </w:r>
            <w:r w:rsidRPr="00101E4C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-</w:t>
            </w:r>
            <w:r w:rsidRPr="00101E4C">
              <w:rPr>
                <w:rFonts w:ascii="Arial" w:eastAsia="Calibri" w:hAnsi="Arial" w:cs="Arial"/>
                <w:spacing w:val="-1"/>
                <w:w w:val="101"/>
                <w:kern w:val="3"/>
                <w:sz w:val="18"/>
                <w:szCs w:val="18"/>
                <w:lang w:eastAsia="zh-CN" w:bidi="hi-IN"/>
              </w:rPr>
              <w:t>201</w:t>
            </w:r>
            <w:r>
              <w:rPr>
                <w:rFonts w:ascii="Arial" w:eastAsia="Calibri" w:hAnsi="Arial" w:cs="Arial"/>
                <w:w w:val="101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1833" w:type="dxa"/>
            <w:vMerge/>
            <w:shd w:val="clear" w:color="auto" w:fill="auto"/>
          </w:tcPr>
          <w:p w:rsidR="008E000D" w:rsidRPr="00101E4C" w:rsidRDefault="008E000D" w:rsidP="00B819B8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658" w:type="dxa"/>
            <w:vMerge/>
          </w:tcPr>
          <w:p w:rsidR="008E000D" w:rsidRPr="00101E4C" w:rsidRDefault="008E000D" w:rsidP="00B819B8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8E000D" w:rsidRPr="00101E4C" w:rsidRDefault="008E000D" w:rsidP="00B819B8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37" w:hanging="237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101E4C" w:rsidRPr="00101E4C" w:rsidRDefault="00101E4C" w:rsidP="00101E4C">
      <w:pPr>
        <w:widowControl w:val="0"/>
        <w:suppressAutoHyphens/>
        <w:overflowPunct w:val="0"/>
        <w:autoSpaceDN w:val="0"/>
        <w:spacing w:after="240" w:line="23" w:lineRule="atLeast"/>
        <w:ind w:right="-141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101E4C" w:rsidRPr="00101E4C" w:rsidRDefault="00101E4C" w:rsidP="00101E4C">
      <w:pPr>
        <w:suppressAutoHyphens/>
        <w:overflowPunct w:val="0"/>
        <w:autoSpaceDN w:val="0"/>
        <w:spacing w:after="240" w:line="23" w:lineRule="atLeast"/>
        <w:ind w:left="720" w:right="-141"/>
        <w:jc w:val="both"/>
        <w:textAlignment w:val="baseline"/>
        <w:rPr>
          <w:rFonts w:ascii="Calibri" w:eastAsia="Times New Roman" w:hAnsi="Calibri" w:cs="Calibri"/>
          <w:color w:val="00000A"/>
          <w:kern w:val="3"/>
        </w:rPr>
      </w:pPr>
    </w:p>
    <w:p w:rsidR="00101E4C" w:rsidRPr="00101E4C" w:rsidRDefault="00101E4C" w:rsidP="00101E4C">
      <w:pPr>
        <w:suppressAutoHyphens/>
        <w:overflowPunct w:val="0"/>
        <w:autoSpaceDN w:val="0"/>
        <w:spacing w:after="240" w:line="23" w:lineRule="atLeast"/>
        <w:ind w:left="720" w:right="-141"/>
        <w:jc w:val="both"/>
        <w:textAlignment w:val="baseline"/>
        <w:rPr>
          <w:rFonts w:ascii="Calibri" w:eastAsia="Times New Roman" w:hAnsi="Calibri" w:cs="Calibri"/>
          <w:color w:val="00000A"/>
          <w:kern w:val="3"/>
        </w:rPr>
      </w:pPr>
    </w:p>
    <w:p w:rsidR="00101E4C" w:rsidRPr="00101E4C" w:rsidRDefault="00101E4C" w:rsidP="00101E4C">
      <w:pPr>
        <w:suppressAutoHyphens/>
        <w:overflowPunct w:val="0"/>
        <w:autoSpaceDN w:val="0"/>
        <w:spacing w:after="240" w:line="23" w:lineRule="atLeast"/>
        <w:ind w:left="720" w:right="-141"/>
        <w:jc w:val="both"/>
        <w:textAlignment w:val="baseline"/>
        <w:rPr>
          <w:rFonts w:ascii="Calibri" w:eastAsia="Times New Roman" w:hAnsi="Calibri" w:cs="Calibri"/>
          <w:color w:val="00000A"/>
          <w:kern w:val="3"/>
        </w:rPr>
      </w:pPr>
    </w:p>
    <w:p w:rsidR="00101E4C" w:rsidRPr="00101E4C" w:rsidRDefault="00101E4C" w:rsidP="00101E4C">
      <w:pPr>
        <w:suppressAutoHyphens/>
        <w:overflowPunct w:val="0"/>
        <w:autoSpaceDN w:val="0"/>
        <w:spacing w:after="240" w:line="23" w:lineRule="atLeast"/>
        <w:ind w:left="720" w:right="-141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</w:rPr>
      </w:pPr>
    </w:p>
    <w:p w:rsidR="00636992" w:rsidRDefault="00636992"/>
    <w:sectPr w:rsidR="00636992" w:rsidSect="00101E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A2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B58"/>
    <w:multiLevelType w:val="multilevel"/>
    <w:tmpl w:val="7C94B8FC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032540AA"/>
    <w:multiLevelType w:val="multilevel"/>
    <w:tmpl w:val="1A70B906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04CC2B59"/>
    <w:multiLevelType w:val="multilevel"/>
    <w:tmpl w:val="72B4DC86"/>
    <w:styleLink w:val="WWNum22"/>
    <w:lvl w:ilvl="0">
      <w:numFmt w:val="bullet"/>
      <w:lvlText w:val=""/>
      <w:lvlJc w:val="left"/>
      <w:pPr>
        <w:ind w:left="108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3">
    <w:nsid w:val="06D129F7"/>
    <w:multiLevelType w:val="multilevel"/>
    <w:tmpl w:val="309670D4"/>
    <w:styleLink w:val="WWNum21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104" w:hanging="1440"/>
      </w:pPr>
    </w:lvl>
  </w:abstractNum>
  <w:abstractNum w:abstractNumId="4">
    <w:nsid w:val="0DDD0C60"/>
    <w:multiLevelType w:val="multilevel"/>
    <w:tmpl w:val="E092D6C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142F0706"/>
    <w:multiLevelType w:val="multilevel"/>
    <w:tmpl w:val="42F8B990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6">
    <w:nsid w:val="18801E1E"/>
    <w:multiLevelType w:val="multilevel"/>
    <w:tmpl w:val="5290DB54"/>
    <w:styleLink w:val="WWNum18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>
    <w:nsid w:val="19644495"/>
    <w:multiLevelType w:val="multilevel"/>
    <w:tmpl w:val="AF56F7DA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>
    <w:nsid w:val="244A6D64"/>
    <w:multiLevelType w:val="multilevel"/>
    <w:tmpl w:val="D09805A2"/>
    <w:styleLink w:val="WWNum13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9">
    <w:nsid w:val="24F9262F"/>
    <w:multiLevelType w:val="hybridMultilevel"/>
    <w:tmpl w:val="8A426636"/>
    <w:lvl w:ilvl="0" w:tplc="CA281EC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86F6D"/>
    <w:multiLevelType w:val="multilevel"/>
    <w:tmpl w:val="FAF6428A"/>
    <w:styleLink w:val="WWNum8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1">
    <w:nsid w:val="25FC5EC9"/>
    <w:multiLevelType w:val="multilevel"/>
    <w:tmpl w:val="21A2A9E4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>
    <w:nsid w:val="26170728"/>
    <w:multiLevelType w:val="multilevel"/>
    <w:tmpl w:val="72FED898"/>
    <w:styleLink w:val="WWNum30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>
    <w:nsid w:val="28591626"/>
    <w:multiLevelType w:val="multilevel"/>
    <w:tmpl w:val="D0107476"/>
    <w:styleLink w:val="WWNum17"/>
    <w:lvl w:ilvl="0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4">
    <w:nsid w:val="28661700"/>
    <w:multiLevelType w:val="multilevel"/>
    <w:tmpl w:val="1DFA7FA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>
    <w:nsid w:val="2E9C456D"/>
    <w:multiLevelType w:val="multilevel"/>
    <w:tmpl w:val="2E82B1C4"/>
    <w:styleLink w:val="WWNum12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6">
    <w:nsid w:val="34A66F54"/>
    <w:multiLevelType w:val="multilevel"/>
    <w:tmpl w:val="70CE1652"/>
    <w:styleLink w:val="WWNum10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7">
    <w:nsid w:val="37660A8A"/>
    <w:multiLevelType w:val="multilevel"/>
    <w:tmpl w:val="24809FFA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>
    <w:nsid w:val="3D4A08D4"/>
    <w:multiLevelType w:val="multilevel"/>
    <w:tmpl w:val="AD8C5EE4"/>
    <w:styleLink w:val="WWNum15"/>
    <w:lvl w:ilvl="0">
      <w:start w:val="1"/>
      <w:numFmt w:val="decimal"/>
      <w:lvlText w:val="%1"/>
      <w:lvlJc w:val="left"/>
      <w:pPr>
        <w:ind w:left="435" w:hanging="435"/>
      </w:pPr>
      <w:rPr>
        <w:sz w:val="24"/>
      </w:rPr>
    </w:lvl>
    <w:lvl w:ilvl="1">
      <w:start w:val="1"/>
      <w:numFmt w:val="decimal"/>
      <w:lvlText w:val="%1.%2"/>
      <w:lvlJc w:val="left"/>
      <w:pPr>
        <w:ind w:left="795" w:hanging="435"/>
      </w:pPr>
      <w:rPr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sz w:val="24"/>
      </w:rPr>
    </w:lvl>
  </w:abstractNum>
  <w:abstractNum w:abstractNumId="19">
    <w:nsid w:val="403B4B5E"/>
    <w:multiLevelType w:val="multilevel"/>
    <w:tmpl w:val="319C8CDC"/>
    <w:styleLink w:val="WWNum14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 w:val="0"/>
      </w:rPr>
    </w:lvl>
  </w:abstractNum>
  <w:abstractNum w:abstractNumId="20">
    <w:nsid w:val="41675227"/>
    <w:multiLevelType w:val="multilevel"/>
    <w:tmpl w:val="C004E3B0"/>
    <w:styleLink w:val="WWNum23"/>
    <w:lvl w:ilvl="0">
      <w:start w:val="1"/>
      <w:numFmt w:val="decimal"/>
      <w:lvlText w:val="%1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/>
        <w:sz w:val="22"/>
      </w:rPr>
    </w:lvl>
  </w:abstractNum>
  <w:abstractNum w:abstractNumId="21">
    <w:nsid w:val="443970A0"/>
    <w:multiLevelType w:val="multilevel"/>
    <w:tmpl w:val="09427E42"/>
    <w:styleLink w:val="WWNum20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1110" w:hanging="39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2">
    <w:nsid w:val="45133701"/>
    <w:multiLevelType w:val="multilevel"/>
    <w:tmpl w:val="AA76E5BE"/>
    <w:styleLink w:val="WWNum2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3">
    <w:nsid w:val="45B731DC"/>
    <w:multiLevelType w:val="multilevel"/>
    <w:tmpl w:val="F0F0B60C"/>
    <w:styleLink w:val="WWNum6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>
    <w:nsid w:val="4AB537A2"/>
    <w:multiLevelType w:val="multilevel"/>
    <w:tmpl w:val="E09C683C"/>
    <w:styleLink w:val="WWNum7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>
    <w:nsid w:val="4B640A88"/>
    <w:multiLevelType w:val="multilevel"/>
    <w:tmpl w:val="7FAEC07E"/>
    <w:styleLink w:val="WWNum11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6">
    <w:nsid w:val="51C53B14"/>
    <w:multiLevelType w:val="multilevel"/>
    <w:tmpl w:val="75B4EA14"/>
    <w:styleLink w:val="WWNum5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7">
    <w:nsid w:val="56EC58AE"/>
    <w:multiLevelType w:val="hybridMultilevel"/>
    <w:tmpl w:val="F8346E6A"/>
    <w:lvl w:ilvl="0" w:tplc="26D4F55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9C08BE"/>
    <w:multiLevelType w:val="hybridMultilevel"/>
    <w:tmpl w:val="2A7E9B94"/>
    <w:lvl w:ilvl="0" w:tplc="E8189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41D05"/>
    <w:multiLevelType w:val="multilevel"/>
    <w:tmpl w:val="DC3A5D3A"/>
    <w:styleLink w:val="Outline"/>
    <w:lvl w:ilvl="0">
      <w:start w:val="1"/>
      <w:numFmt w:val="decimal"/>
      <w:lvlText w:val="Kısım %1"/>
      <w:lvlJc w:val="left"/>
      <w:rPr>
        <w:rFonts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603F1584"/>
    <w:multiLevelType w:val="hybridMultilevel"/>
    <w:tmpl w:val="863E76F2"/>
    <w:lvl w:ilvl="0" w:tplc="E8189DD0">
      <w:start w:val="1"/>
      <w:numFmt w:val="bullet"/>
      <w:lvlText w:val=""/>
      <w:lvlJc w:val="left"/>
      <w:pPr>
        <w:ind w:left="6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237E0"/>
    <w:multiLevelType w:val="multilevel"/>
    <w:tmpl w:val="9C5AA83A"/>
    <w:styleLink w:val="WWNum2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2">
    <w:nsid w:val="6E993C16"/>
    <w:multiLevelType w:val="multilevel"/>
    <w:tmpl w:val="D0A85B44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33">
    <w:nsid w:val="715B11A9"/>
    <w:multiLevelType w:val="multilevel"/>
    <w:tmpl w:val="7292BFFA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4">
    <w:nsid w:val="76795A36"/>
    <w:multiLevelType w:val="multilevel"/>
    <w:tmpl w:val="3A4A9FA0"/>
    <w:styleLink w:val="WWNum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5">
    <w:nsid w:val="7B3731CE"/>
    <w:multiLevelType w:val="hybridMultilevel"/>
    <w:tmpl w:val="EEA24636"/>
    <w:lvl w:ilvl="0" w:tplc="4EB4A476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auto"/>
        <w:w w:val="101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C23238A"/>
    <w:multiLevelType w:val="hybridMultilevel"/>
    <w:tmpl w:val="1DF21C00"/>
    <w:lvl w:ilvl="0" w:tplc="AD3A250A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ECB14BE"/>
    <w:multiLevelType w:val="multilevel"/>
    <w:tmpl w:val="C0007C50"/>
    <w:styleLink w:val="WWNum9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7"/>
  </w:num>
  <w:num w:numId="5">
    <w:abstractNumId w:val="26"/>
  </w:num>
  <w:num w:numId="6">
    <w:abstractNumId w:val="23"/>
  </w:num>
  <w:num w:numId="7">
    <w:abstractNumId w:val="24"/>
  </w:num>
  <w:num w:numId="8">
    <w:abstractNumId w:val="10"/>
  </w:num>
  <w:num w:numId="9">
    <w:abstractNumId w:val="37"/>
  </w:num>
  <w:num w:numId="10">
    <w:abstractNumId w:val="16"/>
  </w:num>
  <w:num w:numId="11">
    <w:abstractNumId w:val="25"/>
  </w:num>
  <w:num w:numId="12">
    <w:abstractNumId w:val="15"/>
  </w:num>
  <w:num w:numId="13">
    <w:abstractNumId w:val="8"/>
  </w:num>
  <w:num w:numId="14">
    <w:abstractNumId w:val="19"/>
  </w:num>
  <w:num w:numId="15">
    <w:abstractNumId w:val="18"/>
  </w:num>
  <w:num w:numId="16">
    <w:abstractNumId w:val="34"/>
  </w:num>
  <w:num w:numId="17">
    <w:abstractNumId w:val="13"/>
  </w:num>
  <w:num w:numId="18">
    <w:abstractNumId w:val="6"/>
  </w:num>
  <w:num w:numId="19">
    <w:abstractNumId w:val="33"/>
  </w:num>
  <w:num w:numId="20">
    <w:abstractNumId w:val="21"/>
  </w:num>
  <w:num w:numId="21">
    <w:abstractNumId w:val="3"/>
  </w:num>
  <w:num w:numId="22">
    <w:abstractNumId w:val="2"/>
  </w:num>
  <w:num w:numId="23">
    <w:abstractNumId w:val="20"/>
  </w:num>
  <w:num w:numId="24">
    <w:abstractNumId w:val="22"/>
  </w:num>
  <w:num w:numId="25">
    <w:abstractNumId w:val="7"/>
  </w:num>
  <w:num w:numId="26">
    <w:abstractNumId w:val="0"/>
  </w:num>
  <w:num w:numId="27">
    <w:abstractNumId w:val="11"/>
  </w:num>
  <w:num w:numId="28">
    <w:abstractNumId w:val="1"/>
  </w:num>
  <w:num w:numId="29">
    <w:abstractNumId w:val="31"/>
  </w:num>
  <w:num w:numId="30">
    <w:abstractNumId w:val="12"/>
  </w:num>
  <w:num w:numId="31">
    <w:abstractNumId w:val="32"/>
  </w:num>
  <w:num w:numId="32">
    <w:abstractNumId w:val="30"/>
  </w:num>
  <w:num w:numId="33">
    <w:abstractNumId w:val="28"/>
  </w:num>
  <w:num w:numId="34">
    <w:abstractNumId w:val="36"/>
  </w:num>
  <w:num w:numId="35">
    <w:abstractNumId w:val="29"/>
  </w:num>
  <w:num w:numId="36">
    <w:abstractNumId w:val="27"/>
  </w:num>
  <w:num w:numId="37">
    <w:abstractNumId w:val="9"/>
  </w:num>
  <w:num w:numId="38">
    <w:abstractNumId w:val="3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4C"/>
    <w:rsid w:val="00005A88"/>
    <w:rsid w:val="00012C01"/>
    <w:rsid w:val="000201E8"/>
    <w:rsid w:val="00033CAD"/>
    <w:rsid w:val="00035B86"/>
    <w:rsid w:val="0004682B"/>
    <w:rsid w:val="000546F0"/>
    <w:rsid w:val="00055C0A"/>
    <w:rsid w:val="00096D72"/>
    <w:rsid w:val="000A3672"/>
    <w:rsid w:val="000B0615"/>
    <w:rsid w:val="000E3315"/>
    <w:rsid w:val="000F246D"/>
    <w:rsid w:val="00101E4C"/>
    <w:rsid w:val="001023C2"/>
    <w:rsid w:val="00103170"/>
    <w:rsid w:val="00104508"/>
    <w:rsid w:val="00106032"/>
    <w:rsid w:val="00111BF2"/>
    <w:rsid w:val="00114CD6"/>
    <w:rsid w:val="00117999"/>
    <w:rsid w:val="001244D1"/>
    <w:rsid w:val="0014217D"/>
    <w:rsid w:val="00142619"/>
    <w:rsid w:val="00145F82"/>
    <w:rsid w:val="0017529A"/>
    <w:rsid w:val="00182863"/>
    <w:rsid w:val="001950B1"/>
    <w:rsid w:val="001A28E0"/>
    <w:rsid w:val="001A55A0"/>
    <w:rsid w:val="001A5794"/>
    <w:rsid w:val="001C2B39"/>
    <w:rsid w:val="001D1E6F"/>
    <w:rsid w:val="001E6D5E"/>
    <w:rsid w:val="00205EF2"/>
    <w:rsid w:val="0021176C"/>
    <w:rsid w:val="00212FE9"/>
    <w:rsid w:val="00220656"/>
    <w:rsid w:val="00227099"/>
    <w:rsid w:val="00231F97"/>
    <w:rsid w:val="00255474"/>
    <w:rsid w:val="00256A63"/>
    <w:rsid w:val="00266A7D"/>
    <w:rsid w:val="002777D5"/>
    <w:rsid w:val="00284140"/>
    <w:rsid w:val="00286558"/>
    <w:rsid w:val="002A084A"/>
    <w:rsid w:val="002A1EC2"/>
    <w:rsid w:val="002A7B4E"/>
    <w:rsid w:val="002B36A3"/>
    <w:rsid w:val="002B42AE"/>
    <w:rsid w:val="002C4B24"/>
    <w:rsid w:val="002C62ED"/>
    <w:rsid w:val="002D25F6"/>
    <w:rsid w:val="002D7B69"/>
    <w:rsid w:val="002E295E"/>
    <w:rsid w:val="00304C9F"/>
    <w:rsid w:val="00306B14"/>
    <w:rsid w:val="00331AA4"/>
    <w:rsid w:val="003417B7"/>
    <w:rsid w:val="00346EDF"/>
    <w:rsid w:val="0037771D"/>
    <w:rsid w:val="003A0DD6"/>
    <w:rsid w:val="003A2AE5"/>
    <w:rsid w:val="003C6306"/>
    <w:rsid w:val="003E58BD"/>
    <w:rsid w:val="003E5934"/>
    <w:rsid w:val="003F1F69"/>
    <w:rsid w:val="00403517"/>
    <w:rsid w:val="00404E18"/>
    <w:rsid w:val="00405AD7"/>
    <w:rsid w:val="00435672"/>
    <w:rsid w:val="0044371B"/>
    <w:rsid w:val="004457F3"/>
    <w:rsid w:val="004546A4"/>
    <w:rsid w:val="00461335"/>
    <w:rsid w:val="00474AD5"/>
    <w:rsid w:val="00483A46"/>
    <w:rsid w:val="00497C20"/>
    <w:rsid w:val="004A59B1"/>
    <w:rsid w:val="004B076A"/>
    <w:rsid w:val="004B1249"/>
    <w:rsid w:val="004B1E19"/>
    <w:rsid w:val="004B3CDA"/>
    <w:rsid w:val="004D025B"/>
    <w:rsid w:val="004D3839"/>
    <w:rsid w:val="004D462A"/>
    <w:rsid w:val="004E2ADB"/>
    <w:rsid w:val="004F285E"/>
    <w:rsid w:val="005036AE"/>
    <w:rsid w:val="00505F6D"/>
    <w:rsid w:val="00506F6D"/>
    <w:rsid w:val="0050703F"/>
    <w:rsid w:val="00520F96"/>
    <w:rsid w:val="0052375D"/>
    <w:rsid w:val="00525498"/>
    <w:rsid w:val="00525772"/>
    <w:rsid w:val="00555280"/>
    <w:rsid w:val="00571F77"/>
    <w:rsid w:val="00576813"/>
    <w:rsid w:val="00577417"/>
    <w:rsid w:val="00577A9C"/>
    <w:rsid w:val="00581396"/>
    <w:rsid w:val="00585234"/>
    <w:rsid w:val="00586E82"/>
    <w:rsid w:val="00592C90"/>
    <w:rsid w:val="00593D99"/>
    <w:rsid w:val="0059750E"/>
    <w:rsid w:val="005A4B83"/>
    <w:rsid w:val="005B565C"/>
    <w:rsid w:val="005C2E46"/>
    <w:rsid w:val="005C4794"/>
    <w:rsid w:val="005C5952"/>
    <w:rsid w:val="005D4121"/>
    <w:rsid w:val="005E7BEF"/>
    <w:rsid w:val="0061111B"/>
    <w:rsid w:val="00612286"/>
    <w:rsid w:val="00613DCB"/>
    <w:rsid w:val="0062057C"/>
    <w:rsid w:val="00636992"/>
    <w:rsid w:val="00643DDD"/>
    <w:rsid w:val="00692C5D"/>
    <w:rsid w:val="00693EAC"/>
    <w:rsid w:val="0069581C"/>
    <w:rsid w:val="00696418"/>
    <w:rsid w:val="006A1019"/>
    <w:rsid w:val="006A3E79"/>
    <w:rsid w:val="006B40E7"/>
    <w:rsid w:val="006B43E6"/>
    <w:rsid w:val="006B49DE"/>
    <w:rsid w:val="006C2C37"/>
    <w:rsid w:val="006C5017"/>
    <w:rsid w:val="006D504D"/>
    <w:rsid w:val="006E5F22"/>
    <w:rsid w:val="006F1CE7"/>
    <w:rsid w:val="0072125B"/>
    <w:rsid w:val="00724019"/>
    <w:rsid w:val="007248FA"/>
    <w:rsid w:val="00731F2C"/>
    <w:rsid w:val="00745178"/>
    <w:rsid w:val="00751DAC"/>
    <w:rsid w:val="007659E0"/>
    <w:rsid w:val="00774CF8"/>
    <w:rsid w:val="00777280"/>
    <w:rsid w:val="007A30DE"/>
    <w:rsid w:val="007A33FD"/>
    <w:rsid w:val="007A3555"/>
    <w:rsid w:val="007A3D80"/>
    <w:rsid w:val="007C070B"/>
    <w:rsid w:val="007C59C7"/>
    <w:rsid w:val="007C5F34"/>
    <w:rsid w:val="007D2363"/>
    <w:rsid w:val="007D2CD4"/>
    <w:rsid w:val="007D2F4D"/>
    <w:rsid w:val="007D6086"/>
    <w:rsid w:val="007E0FBB"/>
    <w:rsid w:val="007E3ABE"/>
    <w:rsid w:val="007F0EDD"/>
    <w:rsid w:val="007F10F4"/>
    <w:rsid w:val="007F790F"/>
    <w:rsid w:val="00802002"/>
    <w:rsid w:val="00810569"/>
    <w:rsid w:val="008322D5"/>
    <w:rsid w:val="00855356"/>
    <w:rsid w:val="0087199E"/>
    <w:rsid w:val="008871B7"/>
    <w:rsid w:val="008A3458"/>
    <w:rsid w:val="008A6718"/>
    <w:rsid w:val="008B2DA3"/>
    <w:rsid w:val="008C0D1A"/>
    <w:rsid w:val="008C58CB"/>
    <w:rsid w:val="008E000D"/>
    <w:rsid w:val="008E5F60"/>
    <w:rsid w:val="008E7ADB"/>
    <w:rsid w:val="008F1D45"/>
    <w:rsid w:val="008F4210"/>
    <w:rsid w:val="008F4F7D"/>
    <w:rsid w:val="009410C2"/>
    <w:rsid w:val="009766D1"/>
    <w:rsid w:val="009872DF"/>
    <w:rsid w:val="009B223F"/>
    <w:rsid w:val="009D77E1"/>
    <w:rsid w:val="009F23DF"/>
    <w:rsid w:val="00A12A5E"/>
    <w:rsid w:val="00A14523"/>
    <w:rsid w:val="00A14556"/>
    <w:rsid w:val="00A17099"/>
    <w:rsid w:val="00A22B35"/>
    <w:rsid w:val="00A438A7"/>
    <w:rsid w:val="00A441DB"/>
    <w:rsid w:val="00A44621"/>
    <w:rsid w:val="00A55624"/>
    <w:rsid w:val="00A64650"/>
    <w:rsid w:val="00A73E55"/>
    <w:rsid w:val="00A823ED"/>
    <w:rsid w:val="00AB2919"/>
    <w:rsid w:val="00AC7DB9"/>
    <w:rsid w:val="00AD0624"/>
    <w:rsid w:val="00AD7941"/>
    <w:rsid w:val="00AD7F68"/>
    <w:rsid w:val="00B200F9"/>
    <w:rsid w:val="00B578BF"/>
    <w:rsid w:val="00B6098B"/>
    <w:rsid w:val="00B638D5"/>
    <w:rsid w:val="00B64EE1"/>
    <w:rsid w:val="00B67084"/>
    <w:rsid w:val="00B735D7"/>
    <w:rsid w:val="00B819B8"/>
    <w:rsid w:val="00B83AD7"/>
    <w:rsid w:val="00B8587B"/>
    <w:rsid w:val="00B92087"/>
    <w:rsid w:val="00B9405A"/>
    <w:rsid w:val="00BB01C1"/>
    <w:rsid w:val="00BB1F7B"/>
    <w:rsid w:val="00BB4E2A"/>
    <w:rsid w:val="00BD75DE"/>
    <w:rsid w:val="00C20247"/>
    <w:rsid w:val="00C33221"/>
    <w:rsid w:val="00C332E6"/>
    <w:rsid w:val="00C60830"/>
    <w:rsid w:val="00C61B52"/>
    <w:rsid w:val="00C700BA"/>
    <w:rsid w:val="00C705B6"/>
    <w:rsid w:val="00C71961"/>
    <w:rsid w:val="00C77751"/>
    <w:rsid w:val="00C95098"/>
    <w:rsid w:val="00CF7BEB"/>
    <w:rsid w:val="00D163D0"/>
    <w:rsid w:val="00D316BE"/>
    <w:rsid w:val="00D419A5"/>
    <w:rsid w:val="00D56A85"/>
    <w:rsid w:val="00D56EAA"/>
    <w:rsid w:val="00D725F7"/>
    <w:rsid w:val="00D904DA"/>
    <w:rsid w:val="00DA0288"/>
    <w:rsid w:val="00DA7115"/>
    <w:rsid w:val="00DB646A"/>
    <w:rsid w:val="00DC52BE"/>
    <w:rsid w:val="00DD5C3D"/>
    <w:rsid w:val="00DE6C59"/>
    <w:rsid w:val="00DE6D2F"/>
    <w:rsid w:val="00DF12B2"/>
    <w:rsid w:val="00DF3279"/>
    <w:rsid w:val="00E04928"/>
    <w:rsid w:val="00E05429"/>
    <w:rsid w:val="00E40504"/>
    <w:rsid w:val="00E418A0"/>
    <w:rsid w:val="00E511D0"/>
    <w:rsid w:val="00E57A1F"/>
    <w:rsid w:val="00E65F6A"/>
    <w:rsid w:val="00E670E1"/>
    <w:rsid w:val="00E779C7"/>
    <w:rsid w:val="00E96D85"/>
    <w:rsid w:val="00EA1F8D"/>
    <w:rsid w:val="00EA3848"/>
    <w:rsid w:val="00EB7DFA"/>
    <w:rsid w:val="00ED27D7"/>
    <w:rsid w:val="00ED7EFD"/>
    <w:rsid w:val="00F14768"/>
    <w:rsid w:val="00F25003"/>
    <w:rsid w:val="00F310CE"/>
    <w:rsid w:val="00F43648"/>
    <w:rsid w:val="00F43924"/>
    <w:rsid w:val="00F722C9"/>
    <w:rsid w:val="00F76F3C"/>
    <w:rsid w:val="00F77CF7"/>
    <w:rsid w:val="00F94C52"/>
    <w:rsid w:val="00FA649D"/>
    <w:rsid w:val="00FA6CD4"/>
    <w:rsid w:val="00FB03A8"/>
    <w:rsid w:val="00FB4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4D"/>
  </w:style>
  <w:style w:type="paragraph" w:styleId="Balk1">
    <w:name w:val="heading 1"/>
    <w:basedOn w:val="Normal"/>
    <w:next w:val="Normal"/>
    <w:link w:val="Balk1Char"/>
    <w:uiPriority w:val="9"/>
    <w:qFormat/>
    <w:rsid w:val="00101E4C"/>
    <w:pPr>
      <w:keepNext/>
      <w:keepLines/>
      <w:spacing w:before="480" w:after="0"/>
      <w:outlineLvl w:val="0"/>
    </w:pPr>
    <w:rPr>
      <w:rFonts w:ascii="Calibri Light" w:eastAsia="MS Gothic" w:hAnsi="Calibri Light"/>
      <w:color w:val="2E74B5"/>
      <w:sz w:val="32"/>
      <w:szCs w:val="29"/>
    </w:rPr>
  </w:style>
  <w:style w:type="paragraph" w:styleId="Balk2">
    <w:name w:val="heading 2"/>
    <w:basedOn w:val="Standard"/>
    <w:next w:val="Textbody"/>
    <w:link w:val="Balk2Char"/>
    <w:uiPriority w:val="9"/>
    <w:qFormat/>
    <w:rsid w:val="00101E4C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Balk3">
    <w:name w:val="heading 3"/>
    <w:basedOn w:val="Standard"/>
    <w:next w:val="Textbody"/>
    <w:link w:val="Balk3Char"/>
    <w:qFormat/>
    <w:rsid w:val="00101E4C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1E4C"/>
    <w:pPr>
      <w:keepNext/>
      <w:keepLines/>
      <w:spacing w:before="200" w:after="0"/>
      <w:outlineLvl w:val="3"/>
    </w:pPr>
    <w:rPr>
      <w:rFonts w:ascii="Calibri" w:eastAsia="MS Mincho" w:hAnsi="Calibri" w:cs="Times New Roman"/>
      <w:b/>
      <w:bCs/>
      <w:sz w:val="28"/>
      <w:szCs w:val="28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1E4C"/>
    <w:pPr>
      <w:keepNext/>
      <w:keepLines/>
      <w:spacing w:before="200" w:after="0"/>
      <w:outlineLvl w:val="4"/>
    </w:pPr>
    <w:rPr>
      <w:rFonts w:ascii="Calibri" w:eastAsia="MS Mincho" w:hAnsi="Calibri" w:cs="Times New Roman"/>
      <w:b/>
      <w:bCs/>
      <w:i/>
      <w:iCs/>
      <w:sz w:val="26"/>
      <w:szCs w:val="26"/>
      <w:lang w:val="en-US"/>
    </w:rPr>
  </w:style>
  <w:style w:type="paragraph" w:styleId="Balk6">
    <w:name w:val="heading 6"/>
    <w:basedOn w:val="Normal"/>
    <w:next w:val="Normal"/>
    <w:link w:val="Balk6Char"/>
    <w:qFormat/>
    <w:rsid w:val="00101E4C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1E4C"/>
    <w:pPr>
      <w:keepNext/>
      <w:keepLines/>
      <w:spacing w:before="200" w:after="0"/>
      <w:outlineLvl w:val="6"/>
    </w:pPr>
    <w:rPr>
      <w:rFonts w:ascii="Calibri" w:eastAsia="MS Mincho" w:hAnsi="Calibri" w:cs="Times New Roman"/>
      <w:lang w:val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1E4C"/>
    <w:pPr>
      <w:keepNext/>
      <w:keepLines/>
      <w:spacing w:before="200" w:after="0"/>
      <w:outlineLvl w:val="7"/>
    </w:pPr>
    <w:rPr>
      <w:rFonts w:ascii="Calibri" w:eastAsia="MS Mincho" w:hAnsi="Calibri" w:cs="Times New Roman"/>
      <w:i/>
      <w:iCs/>
      <w:lang w:val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1E4C"/>
    <w:pPr>
      <w:keepNext/>
      <w:keepLines/>
      <w:spacing w:before="200" w:after="0"/>
      <w:outlineLvl w:val="8"/>
    </w:pPr>
    <w:rPr>
      <w:rFonts w:ascii="Calibri Light" w:eastAsia="MS Gothic" w:hAnsi="Calibri Light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Normal"/>
    <w:next w:val="Normal"/>
    <w:qFormat/>
    <w:rsid w:val="00101E4C"/>
    <w:pPr>
      <w:keepNext/>
      <w:keepLines/>
      <w:widowControl w:val="0"/>
      <w:suppressAutoHyphens/>
      <w:autoSpaceDN w:val="0"/>
      <w:spacing w:before="240" w:after="0" w:line="240" w:lineRule="auto"/>
      <w:textAlignment w:val="baseline"/>
      <w:outlineLvl w:val="0"/>
    </w:pPr>
    <w:rPr>
      <w:rFonts w:ascii="Calibri Light" w:eastAsia="MS Gothic" w:hAnsi="Calibri Light" w:cs="Mangal"/>
      <w:color w:val="2E74B5"/>
      <w:kern w:val="3"/>
      <w:sz w:val="32"/>
      <w:szCs w:val="29"/>
      <w:lang w:eastAsia="zh-CN" w:bidi="hi-IN"/>
    </w:rPr>
  </w:style>
  <w:style w:type="character" w:customStyle="1" w:styleId="Balk2Char">
    <w:name w:val="Başlık 2 Char"/>
    <w:basedOn w:val="VarsaylanParagrafYazTipi"/>
    <w:link w:val="Balk2"/>
    <w:uiPriority w:val="9"/>
    <w:rsid w:val="00101E4C"/>
    <w:rPr>
      <w:rFonts w:ascii="Cambria" w:eastAsia="SimSun" w:hAnsi="Cambria" w:cs="Cambria"/>
      <w:b/>
      <w:bCs/>
      <w:color w:val="4F81BD"/>
      <w:kern w:val="3"/>
      <w:sz w:val="26"/>
      <w:szCs w:val="26"/>
    </w:rPr>
  </w:style>
  <w:style w:type="character" w:customStyle="1" w:styleId="Balk3Char">
    <w:name w:val="Başlık 3 Char"/>
    <w:basedOn w:val="VarsaylanParagrafYazTipi"/>
    <w:link w:val="Balk3"/>
    <w:rsid w:val="00101E4C"/>
    <w:rPr>
      <w:rFonts w:ascii="Cambria" w:eastAsia="SimSun" w:hAnsi="Cambria" w:cs="Cambria"/>
      <w:b/>
      <w:bCs/>
      <w:color w:val="4F81BD"/>
      <w:kern w:val="3"/>
    </w:rPr>
  </w:style>
  <w:style w:type="paragraph" w:customStyle="1" w:styleId="Balk41">
    <w:name w:val="Başlık 41"/>
    <w:basedOn w:val="Normal"/>
    <w:next w:val="Normal"/>
    <w:uiPriority w:val="9"/>
    <w:semiHidden/>
    <w:unhideWhenUsed/>
    <w:qFormat/>
    <w:rsid w:val="00101E4C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MS Mincho"/>
      <w:b/>
      <w:bCs/>
      <w:sz w:val="28"/>
      <w:szCs w:val="28"/>
      <w:lang w:val="en-US"/>
    </w:rPr>
  </w:style>
  <w:style w:type="paragraph" w:customStyle="1" w:styleId="Balk51">
    <w:name w:val="Başlık 51"/>
    <w:basedOn w:val="Normal"/>
    <w:next w:val="Normal"/>
    <w:uiPriority w:val="9"/>
    <w:semiHidden/>
    <w:unhideWhenUsed/>
    <w:qFormat/>
    <w:rsid w:val="00101E4C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MS Mincho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101E4C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Balk71">
    <w:name w:val="Başlık 71"/>
    <w:basedOn w:val="Normal"/>
    <w:next w:val="Normal"/>
    <w:uiPriority w:val="9"/>
    <w:semiHidden/>
    <w:unhideWhenUsed/>
    <w:qFormat/>
    <w:rsid w:val="00101E4C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MS Mincho"/>
      <w:sz w:val="24"/>
      <w:szCs w:val="24"/>
      <w:lang w:val="en-US"/>
    </w:rPr>
  </w:style>
  <w:style w:type="paragraph" w:customStyle="1" w:styleId="Balk81">
    <w:name w:val="Başlık 81"/>
    <w:basedOn w:val="Normal"/>
    <w:next w:val="Normal"/>
    <w:uiPriority w:val="9"/>
    <w:semiHidden/>
    <w:unhideWhenUsed/>
    <w:qFormat/>
    <w:rsid w:val="00101E4C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MS Mincho"/>
      <w:i/>
      <w:iCs/>
      <w:sz w:val="24"/>
      <w:szCs w:val="24"/>
      <w:lang w:val="en-US"/>
    </w:rPr>
  </w:style>
  <w:style w:type="paragraph" w:customStyle="1" w:styleId="Balk91">
    <w:name w:val="Başlık 91"/>
    <w:basedOn w:val="Normal"/>
    <w:next w:val="Normal"/>
    <w:uiPriority w:val="9"/>
    <w:semiHidden/>
    <w:unhideWhenUsed/>
    <w:qFormat/>
    <w:rsid w:val="00101E4C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libri Light" w:eastAsia="MS Gothic" w:hAnsi="Calibri Light" w:cs="Times New Roman"/>
      <w:lang w:val="en-US"/>
    </w:rPr>
  </w:style>
  <w:style w:type="numbering" w:customStyle="1" w:styleId="ListeYok1">
    <w:name w:val="Liste Yok1"/>
    <w:next w:val="ListeYok"/>
    <w:uiPriority w:val="99"/>
    <w:semiHidden/>
    <w:unhideWhenUsed/>
    <w:rsid w:val="00101E4C"/>
  </w:style>
  <w:style w:type="paragraph" w:customStyle="1" w:styleId="Standard">
    <w:name w:val="Standard"/>
    <w:link w:val="StandardChar"/>
    <w:rsid w:val="00101E4C"/>
    <w:pPr>
      <w:suppressAutoHyphens/>
      <w:autoSpaceDN w:val="0"/>
      <w:textAlignment w:val="baseline"/>
    </w:pPr>
    <w:rPr>
      <w:rFonts w:ascii="Calibri" w:eastAsia="SimSun" w:hAnsi="Calibri" w:cs="Calibri"/>
      <w:color w:val="00000A"/>
      <w:kern w:val="3"/>
    </w:rPr>
  </w:style>
  <w:style w:type="paragraph" w:customStyle="1" w:styleId="Heading">
    <w:name w:val="Heading"/>
    <w:basedOn w:val="Standard"/>
    <w:next w:val="Textbody"/>
    <w:rsid w:val="00101E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01E4C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">
    <w:name w:val="List"/>
    <w:basedOn w:val="Textbody"/>
    <w:rsid w:val="00101E4C"/>
    <w:rPr>
      <w:rFonts w:cs="Mangal"/>
    </w:rPr>
  </w:style>
  <w:style w:type="paragraph" w:styleId="ResimYazs">
    <w:name w:val="caption"/>
    <w:basedOn w:val="Standard"/>
    <w:rsid w:val="00101E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01E4C"/>
    <w:pPr>
      <w:suppressLineNumbers/>
    </w:pPr>
    <w:rPr>
      <w:rFonts w:cs="Mangal"/>
      <w:sz w:val="24"/>
    </w:rPr>
  </w:style>
  <w:style w:type="paragraph" w:styleId="stbilgi">
    <w:name w:val="header"/>
    <w:basedOn w:val="Standard"/>
    <w:link w:val="stbilgiChar"/>
    <w:rsid w:val="00101E4C"/>
    <w:pPr>
      <w:tabs>
        <w:tab w:val="center" w:pos="4680"/>
        <w:tab w:val="right" w:pos="9360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101E4C"/>
    <w:rPr>
      <w:rFonts w:ascii="Times New Roman" w:eastAsia="Times New Roman" w:hAnsi="Times New Roman" w:cs="Times New Roman"/>
      <w:color w:val="00000A"/>
      <w:kern w:val="3"/>
      <w:sz w:val="24"/>
      <w:szCs w:val="24"/>
    </w:rPr>
  </w:style>
  <w:style w:type="paragraph" w:styleId="ListeParagraf">
    <w:name w:val="List Paragraph"/>
    <w:basedOn w:val="Standard"/>
    <w:rsid w:val="00101E4C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Standard"/>
    <w:link w:val="AltbilgiChar"/>
    <w:rsid w:val="00101E4C"/>
    <w:pPr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rsid w:val="00101E4C"/>
    <w:rPr>
      <w:rFonts w:ascii="Times New Roman" w:eastAsia="Times New Roman" w:hAnsi="Times New Roman" w:cs="Times New Roman"/>
      <w:color w:val="00000A"/>
      <w:kern w:val="3"/>
      <w:sz w:val="24"/>
      <w:szCs w:val="24"/>
    </w:rPr>
  </w:style>
  <w:style w:type="paragraph" w:styleId="SonnotMetni">
    <w:name w:val="endnote text"/>
    <w:basedOn w:val="Standard"/>
    <w:link w:val="SonnotMetniChar"/>
    <w:rsid w:val="00101E4C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rsid w:val="00101E4C"/>
    <w:rPr>
      <w:rFonts w:ascii="Times New Roman" w:eastAsia="Times New Roman" w:hAnsi="Times New Roman" w:cs="Times New Roman"/>
      <w:color w:val="00000A"/>
      <w:kern w:val="3"/>
      <w:sz w:val="20"/>
      <w:szCs w:val="20"/>
    </w:rPr>
  </w:style>
  <w:style w:type="paragraph" w:styleId="DipnotMetni">
    <w:name w:val="footnote text"/>
    <w:basedOn w:val="Standard"/>
    <w:link w:val="DipnotMetniChar"/>
    <w:rsid w:val="00101E4C"/>
    <w:pPr>
      <w:spacing w:after="0" w:line="100" w:lineRule="atLeast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101E4C"/>
    <w:rPr>
      <w:rFonts w:ascii="Calibri" w:eastAsia="SimSun" w:hAnsi="Calibri" w:cs="Calibri"/>
      <w:color w:val="00000A"/>
      <w:kern w:val="3"/>
      <w:sz w:val="20"/>
      <w:szCs w:val="20"/>
    </w:rPr>
  </w:style>
  <w:style w:type="paragraph" w:styleId="KonuBal">
    <w:name w:val="Title"/>
    <w:basedOn w:val="Standard"/>
    <w:link w:val="KonuBalChar"/>
    <w:rsid w:val="00101E4C"/>
    <w:pPr>
      <w:spacing w:after="300" w:line="100" w:lineRule="atLeast"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101E4C"/>
    <w:rPr>
      <w:rFonts w:ascii="Cambria" w:eastAsia="SimSun" w:hAnsi="Cambria" w:cs="Calibri"/>
      <w:color w:val="17365D"/>
      <w:spacing w:val="5"/>
      <w:kern w:val="3"/>
      <w:sz w:val="52"/>
      <w:szCs w:val="52"/>
    </w:rPr>
  </w:style>
  <w:style w:type="paragraph" w:styleId="AklamaMetni">
    <w:name w:val="annotation text"/>
    <w:basedOn w:val="Standard"/>
    <w:link w:val="AklamaMetniChar"/>
    <w:rsid w:val="00101E4C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rsid w:val="00101E4C"/>
    <w:rPr>
      <w:rFonts w:ascii="Times New Roman" w:eastAsia="Times New Roman" w:hAnsi="Times New Roman" w:cs="Times New Roman"/>
      <w:color w:val="00000A"/>
      <w:kern w:val="3"/>
      <w:sz w:val="24"/>
      <w:szCs w:val="24"/>
    </w:rPr>
  </w:style>
  <w:style w:type="paragraph" w:styleId="AklamaKonusu">
    <w:name w:val="annotation subject"/>
    <w:basedOn w:val="AklamaMetni"/>
    <w:link w:val="AklamaKonusuChar"/>
    <w:uiPriority w:val="99"/>
    <w:rsid w:val="00101E4C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101E4C"/>
    <w:rPr>
      <w:rFonts w:ascii="Times New Roman" w:eastAsia="Times New Roman" w:hAnsi="Times New Roman" w:cs="Times New Roman"/>
      <w:b/>
      <w:bCs/>
      <w:color w:val="00000A"/>
      <w:kern w:val="3"/>
      <w:sz w:val="20"/>
      <w:szCs w:val="20"/>
    </w:rPr>
  </w:style>
  <w:style w:type="paragraph" w:styleId="BalonMetni">
    <w:name w:val="Balloon Text"/>
    <w:basedOn w:val="Standard"/>
    <w:link w:val="BalonMetniChar"/>
    <w:rsid w:val="00101E4C"/>
    <w:pPr>
      <w:spacing w:after="0" w:line="100" w:lineRule="atLeast"/>
    </w:pPr>
    <w:rPr>
      <w:rFonts w:ascii="Lucida Grande" w:eastAsia="Times New Roman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101E4C"/>
    <w:rPr>
      <w:rFonts w:ascii="Lucida Grande" w:eastAsia="Times New Roman" w:hAnsi="Lucida Grande" w:cs="Lucida Grande"/>
      <w:color w:val="00000A"/>
      <w:kern w:val="3"/>
      <w:sz w:val="18"/>
      <w:szCs w:val="18"/>
    </w:rPr>
  </w:style>
  <w:style w:type="paragraph" w:customStyle="1" w:styleId="Footnote">
    <w:name w:val="Footnote"/>
    <w:basedOn w:val="Standard"/>
    <w:rsid w:val="00101E4C"/>
  </w:style>
  <w:style w:type="paragraph" w:customStyle="1" w:styleId="Framecontents">
    <w:name w:val="Frame contents"/>
    <w:basedOn w:val="Textbody"/>
    <w:rsid w:val="00101E4C"/>
  </w:style>
  <w:style w:type="paragraph" w:customStyle="1" w:styleId="TableContents">
    <w:name w:val="Table Contents"/>
    <w:basedOn w:val="Standard"/>
    <w:rsid w:val="00101E4C"/>
  </w:style>
  <w:style w:type="paragraph" w:customStyle="1" w:styleId="Contents1">
    <w:name w:val="Contents 1"/>
    <w:basedOn w:val="Index"/>
    <w:rsid w:val="00101E4C"/>
    <w:rPr>
      <w:rFonts w:ascii="Arial" w:hAnsi="Arial"/>
    </w:rPr>
  </w:style>
  <w:style w:type="paragraph" w:customStyle="1" w:styleId="Contents2">
    <w:name w:val="Contents 2"/>
    <w:basedOn w:val="Index"/>
    <w:rsid w:val="00101E4C"/>
    <w:pPr>
      <w:ind w:left="283"/>
    </w:pPr>
    <w:rPr>
      <w:rFonts w:ascii="Arial" w:hAnsi="Arial"/>
    </w:rPr>
  </w:style>
  <w:style w:type="paragraph" w:customStyle="1" w:styleId="Contents3">
    <w:name w:val="Contents 3"/>
    <w:basedOn w:val="Index"/>
    <w:rsid w:val="00101E4C"/>
    <w:pPr>
      <w:ind w:left="567"/>
    </w:pPr>
    <w:rPr>
      <w:rFonts w:ascii="Arial" w:hAnsi="Arial"/>
    </w:rPr>
  </w:style>
  <w:style w:type="paragraph" w:customStyle="1" w:styleId="ContentsHeading">
    <w:name w:val="Contents Heading"/>
    <w:basedOn w:val="Heading"/>
    <w:rsid w:val="00101E4C"/>
    <w:rPr>
      <w:b/>
    </w:rPr>
  </w:style>
  <w:style w:type="character" w:styleId="SonnotBavurusu">
    <w:name w:val="endnote reference"/>
    <w:basedOn w:val="VarsaylanParagrafYazTipi"/>
    <w:rsid w:val="00101E4C"/>
    <w:rPr>
      <w:position w:val="0"/>
      <w:vertAlign w:val="superscript"/>
    </w:rPr>
  </w:style>
  <w:style w:type="character" w:styleId="DipnotBavurusu">
    <w:name w:val="footnote reference"/>
    <w:basedOn w:val="VarsaylanParagrafYazTipi"/>
    <w:rsid w:val="00101E4C"/>
    <w:rPr>
      <w:position w:val="0"/>
      <w:vertAlign w:val="superscript"/>
    </w:rPr>
  </w:style>
  <w:style w:type="character" w:customStyle="1" w:styleId="GvdeMetniChar">
    <w:name w:val="Gövde Metni Char"/>
    <w:basedOn w:val="VarsaylanParagrafYazTipi"/>
    <w:rsid w:val="00101E4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Vurgulama">
    <w:name w:val="Intense Emphasis"/>
    <w:basedOn w:val="VarsaylanParagrafYazTipi"/>
    <w:rsid w:val="00101E4C"/>
    <w:rPr>
      <w:b/>
      <w:bCs/>
      <w:i/>
      <w:iCs/>
      <w:color w:val="4F81BD"/>
    </w:rPr>
  </w:style>
  <w:style w:type="character" w:styleId="AklamaBavurusu">
    <w:name w:val="annotation reference"/>
    <w:basedOn w:val="VarsaylanParagrafYazTipi"/>
    <w:uiPriority w:val="99"/>
    <w:rsid w:val="00101E4C"/>
    <w:rPr>
      <w:sz w:val="18"/>
      <w:szCs w:val="18"/>
    </w:rPr>
  </w:style>
  <w:style w:type="character" w:customStyle="1" w:styleId="StrongEmphasis">
    <w:name w:val="Strong Emphasis"/>
    <w:basedOn w:val="VarsaylanParagrafYazTipi"/>
    <w:rsid w:val="00101E4C"/>
    <w:rPr>
      <w:rFonts w:cs="Times New Roman"/>
      <w:b/>
      <w:bCs/>
    </w:rPr>
  </w:style>
  <w:style w:type="character" w:styleId="Vurgu">
    <w:name w:val="Emphasis"/>
    <w:basedOn w:val="VarsaylanParagrafYazTipi"/>
    <w:rsid w:val="00101E4C"/>
    <w:rPr>
      <w:rFonts w:cs="Times New Roman"/>
      <w:i/>
      <w:iCs/>
    </w:rPr>
  </w:style>
  <w:style w:type="character" w:customStyle="1" w:styleId="ListLabel1">
    <w:name w:val="ListLabel 1"/>
    <w:rsid w:val="00101E4C"/>
    <w:rPr>
      <w:rFonts w:cs="Courier New"/>
    </w:rPr>
  </w:style>
  <w:style w:type="character" w:customStyle="1" w:styleId="ListLabel2">
    <w:name w:val="ListLabel 2"/>
    <w:rsid w:val="00101E4C"/>
    <w:rPr>
      <w:b w:val="0"/>
    </w:rPr>
  </w:style>
  <w:style w:type="character" w:customStyle="1" w:styleId="ListLabel3">
    <w:name w:val="ListLabel 3"/>
    <w:rsid w:val="00101E4C"/>
    <w:rPr>
      <w:rFonts w:eastAsia="Times New Roman" w:cs="Calibri"/>
      <w:sz w:val="24"/>
    </w:rPr>
  </w:style>
  <w:style w:type="character" w:customStyle="1" w:styleId="ListLabel4">
    <w:name w:val="ListLabel 4"/>
    <w:rsid w:val="00101E4C"/>
    <w:rPr>
      <w:rFonts w:cs="Calibri"/>
      <w:b/>
      <w:sz w:val="22"/>
    </w:rPr>
  </w:style>
  <w:style w:type="character" w:customStyle="1" w:styleId="ListLabel5">
    <w:name w:val="ListLabel 5"/>
    <w:rsid w:val="00101E4C"/>
    <w:rPr>
      <w:rFonts w:cs="Calibri"/>
    </w:rPr>
  </w:style>
  <w:style w:type="character" w:customStyle="1" w:styleId="Footnoteanchor">
    <w:name w:val="Footnote anchor"/>
    <w:rsid w:val="00101E4C"/>
    <w:rPr>
      <w:position w:val="0"/>
      <w:vertAlign w:val="superscript"/>
    </w:rPr>
  </w:style>
  <w:style w:type="character" w:customStyle="1" w:styleId="Endnoteanchor">
    <w:name w:val="Endnote anchor"/>
    <w:rsid w:val="00101E4C"/>
    <w:rPr>
      <w:position w:val="0"/>
      <w:vertAlign w:val="superscript"/>
    </w:rPr>
  </w:style>
  <w:style w:type="character" w:customStyle="1" w:styleId="ListLabel6">
    <w:name w:val="ListLabel 6"/>
    <w:rsid w:val="00101E4C"/>
    <w:rPr>
      <w:rFonts w:cs="Symbol"/>
    </w:rPr>
  </w:style>
  <w:style w:type="character" w:customStyle="1" w:styleId="ListLabel7">
    <w:name w:val="ListLabel 7"/>
    <w:rsid w:val="00101E4C"/>
    <w:rPr>
      <w:rFonts w:cs="Courier New"/>
    </w:rPr>
  </w:style>
  <w:style w:type="character" w:customStyle="1" w:styleId="ListLabel8">
    <w:name w:val="ListLabel 8"/>
    <w:rsid w:val="00101E4C"/>
    <w:rPr>
      <w:rFonts w:cs="Wingdings"/>
    </w:rPr>
  </w:style>
  <w:style w:type="character" w:customStyle="1" w:styleId="ListLabel9">
    <w:name w:val="ListLabel 9"/>
    <w:rsid w:val="00101E4C"/>
    <w:rPr>
      <w:b w:val="0"/>
    </w:rPr>
  </w:style>
  <w:style w:type="character" w:customStyle="1" w:styleId="ListLabel10">
    <w:name w:val="ListLabel 10"/>
    <w:rsid w:val="00101E4C"/>
    <w:rPr>
      <w:sz w:val="24"/>
    </w:rPr>
  </w:style>
  <w:style w:type="character" w:customStyle="1" w:styleId="ListLabel11">
    <w:name w:val="ListLabel 11"/>
    <w:rsid w:val="00101E4C"/>
    <w:rPr>
      <w:b/>
      <w:sz w:val="22"/>
    </w:rPr>
  </w:style>
  <w:style w:type="character" w:customStyle="1" w:styleId="FootnoteSymbol">
    <w:name w:val="Footnote Symbol"/>
    <w:rsid w:val="00101E4C"/>
  </w:style>
  <w:style w:type="character" w:customStyle="1" w:styleId="WW8Num5z0">
    <w:name w:val="WW8Num5z0"/>
    <w:rsid w:val="00101E4C"/>
    <w:rPr>
      <w:rFonts w:ascii="Symbol" w:hAnsi="Symbol" w:cs="OpenSymbol, 'Arial Unicode MS'"/>
    </w:rPr>
  </w:style>
  <w:style w:type="character" w:customStyle="1" w:styleId="WW8Num5z1">
    <w:name w:val="WW8Num5z1"/>
    <w:rsid w:val="00101E4C"/>
    <w:rPr>
      <w:rFonts w:ascii="OpenSymbol, 'Arial Unicode MS'" w:hAnsi="OpenSymbol, 'Arial Unicode MS'" w:cs="OpenSymbol, 'Arial Unicode MS'"/>
    </w:rPr>
  </w:style>
  <w:style w:type="character" w:customStyle="1" w:styleId="Internetlink">
    <w:name w:val="Internet link"/>
    <w:rsid w:val="00101E4C"/>
    <w:rPr>
      <w:color w:val="000080"/>
      <w:u w:val="single"/>
    </w:rPr>
  </w:style>
  <w:style w:type="character" w:customStyle="1" w:styleId="IndexLink">
    <w:name w:val="Index Link"/>
    <w:rsid w:val="00101E4C"/>
  </w:style>
  <w:style w:type="character" w:customStyle="1" w:styleId="NumberingSymbols">
    <w:name w:val="Numbering Symbols"/>
    <w:rsid w:val="00101E4C"/>
  </w:style>
  <w:style w:type="numbering" w:customStyle="1" w:styleId="WWNum1">
    <w:name w:val="WWNum1"/>
    <w:basedOn w:val="ListeYok"/>
    <w:rsid w:val="00101E4C"/>
    <w:pPr>
      <w:numPr>
        <w:numId w:val="1"/>
      </w:numPr>
    </w:pPr>
  </w:style>
  <w:style w:type="numbering" w:customStyle="1" w:styleId="WWNum2">
    <w:name w:val="WWNum2"/>
    <w:basedOn w:val="ListeYok"/>
    <w:rsid w:val="00101E4C"/>
    <w:pPr>
      <w:numPr>
        <w:numId w:val="2"/>
      </w:numPr>
    </w:pPr>
  </w:style>
  <w:style w:type="numbering" w:customStyle="1" w:styleId="WWNum3">
    <w:name w:val="WWNum3"/>
    <w:basedOn w:val="ListeYok"/>
    <w:rsid w:val="00101E4C"/>
    <w:pPr>
      <w:numPr>
        <w:numId w:val="3"/>
      </w:numPr>
    </w:pPr>
  </w:style>
  <w:style w:type="numbering" w:customStyle="1" w:styleId="WWNum4">
    <w:name w:val="WWNum4"/>
    <w:basedOn w:val="ListeYok"/>
    <w:rsid w:val="00101E4C"/>
    <w:pPr>
      <w:numPr>
        <w:numId w:val="4"/>
      </w:numPr>
    </w:pPr>
  </w:style>
  <w:style w:type="numbering" w:customStyle="1" w:styleId="WWNum5">
    <w:name w:val="WWNum5"/>
    <w:basedOn w:val="ListeYok"/>
    <w:rsid w:val="00101E4C"/>
    <w:pPr>
      <w:numPr>
        <w:numId w:val="5"/>
      </w:numPr>
    </w:pPr>
  </w:style>
  <w:style w:type="numbering" w:customStyle="1" w:styleId="WWNum6">
    <w:name w:val="WWNum6"/>
    <w:basedOn w:val="ListeYok"/>
    <w:rsid w:val="00101E4C"/>
    <w:pPr>
      <w:numPr>
        <w:numId w:val="6"/>
      </w:numPr>
    </w:pPr>
  </w:style>
  <w:style w:type="numbering" w:customStyle="1" w:styleId="WWNum7">
    <w:name w:val="WWNum7"/>
    <w:basedOn w:val="ListeYok"/>
    <w:rsid w:val="00101E4C"/>
    <w:pPr>
      <w:numPr>
        <w:numId w:val="7"/>
      </w:numPr>
    </w:pPr>
  </w:style>
  <w:style w:type="numbering" w:customStyle="1" w:styleId="WWNum8">
    <w:name w:val="WWNum8"/>
    <w:basedOn w:val="ListeYok"/>
    <w:rsid w:val="00101E4C"/>
    <w:pPr>
      <w:numPr>
        <w:numId w:val="8"/>
      </w:numPr>
    </w:pPr>
  </w:style>
  <w:style w:type="numbering" w:customStyle="1" w:styleId="WWNum9">
    <w:name w:val="WWNum9"/>
    <w:basedOn w:val="ListeYok"/>
    <w:rsid w:val="00101E4C"/>
    <w:pPr>
      <w:numPr>
        <w:numId w:val="9"/>
      </w:numPr>
    </w:pPr>
  </w:style>
  <w:style w:type="numbering" w:customStyle="1" w:styleId="WWNum10">
    <w:name w:val="WWNum10"/>
    <w:basedOn w:val="ListeYok"/>
    <w:rsid w:val="00101E4C"/>
    <w:pPr>
      <w:numPr>
        <w:numId w:val="10"/>
      </w:numPr>
    </w:pPr>
  </w:style>
  <w:style w:type="numbering" w:customStyle="1" w:styleId="WWNum11">
    <w:name w:val="WWNum11"/>
    <w:basedOn w:val="ListeYok"/>
    <w:rsid w:val="00101E4C"/>
    <w:pPr>
      <w:numPr>
        <w:numId w:val="11"/>
      </w:numPr>
    </w:pPr>
  </w:style>
  <w:style w:type="numbering" w:customStyle="1" w:styleId="WWNum12">
    <w:name w:val="WWNum12"/>
    <w:basedOn w:val="ListeYok"/>
    <w:rsid w:val="00101E4C"/>
    <w:pPr>
      <w:numPr>
        <w:numId w:val="12"/>
      </w:numPr>
    </w:pPr>
  </w:style>
  <w:style w:type="numbering" w:customStyle="1" w:styleId="WWNum13">
    <w:name w:val="WWNum13"/>
    <w:basedOn w:val="ListeYok"/>
    <w:rsid w:val="00101E4C"/>
    <w:pPr>
      <w:numPr>
        <w:numId w:val="13"/>
      </w:numPr>
    </w:pPr>
  </w:style>
  <w:style w:type="numbering" w:customStyle="1" w:styleId="WWNum14">
    <w:name w:val="WWNum14"/>
    <w:basedOn w:val="ListeYok"/>
    <w:rsid w:val="00101E4C"/>
    <w:pPr>
      <w:numPr>
        <w:numId w:val="14"/>
      </w:numPr>
    </w:pPr>
  </w:style>
  <w:style w:type="numbering" w:customStyle="1" w:styleId="WWNum15">
    <w:name w:val="WWNum15"/>
    <w:basedOn w:val="ListeYok"/>
    <w:rsid w:val="00101E4C"/>
    <w:pPr>
      <w:numPr>
        <w:numId w:val="15"/>
      </w:numPr>
    </w:pPr>
  </w:style>
  <w:style w:type="numbering" w:customStyle="1" w:styleId="WWNum16">
    <w:name w:val="WWNum16"/>
    <w:basedOn w:val="ListeYok"/>
    <w:rsid w:val="00101E4C"/>
    <w:pPr>
      <w:numPr>
        <w:numId w:val="16"/>
      </w:numPr>
    </w:pPr>
  </w:style>
  <w:style w:type="numbering" w:customStyle="1" w:styleId="WWNum17">
    <w:name w:val="WWNum17"/>
    <w:basedOn w:val="ListeYok"/>
    <w:rsid w:val="00101E4C"/>
    <w:pPr>
      <w:numPr>
        <w:numId w:val="17"/>
      </w:numPr>
    </w:pPr>
  </w:style>
  <w:style w:type="numbering" w:customStyle="1" w:styleId="WWNum18">
    <w:name w:val="WWNum18"/>
    <w:basedOn w:val="ListeYok"/>
    <w:rsid w:val="00101E4C"/>
    <w:pPr>
      <w:numPr>
        <w:numId w:val="18"/>
      </w:numPr>
    </w:pPr>
  </w:style>
  <w:style w:type="numbering" w:customStyle="1" w:styleId="WWNum19">
    <w:name w:val="WWNum19"/>
    <w:basedOn w:val="ListeYok"/>
    <w:rsid w:val="00101E4C"/>
    <w:pPr>
      <w:numPr>
        <w:numId w:val="19"/>
      </w:numPr>
    </w:pPr>
  </w:style>
  <w:style w:type="numbering" w:customStyle="1" w:styleId="WWNum20">
    <w:name w:val="WWNum20"/>
    <w:basedOn w:val="ListeYok"/>
    <w:rsid w:val="00101E4C"/>
    <w:pPr>
      <w:numPr>
        <w:numId w:val="20"/>
      </w:numPr>
    </w:pPr>
  </w:style>
  <w:style w:type="numbering" w:customStyle="1" w:styleId="WWNum21">
    <w:name w:val="WWNum21"/>
    <w:basedOn w:val="ListeYok"/>
    <w:rsid w:val="00101E4C"/>
    <w:pPr>
      <w:numPr>
        <w:numId w:val="21"/>
      </w:numPr>
    </w:pPr>
  </w:style>
  <w:style w:type="numbering" w:customStyle="1" w:styleId="WWNum22">
    <w:name w:val="WWNum22"/>
    <w:basedOn w:val="ListeYok"/>
    <w:rsid w:val="00101E4C"/>
    <w:pPr>
      <w:numPr>
        <w:numId w:val="22"/>
      </w:numPr>
    </w:pPr>
  </w:style>
  <w:style w:type="numbering" w:customStyle="1" w:styleId="WWNum23">
    <w:name w:val="WWNum23"/>
    <w:basedOn w:val="ListeYok"/>
    <w:rsid w:val="00101E4C"/>
    <w:pPr>
      <w:numPr>
        <w:numId w:val="23"/>
      </w:numPr>
    </w:pPr>
  </w:style>
  <w:style w:type="numbering" w:customStyle="1" w:styleId="WWNum24">
    <w:name w:val="WWNum24"/>
    <w:basedOn w:val="ListeYok"/>
    <w:rsid w:val="00101E4C"/>
    <w:pPr>
      <w:numPr>
        <w:numId w:val="24"/>
      </w:numPr>
    </w:pPr>
  </w:style>
  <w:style w:type="numbering" w:customStyle="1" w:styleId="WWNum25">
    <w:name w:val="WWNum25"/>
    <w:basedOn w:val="ListeYok"/>
    <w:rsid w:val="00101E4C"/>
    <w:pPr>
      <w:numPr>
        <w:numId w:val="25"/>
      </w:numPr>
    </w:pPr>
  </w:style>
  <w:style w:type="numbering" w:customStyle="1" w:styleId="WWNum26">
    <w:name w:val="WWNum26"/>
    <w:basedOn w:val="ListeYok"/>
    <w:rsid w:val="00101E4C"/>
    <w:pPr>
      <w:numPr>
        <w:numId w:val="26"/>
      </w:numPr>
    </w:pPr>
  </w:style>
  <w:style w:type="numbering" w:customStyle="1" w:styleId="WWNum27">
    <w:name w:val="WWNum27"/>
    <w:basedOn w:val="ListeYok"/>
    <w:rsid w:val="00101E4C"/>
    <w:pPr>
      <w:numPr>
        <w:numId w:val="27"/>
      </w:numPr>
    </w:pPr>
  </w:style>
  <w:style w:type="numbering" w:customStyle="1" w:styleId="WWNum28">
    <w:name w:val="WWNum28"/>
    <w:basedOn w:val="ListeYok"/>
    <w:rsid w:val="00101E4C"/>
    <w:pPr>
      <w:numPr>
        <w:numId w:val="28"/>
      </w:numPr>
    </w:pPr>
  </w:style>
  <w:style w:type="numbering" w:customStyle="1" w:styleId="WWNum29">
    <w:name w:val="WWNum29"/>
    <w:basedOn w:val="ListeYok"/>
    <w:rsid w:val="00101E4C"/>
    <w:pPr>
      <w:numPr>
        <w:numId w:val="29"/>
      </w:numPr>
    </w:pPr>
  </w:style>
  <w:style w:type="numbering" w:customStyle="1" w:styleId="WWNum30">
    <w:name w:val="WWNum30"/>
    <w:basedOn w:val="ListeYok"/>
    <w:rsid w:val="00101E4C"/>
    <w:pPr>
      <w:numPr>
        <w:numId w:val="30"/>
      </w:numPr>
    </w:pPr>
  </w:style>
  <w:style w:type="numbering" w:customStyle="1" w:styleId="WW8Num5">
    <w:name w:val="WW8Num5"/>
    <w:basedOn w:val="ListeYok"/>
    <w:rsid w:val="00101E4C"/>
    <w:pPr>
      <w:numPr>
        <w:numId w:val="31"/>
      </w:numPr>
    </w:pPr>
  </w:style>
  <w:style w:type="character" w:customStyle="1" w:styleId="StandardChar">
    <w:name w:val="Standard Char"/>
    <w:basedOn w:val="VarsaylanParagrafYazTipi"/>
    <w:link w:val="Standard"/>
    <w:rsid w:val="00101E4C"/>
    <w:rPr>
      <w:rFonts w:ascii="Calibri" w:eastAsia="SimSun" w:hAnsi="Calibri" w:cs="Calibri"/>
      <w:color w:val="00000A"/>
      <w:kern w:val="3"/>
    </w:rPr>
  </w:style>
  <w:style w:type="paragraph" w:styleId="T2">
    <w:name w:val="toc 2"/>
    <w:basedOn w:val="Normal"/>
    <w:next w:val="Normal"/>
    <w:autoRedefine/>
    <w:uiPriority w:val="39"/>
    <w:unhideWhenUsed/>
    <w:rsid w:val="00101E4C"/>
    <w:pPr>
      <w:widowControl w:val="0"/>
      <w:suppressAutoHyphens/>
      <w:autoSpaceDN w:val="0"/>
      <w:spacing w:after="100" w:line="240" w:lineRule="auto"/>
      <w:ind w:left="240"/>
      <w:textAlignment w:val="baseline"/>
    </w:pPr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T3">
    <w:name w:val="toc 3"/>
    <w:basedOn w:val="Normal"/>
    <w:next w:val="Normal"/>
    <w:autoRedefine/>
    <w:uiPriority w:val="39"/>
    <w:unhideWhenUsed/>
    <w:rsid w:val="00101E4C"/>
    <w:pPr>
      <w:widowControl w:val="0"/>
      <w:suppressAutoHyphens/>
      <w:autoSpaceDN w:val="0"/>
      <w:spacing w:after="100" w:line="240" w:lineRule="auto"/>
      <w:ind w:left="480"/>
      <w:textAlignment w:val="baseline"/>
    </w:pPr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Kpr1">
    <w:name w:val="Köprü1"/>
    <w:basedOn w:val="VarsaylanParagrafYazTipi"/>
    <w:uiPriority w:val="99"/>
    <w:unhideWhenUsed/>
    <w:rsid w:val="00101E4C"/>
    <w:rPr>
      <w:color w:val="0563C1"/>
      <w:u w:val="single"/>
    </w:rPr>
  </w:style>
  <w:style w:type="paragraph" w:customStyle="1" w:styleId="TableHeading">
    <w:name w:val="Table Heading"/>
    <w:basedOn w:val="TableContents"/>
    <w:rsid w:val="00101E4C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zh-CN"/>
    </w:rPr>
  </w:style>
  <w:style w:type="character" w:customStyle="1" w:styleId="apple-converted-space">
    <w:name w:val="apple-converted-space"/>
    <w:basedOn w:val="VarsaylanParagrafYazTipi"/>
    <w:rsid w:val="00101E4C"/>
  </w:style>
  <w:style w:type="character" w:customStyle="1" w:styleId="Balk1Char">
    <w:name w:val="Başlık 1 Char"/>
    <w:basedOn w:val="VarsaylanParagrafYazTipi"/>
    <w:link w:val="Balk1"/>
    <w:uiPriority w:val="9"/>
    <w:rsid w:val="00101E4C"/>
    <w:rPr>
      <w:rFonts w:ascii="Calibri Light" w:eastAsia="MS Gothic" w:hAnsi="Calibri Light"/>
      <w:color w:val="2E74B5"/>
      <w:sz w:val="32"/>
      <w:szCs w:val="29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01E4C"/>
    <w:rPr>
      <w:rFonts w:ascii="Calibri" w:eastAsia="MS Mincho" w:hAnsi="Calibri" w:cs="Times New Roman"/>
      <w:b/>
      <w:bCs/>
      <w:kern w:val="0"/>
      <w:sz w:val="28"/>
      <w:szCs w:val="28"/>
      <w:lang w:val="en-US" w:eastAsia="en-US" w:bidi="ar-SA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01E4C"/>
    <w:rPr>
      <w:rFonts w:ascii="Calibri" w:eastAsia="MS Mincho" w:hAnsi="Calibri" w:cs="Times New Roman"/>
      <w:b/>
      <w:bCs/>
      <w:i/>
      <w:iCs/>
      <w:kern w:val="0"/>
      <w:sz w:val="26"/>
      <w:szCs w:val="26"/>
      <w:lang w:val="en-US" w:eastAsia="en-US" w:bidi="ar-SA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01E4C"/>
    <w:rPr>
      <w:rFonts w:ascii="Calibri" w:eastAsia="MS Mincho" w:hAnsi="Calibri" w:cs="Times New Roman"/>
      <w:kern w:val="0"/>
      <w:lang w:val="en-US" w:eastAsia="en-US" w:bidi="ar-SA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01E4C"/>
    <w:rPr>
      <w:rFonts w:ascii="Calibri" w:eastAsia="MS Mincho" w:hAnsi="Calibri" w:cs="Times New Roman"/>
      <w:i/>
      <w:iCs/>
      <w:kern w:val="0"/>
      <w:lang w:val="en-US" w:eastAsia="en-US" w:bidi="ar-SA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01E4C"/>
    <w:rPr>
      <w:rFonts w:ascii="Calibri Light" w:eastAsia="MS Gothic" w:hAnsi="Calibri Light" w:cs="Times New Roman"/>
      <w:kern w:val="0"/>
      <w:sz w:val="22"/>
      <w:szCs w:val="22"/>
      <w:lang w:val="en-US" w:eastAsia="en-US" w:bidi="ar-SA"/>
    </w:rPr>
  </w:style>
  <w:style w:type="character" w:customStyle="1" w:styleId="zlenenKpr1">
    <w:name w:val="İzlenen Köprü1"/>
    <w:basedOn w:val="VarsaylanParagrafYazTipi"/>
    <w:uiPriority w:val="99"/>
    <w:semiHidden/>
    <w:unhideWhenUsed/>
    <w:rsid w:val="00101E4C"/>
    <w:rPr>
      <w:color w:val="954F72"/>
      <w:u w:val="single"/>
    </w:rPr>
  </w:style>
  <w:style w:type="numbering" w:customStyle="1" w:styleId="Outline">
    <w:name w:val="Outline"/>
    <w:basedOn w:val="ListeYok"/>
    <w:rsid w:val="00101E4C"/>
    <w:pPr>
      <w:numPr>
        <w:numId w:val="35"/>
      </w:numPr>
    </w:pPr>
  </w:style>
  <w:style w:type="paragraph" w:styleId="Dzeltme">
    <w:name w:val="Revision"/>
    <w:hidden/>
    <w:uiPriority w:val="99"/>
    <w:semiHidden/>
    <w:rsid w:val="00101E4C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101E4C"/>
    <w:pPr>
      <w:widowControl w:val="0"/>
      <w:suppressAutoHyphens/>
      <w:autoSpaceDN w:val="0"/>
      <w:spacing w:after="100" w:line="240" w:lineRule="auto"/>
      <w:textAlignment w:val="baseline"/>
    </w:pPr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101E4C"/>
    <w:pPr>
      <w:widowControl w:val="0"/>
      <w:suppressAutoHyphens/>
      <w:autoSpaceDN w:val="0"/>
      <w:spacing w:after="100" w:line="240" w:lineRule="auto"/>
      <w:ind w:left="720"/>
      <w:textAlignment w:val="baseline"/>
    </w:pPr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customStyle="1" w:styleId="NormalWeb1">
    <w:name w:val="Normal (Web)1"/>
    <w:basedOn w:val="Normal"/>
    <w:next w:val="NormalWeb"/>
    <w:uiPriority w:val="99"/>
    <w:unhideWhenUsed/>
    <w:rsid w:val="00101E4C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n-US"/>
    </w:rPr>
  </w:style>
  <w:style w:type="character" w:styleId="Gl">
    <w:name w:val="Strong"/>
    <w:basedOn w:val="VarsaylanParagrafYazTipi"/>
    <w:uiPriority w:val="22"/>
    <w:qFormat/>
    <w:rsid w:val="00101E4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01E4C"/>
    <w:rPr>
      <w:color w:val="0000FF" w:themeColor="hyperlink"/>
      <w:u w:val="single"/>
    </w:rPr>
  </w:style>
  <w:style w:type="character" w:customStyle="1" w:styleId="Balk1Char1">
    <w:name w:val="Başlık 1 Char1"/>
    <w:basedOn w:val="VarsaylanParagrafYazTipi"/>
    <w:uiPriority w:val="9"/>
    <w:rsid w:val="00101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4Char1">
    <w:name w:val="Başlık 4 Char1"/>
    <w:basedOn w:val="VarsaylanParagrafYazTipi"/>
    <w:uiPriority w:val="9"/>
    <w:semiHidden/>
    <w:rsid w:val="00101E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1">
    <w:name w:val="Başlık 5 Char1"/>
    <w:basedOn w:val="VarsaylanParagrafYazTipi"/>
    <w:uiPriority w:val="9"/>
    <w:semiHidden/>
    <w:rsid w:val="00101E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7Char1">
    <w:name w:val="Başlık 7 Char1"/>
    <w:basedOn w:val="VarsaylanParagrafYazTipi"/>
    <w:uiPriority w:val="9"/>
    <w:semiHidden/>
    <w:rsid w:val="00101E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1">
    <w:name w:val="Başlık 8 Char1"/>
    <w:basedOn w:val="VarsaylanParagrafYazTipi"/>
    <w:uiPriority w:val="9"/>
    <w:semiHidden/>
    <w:rsid w:val="00101E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1">
    <w:name w:val="Başlık 9 Char1"/>
    <w:basedOn w:val="VarsaylanParagrafYazTipi"/>
    <w:uiPriority w:val="9"/>
    <w:semiHidden/>
    <w:rsid w:val="00101E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101E4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01E4C"/>
    <w:rPr>
      <w:rFonts w:ascii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48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8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4D"/>
  </w:style>
  <w:style w:type="paragraph" w:styleId="Balk1">
    <w:name w:val="heading 1"/>
    <w:basedOn w:val="Normal"/>
    <w:next w:val="Normal"/>
    <w:link w:val="Balk1Char"/>
    <w:uiPriority w:val="9"/>
    <w:qFormat/>
    <w:rsid w:val="00101E4C"/>
    <w:pPr>
      <w:keepNext/>
      <w:keepLines/>
      <w:spacing w:before="480" w:after="0"/>
      <w:outlineLvl w:val="0"/>
    </w:pPr>
    <w:rPr>
      <w:rFonts w:ascii="Calibri Light" w:eastAsia="MS Gothic" w:hAnsi="Calibri Light"/>
      <w:color w:val="2E74B5"/>
      <w:sz w:val="32"/>
      <w:szCs w:val="29"/>
    </w:rPr>
  </w:style>
  <w:style w:type="paragraph" w:styleId="Balk2">
    <w:name w:val="heading 2"/>
    <w:basedOn w:val="Standard"/>
    <w:next w:val="Textbody"/>
    <w:link w:val="Balk2Char"/>
    <w:uiPriority w:val="9"/>
    <w:qFormat/>
    <w:rsid w:val="00101E4C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Balk3">
    <w:name w:val="heading 3"/>
    <w:basedOn w:val="Standard"/>
    <w:next w:val="Textbody"/>
    <w:link w:val="Balk3Char"/>
    <w:qFormat/>
    <w:rsid w:val="00101E4C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1E4C"/>
    <w:pPr>
      <w:keepNext/>
      <w:keepLines/>
      <w:spacing w:before="200" w:after="0"/>
      <w:outlineLvl w:val="3"/>
    </w:pPr>
    <w:rPr>
      <w:rFonts w:ascii="Calibri" w:eastAsia="MS Mincho" w:hAnsi="Calibri" w:cs="Times New Roman"/>
      <w:b/>
      <w:bCs/>
      <w:sz w:val="28"/>
      <w:szCs w:val="28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1E4C"/>
    <w:pPr>
      <w:keepNext/>
      <w:keepLines/>
      <w:spacing w:before="200" w:after="0"/>
      <w:outlineLvl w:val="4"/>
    </w:pPr>
    <w:rPr>
      <w:rFonts w:ascii="Calibri" w:eastAsia="MS Mincho" w:hAnsi="Calibri" w:cs="Times New Roman"/>
      <w:b/>
      <w:bCs/>
      <w:i/>
      <w:iCs/>
      <w:sz w:val="26"/>
      <w:szCs w:val="26"/>
      <w:lang w:val="en-US"/>
    </w:rPr>
  </w:style>
  <w:style w:type="paragraph" w:styleId="Balk6">
    <w:name w:val="heading 6"/>
    <w:basedOn w:val="Normal"/>
    <w:next w:val="Normal"/>
    <w:link w:val="Balk6Char"/>
    <w:qFormat/>
    <w:rsid w:val="00101E4C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1E4C"/>
    <w:pPr>
      <w:keepNext/>
      <w:keepLines/>
      <w:spacing w:before="200" w:after="0"/>
      <w:outlineLvl w:val="6"/>
    </w:pPr>
    <w:rPr>
      <w:rFonts w:ascii="Calibri" w:eastAsia="MS Mincho" w:hAnsi="Calibri" w:cs="Times New Roman"/>
      <w:lang w:val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1E4C"/>
    <w:pPr>
      <w:keepNext/>
      <w:keepLines/>
      <w:spacing w:before="200" w:after="0"/>
      <w:outlineLvl w:val="7"/>
    </w:pPr>
    <w:rPr>
      <w:rFonts w:ascii="Calibri" w:eastAsia="MS Mincho" w:hAnsi="Calibri" w:cs="Times New Roman"/>
      <w:i/>
      <w:iCs/>
      <w:lang w:val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1E4C"/>
    <w:pPr>
      <w:keepNext/>
      <w:keepLines/>
      <w:spacing w:before="200" w:after="0"/>
      <w:outlineLvl w:val="8"/>
    </w:pPr>
    <w:rPr>
      <w:rFonts w:ascii="Calibri Light" w:eastAsia="MS Gothic" w:hAnsi="Calibri Light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Normal"/>
    <w:next w:val="Normal"/>
    <w:qFormat/>
    <w:rsid w:val="00101E4C"/>
    <w:pPr>
      <w:keepNext/>
      <w:keepLines/>
      <w:widowControl w:val="0"/>
      <w:suppressAutoHyphens/>
      <w:autoSpaceDN w:val="0"/>
      <w:spacing w:before="240" w:after="0" w:line="240" w:lineRule="auto"/>
      <w:textAlignment w:val="baseline"/>
      <w:outlineLvl w:val="0"/>
    </w:pPr>
    <w:rPr>
      <w:rFonts w:ascii="Calibri Light" w:eastAsia="MS Gothic" w:hAnsi="Calibri Light" w:cs="Mangal"/>
      <w:color w:val="2E74B5"/>
      <w:kern w:val="3"/>
      <w:sz w:val="32"/>
      <w:szCs w:val="29"/>
      <w:lang w:eastAsia="zh-CN" w:bidi="hi-IN"/>
    </w:rPr>
  </w:style>
  <w:style w:type="character" w:customStyle="1" w:styleId="Balk2Char">
    <w:name w:val="Başlık 2 Char"/>
    <w:basedOn w:val="VarsaylanParagrafYazTipi"/>
    <w:link w:val="Balk2"/>
    <w:uiPriority w:val="9"/>
    <w:rsid w:val="00101E4C"/>
    <w:rPr>
      <w:rFonts w:ascii="Cambria" w:eastAsia="SimSun" w:hAnsi="Cambria" w:cs="Cambria"/>
      <w:b/>
      <w:bCs/>
      <w:color w:val="4F81BD"/>
      <w:kern w:val="3"/>
      <w:sz w:val="26"/>
      <w:szCs w:val="26"/>
    </w:rPr>
  </w:style>
  <w:style w:type="character" w:customStyle="1" w:styleId="Balk3Char">
    <w:name w:val="Başlık 3 Char"/>
    <w:basedOn w:val="VarsaylanParagrafYazTipi"/>
    <w:link w:val="Balk3"/>
    <w:rsid w:val="00101E4C"/>
    <w:rPr>
      <w:rFonts w:ascii="Cambria" w:eastAsia="SimSun" w:hAnsi="Cambria" w:cs="Cambria"/>
      <w:b/>
      <w:bCs/>
      <w:color w:val="4F81BD"/>
      <w:kern w:val="3"/>
    </w:rPr>
  </w:style>
  <w:style w:type="paragraph" w:customStyle="1" w:styleId="Balk41">
    <w:name w:val="Başlık 41"/>
    <w:basedOn w:val="Normal"/>
    <w:next w:val="Normal"/>
    <w:uiPriority w:val="9"/>
    <w:semiHidden/>
    <w:unhideWhenUsed/>
    <w:qFormat/>
    <w:rsid w:val="00101E4C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MS Mincho"/>
      <w:b/>
      <w:bCs/>
      <w:sz w:val="28"/>
      <w:szCs w:val="28"/>
      <w:lang w:val="en-US"/>
    </w:rPr>
  </w:style>
  <w:style w:type="paragraph" w:customStyle="1" w:styleId="Balk51">
    <w:name w:val="Başlık 51"/>
    <w:basedOn w:val="Normal"/>
    <w:next w:val="Normal"/>
    <w:uiPriority w:val="9"/>
    <w:semiHidden/>
    <w:unhideWhenUsed/>
    <w:qFormat/>
    <w:rsid w:val="00101E4C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MS Mincho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101E4C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Balk71">
    <w:name w:val="Başlık 71"/>
    <w:basedOn w:val="Normal"/>
    <w:next w:val="Normal"/>
    <w:uiPriority w:val="9"/>
    <w:semiHidden/>
    <w:unhideWhenUsed/>
    <w:qFormat/>
    <w:rsid w:val="00101E4C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MS Mincho"/>
      <w:sz w:val="24"/>
      <w:szCs w:val="24"/>
      <w:lang w:val="en-US"/>
    </w:rPr>
  </w:style>
  <w:style w:type="paragraph" w:customStyle="1" w:styleId="Balk81">
    <w:name w:val="Başlık 81"/>
    <w:basedOn w:val="Normal"/>
    <w:next w:val="Normal"/>
    <w:uiPriority w:val="9"/>
    <w:semiHidden/>
    <w:unhideWhenUsed/>
    <w:qFormat/>
    <w:rsid w:val="00101E4C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MS Mincho"/>
      <w:i/>
      <w:iCs/>
      <w:sz w:val="24"/>
      <w:szCs w:val="24"/>
      <w:lang w:val="en-US"/>
    </w:rPr>
  </w:style>
  <w:style w:type="paragraph" w:customStyle="1" w:styleId="Balk91">
    <w:name w:val="Başlık 91"/>
    <w:basedOn w:val="Normal"/>
    <w:next w:val="Normal"/>
    <w:uiPriority w:val="9"/>
    <w:semiHidden/>
    <w:unhideWhenUsed/>
    <w:qFormat/>
    <w:rsid w:val="00101E4C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libri Light" w:eastAsia="MS Gothic" w:hAnsi="Calibri Light" w:cs="Times New Roman"/>
      <w:lang w:val="en-US"/>
    </w:rPr>
  </w:style>
  <w:style w:type="numbering" w:customStyle="1" w:styleId="ListeYok1">
    <w:name w:val="Liste Yok1"/>
    <w:next w:val="ListeYok"/>
    <w:uiPriority w:val="99"/>
    <w:semiHidden/>
    <w:unhideWhenUsed/>
    <w:rsid w:val="00101E4C"/>
  </w:style>
  <w:style w:type="paragraph" w:customStyle="1" w:styleId="Standard">
    <w:name w:val="Standard"/>
    <w:link w:val="StandardChar"/>
    <w:rsid w:val="00101E4C"/>
    <w:pPr>
      <w:suppressAutoHyphens/>
      <w:autoSpaceDN w:val="0"/>
      <w:textAlignment w:val="baseline"/>
    </w:pPr>
    <w:rPr>
      <w:rFonts w:ascii="Calibri" w:eastAsia="SimSun" w:hAnsi="Calibri" w:cs="Calibri"/>
      <w:color w:val="00000A"/>
      <w:kern w:val="3"/>
    </w:rPr>
  </w:style>
  <w:style w:type="paragraph" w:customStyle="1" w:styleId="Heading">
    <w:name w:val="Heading"/>
    <w:basedOn w:val="Standard"/>
    <w:next w:val="Textbody"/>
    <w:rsid w:val="00101E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01E4C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">
    <w:name w:val="List"/>
    <w:basedOn w:val="Textbody"/>
    <w:rsid w:val="00101E4C"/>
    <w:rPr>
      <w:rFonts w:cs="Mangal"/>
    </w:rPr>
  </w:style>
  <w:style w:type="paragraph" w:styleId="ResimYazs">
    <w:name w:val="caption"/>
    <w:basedOn w:val="Standard"/>
    <w:rsid w:val="00101E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01E4C"/>
    <w:pPr>
      <w:suppressLineNumbers/>
    </w:pPr>
    <w:rPr>
      <w:rFonts w:cs="Mangal"/>
      <w:sz w:val="24"/>
    </w:rPr>
  </w:style>
  <w:style w:type="paragraph" w:styleId="stbilgi">
    <w:name w:val="header"/>
    <w:basedOn w:val="Standard"/>
    <w:link w:val="stbilgiChar"/>
    <w:rsid w:val="00101E4C"/>
    <w:pPr>
      <w:tabs>
        <w:tab w:val="center" w:pos="4680"/>
        <w:tab w:val="right" w:pos="9360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101E4C"/>
    <w:rPr>
      <w:rFonts w:ascii="Times New Roman" w:eastAsia="Times New Roman" w:hAnsi="Times New Roman" w:cs="Times New Roman"/>
      <w:color w:val="00000A"/>
      <w:kern w:val="3"/>
      <w:sz w:val="24"/>
      <w:szCs w:val="24"/>
    </w:rPr>
  </w:style>
  <w:style w:type="paragraph" w:styleId="ListeParagraf">
    <w:name w:val="List Paragraph"/>
    <w:basedOn w:val="Standard"/>
    <w:rsid w:val="00101E4C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Standard"/>
    <w:link w:val="AltbilgiChar"/>
    <w:rsid w:val="00101E4C"/>
    <w:pPr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rsid w:val="00101E4C"/>
    <w:rPr>
      <w:rFonts w:ascii="Times New Roman" w:eastAsia="Times New Roman" w:hAnsi="Times New Roman" w:cs="Times New Roman"/>
      <w:color w:val="00000A"/>
      <w:kern w:val="3"/>
      <w:sz w:val="24"/>
      <w:szCs w:val="24"/>
    </w:rPr>
  </w:style>
  <w:style w:type="paragraph" w:styleId="SonnotMetni">
    <w:name w:val="endnote text"/>
    <w:basedOn w:val="Standard"/>
    <w:link w:val="SonnotMetniChar"/>
    <w:rsid w:val="00101E4C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rsid w:val="00101E4C"/>
    <w:rPr>
      <w:rFonts w:ascii="Times New Roman" w:eastAsia="Times New Roman" w:hAnsi="Times New Roman" w:cs="Times New Roman"/>
      <w:color w:val="00000A"/>
      <w:kern w:val="3"/>
      <w:sz w:val="20"/>
      <w:szCs w:val="20"/>
    </w:rPr>
  </w:style>
  <w:style w:type="paragraph" w:styleId="DipnotMetni">
    <w:name w:val="footnote text"/>
    <w:basedOn w:val="Standard"/>
    <w:link w:val="DipnotMetniChar"/>
    <w:rsid w:val="00101E4C"/>
    <w:pPr>
      <w:spacing w:after="0" w:line="100" w:lineRule="atLeast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101E4C"/>
    <w:rPr>
      <w:rFonts w:ascii="Calibri" w:eastAsia="SimSun" w:hAnsi="Calibri" w:cs="Calibri"/>
      <w:color w:val="00000A"/>
      <w:kern w:val="3"/>
      <w:sz w:val="20"/>
      <w:szCs w:val="20"/>
    </w:rPr>
  </w:style>
  <w:style w:type="paragraph" w:styleId="KonuBal">
    <w:name w:val="Title"/>
    <w:basedOn w:val="Standard"/>
    <w:link w:val="KonuBalChar"/>
    <w:rsid w:val="00101E4C"/>
    <w:pPr>
      <w:spacing w:after="300" w:line="100" w:lineRule="atLeast"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101E4C"/>
    <w:rPr>
      <w:rFonts w:ascii="Cambria" w:eastAsia="SimSun" w:hAnsi="Cambria" w:cs="Calibri"/>
      <w:color w:val="17365D"/>
      <w:spacing w:val="5"/>
      <w:kern w:val="3"/>
      <w:sz w:val="52"/>
      <w:szCs w:val="52"/>
    </w:rPr>
  </w:style>
  <w:style w:type="paragraph" w:styleId="AklamaMetni">
    <w:name w:val="annotation text"/>
    <w:basedOn w:val="Standard"/>
    <w:link w:val="AklamaMetniChar"/>
    <w:rsid w:val="00101E4C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rsid w:val="00101E4C"/>
    <w:rPr>
      <w:rFonts w:ascii="Times New Roman" w:eastAsia="Times New Roman" w:hAnsi="Times New Roman" w:cs="Times New Roman"/>
      <w:color w:val="00000A"/>
      <w:kern w:val="3"/>
      <w:sz w:val="24"/>
      <w:szCs w:val="24"/>
    </w:rPr>
  </w:style>
  <w:style w:type="paragraph" w:styleId="AklamaKonusu">
    <w:name w:val="annotation subject"/>
    <w:basedOn w:val="AklamaMetni"/>
    <w:link w:val="AklamaKonusuChar"/>
    <w:uiPriority w:val="99"/>
    <w:rsid w:val="00101E4C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101E4C"/>
    <w:rPr>
      <w:rFonts w:ascii="Times New Roman" w:eastAsia="Times New Roman" w:hAnsi="Times New Roman" w:cs="Times New Roman"/>
      <w:b/>
      <w:bCs/>
      <w:color w:val="00000A"/>
      <w:kern w:val="3"/>
      <w:sz w:val="20"/>
      <w:szCs w:val="20"/>
    </w:rPr>
  </w:style>
  <w:style w:type="paragraph" w:styleId="BalonMetni">
    <w:name w:val="Balloon Text"/>
    <w:basedOn w:val="Standard"/>
    <w:link w:val="BalonMetniChar"/>
    <w:rsid w:val="00101E4C"/>
    <w:pPr>
      <w:spacing w:after="0" w:line="100" w:lineRule="atLeast"/>
    </w:pPr>
    <w:rPr>
      <w:rFonts w:ascii="Lucida Grande" w:eastAsia="Times New Roman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101E4C"/>
    <w:rPr>
      <w:rFonts w:ascii="Lucida Grande" w:eastAsia="Times New Roman" w:hAnsi="Lucida Grande" w:cs="Lucida Grande"/>
      <w:color w:val="00000A"/>
      <w:kern w:val="3"/>
      <w:sz w:val="18"/>
      <w:szCs w:val="18"/>
    </w:rPr>
  </w:style>
  <w:style w:type="paragraph" w:customStyle="1" w:styleId="Footnote">
    <w:name w:val="Footnote"/>
    <w:basedOn w:val="Standard"/>
    <w:rsid w:val="00101E4C"/>
  </w:style>
  <w:style w:type="paragraph" w:customStyle="1" w:styleId="Framecontents">
    <w:name w:val="Frame contents"/>
    <w:basedOn w:val="Textbody"/>
    <w:rsid w:val="00101E4C"/>
  </w:style>
  <w:style w:type="paragraph" w:customStyle="1" w:styleId="TableContents">
    <w:name w:val="Table Contents"/>
    <w:basedOn w:val="Standard"/>
    <w:rsid w:val="00101E4C"/>
  </w:style>
  <w:style w:type="paragraph" w:customStyle="1" w:styleId="Contents1">
    <w:name w:val="Contents 1"/>
    <w:basedOn w:val="Index"/>
    <w:rsid w:val="00101E4C"/>
    <w:rPr>
      <w:rFonts w:ascii="Arial" w:hAnsi="Arial"/>
    </w:rPr>
  </w:style>
  <w:style w:type="paragraph" w:customStyle="1" w:styleId="Contents2">
    <w:name w:val="Contents 2"/>
    <w:basedOn w:val="Index"/>
    <w:rsid w:val="00101E4C"/>
    <w:pPr>
      <w:ind w:left="283"/>
    </w:pPr>
    <w:rPr>
      <w:rFonts w:ascii="Arial" w:hAnsi="Arial"/>
    </w:rPr>
  </w:style>
  <w:style w:type="paragraph" w:customStyle="1" w:styleId="Contents3">
    <w:name w:val="Contents 3"/>
    <w:basedOn w:val="Index"/>
    <w:rsid w:val="00101E4C"/>
    <w:pPr>
      <w:ind w:left="567"/>
    </w:pPr>
    <w:rPr>
      <w:rFonts w:ascii="Arial" w:hAnsi="Arial"/>
    </w:rPr>
  </w:style>
  <w:style w:type="paragraph" w:customStyle="1" w:styleId="ContentsHeading">
    <w:name w:val="Contents Heading"/>
    <w:basedOn w:val="Heading"/>
    <w:rsid w:val="00101E4C"/>
    <w:rPr>
      <w:b/>
    </w:rPr>
  </w:style>
  <w:style w:type="character" w:styleId="SonnotBavurusu">
    <w:name w:val="endnote reference"/>
    <w:basedOn w:val="VarsaylanParagrafYazTipi"/>
    <w:rsid w:val="00101E4C"/>
    <w:rPr>
      <w:position w:val="0"/>
      <w:vertAlign w:val="superscript"/>
    </w:rPr>
  </w:style>
  <w:style w:type="character" w:styleId="DipnotBavurusu">
    <w:name w:val="footnote reference"/>
    <w:basedOn w:val="VarsaylanParagrafYazTipi"/>
    <w:rsid w:val="00101E4C"/>
    <w:rPr>
      <w:position w:val="0"/>
      <w:vertAlign w:val="superscript"/>
    </w:rPr>
  </w:style>
  <w:style w:type="character" w:customStyle="1" w:styleId="GvdeMetniChar">
    <w:name w:val="Gövde Metni Char"/>
    <w:basedOn w:val="VarsaylanParagrafYazTipi"/>
    <w:rsid w:val="00101E4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Vurgulama">
    <w:name w:val="Intense Emphasis"/>
    <w:basedOn w:val="VarsaylanParagrafYazTipi"/>
    <w:rsid w:val="00101E4C"/>
    <w:rPr>
      <w:b/>
      <w:bCs/>
      <w:i/>
      <w:iCs/>
      <w:color w:val="4F81BD"/>
    </w:rPr>
  </w:style>
  <w:style w:type="character" w:styleId="AklamaBavurusu">
    <w:name w:val="annotation reference"/>
    <w:basedOn w:val="VarsaylanParagrafYazTipi"/>
    <w:uiPriority w:val="99"/>
    <w:rsid w:val="00101E4C"/>
    <w:rPr>
      <w:sz w:val="18"/>
      <w:szCs w:val="18"/>
    </w:rPr>
  </w:style>
  <w:style w:type="character" w:customStyle="1" w:styleId="StrongEmphasis">
    <w:name w:val="Strong Emphasis"/>
    <w:basedOn w:val="VarsaylanParagrafYazTipi"/>
    <w:rsid w:val="00101E4C"/>
    <w:rPr>
      <w:rFonts w:cs="Times New Roman"/>
      <w:b/>
      <w:bCs/>
    </w:rPr>
  </w:style>
  <w:style w:type="character" w:styleId="Vurgu">
    <w:name w:val="Emphasis"/>
    <w:basedOn w:val="VarsaylanParagrafYazTipi"/>
    <w:rsid w:val="00101E4C"/>
    <w:rPr>
      <w:rFonts w:cs="Times New Roman"/>
      <w:i/>
      <w:iCs/>
    </w:rPr>
  </w:style>
  <w:style w:type="character" w:customStyle="1" w:styleId="ListLabel1">
    <w:name w:val="ListLabel 1"/>
    <w:rsid w:val="00101E4C"/>
    <w:rPr>
      <w:rFonts w:cs="Courier New"/>
    </w:rPr>
  </w:style>
  <w:style w:type="character" w:customStyle="1" w:styleId="ListLabel2">
    <w:name w:val="ListLabel 2"/>
    <w:rsid w:val="00101E4C"/>
    <w:rPr>
      <w:b w:val="0"/>
    </w:rPr>
  </w:style>
  <w:style w:type="character" w:customStyle="1" w:styleId="ListLabel3">
    <w:name w:val="ListLabel 3"/>
    <w:rsid w:val="00101E4C"/>
    <w:rPr>
      <w:rFonts w:eastAsia="Times New Roman" w:cs="Calibri"/>
      <w:sz w:val="24"/>
    </w:rPr>
  </w:style>
  <w:style w:type="character" w:customStyle="1" w:styleId="ListLabel4">
    <w:name w:val="ListLabel 4"/>
    <w:rsid w:val="00101E4C"/>
    <w:rPr>
      <w:rFonts w:cs="Calibri"/>
      <w:b/>
      <w:sz w:val="22"/>
    </w:rPr>
  </w:style>
  <w:style w:type="character" w:customStyle="1" w:styleId="ListLabel5">
    <w:name w:val="ListLabel 5"/>
    <w:rsid w:val="00101E4C"/>
    <w:rPr>
      <w:rFonts w:cs="Calibri"/>
    </w:rPr>
  </w:style>
  <w:style w:type="character" w:customStyle="1" w:styleId="Footnoteanchor">
    <w:name w:val="Footnote anchor"/>
    <w:rsid w:val="00101E4C"/>
    <w:rPr>
      <w:position w:val="0"/>
      <w:vertAlign w:val="superscript"/>
    </w:rPr>
  </w:style>
  <w:style w:type="character" w:customStyle="1" w:styleId="Endnoteanchor">
    <w:name w:val="Endnote anchor"/>
    <w:rsid w:val="00101E4C"/>
    <w:rPr>
      <w:position w:val="0"/>
      <w:vertAlign w:val="superscript"/>
    </w:rPr>
  </w:style>
  <w:style w:type="character" w:customStyle="1" w:styleId="ListLabel6">
    <w:name w:val="ListLabel 6"/>
    <w:rsid w:val="00101E4C"/>
    <w:rPr>
      <w:rFonts w:cs="Symbol"/>
    </w:rPr>
  </w:style>
  <w:style w:type="character" w:customStyle="1" w:styleId="ListLabel7">
    <w:name w:val="ListLabel 7"/>
    <w:rsid w:val="00101E4C"/>
    <w:rPr>
      <w:rFonts w:cs="Courier New"/>
    </w:rPr>
  </w:style>
  <w:style w:type="character" w:customStyle="1" w:styleId="ListLabel8">
    <w:name w:val="ListLabel 8"/>
    <w:rsid w:val="00101E4C"/>
    <w:rPr>
      <w:rFonts w:cs="Wingdings"/>
    </w:rPr>
  </w:style>
  <w:style w:type="character" w:customStyle="1" w:styleId="ListLabel9">
    <w:name w:val="ListLabel 9"/>
    <w:rsid w:val="00101E4C"/>
    <w:rPr>
      <w:b w:val="0"/>
    </w:rPr>
  </w:style>
  <w:style w:type="character" w:customStyle="1" w:styleId="ListLabel10">
    <w:name w:val="ListLabel 10"/>
    <w:rsid w:val="00101E4C"/>
    <w:rPr>
      <w:sz w:val="24"/>
    </w:rPr>
  </w:style>
  <w:style w:type="character" w:customStyle="1" w:styleId="ListLabel11">
    <w:name w:val="ListLabel 11"/>
    <w:rsid w:val="00101E4C"/>
    <w:rPr>
      <w:b/>
      <w:sz w:val="22"/>
    </w:rPr>
  </w:style>
  <w:style w:type="character" w:customStyle="1" w:styleId="FootnoteSymbol">
    <w:name w:val="Footnote Symbol"/>
    <w:rsid w:val="00101E4C"/>
  </w:style>
  <w:style w:type="character" w:customStyle="1" w:styleId="WW8Num5z0">
    <w:name w:val="WW8Num5z0"/>
    <w:rsid w:val="00101E4C"/>
    <w:rPr>
      <w:rFonts w:ascii="Symbol" w:hAnsi="Symbol" w:cs="OpenSymbol, 'Arial Unicode MS'"/>
    </w:rPr>
  </w:style>
  <w:style w:type="character" w:customStyle="1" w:styleId="WW8Num5z1">
    <w:name w:val="WW8Num5z1"/>
    <w:rsid w:val="00101E4C"/>
    <w:rPr>
      <w:rFonts w:ascii="OpenSymbol, 'Arial Unicode MS'" w:hAnsi="OpenSymbol, 'Arial Unicode MS'" w:cs="OpenSymbol, 'Arial Unicode MS'"/>
    </w:rPr>
  </w:style>
  <w:style w:type="character" w:customStyle="1" w:styleId="Internetlink">
    <w:name w:val="Internet link"/>
    <w:rsid w:val="00101E4C"/>
    <w:rPr>
      <w:color w:val="000080"/>
      <w:u w:val="single"/>
    </w:rPr>
  </w:style>
  <w:style w:type="character" w:customStyle="1" w:styleId="IndexLink">
    <w:name w:val="Index Link"/>
    <w:rsid w:val="00101E4C"/>
  </w:style>
  <w:style w:type="character" w:customStyle="1" w:styleId="NumberingSymbols">
    <w:name w:val="Numbering Symbols"/>
    <w:rsid w:val="00101E4C"/>
  </w:style>
  <w:style w:type="numbering" w:customStyle="1" w:styleId="WWNum1">
    <w:name w:val="WWNum1"/>
    <w:basedOn w:val="ListeYok"/>
    <w:rsid w:val="00101E4C"/>
    <w:pPr>
      <w:numPr>
        <w:numId w:val="1"/>
      </w:numPr>
    </w:pPr>
  </w:style>
  <w:style w:type="numbering" w:customStyle="1" w:styleId="WWNum2">
    <w:name w:val="WWNum2"/>
    <w:basedOn w:val="ListeYok"/>
    <w:rsid w:val="00101E4C"/>
    <w:pPr>
      <w:numPr>
        <w:numId w:val="2"/>
      </w:numPr>
    </w:pPr>
  </w:style>
  <w:style w:type="numbering" w:customStyle="1" w:styleId="WWNum3">
    <w:name w:val="WWNum3"/>
    <w:basedOn w:val="ListeYok"/>
    <w:rsid w:val="00101E4C"/>
    <w:pPr>
      <w:numPr>
        <w:numId w:val="3"/>
      </w:numPr>
    </w:pPr>
  </w:style>
  <w:style w:type="numbering" w:customStyle="1" w:styleId="WWNum4">
    <w:name w:val="WWNum4"/>
    <w:basedOn w:val="ListeYok"/>
    <w:rsid w:val="00101E4C"/>
    <w:pPr>
      <w:numPr>
        <w:numId w:val="4"/>
      </w:numPr>
    </w:pPr>
  </w:style>
  <w:style w:type="numbering" w:customStyle="1" w:styleId="WWNum5">
    <w:name w:val="WWNum5"/>
    <w:basedOn w:val="ListeYok"/>
    <w:rsid w:val="00101E4C"/>
    <w:pPr>
      <w:numPr>
        <w:numId w:val="5"/>
      </w:numPr>
    </w:pPr>
  </w:style>
  <w:style w:type="numbering" w:customStyle="1" w:styleId="WWNum6">
    <w:name w:val="WWNum6"/>
    <w:basedOn w:val="ListeYok"/>
    <w:rsid w:val="00101E4C"/>
    <w:pPr>
      <w:numPr>
        <w:numId w:val="6"/>
      </w:numPr>
    </w:pPr>
  </w:style>
  <w:style w:type="numbering" w:customStyle="1" w:styleId="WWNum7">
    <w:name w:val="WWNum7"/>
    <w:basedOn w:val="ListeYok"/>
    <w:rsid w:val="00101E4C"/>
    <w:pPr>
      <w:numPr>
        <w:numId w:val="7"/>
      </w:numPr>
    </w:pPr>
  </w:style>
  <w:style w:type="numbering" w:customStyle="1" w:styleId="WWNum8">
    <w:name w:val="WWNum8"/>
    <w:basedOn w:val="ListeYok"/>
    <w:rsid w:val="00101E4C"/>
    <w:pPr>
      <w:numPr>
        <w:numId w:val="8"/>
      </w:numPr>
    </w:pPr>
  </w:style>
  <w:style w:type="numbering" w:customStyle="1" w:styleId="WWNum9">
    <w:name w:val="WWNum9"/>
    <w:basedOn w:val="ListeYok"/>
    <w:rsid w:val="00101E4C"/>
    <w:pPr>
      <w:numPr>
        <w:numId w:val="9"/>
      </w:numPr>
    </w:pPr>
  </w:style>
  <w:style w:type="numbering" w:customStyle="1" w:styleId="WWNum10">
    <w:name w:val="WWNum10"/>
    <w:basedOn w:val="ListeYok"/>
    <w:rsid w:val="00101E4C"/>
    <w:pPr>
      <w:numPr>
        <w:numId w:val="10"/>
      </w:numPr>
    </w:pPr>
  </w:style>
  <w:style w:type="numbering" w:customStyle="1" w:styleId="WWNum11">
    <w:name w:val="WWNum11"/>
    <w:basedOn w:val="ListeYok"/>
    <w:rsid w:val="00101E4C"/>
    <w:pPr>
      <w:numPr>
        <w:numId w:val="11"/>
      </w:numPr>
    </w:pPr>
  </w:style>
  <w:style w:type="numbering" w:customStyle="1" w:styleId="WWNum12">
    <w:name w:val="WWNum12"/>
    <w:basedOn w:val="ListeYok"/>
    <w:rsid w:val="00101E4C"/>
    <w:pPr>
      <w:numPr>
        <w:numId w:val="12"/>
      </w:numPr>
    </w:pPr>
  </w:style>
  <w:style w:type="numbering" w:customStyle="1" w:styleId="WWNum13">
    <w:name w:val="WWNum13"/>
    <w:basedOn w:val="ListeYok"/>
    <w:rsid w:val="00101E4C"/>
    <w:pPr>
      <w:numPr>
        <w:numId w:val="13"/>
      </w:numPr>
    </w:pPr>
  </w:style>
  <w:style w:type="numbering" w:customStyle="1" w:styleId="WWNum14">
    <w:name w:val="WWNum14"/>
    <w:basedOn w:val="ListeYok"/>
    <w:rsid w:val="00101E4C"/>
    <w:pPr>
      <w:numPr>
        <w:numId w:val="14"/>
      </w:numPr>
    </w:pPr>
  </w:style>
  <w:style w:type="numbering" w:customStyle="1" w:styleId="WWNum15">
    <w:name w:val="WWNum15"/>
    <w:basedOn w:val="ListeYok"/>
    <w:rsid w:val="00101E4C"/>
    <w:pPr>
      <w:numPr>
        <w:numId w:val="15"/>
      </w:numPr>
    </w:pPr>
  </w:style>
  <w:style w:type="numbering" w:customStyle="1" w:styleId="WWNum16">
    <w:name w:val="WWNum16"/>
    <w:basedOn w:val="ListeYok"/>
    <w:rsid w:val="00101E4C"/>
    <w:pPr>
      <w:numPr>
        <w:numId w:val="16"/>
      </w:numPr>
    </w:pPr>
  </w:style>
  <w:style w:type="numbering" w:customStyle="1" w:styleId="WWNum17">
    <w:name w:val="WWNum17"/>
    <w:basedOn w:val="ListeYok"/>
    <w:rsid w:val="00101E4C"/>
    <w:pPr>
      <w:numPr>
        <w:numId w:val="17"/>
      </w:numPr>
    </w:pPr>
  </w:style>
  <w:style w:type="numbering" w:customStyle="1" w:styleId="WWNum18">
    <w:name w:val="WWNum18"/>
    <w:basedOn w:val="ListeYok"/>
    <w:rsid w:val="00101E4C"/>
    <w:pPr>
      <w:numPr>
        <w:numId w:val="18"/>
      </w:numPr>
    </w:pPr>
  </w:style>
  <w:style w:type="numbering" w:customStyle="1" w:styleId="WWNum19">
    <w:name w:val="WWNum19"/>
    <w:basedOn w:val="ListeYok"/>
    <w:rsid w:val="00101E4C"/>
    <w:pPr>
      <w:numPr>
        <w:numId w:val="19"/>
      </w:numPr>
    </w:pPr>
  </w:style>
  <w:style w:type="numbering" w:customStyle="1" w:styleId="WWNum20">
    <w:name w:val="WWNum20"/>
    <w:basedOn w:val="ListeYok"/>
    <w:rsid w:val="00101E4C"/>
    <w:pPr>
      <w:numPr>
        <w:numId w:val="20"/>
      </w:numPr>
    </w:pPr>
  </w:style>
  <w:style w:type="numbering" w:customStyle="1" w:styleId="WWNum21">
    <w:name w:val="WWNum21"/>
    <w:basedOn w:val="ListeYok"/>
    <w:rsid w:val="00101E4C"/>
    <w:pPr>
      <w:numPr>
        <w:numId w:val="21"/>
      </w:numPr>
    </w:pPr>
  </w:style>
  <w:style w:type="numbering" w:customStyle="1" w:styleId="WWNum22">
    <w:name w:val="WWNum22"/>
    <w:basedOn w:val="ListeYok"/>
    <w:rsid w:val="00101E4C"/>
    <w:pPr>
      <w:numPr>
        <w:numId w:val="22"/>
      </w:numPr>
    </w:pPr>
  </w:style>
  <w:style w:type="numbering" w:customStyle="1" w:styleId="WWNum23">
    <w:name w:val="WWNum23"/>
    <w:basedOn w:val="ListeYok"/>
    <w:rsid w:val="00101E4C"/>
    <w:pPr>
      <w:numPr>
        <w:numId w:val="23"/>
      </w:numPr>
    </w:pPr>
  </w:style>
  <w:style w:type="numbering" w:customStyle="1" w:styleId="WWNum24">
    <w:name w:val="WWNum24"/>
    <w:basedOn w:val="ListeYok"/>
    <w:rsid w:val="00101E4C"/>
    <w:pPr>
      <w:numPr>
        <w:numId w:val="24"/>
      </w:numPr>
    </w:pPr>
  </w:style>
  <w:style w:type="numbering" w:customStyle="1" w:styleId="WWNum25">
    <w:name w:val="WWNum25"/>
    <w:basedOn w:val="ListeYok"/>
    <w:rsid w:val="00101E4C"/>
    <w:pPr>
      <w:numPr>
        <w:numId w:val="25"/>
      </w:numPr>
    </w:pPr>
  </w:style>
  <w:style w:type="numbering" w:customStyle="1" w:styleId="WWNum26">
    <w:name w:val="WWNum26"/>
    <w:basedOn w:val="ListeYok"/>
    <w:rsid w:val="00101E4C"/>
    <w:pPr>
      <w:numPr>
        <w:numId w:val="26"/>
      </w:numPr>
    </w:pPr>
  </w:style>
  <w:style w:type="numbering" w:customStyle="1" w:styleId="WWNum27">
    <w:name w:val="WWNum27"/>
    <w:basedOn w:val="ListeYok"/>
    <w:rsid w:val="00101E4C"/>
    <w:pPr>
      <w:numPr>
        <w:numId w:val="27"/>
      </w:numPr>
    </w:pPr>
  </w:style>
  <w:style w:type="numbering" w:customStyle="1" w:styleId="WWNum28">
    <w:name w:val="WWNum28"/>
    <w:basedOn w:val="ListeYok"/>
    <w:rsid w:val="00101E4C"/>
    <w:pPr>
      <w:numPr>
        <w:numId w:val="28"/>
      </w:numPr>
    </w:pPr>
  </w:style>
  <w:style w:type="numbering" w:customStyle="1" w:styleId="WWNum29">
    <w:name w:val="WWNum29"/>
    <w:basedOn w:val="ListeYok"/>
    <w:rsid w:val="00101E4C"/>
    <w:pPr>
      <w:numPr>
        <w:numId w:val="29"/>
      </w:numPr>
    </w:pPr>
  </w:style>
  <w:style w:type="numbering" w:customStyle="1" w:styleId="WWNum30">
    <w:name w:val="WWNum30"/>
    <w:basedOn w:val="ListeYok"/>
    <w:rsid w:val="00101E4C"/>
    <w:pPr>
      <w:numPr>
        <w:numId w:val="30"/>
      </w:numPr>
    </w:pPr>
  </w:style>
  <w:style w:type="numbering" w:customStyle="1" w:styleId="WW8Num5">
    <w:name w:val="WW8Num5"/>
    <w:basedOn w:val="ListeYok"/>
    <w:rsid w:val="00101E4C"/>
    <w:pPr>
      <w:numPr>
        <w:numId w:val="31"/>
      </w:numPr>
    </w:pPr>
  </w:style>
  <w:style w:type="character" w:customStyle="1" w:styleId="StandardChar">
    <w:name w:val="Standard Char"/>
    <w:basedOn w:val="VarsaylanParagrafYazTipi"/>
    <w:link w:val="Standard"/>
    <w:rsid w:val="00101E4C"/>
    <w:rPr>
      <w:rFonts w:ascii="Calibri" w:eastAsia="SimSun" w:hAnsi="Calibri" w:cs="Calibri"/>
      <w:color w:val="00000A"/>
      <w:kern w:val="3"/>
    </w:rPr>
  </w:style>
  <w:style w:type="paragraph" w:styleId="T2">
    <w:name w:val="toc 2"/>
    <w:basedOn w:val="Normal"/>
    <w:next w:val="Normal"/>
    <w:autoRedefine/>
    <w:uiPriority w:val="39"/>
    <w:unhideWhenUsed/>
    <w:rsid w:val="00101E4C"/>
    <w:pPr>
      <w:widowControl w:val="0"/>
      <w:suppressAutoHyphens/>
      <w:autoSpaceDN w:val="0"/>
      <w:spacing w:after="100" w:line="240" w:lineRule="auto"/>
      <w:ind w:left="240"/>
      <w:textAlignment w:val="baseline"/>
    </w:pPr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T3">
    <w:name w:val="toc 3"/>
    <w:basedOn w:val="Normal"/>
    <w:next w:val="Normal"/>
    <w:autoRedefine/>
    <w:uiPriority w:val="39"/>
    <w:unhideWhenUsed/>
    <w:rsid w:val="00101E4C"/>
    <w:pPr>
      <w:widowControl w:val="0"/>
      <w:suppressAutoHyphens/>
      <w:autoSpaceDN w:val="0"/>
      <w:spacing w:after="100" w:line="240" w:lineRule="auto"/>
      <w:ind w:left="480"/>
      <w:textAlignment w:val="baseline"/>
    </w:pPr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Kpr1">
    <w:name w:val="Köprü1"/>
    <w:basedOn w:val="VarsaylanParagrafYazTipi"/>
    <w:uiPriority w:val="99"/>
    <w:unhideWhenUsed/>
    <w:rsid w:val="00101E4C"/>
    <w:rPr>
      <w:color w:val="0563C1"/>
      <w:u w:val="single"/>
    </w:rPr>
  </w:style>
  <w:style w:type="paragraph" w:customStyle="1" w:styleId="TableHeading">
    <w:name w:val="Table Heading"/>
    <w:basedOn w:val="TableContents"/>
    <w:rsid w:val="00101E4C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zh-CN"/>
    </w:rPr>
  </w:style>
  <w:style w:type="character" w:customStyle="1" w:styleId="apple-converted-space">
    <w:name w:val="apple-converted-space"/>
    <w:basedOn w:val="VarsaylanParagrafYazTipi"/>
    <w:rsid w:val="00101E4C"/>
  </w:style>
  <w:style w:type="character" w:customStyle="1" w:styleId="Balk1Char">
    <w:name w:val="Başlık 1 Char"/>
    <w:basedOn w:val="VarsaylanParagrafYazTipi"/>
    <w:link w:val="Balk1"/>
    <w:uiPriority w:val="9"/>
    <w:rsid w:val="00101E4C"/>
    <w:rPr>
      <w:rFonts w:ascii="Calibri Light" w:eastAsia="MS Gothic" w:hAnsi="Calibri Light"/>
      <w:color w:val="2E74B5"/>
      <w:sz w:val="32"/>
      <w:szCs w:val="29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01E4C"/>
    <w:rPr>
      <w:rFonts w:ascii="Calibri" w:eastAsia="MS Mincho" w:hAnsi="Calibri" w:cs="Times New Roman"/>
      <w:b/>
      <w:bCs/>
      <w:kern w:val="0"/>
      <w:sz w:val="28"/>
      <w:szCs w:val="28"/>
      <w:lang w:val="en-US" w:eastAsia="en-US" w:bidi="ar-SA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01E4C"/>
    <w:rPr>
      <w:rFonts w:ascii="Calibri" w:eastAsia="MS Mincho" w:hAnsi="Calibri" w:cs="Times New Roman"/>
      <w:b/>
      <w:bCs/>
      <w:i/>
      <w:iCs/>
      <w:kern w:val="0"/>
      <w:sz w:val="26"/>
      <w:szCs w:val="26"/>
      <w:lang w:val="en-US" w:eastAsia="en-US" w:bidi="ar-SA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01E4C"/>
    <w:rPr>
      <w:rFonts w:ascii="Calibri" w:eastAsia="MS Mincho" w:hAnsi="Calibri" w:cs="Times New Roman"/>
      <w:kern w:val="0"/>
      <w:lang w:val="en-US" w:eastAsia="en-US" w:bidi="ar-SA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01E4C"/>
    <w:rPr>
      <w:rFonts w:ascii="Calibri" w:eastAsia="MS Mincho" w:hAnsi="Calibri" w:cs="Times New Roman"/>
      <w:i/>
      <w:iCs/>
      <w:kern w:val="0"/>
      <w:lang w:val="en-US" w:eastAsia="en-US" w:bidi="ar-SA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01E4C"/>
    <w:rPr>
      <w:rFonts w:ascii="Calibri Light" w:eastAsia="MS Gothic" w:hAnsi="Calibri Light" w:cs="Times New Roman"/>
      <w:kern w:val="0"/>
      <w:sz w:val="22"/>
      <w:szCs w:val="22"/>
      <w:lang w:val="en-US" w:eastAsia="en-US" w:bidi="ar-SA"/>
    </w:rPr>
  </w:style>
  <w:style w:type="character" w:customStyle="1" w:styleId="zlenenKpr1">
    <w:name w:val="İzlenen Köprü1"/>
    <w:basedOn w:val="VarsaylanParagrafYazTipi"/>
    <w:uiPriority w:val="99"/>
    <w:semiHidden/>
    <w:unhideWhenUsed/>
    <w:rsid w:val="00101E4C"/>
    <w:rPr>
      <w:color w:val="954F72"/>
      <w:u w:val="single"/>
    </w:rPr>
  </w:style>
  <w:style w:type="numbering" w:customStyle="1" w:styleId="Outline">
    <w:name w:val="Outline"/>
    <w:basedOn w:val="ListeYok"/>
    <w:rsid w:val="00101E4C"/>
    <w:pPr>
      <w:numPr>
        <w:numId w:val="35"/>
      </w:numPr>
    </w:pPr>
  </w:style>
  <w:style w:type="paragraph" w:styleId="Dzeltme">
    <w:name w:val="Revision"/>
    <w:hidden/>
    <w:uiPriority w:val="99"/>
    <w:semiHidden/>
    <w:rsid w:val="00101E4C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101E4C"/>
    <w:pPr>
      <w:widowControl w:val="0"/>
      <w:suppressAutoHyphens/>
      <w:autoSpaceDN w:val="0"/>
      <w:spacing w:after="100" w:line="240" w:lineRule="auto"/>
      <w:textAlignment w:val="baseline"/>
    </w:pPr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101E4C"/>
    <w:pPr>
      <w:widowControl w:val="0"/>
      <w:suppressAutoHyphens/>
      <w:autoSpaceDN w:val="0"/>
      <w:spacing w:after="100" w:line="240" w:lineRule="auto"/>
      <w:ind w:left="720"/>
      <w:textAlignment w:val="baseline"/>
    </w:pPr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customStyle="1" w:styleId="NormalWeb1">
    <w:name w:val="Normal (Web)1"/>
    <w:basedOn w:val="Normal"/>
    <w:next w:val="NormalWeb"/>
    <w:uiPriority w:val="99"/>
    <w:unhideWhenUsed/>
    <w:rsid w:val="00101E4C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n-US"/>
    </w:rPr>
  </w:style>
  <w:style w:type="character" w:styleId="Gl">
    <w:name w:val="Strong"/>
    <w:basedOn w:val="VarsaylanParagrafYazTipi"/>
    <w:uiPriority w:val="22"/>
    <w:qFormat/>
    <w:rsid w:val="00101E4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01E4C"/>
    <w:rPr>
      <w:color w:val="0000FF" w:themeColor="hyperlink"/>
      <w:u w:val="single"/>
    </w:rPr>
  </w:style>
  <w:style w:type="character" w:customStyle="1" w:styleId="Balk1Char1">
    <w:name w:val="Başlık 1 Char1"/>
    <w:basedOn w:val="VarsaylanParagrafYazTipi"/>
    <w:uiPriority w:val="9"/>
    <w:rsid w:val="00101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4Char1">
    <w:name w:val="Başlık 4 Char1"/>
    <w:basedOn w:val="VarsaylanParagrafYazTipi"/>
    <w:uiPriority w:val="9"/>
    <w:semiHidden/>
    <w:rsid w:val="00101E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1">
    <w:name w:val="Başlık 5 Char1"/>
    <w:basedOn w:val="VarsaylanParagrafYazTipi"/>
    <w:uiPriority w:val="9"/>
    <w:semiHidden/>
    <w:rsid w:val="00101E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7Char1">
    <w:name w:val="Başlık 7 Char1"/>
    <w:basedOn w:val="VarsaylanParagrafYazTipi"/>
    <w:uiPriority w:val="9"/>
    <w:semiHidden/>
    <w:rsid w:val="00101E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1">
    <w:name w:val="Başlık 8 Char1"/>
    <w:basedOn w:val="VarsaylanParagrafYazTipi"/>
    <w:uiPriority w:val="9"/>
    <w:semiHidden/>
    <w:rsid w:val="00101E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1">
    <w:name w:val="Başlık 9 Char1"/>
    <w:basedOn w:val="VarsaylanParagrafYazTipi"/>
    <w:uiPriority w:val="9"/>
    <w:semiHidden/>
    <w:rsid w:val="00101E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101E4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01E4C"/>
    <w:rPr>
      <w:rFonts w:ascii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48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8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AFA36-B209-46D2-8EEF-9D4E54E0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29</Pages>
  <Words>9573</Words>
  <Characters>54572</Characters>
  <Application>Microsoft Office Word</Application>
  <DocSecurity>0</DocSecurity>
  <Lines>454</Lines>
  <Paragraphs>128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Tuğba Şavlı</dc:creator>
  <cp:lastModifiedBy>mahalli09</cp:lastModifiedBy>
  <cp:revision>63</cp:revision>
  <dcterms:created xsi:type="dcterms:W3CDTF">2016-01-18T09:28:00Z</dcterms:created>
  <dcterms:modified xsi:type="dcterms:W3CDTF">2016-02-15T13:42:00Z</dcterms:modified>
</cp:coreProperties>
</file>